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BAFB3" w14:textId="28F2E4E3" w:rsidR="00337503" w:rsidRDefault="00D66D6C">
      <w:pPr>
        <w:jc w:val="center"/>
        <w:rPr>
          <w:sz w:val="28"/>
          <w:szCs w:val="28"/>
        </w:rPr>
      </w:pPr>
      <w:r>
        <w:rPr>
          <w:sz w:val="28"/>
          <w:szCs w:val="28"/>
        </w:rPr>
        <w:t>FLUJOS DE LOS CASOS DE USO</w:t>
      </w:r>
    </w:p>
    <w:p w14:paraId="15608596" w14:textId="77777777" w:rsidR="00D66D6C" w:rsidRPr="00D66D6C" w:rsidRDefault="00D66D6C" w:rsidP="00D66D6C">
      <w:pPr>
        <w:rPr>
          <w:rFonts w:asciiTheme="majorHAnsi" w:hAnsiTheme="majorHAnsi" w:cstheme="majorHAnsi"/>
        </w:rPr>
      </w:pPr>
      <w:r w:rsidRPr="00D66D6C">
        <w:rPr>
          <w:rFonts w:asciiTheme="majorHAnsi" w:hAnsiTheme="majorHAnsi" w:cstheme="majorHAnsi"/>
        </w:rPr>
        <w:t>Frida Rojas Alarcón</w:t>
      </w:r>
    </w:p>
    <w:p w14:paraId="32F18CC1" w14:textId="77777777" w:rsidR="00D66D6C" w:rsidRPr="00D66D6C" w:rsidRDefault="00D66D6C" w:rsidP="00D66D6C">
      <w:pPr>
        <w:rPr>
          <w:rFonts w:asciiTheme="majorHAnsi" w:hAnsiTheme="majorHAnsi" w:cstheme="majorHAnsi"/>
        </w:rPr>
      </w:pPr>
      <w:r w:rsidRPr="00D66D6C">
        <w:rPr>
          <w:rFonts w:asciiTheme="majorHAnsi" w:hAnsiTheme="majorHAnsi" w:cstheme="majorHAnsi"/>
        </w:rPr>
        <w:t>Cristian Sánchez Herrera</w:t>
      </w:r>
    </w:p>
    <w:p w14:paraId="77B1A9F7" w14:textId="77777777" w:rsidR="00D66D6C" w:rsidRPr="00D66D6C" w:rsidRDefault="00D66D6C" w:rsidP="00D66D6C">
      <w:pPr>
        <w:rPr>
          <w:rFonts w:asciiTheme="majorHAnsi" w:hAnsiTheme="majorHAnsi" w:cstheme="majorHAnsi"/>
        </w:rPr>
      </w:pPr>
      <w:r w:rsidRPr="00D66D6C">
        <w:rPr>
          <w:rFonts w:asciiTheme="majorHAnsi" w:hAnsiTheme="majorHAnsi" w:cstheme="majorHAnsi"/>
        </w:rPr>
        <w:t xml:space="preserve">Jose </w:t>
      </w:r>
      <w:proofErr w:type="spellStart"/>
      <w:r w:rsidRPr="00D66D6C">
        <w:rPr>
          <w:rFonts w:asciiTheme="majorHAnsi" w:hAnsiTheme="majorHAnsi" w:cstheme="majorHAnsi"/>
        </w:rPr>
        <w:t>Zacatzontelt</w:t>
      </w:r>
      <w:proofErr w:type="spellEnd"/>
      <w:r w:rsidRPr="00D66D6C">
        <w:rPr>
          <w:rFonts w:asciiTheme="majorHAnsi" w:hAnsiTheme="majorHAnsi" w:cstheme="majorHAnsi"/>
        </w:rPr>
        <w:t xml:space="preserve"> Soto</w:t>
      </w:r>
    </w:p>
    <w:p w14:paraId="75D27179" w14:textId="77777777" w:rsidR="00D66D6C" w:rsidRPr="00D66D6C" w:rsidRDefault="00D66D6C" w:rsidP="00D66D6C">
      <w:pPr>
        <w:rPr>
          <w:rFonts w:asciiTheme="majorHAnsi" w:hAnsiTheme="majorHAnsi" w:cstheme="majorHAnsi"/>
        </w:rPr>
      </w:pPr>
      <w:r w:rsidRPr="00D66D6C">
        <w:rPr>
          <w:rFonts w:asciiTheme="majorHAnsi" w:hAnsiTheme="majorHAnsi" w:cstheme="majorHAnsi"/>
        </w:rPr>
        <w:t>Alejandro Vargas Perez</w:t>
      </w:r>
    </w:p>
    <w:p w14:paraId="25581BD4" w14:textId="77777777" w:rsidR="00D66D6C" w:rsidRPr="00D66D6C" w:rsidRDefault="00D66D6C" w:rsidP="00D66D6C">
      <w:pPr>
        <w:rPr>
          <w:rFonts w:asciiTheme="majorHAnsi" w:hAnsiTheme="majorHAnsi" w:cstheme="majorHAnsi"/>
        </w:rPr>
      </w:pPr>
      <w:r w:rsidRPr="00D66D6C">
        <w:rPr>
          <w:rFonts w:asciiTheme="majorHAnsi" w:hAnsiTheme="majorHAnsi" w:cstheme="majorHAnsi"/>
        </w:rPr>
        <w:t>Jose Arturo Valenzuela Sacramento</w:t>
      </w:r>
    </w:p>
    <w:p w14:paraId="76F2365C" w14:textId="77777777" w:rsidR="00337503" w:rsidRDefault="003375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6BFFCB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51C5BEF" w14:textId="77777777" w:rsidR="00337503" w:rsidRDefault="00D66D6C">
            <w:r>
              <w:t>Registro</w:t>
            </w:r>
          </w:p>
        </w:tc>
      </w:tr>
      <w:tr w:rsidR="00337503" w14:paraId="3555CC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1D626D" w14:textId="77777777" w:rsidR="00337503" w:rsidRDefault="00D66D6C">
            <w:r>
              <w:t xml:space="preserve">Se ingresan los datos del usuario para posteriormente convertirse  </w:t>
            </w:r>
          </w:p>
        </w:tc>
      </w:tr>
      <w:tr w:rsidR="00337503" w14:paraId="4AF9B9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851AB4" w14:textId="77777777" w:rsidR="00337503" w:rsidRDefault="00D66D6C">
            <w:r>
              <w:t>1.Ingresa usuario</w:t>
            </w:r>
          </w:p>
          <w:p w14:paraId="085E49E1" w14:textId="77777777" w:rsidR="00337503" w:rsidRDefault="00D66D6C">
            <w:r>
              <w:t>2.Se valida que sea único</w:t>
            </w:r>
          </w:p>
          <w:p w14:paraId="2444F217" w14:textId="77777777" w:rsidR="00337503" w:rsidRDefault="00D66D6C">
            <w:r>
              <w:t>3.Ingresá contraseña</w:t>
            </w:r>
          </w:p>
          <w:p w14:paraId="04081C6C" w14:textId="77777777" w:rsidR="00337503" w:rsidRDefault="00D66D6C">
            <w:r>
              <w:t>4.Envía los datos</w:t>
            </w:r>
          </w:p>
          <w:p w14:paraId="46371A53" w14:textId="77777777" w:rsidR="00337503" w:rsidRDefault="00D66D6C">
            <w:r>
              <w:t>5.El sistema lo guarda en la base de datos</w:t>
            </w:r>
          </w:p>
        </w:tc>
      </w:tr>
    </w:tbl>
    <w:p w14:paraId="695794D3" w14:textId="77777777" w:rsidR="00337503" w:rsidRDefault="00337503"/>
    <w:tbl>
      <w:tblPr>
        <w:tblStyle w:val="a0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5F54F1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F54495" w14:textId="77777777" w:rsidR="00337503" w:rsidRDefault="00D66D6C">
            <w:r>
              <w:t>Autenticación</w:t>
            </w:r>
          </w:p>
        </w:tc>
      </w:tr>
      <w:tr w:rsidR="00337503" w14:paraId="7545AF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8C0BDFE" w14:textId="77777777" w:rsidR="00337503" w:rsidRDefault="00D66D6C">
            <w:r>
              <w:t>Haciendo uso de los datos de su previo registro podrá ingresar con sus licencias (usuario y contraseña)</w:t>
            </w:r>
          </w:p>
        </w:tc>
      </w:tr>
      <w:tr w:rsidR="00337503" w14:paraId="46A121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D7C3F6C" w14:textId="77777777" w:rsidR="00337503" w:rsidRDefault="00D66D6C">
            <w:r>
              <w:t>1.Ingresa usuario</w:t>
            </w:r>
          </w:p>
          <w:p w14:paraId="7299B79F" w14:textId="77777777" w:rsidR="00337503" w:rsidRDefault="00D66D6C">
            <w:r>
              <w:t>2.Ingresá Contraseña</w:t>
            </w:r>
          </w:p>
          <w:p w14:paraId="0E26411B" w14:textId="77777777" w:rsidR="00337503" w:rsidRDefault="00D66D6C">
            <w:r>
              <w:t>4.Envía datos</w:t>
            </w:r>
          </w:p>
          <w:p w14:paraId="6C9C637A" w14:textId="77777777" w:rsidR="00337503" w:rsidRDefault="00D66D6C">
            <w:r>
              <w:t>5.Entra al sistema</w:t>
            </w:r>
          </w:p>
        </w:tc>
      </w:tr>
    </w:tbl>
    <w:p w14:paraId="2E999CD8" w14:textId="77777777" w:rsidR="00337503" w:rsidRDefault="00337503"/>
    <w:tbl>
      <w:tblPr>
        <w:tblStyle w:val="a1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139A9C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622E43B" w14:textId="77777777" w:rsidR="00337503" w:rsidRDefault="00D66D6C">
            <w:r>
              <w:t>Captura de archivos</w:t>
            </w:r>
          </w:p>
        </w:tc>
      </w:tr>
      <w:tr w:rsidR="00337503" w14:paraId="250A18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D72B803" w14:textId="77777777" w:rsidR="00337503" w:rsidRDefault="00D66D6C">
            <w:r>
              <w:t>El sistema realizará la captura de archivos proporcionad</w:t>
            </w:r>
            <w:r>
              <w:t>os por el usuario</w:t>
            </w:r>
          </w:p>
        </w:tc>
      </w:tr>
      <w:tr w:rsidR="00337503" w14:paraId="62B91C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6BA4D4" w14:textId="77777777" w:rsidR="00337503" w:rsidRDefault="00D66D6C">
            <w:r>
              <w:t>1.El usuario envía un archivo al sistema</w:t>
            </w:r>
          </w:p>
          <w:p w14:paraId="2F9F133C" w14:textId="77777777" w:rsidR="00337503" w:rsidRDefault="00D66D6C">
            <w:r>
              <w:t>2.Verifica que el archivo sea tipo Excel</w:t>
            </w:r>
          </w:p>
          <w:p w14:paraId="04B1C3CF" w14:textId="77777777" w:rsidR="00337503" w:rsidRDefault="00D66D6C">
            <w:r>
              <w:t>3.Verifica que no sea un documento duplicado</w:t>
            </w:r>
          </w:p>
          <w:p w14:paraId="32B19BF7" w14:textId="77777777" w:rsidR="00337503" w:rsidRDefault="00D66D6C">
            <w:r>
              <w:t>4.El sistema guarda el archivo en la base de datos</w:t>
            </w:r>
          </w:p>
        </w:tc>
      </w:tr>
    </w:tbl>
    <w:p w14:paraId="727FEAC6" w14:textId="77777777" w:rsidR="00337503" w:rsidRDefault="00337503"/>
    <w:tbl>
      <w:tblPr>
        <w:tblStyle w:val="a2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37432E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05E933C" w14:textId="77777777" w:rsidR="00337503" w:rsidRDefault="00D66D6C">
            <w:r>
              <w:t>Lectura de archivos</w:t>
            </w:r>
          </w:p>
        </w:tc>
      </w:tr>
      <w:tr w:rsidR="00337503" w14:paraId="3E12B9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759E0D3" w14:textId="77777777" w:rsidR="00337503" w:rsidRDefault="00D66D6C">
            <w:r>
              <w:t>El sistema accederá  a la información que contiene los archivos que proporciono el usuario</w:t>
            </w:r>
          </w:p>
        </w:tc>
      </w:tr>
      <w:tr w:rsidR="00337503" w14:paraId="497854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6220FC" w14:textId="77777777" w:rsidR="00337503" w:rsidRDefault="00D66D6C">
            <w:r>
              <w:t xml:space="preserve">1.-El sistema abrirá el archivo </w:t>
            </w:r>
          </w:p>
          <w:p w14:paraId="22984F12" w14:textId="77777777" w:rsidR="00337503" w:rsidRDefault="00D66D6C">
            <w:r>
              <w:t xml:space="preserve">2.-El sistema leerá </w:t>
            </w:r>
            <w:proofErr w:type="gramStart"/>
            <w:r>
              <w:t>los contenido</w:t>
            </w:r>
            <w:proofErr w:type="gramEnd"/>
            <w:r>
              <w:t xml:space="preserve"> que integra el archivo</w:t>
            </w:r>
          </w:p>
          <w:p w14:paraId="481E3231" w14:textId="77777777" w:rsidR="00337503" w:rsidRDefault="00D66D6C">
            <w:r>
              <w:t xml:space="preserve">3.-El sistema Cerrará el archivo </w:t>
            </w:r>
            <w:proofErr w:type="spellStart"/>
            <w:r>
              <w:t>despues</w:t>
            </w:r>
            <w:proofErr w:type="spellEnd"/>
            <w:r>
              <w:t xml:space="preserve"> de haber leído el contenido del archivo</w:t>
            </w:r>
          </w:p>
        </w:tc>
      </w:tr>
    </w:tbl>
    <w:p w14:paraId="28552047" w14:textId="77777777" w:rsidR="00337503" w:rsidRDefault="00337503"/>
    <w:tbl>
      <w:tblPr>
        <w:tblStyle w:val="a3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529202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4C41CCE" w14:textId="77777777" w:rsidR="00337503" w:rsidRDefault="00D66D6C">
            <w:r>
              <w:t>Procesar tipo de datos</w:t>
            </w:r>
          </w:p>
        </w:tc>
      </w:tr>
      <w:tr w:rsidR="00337503" w14:paraId="6566ED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87DE46" w14:textId="77777777" w:rsidR="00337503" w:rsidRDefault="00D66D6C">
            <w:r>
              <w:t>El sistema interpretará la información para verificar que los datos estén el tipo granular que se especificó</w:t>
            </w:r>
          </w:p>
        </w:tc>
      </w:tr>
      <w:tr w:rsidR="00337503" w14:paraId="25B637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8B36CE6" w14:textId="77777777" w:rsidR="00337503" w:rsidRDefault="00D66D6C">
            <w:r>
              <w:t xml:space="preserve"> 1.-El sistema comprobará los datos que</w:t>
            </w:r>
            <w:r>
              <w:t xml:space="preserve"> estén en el formato especificados  .</w:t>
            </w:r>
          </w:p>
          <w:p w14:paraId="56657C02" w14:textId="77777777" w:rsidR="00337503" w:rsidRDefault="00D66D6C">
            <w:r>
              <w:lastRenderedPageBreak/>
              <w:t xml:space="preserve"> 2.-El sistema realizará los cálculos respectivos.</w:t>
            </w:r>
          </w:p>
          <w:p w14:paraId="0E534B5F" w14:textId="77777777" w:rsidR="00337503" w:rsidRDefault="00D66D6C">
            <w:r>
              <w:t xml:space="preserve"> 3.-El sistema obtendrá los resultados.</w:t>
            </w:r>
          </w:p>
          <w:p w14:paraId="2C7F2B8B" w14:textId="77777777" w:rsidR="00337503" w:rsidRDefault="00D66D6C">
            <w:r>
              <w:t xml:space="preserve"> 4.-El sistema guardará los resultados. </w:t>
            </w:r>
          </w:p>
        </w:tc>
      </w:tr>
    </w:tbl>
    <w:p w14:paraId="5A7D338C" w14:textId="77777777" w:rsidR="00337503" w:rsidRDefault="00337503"/>
    <w:p w14:paraId="102F6538" w14:textId="77777777" w:rsidR="00337503" w:rsidRDefault="00337503"/>
    <w:tbl>
      <w:tblPr>
        <w:tblStyle w:val="a4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20323B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54AC347" w14:textId="77777777" w:rsidR="00337503" w:rsidRDefault="00D66D6C">
            <w:r>
              <w:t>Generar reportes semanales</w:t>
            </w:r>
          </w:p>
        </w:tc>
      </w:tr>
      <w:tr w:rsidR="00337503" w14:paraId="468E0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22A7D9" w14:textId="77777777" w:rsidR="00337503" w:rsidRDefault="00D66D6C">
            <w:r>
              <w:t>El sistema realizara los reportes de acuerdo con las especificaciones</w:t>
            </w:r>
          </w:p>
        </w:tc>
      </w:tr>
      <w:tr w:rsidR="00337503" w14:paraId="4DDBF8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1F07ED6" w14:textId="77777777" w:rsidR="00337503" w:rsidRDefault="00D66D6C">
            <w:r>
              <w:t>1.El sistema realizara la gráfica de radar correspondiente</w:t>
            </w:r>
          </w:p>
          <w:p w14:paraId="123EC058" w14:textId="77777777" w:rsidR="00337503" w:rsidRDefault="00D66D6C">
            <w:r>
              <w:t xml:space="preserve">2.El sistema notará hace cuanto fue la </w:t>
            </w:r>
            <w:proofErr w:type="spellStart"/>
            <w:r>
              <w:t>ultima</w:t>
            </w:r>
            <w:proofErr w:type="spellEnd"/>
            <w:r>
              <w:t xml:space="preserve"> gráfica de tendencia</w:t>
            </w:r>
          </w:p>
          <w:p w14:paraId="0C65B954" w14:textId="77777777" w:rsidR="00337503" w:rsidRDefault="00D66D6C">
            <w:r>
              <w:t xml:space="preserve">3.Si la </w:t>
            </w:r>
            <w:proofErr w:type="spellStart"/>
            <w:r>
              <w:t>ultima</w:t>
            </w:r>
            <w:proofErr w:type="spellEnd"/>
            <w:r>
              <w:t xml:space="preserve"> gráfica fue hace 5 semanas la hará de nuevo</w:t>
            </w:r>
          </w:p>
          <w:p w14:paraId="35837853" w14:textId="77777777" w:rsidR="00337503" w:rsidRDefault="00D66D6C">
            <w:r>
              <w:t xml:space="preserve">4.El sistema hará la tabla de tendencia </w:t>
            </w:r>
          </w:p>
          <w:p w14:paraId="0FABD375" w14:textId="77777777" w:rsidR="00337503" w:rsidRDefault="00D66D6C">
            <w:r>
              <w:t>5.El sistema asignara colores a cada celda (rojo, verde, amarillo)</w:t>
            </w:r>
          </w:p>
        </w:tc>
      </w:tr>
    </w:tbl>
    <w:p w14:paraId="0AC74485" w14:textId="77777777" w:rsidR="00337503" w:rsidRDefault="00337503"/>
    <w:tbl>
      <w:tblPr>
        <w:tblStyle w:val="a5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1C71CB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99C4E3A" w14:textId="77777777" w:rsidR="00337503" w:rsidRDefault="00D66D6C">
            <w:r>
              <w:t>Mostrar reportes semanales</w:t>
            </w:r>
          </w:p>
        </w:tc>
      </w:tr>
      <w:tr w:rsidR="00337503" w14:paraId="6676DC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498014D" w14:textId="77777777" w:rsidR="00337503" w:rsidRDefault="00D66D6C">
            <w:r>
              <w:t>Mostrará en pantalla la información mediante graficas(de barras, circulares, radar, tendencia).</w:t>
            </w:r>
          </w:p>
        </w:tc>
      </w:tr>
      <w:tr w:rsidR="00337503" w14:paraId="791389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8E60E28" w14:textId="77777777" w:rsidR="00337503" w:rsidRDefault="00D66D6C">
            <w:r>
              <w:t>1.- El sistema mostrará en la pantalla los datos resultantes.</w:t>
            </w:r>
          </w:p>
          <w:p w14:paraId="2CBA1064" w14:textId="77777777" w:rsidR="00337503" w:rsidRDefault="00D66D6C">
            <w:r>
              <w:t>2.- El sistema mostrará en distintos tipos de gráficas los resultados.</w:t>
            </w:r>
          </w:p>
        </w:tc>
      </w:tr>
    </w:tbl>
    <w:p w14:paraId="7D9082B1" w14:textId="77777777" w:rsidR="00337503" w:rsidRDefault="00337503"/>
    <w:tbl>
      <w:tblPr>
        <w:tblStyle w:val="a6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1AF265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F2C167" w14:textId="77777777" w:rsidR="00337503" w:rsidRDefault="00D66D6C">
            <w:r>
              <w:t>Exportar archivos de rep</w:t>
            </w:r>
            <w:r>
              <w:t>ortes semanales</w:t>
            </w:r>
          </w:p>
        </w:tc>
      </w:tr>
      <w:tr w:rsidR="00337503" w14:paraId="247CF2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1BC5B7" w14:textId="77777777" w:rsidR="00337503" w:rsidRDefault="00D66D6C">
            <w:r>
              <w:t>El sistema podrá exportar los reportes al tipo de archivo que elija el usuario (PDF,WORD y EXCEL)</w:t>
            </w:r>
          </w:p>
        </w:tc>
      </w:tr>
      <w:tr w:rsidR="00337503" w14:paraId="4792A2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6DC7A5" w14:textId="77777777" w:rsidR="00337503" w:rsidRDefault="00D66D6C">
            <w:r>
              <w:t>1.El sistema preguntará el formato requerido</w:t>
            </w:r>
          </w:p>
          <w:p w14:paraId="5690E2AD" w14:textId="77777777" w:rsidR="00337503" w:rsidRDefault="00D66D6C">
            <w:r>
              <w:t>2.El sistema exportará el reporte al formato de selección</w:t>
            </w:r>
          </w:p>
          <w:p w14:paraId="0F54E99B" w14:textId="77777777" w:rsidR="00337503" w:rsidRDefault="00D66D6C">
            <w:r>
              <w:t>3.El sistema descarga el reporte a la máquina del usuario</w:t>
            </w:r>
          </w:p>
        </w:tc>
      </w:tr>
    </w:tbl>
    <w:p w14:paraId="5F66200C" w14:textId="77777777" w:rsidR="00337503" w:rsidRDefault="00337503"/>
    <w:tbl>
      <w:tblPr>
        <w:tblStyle w:val="a7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4DCAAB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BE8672A" w14:textId="77777777" w:rsidR="00337503" w:rsidRDefault="00D66D6C">
            <w:r>
              <w:t>Guardar reportes semanales en la base de datos</w:t>
            </w:r>
          </w:p>
        </w:tc>
      </w:tr>
      <w:tr w:rsidR="00337503" w14:paraId="53C70B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1A51F5" w14:textId="77777777" w:rsidR="00337503" w:rsidRDefault="00D66D6C">
            <w:r>
              <w:t>El sistema contendrá una base de datos en la cual se guardarán los reportes realizados semanalmente</w:t>
            </w:r>
          </w:p>
        </w:tc>
      </w:tr>
      <w:tr w:rsidR="00337503" w14:paraId="76FDC5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1321A0" w14:textId="77777777" w:rsidR="00337503" w:rsidRDefault="00D66D6C">
            <w:r>
              <w:t>1.El sistema llamará a “Alta automática de reportes creados”</w:t>
            </w:r>
          </w:p>
        </w:tc>
      </w:tr>
    </w:tbl>
    <w:p w14:paraId="008319B6" w14:textId="77777777" w:rsidR="00337503" w:rsidRDefault="00337503"/>
    <w:tbl>
      <w:tblPr>
        <w:tblStyle w:val="a8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3E2DF8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07E090C" w14:textId="77777777" w:rsidR="00337503" w:rsidRDefault="00D66D6C">
            <w:r>
              <w:t>Filtrar fechas</w:t>
            </w:r>
          </w:p>
        </w:tc>
      </w:tr>
      <w:tr w:rsidR="00337503" w14:paraId="48FAE1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4A1A9C7" w14:textId="77777777" w:rsidR="00337503" w:rsidRDefault="00D66D6C">
            <w:r>
              <w:t>El usuario podrá consultar los reportes filtrando por fecha</w:t>
            </w:r>
          </w:p>
        </w:tc>
      </w:tr>
      <w:tr w:rsidR="00337503" w14:paraId="415E48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BB468C2" w14:textId="77777777" w:rsidR="00337503" w:rsidRDefault="00D66D6C">
            <w:r>
              <w:t>1.El usuario consultara una fecha</w:t>
            </w:r>
          </w:p>
          <w:p w14:paraId="3323AFAC" w14:textId="77777777" w:rsidR="00337503" w:rsidRDefault="00D66D6C">
            <w:r>
              <w:t>2.Si la fecha es menor a 10 semanas buscara el reporte</w:t>
            </w:r>
          </w:p>
          <w:p w14:paraId="7B17211D" w14:textId="77777777" w:rsidR="00337503" w:rsidRDefault="00D66D6C">
            <w:r>
              <w:t>3.El sistema mostrará el reporte al usuario</w:t>
            </w:r>
          </w:p>
        </w:tc>
      </w:tr>
    </w:tbl>
    <w:p w14:paraId="59069CAF" w14:textId="77777777" w:rsidR="00337503" w:rsidRDefault="00337503"/>
    <w:tbl>
      <w:tblPr>
        <w:tblStyle w:val="a9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736595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DB5D2D1" w14:textId="77777777" w:rsidR="00337503" w:rsidRDefault="00D66D6C">
            <w:r>
              <w:t>Actualizar filtrado de fechas</w:t>
            </w:r>
          </w:p>
        </w:tc>
      </w:tr>
      <w:tr w:rsidR="00337503" w14:paraId="0ADACD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B2C3ADC" w14:textId="77777777" w:rsidR="00337503" w:rsidRDefault="00D66D6C">
            <w:r>
              <w:t>El filtrado de fecha se actua</w:t>
            </w:r>
            <w:r>
              <w:t xml:space="preserve">lizará conforme a la generación de reportes semanales  </w:t>
            </w:r>
          </w:p>
        </w:tc>
      </w:tr>
      <w:tr w:rsidR="00337503" w14:paraId="081669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6FC6892" w14:textId="77777777" w:rsidR="00337503" w:rsidRDefault="00D66D6C">
            <w:r>
              <w:rPr>
                <w:b w:val="0"/>
              </w:rPr>
              <w:t xml:space="preserve">1.- </w:t>
            </w:r>
            <w:r>
              <w:t xml:space="preserve">El sistema actualizará la última fecha de filtrado </w:t>
            </w:r>
          </w:p>
          <w:p w14:paraId="1C446D00" w14:textId="77777777" w:rsidR="00337503" w:rsidRDefault="00D66D6C">
            <w:r>
              <w:t>2.- El sistema actualizará la más reciente fecha de filtrado</w:t>
            </w:r>
          </w:p>
        </w:tc>
      </w:tr>
    </w:tbl>
    <w:p w14:paraId="5ECDA475" w14:textId="77777777" w:rsidR="00337503" w:rsidRDefault="00337503"/>
    <w:tbl>
      <w:tblPr>
        <w:tblStyle w:val="aa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1A1607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22B16CA" w14:textId="77777777" w:rsidR="00337503" w:rsidRDefault="00D66D6C">
            <w:r>
              <w:lastRenderedPageBreak/>
              <w:t>Baja automática de reportes en la base de datos</w:t>
            </w:r>
          </w:p>
        </w:tc>
      </w:tr>
      <w:tr w:rsidR="00337503" w14:paraId="001473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300AA0" w14:textId="77777777" w:rsidR="00337503" w:rsidRDefault="00D66D6C">
            <w:r>
              <w:t>Los reportes de más de 10 semanas serán dados de baja automáticamente</w:t>
            </w:r>
          </w:p>
        </w:tc>
      </w:tr>
      <w:tr w:rsidR="00337503" w14:paraId="23FDA7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911B51" w14:textId="77777777" w:rsidR="00337503" w:rsidRDefault="00D66D6C">
            <w:r>
              <w:t>1.El sistema verificara fechas de los reportes</w:t>
            </w:r>
          </w:p>
          <w:p w14:paraId="78D1CEF6" w14:textId="77777777" w:rsidR="00337503" w:rsidRDefault="00D66D6C">
            <w:r>
              <w:t xml:space="preserve">2.Si es mayor a 10 semanas se </w:t>
            </w:r>
            <w:proofErr w:type="gramStart"/>
            <w:r>
              <w:t>eliminara</w:t>
            </w:r>
            <w:proofErr w:type="gramEnd"/>
            <w:r>
              <w:t xml:space="preserve"> de la base de datos</w:t>
            </w:r>
          </w:p>
        </w:tc>
      </w:tr>
    </w:tbl>
    <w:p w14:paraId="550A2ECA" w14:textId="77777777" w:rsidR="00337503" w:rsidRDefault="00337503"/>
    <w:p w14:paraId="02B1E855" w14:textId="77777777" w:rsidR="00337503" w:rsidRDefault="00337503"/>
    <w:tbl>
      <w:tblPr>
        <w:tblStyle w:val="ab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488A85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2ABC66" w14:textId="77777777" w:rsidR="00337503" w:rsidRDefault="00D66D6C">
            <w:r>
              <w:t>Alta automática de reportes en la base de datos</w:t>
            </w:r>
          </w:p>
        </w:tc>
      </w:tr>
      <w:tr w:rsidR="00337503" w14:paraId="19993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539E880" w14:textId="77777777" w:rsidR="00337503" w:rsidRDefault="00D66D6C">
            <w:r>
              <w:t>Los reportes de más de 10 semanas serán dados de baja automáticamente</w:t>
            </w:r>
          </w:p>
        </w:tc>
      </w:tr>
      <w:tr w:rsidR="00337503" w14:paraId="308810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4E6423E" w14:textId="77777777" w:rsidR="00337503" w:rsidRDefault="00D66D6C">
            <w:r>
              <w:t>1.El sistema guardara en la base de datos los reportes recién creados</w:t>
            </w:r>
          </w:p>
        </w:tc>
      </w:tr>
    </w:tbl>
    <w:p w14:paraId="6EF39F1F" w14:textId="77777777" w:rsidR="00337503" w:rsidRDefault="00337503"/>
    <w:tbl>
      <w:tblPr>
        <w:tblStyle w:val="ac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27A826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32C5AE8" w14:textId="77777777" w:rsidR="00337503" w:rsidRDefault="00D66D6C">
            <w:r>
              <w:t>Enviar mensajes para actualización de catálogo de sitios</w:t>
            </w:r>
          </w:p>
        </w:tc>
      </w:tr>
      <w:tr w:rsidR="00337503" w14:paraId="1D555D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8D84ED6" w14:textId="77777777" w:rsidR="00337503" w:rsidRDefault="00D66D6C">
            <w:r>
              <w:t>El sis</w:t>
            </w:r>
            <w:r>
              <w:t>tema enviara un correo al usuario solicitando actualización de catálogo cuando un reporte contenga un sitio nuevo</w:t>
            </w:r>
          </w:p>
        </w:tc>
      </w:tr>
      <w:tr w:rsidR="00337503" w14:paraId="3343FF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EDDD38A" w14:textId="77777777" w:rsidR="00337503" w:rsidRDefault="00D66D6C">
            <w:r>
              <w:t>1.El sistema detecta un sitio que no está registrado en catálogo</w:t>
            </w:r>
          </w:p>
          <w:p w14:paraId="4F094FB7" w14:textId="77777777" w:rsidR="00337503" w:rsidRDefault="00D66D6C">
            <w:r>
              <w:t>2.El sistema envía correo para actualizar catálogo</w:t>
            </w:r>
          </w:p>
        </w:tc>
      </w:tr>
    </w:tbl>
    <w:p w14:paraId="52B20599" w14:textId="77777777" w:rsidR="00337503" w:rsidRDefault="00337503"/>
    <w:tbl>
      <w:tblPr>
        <w:tblStyle w:val="ad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5CE97B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28D9713" w14:textId="77777777" w:rsidR="00337503" w:rsidRDefault="00D66D6C">
            <w:r>
              <w:t>Estar al pendiente de archivos Excel de los diferentes departamentos</w:t>
            </w:r>
          </w:p>
        </w:tc>
      </w:tr>
      <w:tr w:rsidR="00337503" w14:paraId="47ABF2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42983A5" w14:textId="77777777" w:rsidR="00337503" w:rsidRDefault="00D66D6C">
            <w:r>
              <w:t>El sistema deberá estar al pendiente de los archivos que llegaran para poder realizar los reportes en ese momento</w:t>
            </w:r>
          </w:p>
        </w:tc>
      </w:tr>
      <w:tr w:rsidR="00337503" w14:paraId="4C7CD9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720E3B" w14:textId="77777777" w:rsidR="00337503" w:rsidRDefault="00D66D6C">
            <w:r>
              <w:t>1.El sistema estará alerta siempre a la llegada de nuevos archivos</w:t>
            </w:r>
          </w:p>
          <w:p w14:paraId="7498ACAC" w14:textId="77777777" w:rsidR="00337503" w:rsidRDefault="00D66D6C">
            <w:r>
              <w:t>2.El</w:t>
            </w:r>
            <w:r>
              <w:t xml:space="preserve"> sistema detecta archivo nuevo</w:t>
            </w:r>
          </w:p>
          <w:p w14:paraId="20252804" w14:textId="77777777" w:rsidR="00337503" w:rsidRDefault="00D66D6C">
            <w:r>
              <w:t>3.El sistema llama a “Generar reportes”</w:t>
            </w:r>
          </w:p>
        </w:tc>
      </w:tr>
      <w:tr w:rsidR="00337503" w14:paraId="2237EA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CB977DB" w14:textId="77777777" w:rsidR="00337503" w:rsidRDefault="00D66D6C">
            <w:r>
              <w:t>Registro</w:t>
            </w:r>
          </w:p>
        </w:tc>
      </w:tr>
      <w:tr w:rsidR="00337503" w14:paraId="58E29E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635614D" w14:textId="77777777" w:rsidR="00337503" w:rsidRDefault="00D66D6C">
            <w:r>
              <w:t xml:space="preserve">Se ingresan los datos del usuario para posteriormente convertirse  </w:t>
            </w:r>
          </w:p>
        </w:tc>
      </w:tr>
      <w:tr w:rsidR="00337503" w14:paraId="7E216B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8E7013F" w14:textId="77777777" w:rsidR="00337503" w:rsidRDefault="00D66D6C">
            <w:r>
              <w:t>1.Ingresa usuario</w:t>
            </w:r>
          </w:p>
          <w:p w14:paraId="21278D94" w14:textId="77777777" w:rsidR="00337503" w:rsidRDefault="00D66D6C">
            <w:r>
              <w:t>2.Verifica que sea único</w:t>
            </w:r>
          </w:p>
          <w:p w14:paraId="056F2961" w14:textId="77777777" w:rsidR="00337503" w:rsidRDefault="00D66D6C">
            <w:r>
              <w:t>3.El usuario ya existe</w:t>
            </w:r>
          </w:p>
          <w:p w14:paraId="14933413" w14:textId="77777777" w:rsidR="00337503" w:rsidRDefault="00D66D6C">
            <w:r>
              <w:t>4.Pide ingresar otro usuario</w:t>
            </w:r>
          </w:p>
          <w:p w14:paraId="6E417B77" w14:textId="77777777" w:rsidR="00337503" w:rsidRDefault="00D66D6C">
            <w:r>
              <w:t>5.Verifica nuevamente</w:t>
            </w:r>
          </w:p>
          <w:p w14:paraId="612A77C5" w14:textId="77777777" w:rsidR="00337503" w:rsidRDefault="00D66D6C">
            <w:r>
              <w:t>6.ingresa contraseña</w:t>
            </w:r>
          </w:p>
          <w:p w14:paraId="35419E01" w14:textId="77777777" w:rsidR="00337503" w:rsidRDefault="00D66D6C">
            <w:r>
              <w:t>7.Envía los datos</w:t>
            </w:r>
          </w:p>
          <w:p w14:paraId="3157533F" w14:textId="77777777" w:rsidR="00337503" w:rsidRDefault="00D66D6C">
            <w:r>
              <w:t>8.El sistema lo guarda en la base de datos</w:t>
            </w:r>
          </w:p>
        </w:tc>
      </w:tr>
    </w:tbl>
    <w:p w14:paraId="631D895D" w14:textId="77777777" w:rsidR="00337503" w:rsidRDefault="00337503"/>
    <w:tbl>
      <w:tblPr>
        <w:tblStyle w:val="ae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4658D2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2B9750" w14:textId="77777777" w:rsidR="00337503" w:rsidRDefault="00D66D6C">
            <w:r>
              <w:t>Hacer predicciones</w:t>
            </w:r>
          </w:p>
        </w:tc>
      </w:tr>
      <w:tr w:rsidR="00337503" w14:paraId="65EE1B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89BA3F7" w14:textId="77777777" w:rsidR="00337503" w:rsidRDefault="00D66D6C">
            <w:r>
              <w:t>En el reporte existirá una sección en donde el sistema podrá hacer una predicción de los resultados e</w:t>
            </w:r>
            <w:r>
              <w:t>sperados</w:t>
            </w:r>
          </w:p>
        </w:tc>
      </w:tr>
      <w:tr w:rsidR="00337503" w14:paraId="3D6D21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AB489E8" w14:textId="77777777" w:rsidR="00337503" w:rsidRDefault="00D66D6C">
            <w:r>
              <w:t>1.El sistema recibe los datos</w:t>
            </w:r>
          </w:p>
          <w:p w14:paraId="7B1B70AE" w14:textId="77777777" w:rsidR="00337503" w:rsidRDefault="00D66D6C">
            <w:r>
              <w:t>2.El sistema hace proyección esperada para la siguiente semana</w:t>
            </w:r>
          </w:p>
          <w:p w14:paraId="66BEB686" w14:textId="77777777" w:rsidR="00337503" w:rsidRDefault="00D66D6C">
            <w:r>
              <w:t>3.Agrega la predicción al reporte</w:t>
            </w:r>
          </w:p>
        </w:tc>
      </w:tr>
    </w:tbl>
    <w:p w14:paraId="1EAAF7C8" w14:textId="77777777" w:rsidR="00337503" w:rsidRDefault="00337503"/>
    <w:p w14:paraId="1FF063B0" w14:textId="77777777" w:rsidR="00337503" w:rsidRDefault="00337503"/>
    <w:p w14:paraId="642D1AF8" w14:textId="77777777" w:rsidR="00337503" w:rsidRDefault="00337503"/>
    <w:p w14:paraId="3170999A" w14:textId="77777777" w:rsidR="00337503" w:rsidRDefault="00337503"/>
    <w:p w14:paraId="47C165F0" w14:textId="77777777" w:rsidR="00337503" w:rsidRDefault="00337503"/>
    <w:p w14:paraId="61707C7B" w14:textId="77777777" w:rsidR="00337503" w:rsidRDefault="00337503"/>
    <w:p w14:paraId="336461C9" w14:textId="77777777" w:rsidR="00337503" w:rsidRDefault="00337503"/>
    <w:p w14:paraId="2D083376" w14:textId="77777777" w:rsidR="00337503" w:rsidRDefault="00D66D6C">
      <w:pPr>
        <w:jc w:val="center"/>
        <w:rPr>
          <w:sz w:val="24"/>
          <w:szCs w:val="24"/>
        </w:rPr>
      </w:pPr>
      <w:r>
        <w:rPr>
          <w:sz w:val="24"/>
          <w:szCs w:val="24"/>
        </w:rPr>
        <w:t>ESCENARIOS ALTERNOS</w:t>
      </w:r>
    </w:p>
    <w:p w14:paraId="2EAB0EBC" w14:textId="77777777" w:rsidR="00337503" w:rsidRDefault="00337503">
      <w:pPr>
        <w:jc w:val="center"/>
        <w:rPr>
          <w:sz w:val="24"/>
          <w:szCs w:val="24"/>
        </w:rPr>
      </w:pPr>
    </w:p>
    <w:tbl>
      <w:tblPr>
        <w:tblStyle w:val="af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6C3422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61061B" w14:textId="77777777" w:rsidR="00337503" w:rsidRDefault="00D66D6C">
            <w:r>
              <w:t>Autenticación</w:t>
            </w:r>
          </w:p>
        </w:tc>
      </w:tr>
      <w:tr w:rsidR="00337503" w14:paraId="004304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718DF80" w14:textId="77777777" w:rsidR="00337503" w:rsidRDefault="00D66D6C">
            <w:r>
              <w:t>Haciendo uso de los datos de su previo registro podrá ingresar con sus licencias (usuario y contraseña)</w:t>
            </w:r>
          </w:p>
        </w:tc>
      </w:tr>
      <w:tr w:rsidR="00337503" w14:paraId="4D8BE5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619E5A9" w14:textId="77777777" w:rsidR="00337503" w:rsidRDefault="00D66D6C">
            <w:r>
              <w:t>1.Ingresa usuario</w:t>
            </w:r>
          </w:p>
          <w:p w14:paraId="4A8C48CE" w14:textId="77777777" w:rsidR="00337503" w:rsidRDefault="00D66D6C">
            <w:r>
              <w:t>2.Ingresa Contraseña</w:t>
            </w:r>
          </w:p>
          <w:p w14:paraId="02D1E8D9" w14:textId="77777777" w:rsidR="00337503" w:rsidRDefault="00D66D6C">
            <w:r>
              <w:t>4.Envía datos</w:t>
            </w:r>
          </w:p>
          <w:p w14:paraId="49DE706C" w14:textId="77777777" w:rsidR="00337503" w:rsidRDefault="00D66D6C">
            <w:r>
              <w:t>5.Verifica que los datos sean correctos</w:t>
            </w:r>
          </w:p>
          <w:p w14:paraId="758BC3CA" w14:textId="77777777" w:rsidR="00337503" w:rsidRDefault="00D66D6C">
            <w:r>
              <w:t xml:space="preserve">6.Los datos no son correctos </w:t>
            </w:r>
          </w:p>
          <w:p w14:paraId="0DE30416" w14:textId="77777777" w:rsidR="00337503" w:rsidRDefault="00D66D6C">
            <w:r>
              <w:t>7.El sistema envía mensaje d</w:t>
            </w:r>
            <w:r>
              <w:t>e datos incorrectos</w:t>
            </w:r>
          </w:p>
          <w:p w14:paraId="59208274" w14:textId="77777777" w:rsidR="00337503" w:rsidRDefault="00D66D6C">
            <w:r>
              <w:t>8.El sistema pide datos nuevamente</w:t>
            </w:r>
          </w:p>
          <w:p w14:paraId="4F397A66" w14:textId="77777777" w:rsidR="00337503" w:rsidRDefault="00D66D6C">
            <w:r>
              <w:t>9.Verifica datos</w:t>
            </w:r>
          </w:p>
          <w:p w14:paraId="6B198839" w14:textId="77777777" w:rsidR="00337503" w:rsidRDefault="00D66D6C">
            <w:r>
              <w:t>10.Entra al sistema</w:t>
            </w:r>
          </w:p>
        </w:tc>
      </w:tr>
    </w:tbl>
    <w:p w14:paraId="0AF01D78" w14:textId="77777777" w:rsidR="00337503" w:rsidRDefault="00337503"/>
    <w:p w14:paraId="38A74063" w14:textId="77777777" w:rsidR="00337503" w:rsidRDefault="00337503"/>
    <w:tbl>
      <w:tblPr>
        <w:tblStyle w:val="af0"/>
        <w:tblW w:w="8828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337503" w14:paraId="457AC6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35DEDDC" w14:textId="77777777" w:rsidR="00337503" w:rsidRDefault="00D66D6C">
            <w:r>
              <w:t>Lectura de archivos</w:t>
            </w:r>
          </w:p>
        </w:tc>
      </w:tr>
      <w:tr w:rsidR="00337503" w14:paraId="4365B5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22C2A76" w14:textId="77777777" w:rsidR="00337503" w:rsidRDefault="00D66D6C">
            <w:r>
              <w:t>El sistema accederá  a la información que contiene los archivos que proporciono el usuario</w:t>
            </w:r>
          </w:p>
        </w:tc>
      </w:tr>
      <w:tr w:rsidR="00337503" w14:paraId="11E426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FEB1849" w14:textId="77777777" w:rsidR="00337503" w:rsidRDefault="00D66D6C">
            <w:r>
              <w:t xml:space="preserve">1.-El sistema abrirá el archivo </w:t>
            </w:r>
          </w:p>
          <w:p w14:paraId="690F7325" w14:textId="77777777" w:rsidR="00337503" w:rsidRDefault="00D66D6C">
            <w:r>
              <w:t xml:space="preserve">2.-El sistema leerá </w:t>
            </w:r>
            <w:proofErr w:type="gramStart"/>
            <w:r>
              <w:t>los contenido</w:t>
            </w:r>
            <w:proofErr w:type="gramEnd"/>
            <w:r>
              <w:t xml:space="preserve"> que integra el archivo</w:t>
            </w:r>
          </w:p>
          <w:p w14:paraId="10C14F5A" w14:textId="77777777" w:rsidR="00337503" w:rsidRDefault="00D66D6C">
            <w:r>
              <w:t xml:space="preserve">3.-El sistema </w:t>
            </w:r>
            <w:proofErr w:type="spellStart"/>
            <w:r>
              <w:t>enviá</w:t>
            </w:r>
            <w:proofErr w:type="spellEnd"/>
            <w:r>
              <w:t xml:space="preserve"> mensaje que el archivo está vacío </w:t>
            </w:r>
          </w:p>
          <w:p w14:paraId="630DDB4D" w14:textId="77777777" w:rsidR="00337503" w:rsidRDefault="00D66D6C">
            <w:r>
              <w:t>4.-El sistema cierr</w:t>
            </w:r>
            <w:r>
              <w:t xml:space="preserve">a el documento </w:t>
            </w:r>
          </w:p>
          <w:p w14:paraId="25A30E3D" w14:textId="77777777" w:rsidR="00337503" w:rsidRDefault="00D66D6C">
            <w:r>
              <w:t>5.-El sistema pide que proporcionen otro archivo</w:t>
            </w:r>
          </w:p>
          <w:p w14:paraId="7B65F7E6" w14:textId="77777777" w:rsidR="00337503" w:rsidRDefault="00D66D6C">
            <w:r>
              <w:t>6.-El sistema verifica que el documento no esté vació</w:t>
            </w:r>
          </w:p>
        </w:tc>
      </w:tr>
    </w:tbl>
    <w:p w14:paraId="789923F2" w14:textId="399A3F67" w:rsidR="007D3015" w:rsidRDefault="007D3015"/>
    <w:p w14:paraId="6D7F2702" w14:textId="77777777" w:rsidR="007D3015" w:rsidRDefault="007D3015">
      <w:r>
        <w:br w:type="page"/>
      </w:r>
    </w:p>
    <w:p w14:paraId="7B2EA6A2" w14:textId="77777777" w:rsidR="007D3015" w:rsidRDefault="007D3015" w:rsidP="007D3015">
      <w:r w:rsidRPr="006F59B9">
        <w:rPr>
          <w:rFonts w:asciiTheme="majorHAnsi" w:hAnsiTheme="majorHAnsi" w:cstheme="majorHAnsi"/>
          <w:sz w:val="28"/>
          <w:szCs w:val="28"/>
        </w:rPr>
        <w:lastRenderedPageBreak/>
        <w:t>ACTORES</w:t>
      </w:r>
      <w:r>
        <w:t>:</w:t>
      </w:r>
    </w:p>
    <w:p w14:paraId="47BB9042" w14:textId="77777777" w:rsidR="007D3015" w:rsidRDefault="007D3015" w:rsidP="007D3015">
      <w:r>
        <w:t>-Sistema    -Administrador    -Gerencia    -Calidad</w:t>
      </w:r>
    </w:p>
    <w:p w14:paraId="019A141D" w14:textId="77777777" w:rsidR="007D3015" w:rsidRDefault="007D3015" w:rsidP="007D3015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3133"/>
        <w:gridCol w:w="2571"/>
        <w:gridCol w:w="3124"/>
      </w:tblGrid>
      <w:tr w:rsidR="007D3015" w14:paraId="7D482536" w14:textId="77777777" w:rsidTr="007D3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4" w:type="dxa"/>
            <w:gridSpan w:val="2"/>
          </w:tcPr>
          <w:p w14:paraId="0F0251BD" w14:textId="77777777" w:rsidR="007D3015" w:rsidRDefault="007D3015" w:rsidP="006F3BBA">
            <w:r>
              <w:t xml:space="preserve">Actores </w:t>
            </w:r>
          </w:p>
        </w:tc>
        <w:tc>
          <w:tcPr>
            <w:tcW w:w="3124" w:type="dxa"/>
          </w:tcPr>
          <w:p w14:paraId="670671C9" w14:textId="77777777" w:rsidR="007D3015" w:rsidRDefault="007D3015" w:rsidP="006F3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7D3015" w14:paraId="1CD35AEA" w14:textId="77777777" w:rsidTr="007D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vMerge w:val="restart"/>
          </w:tcPr>
          <w:p w14:paraId="53C8946F" w14:textId="77777777" w:rsidR="007D3015" w:rsidRDefault="007D3015" w:rsidP="006F3BBA">
            <w:r>
              <w:t>Usuario</w:t>
            </w:r>
          </w:p>
        </w:tc>
        <w:tc>
          <w:tcPr>
            <w:tcW w:w="2571" w:type="dxa"/>
          </w:tcPr>
          <w:p w14:paraId="50F33E11" w14:textId="77777777" w:rsidR="007D3015" w:rsidRDefault="007D3015" w:rsidP="006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</w:t>
            </w:r>
          </w:p>
        </w:tc>
        <w:tc>
          <w:tcPr>
            <w:tcW w:w="3124" w:type="dxa"/>
          </w:tcPr>
          <w:p w14:paraId="1EA0E08E" w14:textId="77777777" w:rsidR="007D3015" w:rsidRDefault="007D3015" w:rsidP="006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tendrá control total de sistema así y la visualización de todos los usuarios y reportes</w:t>
            </w:r>
          </w:p>
        </w:tc>
      </w:tr>
      <w:tr w:rsidR="007D3015" w14:paraId="0F4647E5" w14:textId="77777777" w:rsidTr="007D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vMerge/>
          </w:tcPr>
          <w:p w14:paraId="735386BD" w14:textId="77777777" w:rsidR="007D3015" w:rsidRDefault="007D3015" w:rsidP="006F3BBA"/>
        </w:tc>
        <w:tc>
          <w:tcPr>
            <w:tcW w:w="2571" w:type="dxa"/>
          </w:tcPr>
          <w:p w14:paraId="666508A7" w14:textId="77777777" w:rsidR="007D3015" w:rsidRDefault="007D3015" w:rsidP="006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</w:t>
            </w:r>
          </w:p>
        </w:tc>
        <w:tc>
          <w:tcPr>
            <w:tcW w:w="3124" w:type="dxa"/>
          </w:tcPr>
          <w:p w14:paraId="4D09E295" w14:textId="77777777" w:rsidR="007D3015" w:rsidRDefault="007D3015" w:rsidP="006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encargado de tomar las decisiones importantes.</w:t>
            </w:r>
          </w:p>
        </w:tc>
      </w:tr>
      <w:tr w:rsidR="007D3015" w14:paraId="140900CD" w14:textId="77777777" w:rsidTr="007D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vMerge/>
          </w:tcPr>
          <w:p w14:paraId="1640E6E6" w14:textId="77777777" w:rsidR="007D3015" w:rsidRDefault="007D3015" w:rsidP="006F3BBA"/>
        </w:tc>
        <w:tc>
          <w:tcPr>
            <w:tcW w:w="2571" w:type="dxa"/>
          </w:tcPr>
          <w:p w14:paraId="52E6BCB3" w14:textId="77777777" w:rsidR="007D3015" w:rsidRDefault="007D3015" w:rsidP="006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calidad</w:t>
            </w:r>
          </w:p>
        </w:tc>
        <w:tc>
          <w:tcPr>
            <w:tcW w:w="3124" w:type="dxa"/>
          </w:tcPr>
          <w:p w14:paraId="78E2133D" w14:textId="77777777" w:rsidR="007D3015" w:rsidRDefault="007D3015" w:rsidP="006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encarga de verificar que los métodos aplicados estén aplicados correcta mente </w:t>
            </w:r>
          </w:p>
        </w:tc>
      </w:tr>
      <w:tr w:rsidR="007D3015" w14:paraId="516B0200" w14:textId="77777777" w:rsidTr="007D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vMerge/>
          </w:tcPr>
          <w:p w14:paraId="387072D8" w14:textId="77777777" w:rsidR="007D3015" w:rsidRDefault="007D3015" w:rsidP="006F3BBA"/>
        </w:tc>
        <w:tc>
          <w:tcPr>
            <w:tcW w:w="2571" w:type="dxa"/>
          </w:tcPr>
          <w:p w14:paraId="4CF28F0D" w14:textId="77777777" w:rsidR="007D3015" w:rsidRDefault="007D3015" w:rsidP="006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Usuarios registrados </w:t>
            </w:r>
          </w:p>
        </w:tc>
        <w:tc>
          <w:tcPr>
            <w:tcW w:w="3124" w:type="dxa"/>
          </w:tcPr>
          <w:p w14:paraId="1066C39C" w14:textId="77777777" w:rsidR="007D3015" w:rsidRDefault="007D3015" w:rsidP="006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registrado puede ingresar con sus licencias y visualizar registros,</w:t>
            </w:r>
          </w:p>
        </w:tc>
      </w:tr>
    </w:tbl>
    <w:p w14:paraId="11389B09" w14:textId="77777777" w:rsidR="007D3015" w:rsidRDefault="007D3015" w:rsidP="007D3015"/>
    <w:p w14:paraId="7FD0753D" w14:textId="1FD44FC0" w:rsidR="007D3015" w:rsidRDefault="007D3015">
      <w:r>
        <w:rPr>
          <w:noProof/>
        </w:rPr>
        <w:drawing>
          <wp:inline distT="0" distB="0" distL="0" distR="0" wp14:anchorId="2F044E18" wp14:editId="365F6A89">
            <wp:extent cx="6521393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069" cy="274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036F" w14:textId="77777777" w:rsidR="00337503" w:rsidRDefault="00337503"/>
    <w:p w14:paraId="2961915E" w14:textId="77777777" w:rsidR="00337503" w:rsidRDefault="00337503"/>
    <w:p w14:paraId="1F128709" w14:textId="77777777" w:rsidR="00337503" w:rsidRDefault="00337503"/>
    <w:p w14:paraId="24D32D7A" w14:textId="77777777" w:rsidR="00337503" w:rsidRDefault="00337503"/>
    <w:sectPr w:rsidR="0033750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03"/>
    <w:rsid w:val="00337503"/>
    <w:rsid w:val="007D3015"/>
    <w:rsid w:val="00D6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2921"/>
  <w15:docId w15:val="{361BA919-7DAE-4FE7-BD20-442D6902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965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D43E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D43E9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concuadrcula5oscura-nfasis6">
    <w:name w:val="Grid Table 5 Dark Accent 6"/>
    <w:basedOn w:val="Tablanormal"/>
    <w:uiPriority w:val="50"/>
    <w:rsid w:val="007D30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mWmKiaHury+fi52s7aRvNgSFQ==">AMUW2mU53w1PtQ0yQLpB+92nPgzXz2Ku+h04GzkHPTSGkKXU0tmCjLzHOD31Hvi/qZdyASn3DeH4vL7oThiTG/GWckjC4E2KblyFSx9qw1z+WKSFxbIsKkU=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913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 Rojas</dc:creator>
  <cp:lastModifiedBy>Jose Arturo Valenzuela Sacramento</cp:lastModifiedBy>
  <cp:revision>3</cp:revision>
  <dcterms:created xsi:type="dcterms:W3CDTF">2020-10-08T23:53:00Z</dcterms:created>
  <dcterms:modified xsi:type="dcterms:W3CDTF">2020-10-09T12:30:00Z</dcterms:modified>
</cp:coreProperties>
</file>