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6AEB" w14:textId="77777777" w:rsidR="00317671" w:rsidRDefault="00317671" w:rsidP="00317671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BA3653" wp14:editId="50C2C48D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458DF7" w14:textId="77777777" w:rsidR="00317671" w:rsidRDefault="00317671" w:rsidP="00317671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41957" w14:textId="77777777" w:rsidR="00317671" w:rsidRDefault="00317671" w:rsidP="00317671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2D0BED" w14:textId="77777777" w:rsidR="00317671" w:rsidRPr="008D1AED" w:rsidRDefault="00317671" w:rsidP="00317671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2F5D8A" w14:textId="77777777" w:rsidR="00317671" w:rsidRDefault="00317671" w:rsidP="0031767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6C2433D3" w14:textId="77777777" w:rsidR="00317671" w:rsidRDefault="00317671" w:rsidP="00317671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43E50470" w14:textId="77777777" w:rsidR="00317671" w:rsidRDefault="00317671" w:rsidP="00317671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43E80DFC" w14:textId="77777777" w:rsidR="00317671" w:rsidRPr="008D1AED" w:rsidRDefault="00317671" w:rsidP="00317671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6D5975" w14:textId="77777777" w:rsidR="00317671" w:rsidRDefault="00317671" w:rsidP="00317671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560DC055" w14:textId="77777777" w:rsidR="00317671" w:rsidRDefault="00317671" w:rsidP="00317671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986D1F" w14:textId="708B9304" w:rsidR="00317671" w:rsidRPr="00317671" w:rsidRDefault="00317671" w:rsidP="00317671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31767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A9F1BD9" w14:textId="77777777" w:rsidR="00317671" w:rsidRDefault="00317671" w:rsidP="00317671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04FC28A8" w14:textId="6E20F5A7" w:rsidR="00317671" w:rsidRDefault="00317671" w:rsidP="00317671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Нечеткий поиск. Алгоритм Вагнера-Фишера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8B059D2" w14:textId="77777777" w:rsidR="00317671" w:rsidRDefault="00317671" w:rsidP="00317671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72AE40" w14:textId="77777777" w:rsidR="00317671" w:rsidRPr="008D1AED" w:rsidRDefault="00317671" w:rsidP="00317671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938260" w14:textId="77777777" w:rsidR="00317671" w:rsidRDefault="00317671" w:rsidP="0031767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7FD6E67" w14:textId="77777777" w:rsidR="00317671" w:rsidRDefault="00317671" w:rsidP="00317671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8115F8" w14:textId="77777777" w:rsidR="00317671" w:rsidRDefault="00317671" w:rsidP="0031767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334BFE9" w14:textId="77777777" w:rsidR="00317671" w:rsidRDefault="00317671" w:rsidP="0031767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39B30804" w14:textId="77777777" w:rsidR="00317671" w:rsidRDefault="00317671" w:rsidP="00317671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2447480A" w14:textId="77777777" w:rsidR="00317671" w:rsidRDefault="00317671" w:rsidP="0031767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DA35F27" w14:textId="77777777" w:rsidR="00317671" w:rsidRDefault="00317671" w:rsidP="0031767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F864BDC" w14:textId="77777777" w:rsidR="00317671" w:rsidRPr="008D1AED" w:rsidRDefault="00317671" w:rsidP="0031767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E1917F4" w14:textId="77777777" w:rsidR="00317671" w:rsidRPr="008D1AED" w:rsidRDefault="00317671" w:rsidP="00317671">
      <w:pPr>
        <w:jc w:val="right"/>
      </w:pPr>
      <w:r>
        <w:rPr>
          <w:rFonts w:ascii="Times New Roman" w:eastAsia="Times New Roman" w:hAnsi="Times New Roman" w:cs="Times New Roman"/>
          <w:sz w:val="28"/>
        </w:rPr>
        <w:t>Ю. Е. Гапанюк</w:t>
      </w:r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8CE18" w14:textId="77777777" w:rsidR="00317671" w:rsidRDefault="00317671" w:rsidP="0031767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C7627C" w14:textId="77777777" w:rsidR="00317671" w:rsidRDefault="00317671" w:rsidP="0031767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319FAE0" w14:textId="77777777" w:rsidR="00317671" w:rsidRDefault="00317671" w:rsidP="00317671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45637BAE" w14:textId="09E1970A" w:rsidR="00FB7E3A" w:rsidRDefault="00CA2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E6C2005" w14:textId="7C420B90" w:rsidR="00CA282F" w:rsidRDefault="00CA28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</w:t>
      </w:r>
    </w:p>
    <w:p w14:paraId="0CC28DE6" w14:textId="12CC8A60" w:rsidR="00CA282F" w:rsidRDefault="00CA28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4BE5434A" w14:textId="10E25844" w:rsidR="00CA282F" w:rsidRDefault="00CA282F">
      <w:pPr>
        <w:rPr>
          <w:noProof/>
        </w:rPr>
      </w:pPr>
      <w:r w:rsidRPr="00CA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9BD67" wp14:editId="0143DBA2">
            <wp:extent cx="4182059" cy="601111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2F">
        <w:rPr>
          <w:noProof/>
        </w:rPr>
        <w:t xml:space="preserve"> </w:t>
      </w:r>
      <w:r w:rsidRPr="00CA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1F07E" wp14:editId="2683DDD4">
            <wp:extent cx="193384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85B" w14:textId="38B3AA6F" w:rsidR="00CA282F" w:rsidRDefault="00CA282F">
      <w:pPr>
        <w:rPr>
          <w:noProof/>
        </w:rPr>
      </w:pPr>
    </w:p>
    <w:p w14:paraId="5F9E3F5C" w14:textId="552216DD" w:rsidR="00CA282F" w:rsidRDefault="00CA282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Текст программы:</w:t>
      </w:r>
    </w:p>
    <w:p w14:paraId="17D40D48" w14:textId="776F09D1" w:rsidR="00CA282F" w:rsidRDefault="00CA282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Реализация алгоритма Вагнера-Фишера:</w:t>
      </w:r>
    </w:p>
    <w:p w14:paraId="19F6B079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7DCD6AB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4274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>namespace ClassLibrary1</w:t>
      </w:r>
    </w:p>
    <w:p w14:paraId="2C02A6E1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C8DD67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public class VagnerFisherAlgorithm</w:t>
      </w:r>
    </w:p>
    <w:p w14:paraId="40E2A63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20E5D52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public static int Distance(string str1, string str2)</w:t>
      </w:r>
    </w:p>
    <w:p w14:paraId="0C1F037C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CD566B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if ((str1 == null) || (str2 == null)) return -1;</w:t>
      </w:r>
    </w:p>
    <w:p w14:paraId="41D25CF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43097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int str1Len = str1.Length;</w:t>
      </w:r>
    </w:p>
    <w:p w14:paraId="5908DCAF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int str2Len = str2.Length;</w:t>
      </w:r>
    </w:p>
    <w:p w14:paraId="4406F885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78E31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>// Если одна из строк пустая, возвращается длина другой</w:t>
      </w:r>
    </w:p>
    <w:p w14:paraId="6AAC4B2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>if ((str1Len == 0) &amp;&amp; (str2Len == 0)) return 0;</w:t>
      </w:r>
    </w:p>
    <w:p w14:paraId="6ECC3603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if (str1Len == 0) return str2Len;</w:t>
      </w:r>
    </w:p>
    <w:p w14:paraId="2B41144A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>if (str2Len == 0) return str1Len;</w:t>
      </w:r>
    </w:p>
    <w:p w14:paraId="7AB436D1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</w:p>
    <w:p w14:paraId="6EA7EB41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  <w:t>// Приведение к верхнему регистру</w:t>
      </w:r>
    </w:p>
    <w:p w14:paraId="3AF91C3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>string str1Up = str1.ToUpper();</w:t>
      </w:r>
    </w:p>
    <w:p w14:paraId="01BC50B6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string str2Up = str2.ToUpper();</w:t>
      </w:r>
    </w:p>
    <w:p w14:paraId="30710AB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4FBF3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int[,] matrix = new int[str1Len + 1, str2Len + 2];</w:t>
      </w:r>
    </w:p>
    <w:p w14:paraId="6932989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456FB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>// Инициализация нулевой строки и нулевого столбца матрицы</w:t>
      </w:r>
    </w:p>
    <w:p w14:paraId="0859C6A2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>for (int i = 0; i &lt;= str1Len; i++) matrix[i, 0] = i;</w:t>
      </w:r>
    </w:p>
    <w:p w14:paraId="7725FA75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for (int j = 0; j &lt;= str2Len; j++) matrix[0, j] = j;</w:t>
      </w:r>
    </w:p>
    <w:p w14:paraId="070650E5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A145F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A282F">
        <w:rPr>
          <w:rFonts w:ascii="Times New Roman" w:hAnsi="Times New Roman" w:cs="Times New Roman"/>
          <w:sz w:val="28"/>
          <w:szCs w:val="28"/>
        </w:rPr>
        <w:t>Вычисление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расстояния</w:t>
      </w:r>
    </w:p>
    <w:p w14:paraId="52CC364F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for (int i = 1; i &lt;= str1Len; i++)</w:t>
      </w:r>
    </w:p>
    <w:p w14:paraId="7F4C5E92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D4FA21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for (int j = 1; j &lt;= str2Len; j++)</w:t>
      </w:r>
    </w:p>
    <w:p w14:paraId="188C9DD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8F9FAF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A282F">
        <w:rPr>
          <w:rFonts w:ascii="Times New Roman" w:hAnsi="Times New Roman" w:cs="Times New Roman"/>
          <w:sz w:val="28"/>
          <w:szCs w:val="28"/>
        </w:rPr>
        <w:t>Проверка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эквивалентности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символов</w:t>
      </w:r>
    </w:p>
    <w:p w14:paraId="51EDFC5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int symbEqual = ((str1Up.Substring(i - 1, 1) == str2Up.Substring(j - 1, 1)) ? 0 : 1);</w:t>
      </w:r>
    </w:p>
    <w:p w14:paraId="31F5F0BE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174C7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ins = matrix[i, j - 1] + 1;// </w:t>
      </w:r>
      <w:r w:rsidRPr="00CA282F">
        <w:rPr>
          <w:rFonts w:ascii="Times New Roman" w:hAnsi="Times New Roman" w:cs="Times New Roman"/>
          <w:sz w:val="28"/>
          <w:szCs w:val="28"/>
        </w:rPr>
        <w:t>Добавление</w:t>
      </w:r>
    </w:p>
    <w:p w14:paraId="7589C24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del = matrix[i - 1, j] + 1;// </w:t>
      </w:r>
      <w:r w:rsidRPr="00CA282F">
        <w:rPr>
          <w:rFonts w:ascii="Times New Roman" w:hAnsi="Times New Roman" w:cs="Times New Roman"/>
          <w:sz w:val="28"/>
          <w:szCs w:val="28"/>
        </w:rPr>
        <w:t>Удаление</w:t>
      </w:r>
    </w:p>
    <w:p w14:paraId="40EEB1F3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subst = matrix[i - 1, j - 1] + symbEqual;// </w:t>
      </w:r>
      <w:r w:rsidRPr="00CA282F">
        <w:rPr>
          <w:rFonts w:ascii="Times New Roman" w:hAnsi="Times New Roman" w:cs="Times New Roman"/>
          <w:sz w:val="28"/>
          <w:szCs w:val="28"/>
        </w:rPr>
        <w:t>Замена</w:t>
      </w:r>
    </w:p>
    <w:p w14:paraId="202D8BE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BC6A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matrix[i, j] = Math.Min(Math.Min(ins, del), subst);// </w:t>
      </w:r>
      <w:r w:rsidRPr="00CA282F">
        <w:rPr>
          <w:rFonts w:ascii="Times New Roman" w:hAnsi="Times New Roman" w:cs="Times New Roman"/>
          <w:sz w:val="28"/>
          <w:szCs w:val="28"/>
        </w:rPr>
        <w:t>Выбираем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минимальный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из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трех</w:t>
      </w:r>
    </w:p>
    <w:p w14:paraId="71DFAF1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C92FE" w14:textId="77777777" w:rsidR="00CA282F" w:rsidRPr="00317671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A282F">
        <w:rPr>
          <w:rFonts w:ascii="Times New Roman" w:hAnsi="Times New Roman" w:cs="Times New Roman"/>
          <w:sz w:val="28"/>
          <w:szCs w:val="28"/>
        </w:rPr>
        <w:t>Учет</w:t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перестановок</w:t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соседних</w:t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символов</w:t>
      </w:r>
    </w:p>
    <w:p w14:paraId="6DAFF682" w14:textId="77777777" w:rsidR="00CA282F" w:rsidRPr="00317671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  <w:t>if ((i &gt; 1) &amp;&amp; (j &gt; 1) &amp;&amp;</w:t>
      </w:r>
    </w:p>
    <w:p w14:paraId="1290CA12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>(str1Up.Substring(i - 1, 1) == str2Up.Substring(j - 2, 1)) &amp;&amp;</w:t>
      </w:r>
    </w:p>
    <w:p w14:paraId="57A4DD4B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(str1Up.Substring(i - 2, 1) == str2Up.Substring(j - 1, 1)))</w:t>
      </w:r>
    </w:p>
    <w:p w14:paraId="6ACA6E65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2FA04F6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matrix[i, j] = Math.Min(matrix[i, j], matrix[i - 2, j - 2] + symbEqual);</w:t>
      </w:r>
    </w:p>
    <w:p w14:paraId="7C9D3D56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4702B4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3F93F9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41C967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5395C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CA282F">
        <w:rPr>
          <w:rFonts w:ascii="Times New Roman" w:hAnsi="Times New Roman" w:cs="Times New Roman"/>
          <w:sz w:val="28"/>
          <w:szCs w:val="28"/>
        </w:rPr>
        <w:t>Возвращается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правый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нижний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элемент</w:t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82F">
        <w:rPr>
          <w:rFonts w:ascii="Times New Roman" w:hAnsi="Times New Roman" w:cs="Times New Roman"/>
          <w:sz w:val="28"/>
          <w:szCs w:val="28"/>
        </w:rPr>
        <w:t>матрицы</w:t>
      </w:r>
    </w:p>
    <w:p w14:paraId="74364800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  <w:t>return matrix[str1Len, str2Len];</w:t>
      </w:r>
    </w:p>
    <w:p w14:paraId="61751013" w14:textId="77777777" w:rsidR="00CA282F" w:rsidRPr="00317671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76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F68E47" w14:textId="77777777" w:rsidR="00CA282F" w:rsidRPr="00317671" w:rsidRDefault="00CA282F" w:rsidP="00CA28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D30C8" w14:textId="77777777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31767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282F">
        <w:rPr>
          <w:rFonts w:ascii="Times New Roman" w:hAnsi="Times New Roman" w:cs="Times New Roman"/>
          <w:sz w:val="28"/>
          <w:szCs w:val="28"/>
        </w:rPr>
        <w:t>}</w:t>
      </w:r>
    </w:p>
    <w:p w14:paraId="79D891A8" w14:textId="01A4788B" w:rsid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sz w:val="28"/>
          <w:szCs w:val="28"/>
        </w:rPr>
        <w:t>}</w:t>
      </w:r>
    </w:p>
    <w:p w14:paraId="1DB10CA5" w14:textId="73739CB7" w:rsid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p w14:paraId="355019CF" w14:textId="2BB4D6EB" w:rsidR="00CA282F" w:rsidRPr="00CA282F" w:rsidRDefault="00CA282F" w:rsidP="00CA282F">
      <w:pPr>
        <w:rPr>
          <w:rFonts w:ascii="Times New Roman" w:hAnsi="Times New Roman" w:cs="Times New Roman"/>
          <w:sz w:val="28"/>
          <w:szCs w:val="28"/>
        </w:rPr>
      </w:pPr>
      <w:r w:rsidRPr="00CA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5C34C" wp14:editId="194227DC">
            <wp:extent cx="4172532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2F" w:rsidRPr="00CA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2F"/>
    <w:rsid w:val="00317671"/>
    <w:rsid w:val="00330417"/>
    <w:rsid w:val="00356A83"/>
    <w:rsid w:val="00362D36"/>
    <w:rsid w:val="006122E4"/>
    <w:rsid w:val="00C13BB3"/>
    <w:rsid w:val="00CA282F"/>
    <w:rsid w:val="00E4580B"/>
    <w:rsid w:val="00E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B3C1"/>
  <w15:chartTrackingRefBased/>
  <w15:docId w15:val="{2F47864C-7275-4E1B-ADF5-EF495338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2020-12-30T02:23:00Z</dcterms:created>
  <dcterms:modified xsi:type="dcterms:W3CDTF">2020-12-30T02:52:00Z</dcterms:modified>
</cp:coreProperties>
</file>