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B5" w:rsidRPr="0009413E" w:rsidRDefault="0009413E" w:rsidP="003866B5">
      <w:pPr>
        <w:rPr>
          <w:rFonts w:cstheme="minorHAnsi"/>
          <w:b/>
          <w:sz w:val="24"/>
          <w:szCs w:val="24"/>
        </w:rPr>
      </w:pPr>
      <w:r w:rsidRPr="0009413E">
        <w:rPr>
          <w:rFonts w:cstheme="minorHAnsi"/>
          <w:b/>
          <w:sz w:val="24"/>
          <w:szCs w:val="24"/>
        </w:rPr>
        <w:t xml:space="preserve">Задание: </w:t>
      </w:r>
    </w:p>
    <w:p w:rsidR="0009413E" w:rsidRPr="0009413E" w:rsidRDefault="0009413E" w:rsidP="0009413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09413E">
        <w:rPr>
          <w:rFonts w:cstheme="minorHAnsi"/>
          <w:b/>
          <w:i/>
          <w:sz w:val="24"/>
          <w:szCs w:val="24"/>
        </w:rPr>
        <w:t>Вариант 30.</w:t>
      </w:r>
    </w:p>
    <w:p w:rsidR="00D764AD" w:rsidRDefault="0009413E" w:rsidP="0009413E">
      <w:r w:rsidRPr="0009413E">
        <w:rPr>
          <w:rFonts w:cstheme="minorHAnsi"/>
          <w:sz w:val="24"/>
          <w:szCs w:val="24"/>
        </w:rPr>
        <w:t>Написать программу, которая читая</w:t>
      </w:r>
      <w:r w:rsidR="000E4842">
        <w:rPr>
          <w:rFonts w:cstheme="minorHAnsi"/>
          <w:sz w:val="24"/>
          <w:szCs w:val="24"/>
        </w:rPr>
        <w:t xml:space="preserve"> текст</w:t>
      </w:r>
      <w:r w:rsidRPr="0009413E">
        <w:rPr>
          <w:rFonts w:cstheme="minorHAnsi"/>
          <w:sz w:val="24"/>
          <w:szCs w:val="24"/>
        </w:rPr>
        <w:t xml:space="preserve"> из файла, выводит на экран таблицу следующего формата: 1 колонка – цифра, 2 колонка - количество использований данной цифры в тексте. Последняя строчка в таблице – ИТОГО</w:t>
      </w:r>
      <w:r w:rsidR="008A0E34">
        <w:rPr>
          <w:rFonts w:cstheme="minorHAnsi"/>
          <w:sz w:val="24"/>
          <w:szCs w:val="24"/>
        </w:rPr>
        <w:t xml:space="preserve">. </w:t>
      </w:r>
      <w:r w:rsidR="00D764AD">
        <w:br w:type="page"/>
      </w:r>
    </w:p>
    <w:tbl>
      <w:tblPr>
        <w:tblStyle w:val="a4"/>
        <w:tblW w:w="11023" w:type="dxa"/>
        <w:tblLayout w:type="fixed"/>
        <w:tblLook w:val="04A0" w:firstRow="1" w:lastRow="0" w:firstColumn="1" w:lastColumn="0" w:noHBand="0" w:noVBand="1"/>
      </w:tblPr>
      <w:tblGrid>
        <w:gridCol w:w="959"/>
        <w:gridCol w:w="4252"/>
        <w:gridCol w:w="2127"/>
        <w:gridCol w:w="3685"/>
      </w:tblGrid>
      <w:tr w:rsidR="0010186E" w:rsidTr="0010186E">
        <w:tc>
          <w:tcPr>
            <w:tcW w:w="959" w:type="dxa"/>
          </w:tcPr>
          <w:p w:rsidR="003866B5" w:rsidRDefault="003866B5" w:rsidP="0010186E">
            <w:r>
              <w:lastRenderedPageBreak/>
              <w:t>Что тестир</w:t>
            </w:r>
            <w:r w:rsidR="00D2407B">
              <w:t>уется</w:t>
            </w:r>
            <w:bookmarkStart w:id="0" w:name="_GoBack"/>
            <w:bookmarkEnd w:id="0"/>
          </w:p>
        </w:tc>
        <w:tc>
          <w:tcPr>
            <w:tcW w:w="4252" w:type="dxa"/>
          </w:tcPr>
          <w:p w:rsidR="003866B5" w:rsidRDefault="003866B5" w:rsidP="009D76DA">
            <w:r>
              <w:t>Вариант</w:t>
            </w:r>
            <w:r w:rsidR="009D76DA">
              <w:t>ы</w:t>
            </w:r>
          </w:p>
        </w:tc>
        <w:tc>
          <w:tcPr>
            <w:tcW w:w="2127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685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10186E">
        <w:trPr>
          <w:trHeight w:val="123"/>
        </w:trPr>
        <w:tc>
          <w:tcPr>
            <w:tcW w:w="959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4252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2127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3685" w:type="dxa"/>
          </w:tcPr>
          <w:p w:rsidR="00CB5304" w:rsidRDefault="00F52A4B" w:rsidP="00CB5304">
            <w:r>
              <w:rPr>
                <w:lang w:val="en-US"/>
              </w:rPr>
              <w:t>“</w:t>
            </w:r>
            <w:r w:rsidR="003866B5">
              <w:t>Результат работы программы</w:t>
            </w:r>
            <w:r w:rsidR="0009413E">
              <w:t>:</w:t>
            </w:r>
          </w:p>
          <w:p w:rsidR="0009413E" w:rsidRDefault="0009413E" w:rsidP="00CB5304">
            <w:r>
              <w:t>(…)</w:t>
            </w:r>
          </w:p>
          <w:p w:rsidR="0009413E" w:rsidRDefault="0009413E" w:rsidP="00CB5304">
            <w:r w:rsidRPr="0009413E">
              <w:t>Время выполнения программы:</w:t>
            </w:r>
          </w:p>
          <w:p w:rsidR="003866B5" w:rsidRPr="00F52A4B" w:rsidRDefault="0009413E" w:rsidP="0009413E">
            <w:pPr>
              <w:rPr>
                <w:lang w:val="en-US"/>
              </w:rPr>
            </w:pPr>
            <w:r>
              <w:t>(…)</w:t>
            </w:r>
            <w:r w:rsidR="00F52A4B">
              <w:rPr>
                <w:lang w:val="en-US"/>
              </w:rPr>
              <w:t>”</w:t>
            </w:r>
          </w:p>
        </w:tc>
      </w:tr>
      <w:tr w:rsidR="0010186E" w:rsidTr="0010186E">
        <w:trPr>
          <w:trHeight w:val="122"/>
        </w:trPr>
        <w:tc>
          <w:tcPr>
            <w:tcW w:w="959" w:type="dxa"/>
            <w:vMerge/>
          </w:tcPr>
          <w:p w:rsidR="003866B5" w:rsidRDefault="003866B5" w:rsidP="003866B5"/>
        </w:tc>
        <w:tc>
          <w:tcPr>
            <w:tcW w:w="4252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2127" w:type="dxa"/>
          </w:tcPr>
          <w:p w:rsidR="003866B5" w:rsidRDefault="00F71876" w:rsidP="003866B5">
            <w:r>
              <w:t>В рабочей</w:t>
            </w:r>
            <w:r w:rsidR="00CB5304">
              <w:t xml:space="preserve"> директории нет файла </w:t>
            </w:r>
            <w:r w:rsidR="00CB5304">
              <w:rPr>
                <w:lang w:val="en-US"/>
              </w:rPr>
              <w:t>Text</w:t>
            </w:r>
            <w:r w:rsidR="00CB5304" w:rsidRPr="00CB5304">
              <w:t>.</w:t>
            </w:r>
            <w:r w:rsidR="00CB5304">
              <w:rPr>
                <w:lang w:val="en-US"/>
              </w:rPr>
              <w:t>txt</w:t>
            </w:r>
          </w:p>
        </w:tc>
        <w:tc>
          <w:tcPr>
            <w:tcW w:w="3685" w:type="dxa"/>
          </w:tcPr>
          <w:p w:rsidR="003866B5" w:rsidRPr="00F52A4B" w:rsidRDefault="00F52A4B" w:rsidP="00CB5304">
            <w:r w:rsidRPr="00F52A4B">
              <w:t>“</w:t>
            </w:r>
            <w:r w:rsidR="0009413E" w:rsidRPr="0009413E">
              <w:t>Файл не найден. Данного файла или каталога не существует.</w:t>
            </w:r>
            <w:r w:rsidRPr="00F52A4B">
              <w:t>”</w:t>
            </w:r>
          </w:p>
        </w:tc>
      </w:tr>
      <w:tr w:rsidR="0010186E" w:rsidTr="0010186E">
        <w:trPr>
          <w:trHeight w:val="83"/>
        </w:trPr>
        <w:tc>
          <w:tcPr>
            <w:tcW w:w="959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4252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2127" w:type="dxa"/>
          </w:tcPr>
          <w:p w:rsidR="00CB5304" w:rsidRPr="00CB5304" w:rsidRDefault="00F71876" w:rsidP="00CB5304">
            <w:r>
              <w:t>В рабочей</w:t>
            </w:r>
            <w:r w:rsidR="00CB5304">
              <w:t xml:space="preserve"> директории файл </w:t>
            </w:r>
            <w:r w:rsidR="00CB5304">
              <w:rPr>
                <w:lang w:val="en-US"/>
              </w:rPr>
              <w:t>Text</w:t>
            </w:r>
            <w:r w:rsidR="00CB5304" w:rsidRPr="00CB5304">
              <w:t>.</w:t>
            </w:r>
            <w:r w:rsidR="00CB5304">
              <w:rPr>
                <w:lang w:val="en-US"/>
              </w:rPr>
              <w:t>txt</w:t>
            </w:r>
            <w:r w:rsidR="00CB5304">
              <w:t xml:space="preserve"> не содержит ни одного символа</w:t>
            </w:r>
          </w:p>
        </w:tc>
        <w:tc>
          <w:tcPr>
            <w:tcW w:w="3685" w:type="dxa"/>
          </w:tcPr>
          <w:p w:rsidR="00CB5304" w:rsidRPr="00F52A4B" w:rsidRDefault="00F52A4B" w:rsidP="00CB530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Файл пустой</w:t>
            </w:r>
            <w:r>
              <w:rPr>
                <w:lang w:val="en-US"/>
              </w:rPr>
              <w:t>”</w:t>
            </w:r>
          </w:p>
        </w:tc>
      </w:tr>
      <w:tr w:rsidR="0010186E" w:rsidTr="0010186E">
        <w:trPr>
          <w:trHeight w:val="81"/>
        </w:trPr>
        <w:tc>
          <w:tcPr>
            <w:tcW w:w="959" w:type="dxa"/>
            <w:vMerge/>
          </w:tcPr>
          <w:p w:rsidR="00CB5304" w:rsidRDefault="00CB5304" w:rsidP="003866B5"/>
        </w:tc>
        <w:tc>
          <w:tcPr>
            <w:tcW w:w="4252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2127" w:type="dxa"/>
          </w:tcPr>
          <w:p w:rsidR="00CB5304" w:rsidRDefault="00CB5304" w:rsidP="00CB5304">
            <w:r>
              <w:t>Проверяется на других тестах</w:t>
            </w:r>
          </w:p>
        </w:tc>
        <w:tc>
          <w:tcPr>
            <w:tcW w:w="3685" w:type="dxa"/>
          </w:tcPr>
          <w:p w:rsidR="00CB5304" w:rsidRDefault="00CB5304" w:rsidP="003866B5">
            <w:r>
              <w:t>Правильная работа программы</w:t>
            </w:r>
          </w:p>
        </w:tc>
      </w:tr>
      <w:tr w:rsidR="0010186E" w:rsidTr="0010186E">
        <w:trPr>
          <w:trHeight w:val="81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4252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2127" w:type="dxa"/>
          </w:tcPr>
          <w:p w:rsidR="00F0765F" w:rsidRDefault="0018409B" w:rsidP="00F0765F">
            <w:r>
              <w:t xml:space="preserve">Файл максимально возможного </w:t>
            </w:r>
            <w:r w:rsidR="00F0765F">
              <w:t>размера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10186E">
        <w:trPr>
          <w:trHeight w:val="123"/>
        </w:trPr>
        <w:tc>
          <w:tcPr>
            <w:tcW w:w="959" w:type="dxa"/>
            <w:vMerge w:val="restart"/>
          </w:tcPr>
          <w:p w:rsidR="00F0765F" w:rsidRDefault="009D76DA" w:rsidP="003866B5">
            <w:r>
              <w:t>Наличие цифр в тексте</w:t>
            </w:r>
          </w:p>
        </w:tc>
        <w:tc>
          <w:tcPr>
            <w:tcW w:w="4252" w:type="dxa"/>
          </w:tcPr>
          <w:p w:rsidR="00F0765F" w:rsidRDefault="009D76DA" w:rsidP="003866B5">
            <w:r>
              <w:t>В тексте</w:t>
            </w:r>
            <w:r w:rsidR="00F52A4B">
              <w:t xml:space="preserve"> файла</w:t>
            </w:r>
            <w:r>
              <w:t xml:space="preserve"> есть только</w:t>
            </w:r>
            <w:r w:rsidR="00F0765F">
              <w:t xml:space="preserve"> цифры</w:t>
            </w:r>
          </w:p>
        </w:tc>
        <w:tc>
          <w:tcPr>
            <w:tcW w:w="2127" w:type="dxa"/>
          </w:tcPr>
          <w:p w:rsidR="00F0765F" w:rsidRDefault="009D76DA" w:rsidP="00655D28">
            <w:r>
              <w:t xml:space="preserve">Любой файл </w:t>
            </w:r>
            <w:r>
              <w:rPr>
                <w:lang w:val="en-US"/>
              </w:rPr>
              <w:t>Text</w:t>
            </w:r>
            <w:r w:rsidRPr="009D76DA">
              <w:t>.</w:t>
            </w:r>
            <w:r>
              <w:rPr>
                <w:lang w:val="en-US"/>
              </w:rPr>
              <w:t>txt</w:t>
            </w:r>
            <w:r w:rsidR="00F52A4B">
              <w:t>, состоящий исключительно из</w:t>
            </w:r>
            <w:r>
              <w:t xml:space="preserve"> цифр</w:t>
            </w:r>
          </w:p>
        </w:tc>
        <w:tc>
          <w:tcPr>
            <w:tcW w:w="3685" w:type="dxa"/>
          </w:tcPr>
          <w:p w:rsidR="00F0765F" w:rsidRDefault="00F0765F" w:rsidP="00845088">
            <w:r>
              <w:t>Правильная работа программы</w:t>
            </w:r>
          </w:p>
        </w:tc>
      </w:tr>
      <w:tr w:rsidR="00F0765F" w:rsidTr="0010186E">
        <w:trPr>
          <w:trHeight w:val="122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4252" w:type="dxa"/>
          </w:tcPr>
          <w:p w:rsidR="00F0765F" w:rsidRDefault="00F0765F" w:rsidP="009D76DA">
            <w:r>
              <w:t xml:space="preserve">Ввод </w:t>
            </w:r>
            <w:r w:rsidR="009D76DA">
              <w:t>текста без цифр</w:t>
            </w:r>
          </w:p>
        </w:tc>
        <w:tc>
          <w:tcPr>
            <w:tcW w:w="2127" w:type="dxa"/>
          </w:tcPr>
          <w:p w:rsidR="00F0765F" w:rsidRPr="009D76DA" w:rsidRDefault="009D76DA" w:rsidP="00655D28">
            <w:r>
              <w:t xml:space="preserve">Любой файл </w:t>
            </w:r>
            <w:r>
              <w:rPr>
                <w:lang w:val="en-US"/>
              </w:rPr>
              <w:t>Text</w:t>
            </w:r>
            <w:r w:rsidRPr="009D76DA">
              <w:t>.</w:t>
            </w:r>
            <w:r>
              <w:rPr>
                <w:lang w:val="en-US"/>
              </w:rPr>
              <w:t>txt</w:t>
            </w:r>
            <w:r>
              <w:t xml:space="preserve"> без цифр</w:t>
            </w:r>
          </w:p>
        </w:tc>
        <w:tc>
          <w:tcPr>
            <w:tcW w:w="3685" w:type="dxa"/>
          </w:tcPr>
          <w:p w:rsidR="00F0765F" w:rsidRPr="00F52A4B" w:rsidRDefault="00F52A4B" w:rsidP="003866B5">
            <w:r w:rsidRPr="00F52A4B">
              <w:t>“</w:t>
            </w:r>
            <w:r w:rsidR="009D76DA" w:rsidRPr="009D76DA">
              <w:t>В тексте файла нет цифр</w:t>
            </w:r>
            <w:r w:rsidRPr="00F52A4B">
              <w:t>”</w:t>
            </w:r>
          </w:p>
        </w:tc>
      </w:tr>
      <w:tr w:rsidR="00D764AD" w:rsidTr="0010186E">
        <w:trPr>
          <w:trHeight w:val="25"/>
        </w:trPr>
        <w:tc>
          <w:tcPr>
            <w:tcW w:w="959" w:type="dxa"/>
            <w:vMerge w:val="restart"/>
          </w:tcPr>
          <w:p w:rsidR="00D764AD" w:rsidRDefault="00D764AD" w:rsidP="003866B5">
            <w:proofErr w:type="spellStart"/>
            <w:r>
              <w:t>Фукционал</w:t>
            </w:r>
            <w:proofErr w:type="spellEnd"/>
          </w:p>
        </w:tc>
        <w:tc>
          <w:tcPr>
            <w:tcW w:w="4252" w:type="dxa"/>
          </w:tcPr>
          <w:p w:rsidR="00D764AD" w:rsidRDefault="00D764AD" w:rsidP="003866B5">
            <w:r>
              <w:t>В файле нет цифр</w:t>
            </w:r>
            <w:r w:rsidR="009D76DA">
              <w:t xml:space="preserve"> </w:t>
            </w:r>
          </w:p>
        </w:tc>
        <w:tc>
          <w:tcPr>
            <w:tcW w:w="2127" w:type="dxa"/>
            <w:vMerge w:val="restart"/>
          </w:tcPr>
          <w:p w:rsidR="00D764AD" w:rsidRDefault="00D764AD" w:rsidP="003866B5"/>
        </w:tc>
        <w:tc>
          <w:tcPr>
            <w:tcW w:w="3685" w:type="dxa"/>
            <w:vMerge w:val="restart"/>
          </w:tcPr>
          <w:p w:rsidR="00D764AD" w:rsidRDefault="00691307" w:rsidP="003866B5">
            <w:r>
              <w:t>Правильная работа программы</w:t>
            </w:r>
          </w:p>
        </w:tc>
      </w:tr>
      <w:tr w:rsidR="00D764AD" w:rsidTr="0010186E">
        <w:trPr>
          <w:trHeight w:val="20"/>
        </w:trPr>
        <w:tc>
          <w:tcPr>
            <w:tcW w:w="959" w:type="dxa"/>
            <w:vMerge/>
          </w:tcPr>
          <w:p w:rsidR="00D764AD" w:rsidRDefault="00D764AD" w:rsidP="003866B5"/>
        </w:tc>
        <w:tc>
          <w:tcPr>
            <w:tcW w:w="4252" w:type="dxa"/>
          </w:tcPr>
          <w:p w:rsidR="00D764AD" w:rsidRDefault="00D764AD" w:rsidP="003866B5">
            <w:r>
              <w:t>В фа</w:t>
            </w:r>
            <w:r w:rsidR="009D76DA">
              <w:t xml:space="preserve">йле только цифры </w:t>
            </w:r>
          </w:p>
        </w:tc>
        <w:tc>
          <w:tcPr>
            <w:tcW w:w="2127" w:type="dxa"/>
            <w:vMerge/>
          </w:tcPr>
          <w:p w:rsidR="00D764AD" w:rsidRDefault="00D764AD" w:rsidP="003866B5"/>
        </w:tc>
        <w:tc>
          <w:tcPr>
            <w:tcW w:w="3685" w:type="dxa"/>
            <w:vMerge/>
          </w:tcPr>
          <w:p w:rsidR="00D764AD" w:rsidRDefault="00D764AD" w:rsidP="003866B5"/>
        </w:tc>
      </w:tr>
      <w:tr w:rsidR="00D764AD" w:rsidTr="0010186E">
        <w:trPr>
          <w:trHeight w:val="20"/>
        </w:trPr>
        <w:tc>
          <w:tcPr>
            <w:tcW w:w="959" w:type="dxa"/>
            <w:vMerge/>
          </w:tcPr>
          <w:p w:rsidR="00D764AD" w:rsidRDefault="00D764AD" w:rsidP="003866B5"/>
        </w:tc>
        <w:tc>
          <w:tcPr>
            <w:tcW w:w="4252" w:type="dxa"/>
          </w:tcPr>
          <w:p w:rsidR="00D764AD" w:rsidRDefault="00D764AD" w:rsidP="00F52A4B">
            <w:r>
              <w:t xml:space="preserve">В файле </w:t>
            </w:r>
            <w:r w:rsidR="00F52A4B">
              <w:t xml:space="preserve">присутствуют </w:t>
            </w:r>
            <w:r w:rsidR="00121838">
              <w:t>все</w:t>
            </w:r>
            <w:r w:rsidR="00F52A4B">
              <w:t xml:space="preserve"> </w:t>
            </w:r>
            <w:r w:rsidR="00121838">
              <w:t>варианты</w:t>
            </w:r>
            <w:r w:rsidR="00F52A4B">
              <w:t xml:space="preserve"> цифр (0,1,2,3,4,5,6,7,8,9)</w:t>
            </w:r>
          </w:p>
        </w:tc>
        <w:tc>
          <w:tcPr>
            <w:tcW w:w="2127" w:type="dxa"/>
            <w:vMerge/>
          </w:tcPr>
          <w:p w:rsidR="00D764AD" w:rsidRDefault="00D764AD" w:rsidP="003866B5"/>
        </w:tc>
        <w:tc>
          <w:tcPr>
            <w:tcW w:w="3685" w:type="dxa"/>
            <w:vMerge/>
          </w:tcPr>
          <w:p w:rsidR="00D764AD" w:rsidRDefault="00D764AD" w:rsidP="003866B5"/>
        </w:tc>
      </w:tr>
      <w:tr w:rsidR="00D764AD" w:rsidTr="0010186E">
        <w:trPr>
          <w:trHeight w:val="20"/>
        </w:trPr>
        <w:tc>
          <w:tcPr>
            <w:tcW w:w="959" w:type="dxa"/>
            <w:vMerge/>
          </w:tcPr>
          <w:p w:rsidR="00D764AD" w:rsidRDefault="00D764AD" w:rsidP="003866B5"/>
        </w:tc>
        <w:tc>
          <w:tcPr>
            <w:tcW w:w="4252" w:type="dxa"/>
          </w:tcPr>
          <w:p w:rsidR="00D764AD" w:rsidRDefault="00F52A4B" w:rsidP="00F52A4B">
            <w:r>
              <w:t>Количество использований некоторых цифр в файле = 0</w:t>
            </w:r>
          </w:p>
        </w:tc>
        <w:tc>
          <w:tcPr>
            <w:tcW w:w="2127" w:type="dxa"/>
            <w:vMerge/>
          </w:tcPr>
          <w:p w:rsidR="00D764AD" w:rsidRDefault="00D764AD" w:rsidP="003866B5"/>
        </w:tc>
        <w:tc>
          <w:tcPr>
            <w:tcW w:w="3685" w:type="dxa"/>
            <w:vMerge/>
          </w:tcPr>
          <w:p w:rsidR="00D764AD" w:rsidRDefault="00D764AD" w:rsidP="003866B5"/>
        </w:tc>
      </w:tr>
      <w:tr w:rsidR="0010186E" w:rsidTr="0010186E">
        <w:trPr>
          <w:trHeight w:val="20"/>
        </w:trPr>
        <w:tc>
          <w:tcPr>
            <w:tcW w:w="959" w:type="dxa"/>
            <w:vMerge/>
          </w:tcPr>
          <w:p w:rsidR="0010186E" w:rsidRDefault="0010186E" w:rsidP="003866B5"/>
        </w:tc>
        <w:tc>
          <w:tcPr>
            <w:tcW w:w="4252" w:type="dxa"/>
          </w:tcPr>
          <w:p w:rsidR="0010186E" w:rsidRDefault="00F52A4B" w:rsidP="0010186E">
            <w:r>
              <w:t>В ф</w:t>
            </w:r>
            <w:r w:rsidR="00121838">
              <w:t>айле присутствует только одна</w:t>
            </w:r>
            <w:r>
              <w:t xml:space="preserve"> цифр</w:t>
            </w:r>
            <w:r w:rsidR="00121838">
              <w:t>а</w:t>
            </w:r>
          </w:p>
        </w:tc>
        <w:tc>
          <w:tcPr>
            <w:tcW w:w="2127" w:type="dxa"/>
            <w:vMerge/>
          </w:tcPr>
          <w:p w:rsidR="0010186E" w:rsidRDefault="0010186E" w:rsidP="003866B5"/>
        </w:tc>
        <w:tc>
          <w:tcPr>
            <w:tcW w:w="3685" w:type="dxa"/>
            <w:vMerge/>
          </w:tcPr>
          <w:p w:rsidR="0010186E" w:rsidRDefault="0010186E" w:rsidP="003866B5"/>
        </w:tc>
      </w:tr>
    </w:tbl>
    <w:p w:rsidR="003866B5" w:rsidRDefault="003866B5" w:rsidP="003866B5"/>
    <w:p w:rsidR="003866B5" w:rsidRDefault="003866B5" w:rsidP="003866B5"/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9413E"/>
    <w:rsid w:val="000E4842"/>
    <w:rsid w:val="0010186E"/>
    <w:rsid w:val="00121838"/>
    <w:rsid w:val="0018409B"/>
    <w:rsid w:val="003866B5"/>
    <w:rsid w:val="005D2119"/>
    <w:rsid w:val="00655D28"/>
    <w:rsid w:val="00691307"/>
    <w:rsid w:val="00711C0C"/>
    <w:rsid w:val="008A0E34"/>
    <w:rsid w:val="008E77F0"/>
    <w:rsid w:val="009461A5"/>
    <w:rsid w:val="009D76DA"/>
    <w:rsid w:val="00A107D9"/>
    <w:rsid w:val="00CB5304"/>
    <w:rsid w:val="00D2407B"/>
    <w:rsid w:val="00D764AD"/>
    <w:rsid w:val="00DB0FC4"/>
    <w:rsid w:val="00F0765F"/>
    <w:rsid w:val="00F52A4B"/>
    <w:rsid w:val="00F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055E"/>
  <w15:docId w15:val="{85689820-3A2E-450B-9AF2-3E4B731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Пользователь Windows</cp:lastModifiedBy>
  <cp:revision>13</cp:revision>
  <dcterms:created xsi:type="dcterms:W3CDTF">2022-03-15T14:39:00Z</dcterms:created>
  <dcterms:modified xsi:type="dcterms:W3CDTF">2022-05-10T20:05:00Z</dcterms:modified>
</cp:coreProperties>
</file>