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BA0" w:rsidRDefault="004558CF">
      <w:r>
        <w:t>Kassid:</w:t>
      </w:r>
    </w:p>
    <w:p w:rsidR="004558CF" w:rsidRDefault="004558CF">
      <w:r>
        <w:t xml:space="preserve">Muu: </w:t>
      </w:r>
    </w:p>
    <w:p w:rsidR="004558CF" w:rsidRPr="004558CF" w:rsidRDefault="004558CF" w:rsidP="004558C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Kinnised kassitualetid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–</w:t>
      </w:r>
    </w:p>
    <w:p w:rsidR="004558CF" w:rsidRDefault="004558CF" w:rsidP="004558CF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puhastamiseks mugavalt avatava esiluugiga.</w:t>
      </w:r>
    </w:p>
    <w:p w:rsidR="004558CF" w:rsidRPr="00132DE0" w:rsidRDefault="004558CF" w:rsidP="004558C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Patimax kassiliiv</w:t>
      </w:r>
    </w:p>
    <w:p w:rsidR="00132DE0" w:rsidRDefault="00132DE0" w:rsidP="00132DE0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Cat litter – kassidele</w:t>
      </w:r>
    </w:p>
    <w:p w:rsidR="00132DE0" w:rsidRDefault="00132DE0" w:rsidP="00132DE0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Kitty litter – kassipoegadele</w:t>
      </w:r>
    </w:p>
    <w:p w:rsidR="00132DE0" w:rsidRPr="00132DE0" w:rsidRDefault="00132DE0" w:rsidP="00132DE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Patimax Eco Max kassiliiv – </w:t>
      </w:r>
    </w:p>
    <w:p w:rsidR="00132DE0" w:rsidRDefault="00132DE0" w:rsidP="00132DE0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Kiiresti paakuv kassiliiv</w:t>
      </w:r>
    </w:p>
    <w:p w:rsidR="00132DE0" w:rsidRDefault="00132DE0" w:rsidP="00132DE0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Vähese tolmlevusega</w:t>
      </w:r>
    </w:p>
    <w:p w:rsidR="00132DE0" w:rsidRDefault="00132DE0" w:rsidP="00132DE0">
      <w:pPr>
        <w:pStyle w:val="ListParagraph"/>
        <w:numPr>
          <w:ilvl w:val="0"/>
          <w:numId w:val="1"/>
        </w:numPr>
      </w:pPr>
      <w:r>
        <w:t xml:space="preserve">Pure white sensitive Pacific Breeze kassiliiv – </w:t>
      </w:r>
    </w:p>
    <w:p w:rsidR="00132DE0" w:rsidRDefault="00132DE0" w:rsidP="00132DE0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kiiresti paakuv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väga hea imavusega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 vähese tolmlevusega</w:t>
      </w:r>
    </w:p>
    <w:p w:rsidR="00132DE0" w:rsidRPr="00132DE0" w:rsidRDefault="00132DE0" w:rsidP="00132DE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Pure white sensitive Aloe Vera kassiliiv – </w:t>
      </w:r>
    </w:p>
    <w:p w:rsidR="00132DE0" w:rsidRDefault="00132DE0" w:rsidP="00132DE0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kiiresti paakuv, väga hea imavusega, vähese tolmlevusega</w:t>
      </w:r>
    </w:p>
    <w:p w:rsidR="00132DE0" w:rsidRDefault="00132DE0" w:rsidP="00132DE0">
      <w:pPr>
        <w:pStyle w:val="ListParagraph"/>
      </w:pPr>
    </w:p>
    <w:sectPr w:rsidR="00132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644A9"/>
    <w:multiLevelType w:val="hybridMultilevel"/>
    <w:tmpl w:val="8F3EC44E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8CF"/>
    <w:rsid w:val="00132DE0"/>
    <w:rsid w:val="004558CF"/>
    <w:rsid w:val="00F6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C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58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C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5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Kerstin</dc:creator>
  <cp:lastModifiedBy>Kerstin</cp:lastModifiedBy>
  <cp:revision>1</cp:revision>
  <dcterms:created xsi:type="dcterms:W3CDTF">2016-08-22T14:38:00Z</dcterms:created>
  <dcterms:modified xsi:type="dcterms:W3CDTF">2016-08-22T14:54:00Z</dcterms:modified>
</cp:coreProperties>
</file>