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9E75" w14:textId="5AC9255E" w:rsidR="00EC4EAA" w:rsidRPr="004953E3" w:rsidRDefault="00EC4EAA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>Technologies used in Server Side</w:t>
      </w:r>
      <w:r w:rsidR="00A5703A" w:rsidRPr="004953E3">
        <w:rPr>
          <w:sz w:val="22"/>
          <w:szCs w:val="18"/>
          <w:highlight w:val="yellow"/>
          <w:lang w:val="en-US"/>
        </w:rPr>
        <w:t xml:space="preserve"> (Written in MVC Design Pattern)</w:t>
      </w:r>
      <w:r w:rsidR="004535A9" w:rsidRPr="004953E3">
        <w:rPr>
          <w:sz w:val="22"/>
          <w:szCs w:val="18"/>
          <w:lang w:val="en-US"/>
        </w:rPr>
        <w:tab/>
      </w:r>
    </w:p>
    <w:p w14:paraId="3394F949" w14:textId="606BBC81" w:rsidR="0085000D" w:rsidRPr="004953E3" w:rsidRDefault="0085000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NodeJS</w:t>
      </w:r>
      <w:r w:rsidR="00681053" w:rsidRPr="004953E3">
        <w:rPr>
          <w:sz w:val="22"/>
          <w:szCs w:val="18"/>
          <w:lang w:val="en-US"/>
        </w:rPr>
        <w:tab/>
      </w:r>
      <w:r w:rsidR="00681053" w:rsidRPr="004953E3">
        <w:rPr>
          <w:sz w:val="22"/>
          <w:szCs w:val="18"/>
          <w:lang w:val="en-US"/>
        </w:rPr>
        <w:tab/>
      </w:r>
      <w:r w:rsidR="00681053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 xml:space="preserve">    </w:t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505E09" w:rsidRPr="004953E3">
        <w:rPr>
          <w:sz w:val="22"/>
          <w:szCs w:val="18"/>
          <w:lang w:val="en-US"/>
        </w:rPr>
        <w:t>responsible for controlling the process on the server side</w:t>
      </w:r>
    </w:p>
    <w:p w14:paraId="7C2648B1" w14:textId="41456396" w:rsidR="0085000D" w:rsidRPr="004953E3" w:rsidRDefault="0085000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ExpressJS</w:t>
      </w:r>
      <w:r w:rsidR="00B94753" w:rsidRPr="004953E3">
        <w:rPr>
          <w:sz w:val="22"/>
          <w:szCs w:val="18"/>
          <w:lang w:val="en-US"/>
        </w:rPr>
        <w:tab/>
      </w:r>
      <w:r w:rsidR="00B94753" w:rsidRPr="004953E3">
        <w:rPr>
          <w:sz w:val="22"/>
          <w:szCs w:val="18"/>
          <w:lang w:val="en-US"/>
        </w:rPr>
        <w:tab/>
      </w:r>
      <w:r w:rsidR="007D13A6" w:rsidRPr="004953E3">
        <w:rPr>
          <w:sz w:val="22"/>
          <w:szCs w:val="18"/>
          <w:lang w:val="en-US"/>
        </w:rPr>
        <w:t xml:space="preserve">   </w:t>
      </w:r>
      <w:r w:rsidR="00CD67AB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  <w:t xml:space="preserve"> </w:t>
      </w:r>
      <w:r w:rsidR="00A94B1E" w:rsidRPr="004953E3">
        <w:rPr>
          <w:sz w:val="22"/>
          <w:szCs w:val="18"/>
          <w:lang w:val="en-US"/>
        </w:rPr>
        <w:t xml:space="preserve">   </w:t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B94753" w:rsidRPr="004953E3">
        <w:rPr>
          <w:sz w:val="22"/>
          <w:szCs w:val="18"/>
          <w:lang w:val="en-US"/>
        </w:rPr>
        <w:t xml:space="preserve">NodeJS framework that </w:t>
      </w:r>
      <w:r w:rsidR="00226399" w:rsidRPr="004953E3">
        <w:rPr>
          <w:sz w:val="22"/>
          <w:szCs w:val="18"/>
          <w:lang w:val="en-US"/>
        </w:rPr>
        <w:t xml:space="preserve">makes easier to </w:t>
      </w:r>
      <w:r w:rsidR="00B94753" w:rsidRPr="004953E3">
        <w:rPr>
          <w:sz w:val="22"/>
          <w:szCs w:val="18"/>
          <w:lang w:val="en-US"/>
        </w:rPr>
        <w:t>routing our application</w:t>
      </w:r>
    </w:p>
    <w:p w14:paraId="26313C28" w14:textId="0AF8F910" w:rsidR="00B856AD" w:rsidRPr="004953E3" w:rsidRDefault="0085000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MongoDB</w:t>
      </w:r>
      <w:r w:rsidR="00CA79EC" w:rsidRPr="004953E3">
        <w:rPr>
          <w:sz w:val="22"/>
          <w:szCs w:val="18"/>
          <w:lang w:val="en-US"/>
        </w:rPr>
        <w:tab/>
      </w:r>
      <w:r w:rsidR="00090E48" w:rsidRPr="004953E3">
        <w:rPr>
          <w:sz w:val="22"/>
          <w:szCs w:val="18"/>
          <w:lang w:val="en-US"/>
        </w:rPr>
        <w:t xml:space="preserve">              </w:t>
      </w:r>
      <w:r w:rsidR="00CD67AB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090E48" w:rsidRPr="004953E3">
        <w:rPr>
          <w:sz w:val="22"/>
          <w:szCs w:val="18"/>
          <w:lang w:val="en-US"/>
        </w:rPr>
        <w:t xml:space="preserve"> </w:t>
      </w:r>
      <w:r w:rsidR="00A94B1E" w:rsidRPr="004953E3">
        <w:rPr>
          <w:sz w:val="22"/>
          <w:szCs w:val="18"/>
          <w:lang w:val="en-US"/>
        </w:rPr>
        <w:t xml:space="preserve">  </w:t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 xml:space="preserve">  </w:t>
      </w:r>
      <w:r w:rsidR="00090E48" w:rsidRPr="004953E3">
        <w:rPr>
          <w:sz w:val="22"/>
          <w:szCs w:val="18"/>
          <w:lang w:val="en-US"/>
        </w:rPr>
        <w:t>document database that store and retrieve data in JSON for</w:t>
      </w:r>
      <w:r w:rsidR="00B856AD" w:rsidRPr="004953E3">
        <w:rPr>
          <w:sz w:val="22"/>
          <w:szCs w:val="18"/>
          <w:lang w:val="en-US"/>
        </w:rPr>
        <w:t>mat</w:t>
      </w:r>
    </w:p>
    <w:p w14:paraId="15DDF59C" w14:textId="0A402241" w:rsidR="0085000D" w:rsidRPr="004953E3" w:rsidRDefault="0085000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 xml:space="preserve">Mongoose </w:t>
      </w:r>
      <w:r w:rsidR="00CA79EC" w:rsidRPr="004953E3">
        <w:rPr>
          <w:sz w:val="22"/>
          <w:szCs w:val="18"/>
          <w:lang w:val="en-US"/>
        </w:rPr>
        <w:tab/>
      </w:r>
      <w:r w:rsidR="00CA79EC" w:rsidRPr="004953E3">
        <w:rPr>
          <w:sz w:val="22"/>
          <w:szCs w:val="18"/>
          <w:lang w:val="en-US"/>
        </w:rPr>
        <w:tab/>
      </w:r>
      <w:r w:rsidR="00CA79EC" w:rsidRPr="004953E3">
        <w:rPr>
          <w:sz w:val="22"/>
          <w:szCs w:val="18"/>
          <w:lang w:val="en-US"/>
        </w:rPr>
        <w:tab/>
      </w:r>
      <w:r w:rsidR="00CA79EC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CD67AB" w:rsidRP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 xml:space="preserve">    </w:t>
      </w:r>
      <w:r w:rsidRPr="004953E3">
        <w:rPr>
          <w:sz w:val="22"/>
          <w:szCs w:val="18"/>
          <w:lang w:val="en-US"/>
        </w:rPr>
        <w:t>library to interact with MongoDB</w:t>
      </w:r>
      <w:r w:rsidR="0032048C" w:rsidRPr="004953E3">
        <w:rPr>
          <w:sz w:val="22"/>
          <w:szCs w:val="18"/>
          <w:lang w:val="en-US"/>
        </w:rPr>
        <w:t xml:space="preserve"> Database</w:t>
      </w:r>
    </w:p>
    <w:p w14:paraId="1507C072" w14:textId="0E15C45A" w:rsidR="00571829" w:rsidRPr="004953E3" w:rsidRDefault="00571829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dotenv</w:t>
      </w:r>
      <w:r w:rsidR="00A94B1E" w:rsidRPr="004953E3">
        <w:rPr>
          <w:sz w:val="22"/>
          <w:szCs w:val="18"/>
          <w:lang w:val="en-US"/>
        </w:rPr>
        <w:t xml:space="preserve"> </w:t>
      </w:r>
      <w:r w:rsidR="00A94B1E" w:rsidRP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ab/>
        <w:t xml:space="preserve">          </w:t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A94B1E" w:rsidRPr="004953E3">
        <w:rPr>
          <w:sz w:val="22"/>
          <w:szCs w:val="18"/>
          <w:lang w:val="en-US"/>
        </w:rPr>
        <w:t>loads environment variables from .env file for easier management</w:t>
      </w:r>
    </w:p>
    <w:p w14:paraId="5B268EC2" w14:textId="370F24BB" w:rsidR="00EC4EAA" w:rsidRPr="004953E3" w:rsidRDefault="00571829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Bcryptjs</w:t>
      </w:r>
      <w:r w:rsidR="00876032" w:rsidRPr="004953E3">
        <w:rPr>
          <w:sz w:val="22"/>
          <w:szCs w:val="18"/>
          <w:lang w:val="en-US"/>
        </w:rPr>
        <w:tab/>
      </w:r>
      <w:r w:rsidR="00876032" w:rsidRPr="004953E3">
        <w:rPr>
          <w:sz w:val="22"/>
          <w:szCs w:val="18"/>
          <w:lang w:val="en-US"/>
        </w:rPr>
        <w:tab/>
      </w:r>
      <w:r w:rsidR="00876032" w:rsidRPr="004953E3">
        <w:rPr>
          <w:sz w:val="22"/>
          <w:szCs w:val="18"/>
          <w:lang w:val="en-US"/>
        </w:rPr>
        <w:tab/>
      </w:r>
      <w:r w:rsidR="00876032" w:rsidRPr="004953E3">
        <w:rPr>
          <w:sz w:val="22"/>
          <w:szCs w:val="18"/>
          <w:lang w:val="en-US"/>
        </w:rPr>
        <w:tab/>
      </w:r>
      <w:r w:rsidR="0042272E" w:rsidRPr="004953E3">
        <w:rPr>
          <w:sz w:val="22"/>
          <w:szCs w:val="18"/>
          <w:lang w:val="en-US"/>
        </w:rPr>
        <w:tab/>
      </w:r>
      <w:r w:rsidR="00F520DA" w:rsidRPr="004953E3">
        <w:rPr>
          <w:sz w:val="22"/>
          <w:szCs w:val="18"/>
          <w:lang w:val="en-US"/>
        </w:rPr>
        <w:tab/>
      </w:r>
      <w:r w:rsidR="00F520DA" w:rsidRPr="004953E3">
        <w:rPr>
          <w:sz w:val="22"/>
          <w:szCs w:val="18"/>
          <w:lang w:val="en-US"/>
        </w:rPr>
        <w:tab/>
      </w:r>
      <w:r w:rsidR="00F520DA" w:rsidRPr="004953E3">
        <w:rPr>
          <w:sz w:val="22"/>
          <w:szCs w:val="18"/>
          <w:lang w:val="en-US"/>
        </w:rPr>
        <w:tab/>
      </w:r>
      <w:r w:rsidR="00F520DA" w:rsidRPr="004953E3">
        <w:rPr>
          <w:sz w:val="22"/>
          <w:szCs w:val="18"/>
          <w:lang w:val="en-US"/>
        </w:rPr>
        <w:tab/>
        <w:t xml:space="preserve">        </w:t>
      </w:r>
      <w:r w:rsidR="00F35A32" w:rsidRPr="004953E3">
        <w:rPr>
          <w:sz w:val="22"/>
          <w:szCs w:val="18"/>
          <w:lang w:val="en-US"/>
        </w:rPr>
        <w:t>password hashing algorithm</w:t>
      </w:r>
    </w:p>
    <w:p w14:paraId="7C93B46E" w14:textId="1B105CDC" w:rsidR="000B5502" w:rsidRPr="004953E3" w:rsidRDefault="000B5502" w:rsidP="00CA67F4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JSON Web Token JWT</w:t>
      </w:r>
      <w:r w:rsidR="00CA67F4" w:rsidRPr="004953E3">
        <w:rPr>
          <w:sz w:val="22"/>
          <w:szCs w:val="18"/>
          <w:lang w:val="en-US"/>
        </w:rPr>
        <w:t xml:space="preserve">       </w:t>
      </w:r>
      <w:r w:rsidR="00B35546" w:rsidRPr="004953E3">
        <w:rPr>
          <w:sz w:val="22"/>
          <w:szCs w:val="18"/>
          <w:lang w:val="en-US"/>
        </w:rPr>
        <w:tab/>
        <w:t xml:space="preserve">         </w:t>
      </w:r>
      <w:r w:rsidR="00B35546" w:rsidRPr="004953E3">
        <w:rPr>
          <w:sz w:val="22"/>
          <w:szCs w:val="18"/>
          <w:lang w:val="en-US"/>
        </w:rPr>
        <w:tab/>
        <w:t xml:space="preserve">   </w:t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ab/>
      </w:r>
      <w:r w:rsidR="00B35546" w:rsidRPr="004953E3">
        <w:rPr>
          <w:sz w:val="22"/>
          <w:szCs w:val="18"/>
          <w:lang w:val="en-US"/>
        </w:rPr>
        <w:t xml:space="preserve">    </w:t>
      </w:r>
      <w:r w:rsidR="00CA67F4" w:rsidRPr="004953E3">
        <w:rPr>
          <w:sz w:val="22"/>
          <w:szCs w:val="18"/>
          <w:lang w:val="en-US"/>
        </w:rPr>
        <w:t>authentication-dan sonra authorization-a procese baxir</w:t>
      </w:r>
    </w:p>
    <w:p w14:paraId="0808759D" w14:textId="4F129D05" w:rsidR="00135CC4" w:rsidRPr="004953E3" w:rsidRDefault="00135CC4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Stripe</w:t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</w:r>
      <w:r w:rsidR="00A65C18" w:rsidRPr="004953E3">
        <w:rPr>
          <w:sz w:val="22"/>
          <w:szCs w:val="18"/>
          <w:lang w:val="en-US"/>
        </w:rPr>
        <w:tab/>
        <w:t xml:space="preserve">  </w:t>
      </w:r>
      <w:r w:rsidR="00A65C18" w:rsidRPr="004953E3">
        <w:rPr>
          <w:sz w:val="22"/>
          <w:szCs w:val="18"/>
          <w:lang w:val="en-US"/>
        </w:rPr>
        <w:tab/>
        <w:t xml:space="preserve">        tools to let you facilitate payments</w:t>
      </w:r>
    </w:p>
    <w:p w14:paraId="1A4BE05C" w14:textId="1ADC7CB8" w:rsidR="00571829" w:rsidRPr="004953E3" w:rsidRDefault="00B55D07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W</w:t>
      </w:r>
      <w:r w:rsidR="00AB1CEF" w:rsidRPr="004953E3">
        <w:rPr>
          <w:sz w:val="22"/>
          <w:szCs w:val="18"/>
          <w:lang w:val="en-US"/>
        </w:rPr>
        <w:t>ebhoo</w:t>
      </w:r>
      <w:r w:rsidRPr="004953E3">
        <w:rPr>
          <w:sz w:val="22"/>
          <w:szCs w:val="18"/>
          <w:lang w:val="en-US"/>
        </w:rPr>
        <w:t xml:space="preserve">ks </w:t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4953E3">
        <w:rPr>
          <w:sz w:val="22"/>
          <w:szCs w:val="18"/>
          <w:lang w:val="en-US"/>
        </w:rPr>
        <w:t xml:space="preserve"> </w:t>
      </w:r>
      <w:r w:rsidR="004953E3">
        <w:rPr>
          <w:sz w:val="22"/>
          <w:szCs w:val="18"/>
          <w:lang w:val="en-US"/>
        </w:rPr>
        <w:tab/>
        <w:t xml:space="preserve">   </w:t>
      </w:r>
      <w:r w:rsidR="0056312C" w:rsidRPr="004953E3">
        <w:rPr>
          <w:sz w:val="22"/>
          <w:szCs w:val="18"/>
          <w:lang w:val="en-US"/>
        </w:rPr>
        <w:tab/>
      </w:r>
      <w:r w:rsidRPr="004953E3">
        <w:rPr>
          <w:sz w:val="22"/>
          <w:szCs w:val="18"/>
          <w:lang w:val="en-US"/>
        </w:rPr>
        <w:t>payment olunduqdan sonra orderin opdate olunmasi</w:t>
      </w:r>
    </w:p>
    <w:p w14:paraId="1455F9DB" w14:textId="5FC5CDE5" w:rsidR="00293B4A" w:rsidRPr="004953E3" w:rsidRDefault="00293B4A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 xml:space="preserve">Render </w:t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</w:r>
      <w:r w:rsidR="0056312C" w:rsidRPr="004953E3">
        <w:rPr>
          <w:sz w:val="22"/>
          <w:szCs w:val="18"/>
          <w:lang w:val="en-US"/>
        </w:rPr>
        <w:tab/>
        <w:t xml:space="preserve">        </w:t>
      </w:r>
      <w:r w:rsidRPr="004953E3">
        <w:rPr>
          <w:sz w:val="22"/>
          <w:szCs w:val="18"/>
          <w:lang w:val="en-US"/>
        </w:rPr>
        <w:t>for deployment</w:t>
      </w:r>
    </w:p>
    <w:p w14:paraId="2EF27285" w14:textId="77777777" w:rsidR="00EC4EAA" w:rsidRDefault="00EC4EAA" w:rsidP="0085000D">
      <w:pPr>
        <w:spacing w:after="0"/>
        <w:jc w:val="both"/>
        <w:rPr>
          <w:sz w:val="22"/>
          <w:szCs w:val="18"/>
          <w:lang w:val="en-US"/>
        </w:rPr>
      </w:pPr>
    </w:p>
    <w:p w14:paraId="7D8E996B" w14:textId="6E009E64" w:rsidR="00EA119B" w:rsidRDefault="00EA119B" w:rsidP="00EA119B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 xml:space="preserve">Technologies used in </w:t>
      </w:r>
      <w:r>
        <w:rPr>
          <w:sz w:val="22"/>
          <w:szCs w:val="18"/>
          <w:highlight w:val="yellow"/>
          <w:lang w:val="en-US"/>
        </w:rPr>
        <w:t>Client</w:t>
      </w:r>
      <w:r w:rsidRPr="004953E3">
        <w:rPr>
          <w:sz w:val="22"/>
          <w:szCs w:val="18"/>
          <w:highlight w:val="yellow"/>
          <w:lang w:val="en-US"/>
        </w:rPr>
        <w:t xml:space="preserve"> Side (</w:t>
      </w:r>
      <w:r w:rsidRPr="00A24643">
        <w:rPr>
          <w:sz w:val="22"/>
          <w:szCs w:val="18"/>
          <w:highlight w:val="yellow"/>
          <w:lang w:val="en-US"/>
        </w:rPr>
        <w:t xml:space="preserve">Written in </w:t>
      </w:r>
      <w:r w:rsidR="00A24643">
        <w:rPr>
          <w:sz w:val="22"/>
          <w:szCs w:val="18"/>
          <w:highlight w:val="yellow"/>
          <w:lang w:val="en-US"/>
        </w:rPr>
        <w:t>React + Vite</w:t>
      </w:r>
      <w:r w:rsidRPr="004953E3">
        <w:rPr>
          <w:sz w:val="22"/>
          <w:szCs w:val="18"/>
          <w:highlight w:val="yellow"/>
          <w:lang w:val="en-US"/>
        </w:rPr>
        <w:t>)</w:t>
      </w:r>
      <w:r w:rsidRPr="004953E3">
        <w:rPr>
          <w:sz w:val="22"/>
          <w:szCs w:val="18"/>
          <w:lang w:val="en-US"/>
        </w:rPr>
        <w:tab/>
      </w:r>
    </w:p>
    <w:p w14:paraId="50199A64" w14:textId="3BAE733B" w:rsidR="00FC277F" w:rsidRPr="004953E3" w:rsidRDefault="00FC277F" w:rsidP="00EA119B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Router</w:t>
      </w:r>
    </w:p>
    <w:p w14:paraId="36618D30" w14:textId="051B7E61" w:rsidR="00EA119B" w:rsidRDefault="005D7EE7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React Redux Toolkit</w:t>
      </w:r>
      <w:r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 w:rsidR="00C42C53">
        <w:rPr>
          <w:sz w:val="22"/>
          <w:szCs w:val="18"/>
          <w:lang w:val="en-US"/>
        </w:rPr>
        <w:tab/>
      </w:r>
      <w:r>
        <w:rPr>
          <w:sz w:val="22"/>
          <w:szCs w:val="18"/>
          <w:lang w:val="en-US"/>
        </w:rPr>
        <w:t>for state management</w:t>
      </w:r>
    </w:p>
    <w:p w14:paraId="01DF5E9F" w14:textId="75CBD285" w:rsidR="008D504B" w:rsidRDefault="008D504B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Tailwind CSS</w:t>
      </w:r>
    </w:p>
    <w:p w14:paraId="7F20F09D" w14:textId="3E41AD95" w:rsidR="008D504B" w:rsidRDefault="008D504B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SASS</w:t>
      </w:r>
    </w:p>
    <w:p w14:paraId="1C02CFD3" w14:textId="7D6F8DB1" w:rsidR="00881618" w:rsidRDefault="00881618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Heroicon</w:t>
      </w:r>
    </w:p>
    <w:p w14:paraId="4C038F1D" w14:textId="411A59D6" w:rsidR="00881618" w:rsidRDefault="00881618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Axios/fetch</w:t>
      </w:r>
    </w:p>
    <w:p w14:paraId="0A56698C" w14:textId="4CAE3095" w:rsidR="008842E4" w:rsidRDefault="008842E4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React date picker</w:t>
      </w:r>
    </w:p>
    <w:p w14:paraId="4CA1B2DD" w14:textId="1EA8059E" w:rsidR="008842E4" w:rsidRDefault="008842E4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React loading</w:t>
      </w:r>
    </w:p>
    <w:p w14:paraId="3602F2E5" w14:textId="43B253E4" w:rsidR="008842E4" w:rsidRDefault="008842E4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React select</w:t>
      </w:r>
    </w:p>
    <w:p w14:paraId="033FE03A" w14:textId="5220FB87" w:rsidR="0025211A" w:rsidRDefault="0025211A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React stripe checkout</w:t>
      </w:r>
    </w:p>
    <w:p w14:paraId="7950A76B" w14:textId="04B6726F" w:rsidR="0025211A" w:rsidRDefault="0025211A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SweetAlert</w:t>
      </w:r>
    </w:p>
    <w:p w14:paraId="5689BFC4" w14:textId="26939F8C" w:rsidR="00EA119B" w:rsidRPr="004953E3" w:rsidRDefault="00C42C53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ab/>
      </w:r>
    </w:p>
    <w:p w14:paraId="37E12BDD" w14:textId="082CAEF6" w:rsidR="00EC4EAA" w:rsidRPr="004953E3" w:rsidRDefault="00EC4EAA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>Applic</w:t>
      </w:r>
      <w:r w:rsidR="004535A9" w:rsidRPr="004953E3">
        <w:rPr>
          <w:sz w:val="22"/>
          <w:szCs w:val="18"/>
          <w:highlight w:val="yellow"/>
          <w:lang w:val="en-US"/>
        </w:rPr>
        <w:t>ation Features</w:t>
      </w:r>
    </w:p>
    <w:p w14:paraId="476F7D84" w14:textId="5B8FE96D" w:rsidR="00E0520E" w:rsidRPr="004953E3" w:rsidRDefault="00E0520E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Payment Integration</w:t>
      </w:r>
    </w:p>
    <w:p w14:paraId="2DDD8C57" w14:textId="6507C21D" w:rsidR="009F671E" w:rsidRPr="004953E3" w:rsidRDefault="009F671E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Payment Webhook</w:t>
      </w:r>
    </w:p>
    <w:p w14:paraId="7043EDA6" w14:textId="173F8B6F" w:rsidR="00486183" w:rsidRPr="004953E3" w:rsidRDefault="00486183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Stock</w:t>
      </w:r>
      <w:r w:rsidR="001C746C" w:rsidRPr="004953E3">
        <w:rPr>
          <w:sz w:val="22"/>
          <w:szCs w:val="18"/>
          <w:lang w:val="en-US"/>
        </w:rPr>
        <w:t>, Category</w:t>
      </w:r>
      <w:r w:rsidRPr="004953E3">
        <w:rPr>
          <w:sz w:val="22"/>
          <w:szCs w:val="18"/>
          <w:lang w:val="en-US"/>
        </w:rPr>
        <w:t xml:space="preserve"> Management (CRUD</w:t>
      </w:r>
      <w:r w:rsidR="00F32A54" w:rsidRPr="004953E3">
        <w:rPr>
          <w:sz w:val="22"/>
          <w:szCs w:val="18"/>
          <w:lang w:val="en-US"/>
        </w:rPr>
        <w:t xml:space="preserve"> product</w:t>
      </w:r>
      <w:r w:rsidRPr="004953E3">
        <w:rPr>
          <w:sz w:val="22"/>
          <w:szCs w:val="18"/>
          <w:lang w:val="en-US"/>
        </w:rPr>
        <w:t>)</w:t>
      </w:r>
    </w:p>
    <w:p w14:paraId="244C29C1" w14:textId="4B035B49" w:rsidR="00474357" w:rsidRPr="004953E3" w:rsidRDefault="00474357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 xml:space="preserve">Coupon System </w:t>
      </w:r>
    </w:p>
    <w:p w14:paraId="41135E81" w14:textId="7CCC9B51" w:rsidR="00474357" w:rsidRPr="004953E3" w:rsidRDefault="00474357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Order Placement</w:t>
      </w:r>
      <w:r w:rsidR="00E73890" w:rsidRPr="004953E3">
        <w:rPr>
          <w:sz w:val="22"/>
          <w:szCs w:val="18"/>
          <w:lang w:val="en-US"/>
        </w:rPr>
        <w:t xml:space="preserve"> Process</w:t>
      </w:r>
    </w:p>
    <w:p w14:paraId="54F1863B" w14:textId="53CA0170" w:rsidR="00BC0EC0" w:rsidRPr="004953E3" w:rsidRDefault="00BC0EC0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Product Filtering</w:t>
      </w:r>
    </w:p>
    <w:p w14:paraId="2AE07AC1" w14:textId="7AD08D04" w:rsidR="00957FD6" w:rsidRDefault="00957FD6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Authentication</w:t>
      </w:r>
      <w:r w:rsidR="002F5933" w:rsidRPr="004953E3">
        <w:rPr>
          <w:sz w:val="22"/>
          <w:szCs w:val="18"/>
          <w:lang w:val="en-US"/>
        </w:rPr>
        <w:t>, Authorization</w:t>
      </w:r>
    </w:p>
    <w:p w14:paraId="34A36DD0" w14:textId="612C3046" w:rsidR="004C7A6D" w:rsidRPr="004953E3" w:rsidRDefault="004C7A6D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Protecting Routes</w:t>
      </w:r>
      <w:r w:rsidR="000B1C4D">
        <w:rPr>
          <w:sz w:val="22"/>
          <w:szCs w:val="18"/>
          <w:lang w:val="en-US"/>
        </w:rPr>
        <w:t>/Component</w:t>
      </w:r>
    </w:p>
    <w:p w14:paraId="0E303673" w14:textId="77777777" w:rsidR="006F306A" w:rsidRPr="004953E3" w:rsidRDefault="006F306A" w:rsidP="0085000D">
      <w:pPr>
        <w:spacing w:after="0"/>
        <w:jc w:val="both"/>
        <w:rPr>
          <w:sz w:val="22"/>
          <w:szCs w:val="18"/>
          <w:lang w:val="en-US"/>
        </w:rPr>
      </w:pPr>
    </w:p>
    <w:p w14:paraId="6B48925F" w14:textId="2B53FE88" w:rsidR="006F306A" w:rsidRPr="004953E3" w:rsidRDefault="006F306A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>Tools Editors</w:t>
      </w:r>
    </w:p>
    <w:p w14:paraId="282E69CD" w14:textId="308ED7D6" w:rsidR="00CA2D6D" w:rsidRPr="004953E3" w:rsidRDefault="00CA2D6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VSCode</w:t>
      </w:r>
      <w:r w:rsidR="00075930" w:rsidRPr="004953E3">
        <w:rPr>
          <w:sz w:val="22"/>
          <w:szCs w:val="18"/>
          <w:lang w:val="en-US"/>
        </w:rPr>
        <w:tab/>
      </w:r>
      <w:r w:rsidR="00075930" w:rsidRPr="004953E3">
        <w:rPr>
          <w:sz w:val="22"/>
          <w:szCs w:val="18"/>
          <w:lang w:val="en-US"/>
        </w:rPr>
        <w:tab/>
      </w:r>
      <w:r w:rsidR="00075930" w:rsidRPr="004953E3">
        <w:rPr>
          <w:sz w:val="22"/>
          <w:szCs w:val="18"/>
          <w:lang w:val="en-US"/>
        </w:rPr>
        <w:tab/>
        <w:t>(code editor)</w:t>
      </w:r>
    </w:p>
    <w:p w14:paraId="1E165E66" w14:textId="01BAD477" w:rsidR="00CA2D6D" w:rsidRPr="004953E3" w:rsidRDefault="00CA2D6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POSTMAN</w:t>
      </w:r>
      <w:r w:rsidR="004D413A" w:rsidRPr="004953E3">
        <w:rPr>
          <w:sz w:val="22"/>
          <w:szCs w:val="18"/>
          <w:lang w:val="en-US"/>
        </w:rPr>
        <w:tab/>
      </w:r>
      <w:r w:rsidR="004D413A" w:rsidRPr="004953E3">
        <w:rPr>
          <w:sz w:val="22"/>
          <w:szCs w:val="18"/>
          <w:lang w:val="en-US"/>
        </w:rPr>
        <w:tab/>
      </w:r>
      <w:r w:rsidR="004D413A" w:rsidRPr="004953E3">
        <w:rPr>
          <w:sz w:val="22"/>
          <w:szCs w:val="18"/>
          <w:lang w:val="en-US"/>
        </w:rPr>
        <w:tab/>
        <w:t>(API testing and Development)</w:t>
      </w:r>
    </w:p>
    <w:p w14:paraId="5055E247" w14:textId="1D194A18" w:rsidR="00CA2D6D" w:rsidRDefault="00CA2D6D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MongoDB Compas</w:t>
      </w:r>
    </w:p>
    <w:p w14:paraId="16404224" w14:textId="0C85B050" w:rsidR="003C45DE" w:rsidRPr="004953E3" w:rsidRDefault="003C45DE" w:rsidP="0085000D">
      <w:pPr>
        <w:spacing w:after="0"/>
        <w:jc w:val="both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Redux Developers Tools</w:t>
      </w:r>
    </w:p>
    <w:p w14:paraId="7D136AE5" w14:textId="77777777" w:rsidR="00724275" w:rsidRPr="004953E3" w:rsidRDefault="00724275" w:rsidP="0085000D">
      <w:pPr>
        <w:spacing w:after="0"/>
        <w:jc w:val="both"/>
        <w:rPr>
          <w:sz w:val="22"/>
          <w:szCs w:val="18"/>
          <w:lang w:val="en-US"/>
        </w:rPr>
      </w:pPr>
    </w:p>
    <w:p w14:paraId="1DE73D11" w14:textId="6F9A9387" w:rsidR="00724275" w:rsidRPr="004953E3" w:rsidRDefault="00724275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>What I have done</w:t>
      </w:r>
    </w:p>
    <w:p w14:paraId="7D07FD32" w14:textId="64EBCC39" w:rsidR="002D3690" w:rsidRPr="004953E3" w:rsidRDefault="002D3690" w:rsidP="0085000D">
      <w:p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Query Filtering (by name, category, price …)</w:t>
      </w:r>
    </w:p>
    <w:p w14:paraId="24FA1FA7" w14:textId="77777777" w:rsidR="006D5C2C" w:rsidRPr="004953E3" w:rsidRDefault="006D5C2C" w:rsidP="0085000D">
      <w:pPr>
        <w:spacing w:after="0"/>
        <w:jc w:val="both"/>
        <w:rPr>
          <w:sz w:val="22"/>
          <w:szCs w:val="18"/>
          <w:lang w:val="en-US"/>
        </w:rPr>
      </w:pPr>
    </w:p>
    <w:p w14:paraId="68F7E8F1" w14:textId="26FA282A" w:rsidR="006D5C2C" w:rsidRDefault="006D5C2C" w:rsidP="0085000D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 w:rsidRPr="00B0114C">
        <w:rPr>
          <w:b/>
          <w:bCs/>
          <w:color w:val="FFFFFF" w:themeColor="background1"/>
          <w:sz w:val="22"/>
          <w:szCs w:val="18"/>
          <w:highlight w:val="red"/>
          <w:lang w:val="en-US"/>
        </w:rPr>
        <w:t>TESTING PLACEMENT OF ORDER ISLEMEDI BUNU NEZERE AL</w:t>
      </w:r>
    </w:p>
    <w:p w14:paraId="5E15D200" w14:textId="4FF4DD1B" w:rsidR="002713DB" w:rsidRDefault="002713DB" w:rsidP="0085000D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USERLOGINI ASYNCHANDLERLE YAZMISAN DEYIS WINRAR0DA DUZGUNU VAR</w:t>
      </w:r>
    </w:p>
    <w:p w14:paraId="0FCE55AE" w14:textId="62CA7C70" w:rsidR="003863D2" w:rsidRDefault="00333846" w:rsidP="0085000D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REGISTER OLANDA PROBLEM YOXDRU AMA SEHV LOGIN OLANDA DAVAMLI ERROR VERIR</w:t>
      </w:r>
    </w:p>
    <w:p w14:paraId="54544C0E" w14:textId="19B9049A" w:rsidR="00D326A4" w:rsidRDefault="00D326A4" w:rsidP="00D326A4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Subsctr et yada toFixed etki yazilar ne qedet cox olsa eyni beraberlikde gorsensinler TRENDING PRODUCTS-da</w:t>
      </w:r>
    </w:p>
    <w:p w14:paraId="4DE9BCAB" w14:textId="2059C590" w:rsidR="00612F92" w:rsidRDefault="00612F92" w:rsidP="00D326A4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Herden Mongo Atlasda nese oz ozone problem olu ve connectinoin itir deye server cokur</w:t>
      </w:r>
    </w:p>
    <w:p w14:paraId="0D7D87E1" w14:textId="03563267" w:rsidR="00BB281E" w:rsidRDefault="00225B8A" w:rsidP="00D326A4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Admin panelde sehifeler arasinda keid ednde swettalert oz isini gorur</w:t>
      </w:r>
    </w:p>
    <w:p w14:paraId="0C026E76" w14:textId="5A3FE8B1" w:rsidR="00D326A4" w:rsidRDefault="00701D17" w:rsidP="0085000D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  <w:r>
        <w:rPr>
          <w:b/>
          <w:bCs/>
          <w:color w:val="FFFFFF" w:themeColor="background1"/>
          <w:sz w:val="22"/>
          <w:szCs w:val="18"/>
          <w:highlight w:val="red"/>
          <w:lang w:val="en-US"/>
        </w:rPr>
        <w:t>Heqiqetende yigmidiq API MVC Pattern-de Desugn-da yazilib?</w:t>
      </w:r>
    </w:p>
    <w:p w14:paraId="6E5878A0" w14:textId="77777777" w:rsidR="00333846" w:rsidRDefault="00333846" w:rsidP="0085000D">
      <w:pPr>
        <w:spacing w:after="0"/>
        <w:jc w:val="both"/>
        <w:rPr>
          <w:b/>
          <w:bCs/>
          <w:color w:val="FFFFFF" w:themeColor="background1"/>
          <w:sz w:val="22"/>
          <w:szCs w:val="18"/>
          <w:lang w:val="en-US"/>
        </w:rPr>
      </w:pPr>
    </w:p>
    <w:p w14:paraId="6E738C20" w14:textId="77777777" w:rsidR="00333846" w:rsidRPr="004953E3" w:rsidRDefault="00333846" w:rsidP="0085000D">
      <w:pPr>
        <w:spacing w:after="0"/>
        <w:jc w:val="both"/>
        <w:rPr>
          <w:sz w:val="22"/>
          <w:szCs w:val="18"/>
          <w:lang w:val="en-US"/>
        </w:rPr>
      </w:pPr>
    </w:p>
    <w:p w14:paraId="65E3B442" w14:textId="325D265A" w:rsidR="003863D2" w:rsidRPr="004953E3" w:rsidRDefault="003863D2" w:rsidP="003863D2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Ozum haqqimda Ad,yas, tehsil, esgerlik, mentor, technest</w:t>
      </w:r>
      <w:r w:rsidR="00B25544" w:rsidRPr="004953E3">
        <w:rPr>
          <w:sz w:val="22"/>
          <w:szCs w:val="18"/>
          <w:lang w:val="en-US"/>
        </w:rPr>
        <w:t>-codeAcademy</w:t>
      </w:r>
    </w:p>
    <w:p w14:paraId="60346CDC" w14:textId="3B2161D9" w:rsidR="00E621FF" w:rsidRPr="004953E3" w:rsidRDefault="00E621FF" w:rsidP="003863D2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Saytin umumi haqqinda Ecommercedir palyat ucun</w:t>
      </w:r>
    </w:p>
    <w:p w14:paraId="5C2807BF" w14:textId="2E0AC303" w:rsidR="00662FFB" w:rsidRPr="004953E3" w:rsidRDefault="00662FFB" w:rsidP="003863D2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Technologies used (Server Side)</w:t>
      </w:r>
      <w:r w:rsidR="001B315F" w:rsidRPr="004953E3">
        <w:rPr>
          <w:sz w:val="22"/>
          <w:szCs w:val="18"/>
          <w:lang w:val="en-US"/>
        </w:rPr>
        <w:t xml:space="preserve"> also Tools Editors</w:t>
      </w:r>
      <w:r w:rsidR="00B371C8" w:rsidRPr="004953E3">
        <w:rPr>
          <w:sz w:val="22"/>
          <w:szCs w:val="18"/>
          <w:lang w:val="en-US"/>
        </w:rPr>
        <w:t xml:space="preserve"> ()</w:t>
      </w:r>
    </w:p>
    <w:p w14:paraId="79278D94" w14:textId="32C3F083" w:rsidR="00662FFB" w:rsidRPr="004953E3" w:rsidRDefault="00662FFB" w:rsidP="00662FFB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Technologies used</w:t>
      </w:r>
      <w:r w:rsidR="002A51B9" w:rsidRPr="004953E3">
        <w:rPr>
          <w:sz w:val="22"/>
          <w:szCs w:val="18"/>
          <w:lang w:val="en-US"/>
        </w:rPr>
        <w:t xml:space="preserve"> (Clietn</w:t>
      </w:r>
      <w:r w:rsidR="004B5097" w:rsidRPr="004953E3">
        <w:rPr>
          <w:sz w:val="22"/>
          <w:szCs w:val="18"/>
          <w:lang w:val="en-US"/>
        </w:rPr>
        <w:t>t Side</w:t>
      </w:r>
      <w:r w:rsidR="002A51B9" w:rsidRPr="004953E3">
        <w:rPr>
          <w:sz w:val="22"/>
          <w:szCs w:val="18"/>
          <w:lang w:val="en-US"/>
        </w:rPr>
        <w:t>)</w:t>
      </w:r>
      <w:r w:rsidR="00B371C8" w:rsidRPr="004953E3">
        <w:rPr>
          <w:sz w:val="22"/>
          <w:szCs w:val="18"/>
          <w:lang w:val="en-US"/>
        </w:rPr>
        <w:t xml:space="preserve"> also tools Editore redux Deveeloper</w:t>
      </w:r>
    </w:p>
    <w:p w14:paraId="17B50F9D" w14:textId="77777777" w:rsidR="00F21BE4" w:rsidRPr="004953E3" w:rsidRDefault="00F21BE4" w:rsidP="00F21BE4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highlight w:val="yellow"/>
          <w:lang w:val="en-US"/>
        </w:rPr>
        <w:t>Application Features</w:t>
      </w:r>
    </w:p>
    <w:p w14:paraId="51822423" w14:textId="77CF22F9" w:rsidR="00662FFB" w:rsidRPr="004953E3" w:rsidRDefault="00F21BE4" w:rsidP="003863D2">
      <w:pPr>
        <w:pStyle w:val="ListParagraph"/>
        <w:numPr>
          <w:ilvl w:val="0"/>
          <w:numId w:val="1"/>
        </w:numPr>
        <w:spacing w:after="0"/>
        <w:jc w:val="both"/>
        <w:rPr>
          <w:sz w:val="22"/>
          <w:szCs w:val="18"/>
          <w:lang w:val="en-US"/>
        </w:rPr>
      </w:pPr>
      <w:r w:rsidRPr="004953E3">
        <w:rPr>
          <w:sz w:val="22"/>
          <w:szCs w:val="18"/>
          <w:lang w:val="en-US"/>
        </w:rPr>
        <w:t>Link to WebSite</w:t>
      </w:r>
    </w:p>
    <w:sectPr w:rsidR="00662FFB" w:rsidRPr="004953E3" w:rsidSect="00C73DD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9634A"/>
    <w:multiLevelType w:val="hybridMultilevel"/>
    <w:tmpl w:val="AE26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25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3F"/>
    <w:rsid w:val="0001149B"/>
    <w:rsid w:val="000124A2"/>
    <w:rsid w:val="00075930"/>
    <w:rsid w:val="00090E48"/>
    <w:rsid w:val="000B1C4D"/>
    <w:rsid w:val="000B5502"/>
    <w:rsid w:val="00135CC4"/>
    <w:rsid w:val="0013792A"/>
    <w:rsid w:val="00137D9E"/>
    <w:rsid w:val="001B315F"/>
    <w:rsid w:val="001C746C"/>
    <w:rsid w:val="00225B8A"/>
    <w:rsid w:val="00226399"/>
    <w:rsid w:val="00251B6C"/>
    <w:rsid w:val="0025211A"/>
    <w:rsid w:val="002713DB"/>
    <w:rsid w:val="0028013F"/>
    <w:rsid w:val="00293B4A"/>
    <w:rsid w:val="002A51B9"/>
    <w:rsid w:val="002D3690"/>
    <w:rsid w:val="002F0B8E"/>
    <w:rsid w:val="002F5933"/>
    <w:rsid w:val="00303FB7"/>
    <w:rsid w:val="003137ED"/>
    <w:rsid w:val="0032048C"/>
    <w:rsid w:val="00324A71"/>
    <w:rsid w:val="00333846"/>
    <w:rsid w:val="003863D2"/>
    <w:rsid w:val="003B67FC"/>
    <w:rsid w:val="003C45DE"/>
    <w:rsid w:val="0042272E"/>
    <w:rsid w:val="00426F41"/>
    <w:rsid w:val="004535A9"/>
    <w:rsid w:val="00474357"/>
    <w:rsid w:val="00486183"/>
    <w:rsid w:val="004953E3"/>
    <w:rsid w:val="004B5097"/>
    <w:rsid w:val="004C7A6D"/>
    <w:rsid w:val="004D413A"/>
    <w:rsid w:val="00505E09"/>
    <w:rsid w:val="0056312C"/>
    <w:rsid w:val="00571829"/>
    <w:rsid w:val="005D7EE7"/>
    <w:rsid w:val="005E39DB"/>
    <w:rsid w:val="00612F92"/>
    <w:rsid w:val="00662FFB"/>
    <w:rsid w:val="00681053"/>
    <w:rsid w:val="006C0B77"/>
    <w:rsid w:val="006D5C2C"/>
    <w:rsid w:val="006F306A"/>
    <w:rsid w:val="00701D17"/>
    <w:rsid w:val="0070770E"/>
    <w:rsid w:val="00724275"/>
    <w:rsid w:val="0075191F"/>
    <w:rsid w:val="00793348"/>
    <w:rsid w:val="007D13A6"/>
    <w:rsid w:val="007E3E62"/>
    <w:rsid w:val="008242FF"/>
    <w:rsid w:val="008335F0"/>
    <w:rsid w:val="0085000D"/>
    <w:rsid w:val="00870751"/>
    <w:rsid w:val="00876032"/>
    <w:rsid w:val="00881618"/>
    <w:rsid w:val="008842E4"/>
    <w:rsid w:val="008D504B"/>
    <w:rsid w:val="00922C48"/>
    <w:rsid w:val="00957FD6"/>
    <w:rsid w:val="009A4609"/>
    <w:rsid w:val="009F671E"/>
    <w:rsid w:val="00A04DEB"/>
    <w:rsid w:val="00A24643"/>
    <w:rsid w:val="00A5703A"/>
    <w:rsid w:val="00A65C18"/>
    <w:rsid w:val="00A94B1E"/>
    <w:rsid w:val="00AB1CEF"/>
    <w:rsid w:val="00AC25AC"/>
    <w:rsid w:val="00B0114C"/>
    <w:rsid w:val="00B21F24"/>
    <w:rsid w:val="00B25544"/>
    <w:rsid w:val="00B31028"/>
    <w:rsid w:val="00B35546"/>
    <w:rsid w:val="00B371C8"/>
    <w:rsid w:val="00B55D07"/>
    <w:rsid w:val="00B856AD"/>
    <w:rsid w:val="00B915B7"/>
    <w:rsid w:val="00B94753"/>
    <w:rsid w:val="00BB281E"/>
    <w:rsid w:val="00BC0EC0"/>
    <w:rsid w:val="00C42C53"/>
    <w:rsid w:val="00C70E5C"/>
    <w:rsid w:val="00C73DDA"/>
    <w:rsid w:val="00CA2D6D"/>
    <w:rsid w:val="00CA67F4"/>
    <w:rsid w:val="00CA79EC"/>
    <w:rsid w:val="00CB0660"/>
    <w:rsid w:val="00CD67AB"/>
    <w:rsid w:val="00D1116F"/>
    <w:rsid w:val="00D326A4"/>
    <w:rsid w:val="00DB2613"/>
    <w:rsid w:val="00DB7BFE"/>
    <w:rsid w:val="00E0520E"/>
    <w:rsid w:val="00E404EC"/>
    <w:rsid w:val="00E621FF"/>
    <w:rsid w:val="00E73890"/>
    <w:rsid w:val="00EA119B"/>
    <w:rsid w:val="00EA59DF"/>
    <w:rsid w:val="00EC4EAA"/>
    <w:rsid w:val="00EE4070"/>
    <w:rsid w:val="00F12C76"/>
    <w:rsid w:val="00F21BE4"/>
    <w:rsid w:val="00F32A54"/>
    <w:rsid w:val="00F35A32"/>
    <w:rsid w:val="00F520DA"/>
    <w:rsid w:val="00F552D4"/>
    <w:rsid w:val="00FB2B68"/>
    <w:rsid w:val="00FC09AD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4822"/>
  <w15:chartTrackingRefBased/>
  <w15:docId w15:val="{9F8E641D-62B4-420B-AFFD-45A2400C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2024-04-16T10:41:00Z</dcterms:created>
  <dcterms:modified xsi:type="dcterms:W3CDTF">2024-04-25T18:50:00Z</dcterms:modified>
</cp:coreProperties>
</file>