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 w:rsidR="00A1B2C3" w:rsidRDefault="00A1B2C3" w:rsidP="00D4E5F6" w14:paraId="1F2E3D4C" w14:textId="77AA88BB">
      <w:pPr>
        <w:pStyle w:val="Heading1"/>
      </w:pPr>
      <w:r w:rsidRPr="00D4E5F6">
        <w:t>Segni di Word</w:t>
      </w:r>
    </w:p>
    <w:p w:rsidR="00A1B2C3" w:rsidRDefault="00D4E5F6" w14:paraId="2A3B4C5D" w14:textId="11223344">
      <w:r>
        <w:t xml:space="preserve">Una parola </w:t>
      </w:r>
      <w:proofErr w:type="spellStart"/>
      <w:r>
        <w:t>sbagliatta</w:t>
      </w:r>
      <w:proofErr w:type="spellEnd"/>
      <w:r>
        <w:t xml:space="preserve"> e un </w:t>
      </w:r>
      <w:r>
        <w:rPr>
          <w:color w:val="c00000"/>
          <w:sz w:val="24"/>
        </w:rPr>
        <w:t>colore</w:t>
      </w:r>
      <w:r>
        <w:t>.</w:t>
      </w:r>
    </w:p>
    <w:bookmarkStart w:id="0" w:name="Segno"/>
    <w:p w:rsidR="00D4E5F6" w:rsidRDefault="00D4E5F6">
      <w:r>
        <w:lastRenderedPageBreak/>
        <w:t>Una pagina nuova cominciava qui.</w:t>
      </w:r>
      <w:bookmarkEnd w:id="0"/>
    </w:p>
    <w:p w:rsidR="00D4E5F6" w:rsidRDefault="00D4E5F6">
      <w:r>
        <w:t>L'ultima modifica.</w:t>
      </w:r>
      <w:bookmarkStart w:id="1" w:name="_GoBack"/>
      <w:bookmarkEnd w:id="1"/>
    </w:p>
    <w:sectPr w:rsidR="00A1B2C3"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rsids>
    <w:rsidRoot w:val="00A1B2C3"/>
    <w:rsid w:val="00A1B2C3"/>
    <w:rsid w:val="00D4E5F6"/>
  </w:rsids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</Words>
  <Characters>98</Characters>
  <Application>Microsoft Office Word</Application>
  <DocSecurity>0</DocSecurity>
  <Lines>1</Lines>
  <Paragraphs>4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