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4D7EBF" w:sz="8" w:space="6"/>
        </w:pBdr>
        <w:spacing w:after="60" w:before="0"/>
      </w:pPr>
      <w:r>
        <w:rPr>
          <w:rFonts w:ascii="Calibri" w:cs="Calibri" w:eastAsia="Calibri" w:hAnsi="Calibri"/>
          <w:b/>
          <w:bCs/>
          <w:color w:val="6B7A99"/>
          <w:spacing w:val="40"/>
          <w:sz w:val="17"/>
          <w:szCs w:val="17"/>
        </w:rPr>
        <w:t xml:space="preserve">SLIDE 1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Property-Based Testing with QuickCheck</w:t>
      </w:r>
    </w:p>
    <w:p>
      <w:pPr>
        <w:spacing w:after="60" w:before="60"/>
      </w:pPr>
      <w:r>
        <w:rPr>
          <w:rFonts w:ascii="Calibri" w:cs="Calibri" w:eastAsia="Calibri" w:hAnsi="Calibri"/>
          <w:color w:val="6B7A99"/>
          <w:sz w:val="22"/>
          <w:szCs w:val="22"/>
        </w:rPr>
        <w:t xml:space="preserve">FUNCTIONAL PROGRAMMING  ·  DECK 2 OF 2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From hand-written examples to universal, generator-driven properties</w:t>
      </w:r>
    </w:p>
    <w:p>
      <w:pPr>
        <w:pBdr>
          <w:top w:val="single" w:color="4D7EBF" w:sz="8" w:space="6"/>
        </w:pBdr>
        <w:spacing w:after="60" w:before="520"/>
      </w:pPr>
      <w:r>
        <w:rPr>
          <w:rFonts w:ascii="Calibri" w:cs="Calibri" w:eastAsia="Calibri" w:hAnsi="Calibri"/>
          <w:b/>
          <w:bCs/>
          <w:color w:val="6B7A99"/>
          <w:spacing w:val="40"/>
          <w:sz w:val="17"/>
          <w:szCs w:val="17"/>
        </w:rPr>
        <w:t xml:space="preserve">SLIDE 2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From Unit Tests to Properties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Unit Tests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Specific, hand-chosen input/output pairs.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You decide which cases to test. Cases you don't write are not tested.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Example unit tests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reverse [1,2,3] == [3,2,1]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reverse []      == []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C"/>
      </w:pPr>
      <w:r>
        <w:rPr>
          <w:rFonts w:ascii="Calibri" w:cs="Calibri" w:eastAsia="Calibri" w:hAnsi="Calibri"/>
        </w:rPr>
        <w:t xml:space="preserve">Properties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Universal statements true for all valid inputs.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QuickCheck generates hundreds of random inputs and checks the statement holds for every one.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Example property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∀ xs. reverse (reverse xs) == xs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6B7A99"/>
          <w:sz w:val="22"/>
          <w:szCs w:val="22"/>
        </w:rPr>
        <w:t xml:space="preserve">Properties are stronger — they test the general case, not just the examples you thought of.</w:t>
      </w:r>
    </w:p>
    <w:p>
      <w:pPr>
        <w:pBdr>
          <w:top w:val="single" w:color="4D7EBF" w:sz="8" w:space="6"/>
        </w:pBdr>
        <w:spacing w:after="60" w:before="520"/>
      </w:pPr>
      <w:r>
        <w:rPr>
          <w:rFonts w:ascii="Calibri" w:cs="Calibri" w:eastAsia="Calibri" w:hAnsi="Calibri"/>
          <w:b/>
          <w:bCs/>
          <w:color w:val="6B7A99"/>
          <w:spacing w:val="40"/>
          <w:sz w:val="17"/>
          <w:szCs w:val="17"/>
        </w:rPr>
        <w:t xml:space="preserve">SLIDE 3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The QuickCheck Idea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QuickCheck turns a property into a runnable test by generating random inputs automatically.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Write a property (a Haskell function returning Bool or Property)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QuickCheck generates random inputs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QuickCheck checks the property for each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 pass: reports the number of tests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 fail: shrinks the input to the smallest failing case and reports the counterexample</w:t>
      </w:r>
    </w:p>
    <w:p>
      <w:pPr>
        <w:spacing w:after="60" w:before="60"/>
      </w:pPr>
      <w:r>
        <w:rPr>
          <w:rFonts w:ascii="Calibri" w:cs="Calibri" w:eastAsia="Calibri" w:hAnsi="Calibri"/>
          <w:color w:val="6B7A99"/>
          <w:sz w:val="22"/>
          <w:szCs w:val="22"/>
        </w:rPr>
        <w:t xml:space="preserve">On success, QuickCheck reports the number of tests passed. On failure, it shrinks to the smallest failing case.</w:t>
      </w:r>
    </w:p>
    <w:p>
      <w:pPr>
        <w:pBdr>
          <w:top w:val="single" w:color="4D7EBF" w:sz="8" w:space="6"/>
        </w:pBdr>
        <w:spacing w:after="60" w:before="520"/>
      </w:pPr>
      <w:r>
        <w:rPr>
          <w:rFonts w:ascii="Calibri" w:cs="Calibri" w:eastAsia="Calibri" w:hAnsi="Calibri"/>
          <w:b/>
          <w:bCs/>
          <w:color w:val="6B7A99"/>
          <w:spacing w:val="40"/>
          <w:sz w:val="17"/>
          <w:szCs w:val="17"/>
        </w:rPr>
        <w:t xml:space="preserve">SLIDE 4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Anatomy of a Property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 property is an ordinary Haskell function whose return type is Bool or Property.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prop_reverseInvolution :: [Int] -&gt; Bool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prop_reverseInvolution xs =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reverse (reverse xs) == xs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Running it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quickCheck prop_reverseInvolution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+++ OK, passed 100 tests.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B"/>
      </w:pPr>
      <w:r>
        <w:rPr>
          <w:rFonts w:ascii="Calibri" w:cs="Calibri" w:eastAsia="Calibri" w:hAnsi="Calibri"/>
        </w:rPr>
        <w:t xml:space="preserve">Annotation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Naming: the prop_ prefix allows QuickCheck to discover these automatically with quickCheckAll.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Argument: xs :: [Int] is a generated value. Any type with an Arbitrary instance works.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Body: returns Bool. QuickCheck runs it for ~100 generated inputs and reports failures.</w:t>
      </w:r>
    </w:p>
    <w:p>
      <w:pPr>
        <w:pBdr>
          <w:top w:val="single" w:color="4D7EBF" w:sz="8" w:space="6"/>
        </w:pBdr>
        <w:spacing w:after="60" w:before="520"/>
      </w:pPr>
      <w:r>
        <w:rPr>
          <w:rFonts w:ascii="Calibri" w:cs="Calibri" w:eastAsia="Calibri" w:hAnsi="Calibri"/>
          <w:b/>
          <w:bCs/>
          <w:color w:val="6B7A99"/>
          <w:spacing w:val="40"/>
          <w:sz w:val="17"/>
          <w:szCs w:val="17"/>
        </w:rPr>
        <w:t xml:space="preserve">SLIDE 5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Writing Your First Property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Good properties express universal truths. Three reliable patterns to reach for first.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Round-trip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Encode then decode returns the original. Parsing then printing is the identity.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prop_roundTrip :: String -&gt; Bool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prop_roundTrip s =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decode (encode s) == Just 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B"/>
      </w:pPr>
      <w:r>
        <w:rPr>
          <w:rFonts w:ascii="Calibri" w:cs="Calibri" w:eastAsia="Calibri" w:hAnsi="Calibri"/>
        </w:rPr>
        <w:t xml:space="preserve">Idempotence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Applying an operation twice gives the same result as once.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prop_sortIdem :: [Int] -&gt; Bool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prop_sortIdem xs =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sort (sort xs) == sort xs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C"/>
      </w:pPr>
      <w:r>
        <w:rPr>
          <w:rFonts w:ascii="Calibri" w:cs="Calibri" w:eastAsia="Calibri" w:hAnsi="Calibri"/>
        </w:rPr>
        <w:t xml:space="preserve">Involution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Applying the operation twice returns the original.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prop_reverseInv :: [Int] -&gt; Bool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prop_reverseInv xs =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reverse (reverse xs) == xs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4D7EBF" w:sz="8" w:space="6"/>
        </w:pBdr>
        <w:spacing w:after="60" w:before="520"/>
      </w:pPr>
      <w:r>
        <w:rPr>
          <w:rFonts w:ascii="Calibri" w:cs="Calibri" w:eastAsia="Calibri" w:hAnsi="Calibri"/>
          <w:b/>
          <w:bCs/>
          <w:color w:val="6B7A99"/>
          <w:spacing w:val="40"/>
          <w:sz w:val="17"/>
          <w:szCs w:val="17"/>
        </w:rPr>
        <w:t xml:space="preserve">SLIDE 6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Generators: Arbitrary and Gen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QuickCheck uses Arbitrary to produce random inputs. You can customise or combine generators for any type.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Built-in Arbitrary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Standard types have instances for free. Use arbitrary in a property argument.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arbitrary :: Gen Int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arbitrary :: Gen [Bool]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arbitrary :: Gen (Maybe String)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Used automatically in prop arguments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B"/>
      </w:pPr>
      <w:r>
        <w:rPr>
          <w:rFonts w:ascii="Calibri" w:cs="Calibri" w:eastAsia="Calibri" w:hAnsi="Calibri"/>
        </w:rPr>
        <w:t xml:space="preserve">Gen combinators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Compose primitives to build exactly the distribution you need.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choose (1, 100)   :: Gen Int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elements ["a","b","c"]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oneof [genSmall, genLarge]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suchThat arbitrary (&gt; 0)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C"/>
      </w:pPr>
      <w:r>
        <w:rPr>
          <w:rFonts w:ascii="Calibri" w:cs="Calibri" w:eastAsia="Calibri" w:hAnsi="Calibri"/>
        </w:rPr>
        <w:t xml:space="preserve">Custom Arbitrary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Derive Arbitrary for your own types to use them in properties directly.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instance Arbitrary Day where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arbitrary =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Day &lt;$&gt; choose (1, 31)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shrink (Day n) =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[Day m | m &lt;- shrink 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, m &gt;= 1]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4D7EBF" w:sz="8" w:space="6"/>
        </w:pBdr>
        <w:spacing w:after="60" w:before="520"/>
      </w:pPr>
      <w:r>
        <w:rPr>
          <w:rFonts w:ascii="Calibri" w:cs="Calibri" w:eastAsia="Calibri" w:hAnsi="Calibri"/>
          <w:b/>
          <w:bCs/>
          <w:color w:val="6B7A99"/>
          <w:spacing w:val="40"/>
          <w:sz w:val="17"/>
          <w:szCs w:val="17"/>
        </w:rPr>
        <w:t xml:space="preserve">SLIDE 7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Shrinking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When a property fails, QuickCheck shrinks the input to the smallest version that still fails.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Before shrinking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QuickCheck finds a failure on test 47: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xs = [43, -1, 12, 0, 99, 7, -5, 3]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D"/>
      </w:pPr>
      <w:r>
        <w:rPr>
          <w:rFonts w:ascii="Calibri" w:cs="Calibri" w:eastAsia="Calibri" w:hAnsi="Calibri"/>
        </w:rPr>
        <w:t xml:space="preserve">After shrinking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QuickCheck reports the smallest failing case: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xs = [-1]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B"/>
      </w:pPr>
      <w:r>
        <w:rPr>
          <w:rFonts w:ascii="Calibri" w:cs="Calibri" w:eastAsia="Calibri" w:hAnsi="Calibri"/>
        </w:rPr>
        <w:t xml:space="preserve">Why shrinking matters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 minimal counterexample is far easier to debug than a large random one. The shrink function is part of the Arbitrary instance and works recursively — QuickCheck keeps shrinking as long as the property keeps failing.</w:t>
      </w:r>
    </w:p>
    <w:p>
      <w:pPr>
        <w:pBdr>
          <w:top w:val="single" w:color="4D7EBF" w:sz="8" w:space="6"/>
        </w:pBdr>
        <w:spacing w:after="60" w:before="520"/>
      </w:pPr>
      <w:r>
        <w:rPr>
          <w:rFonts w:ascii="Calibri" w:cs="Calibri" w:eastAsia="Calibri" w:hAnsi="Calibri"/>
          <w:b/>
          <w:bCs/>
          <w:color w:val="6B7A99"/>
          <w:spacing w:val="40"/>
          <w:sz w:val="17"/>
          <w:szCs w:val="17"/>
        </w:rPr>
        <w:t xml:space="preserve">SLIDE 8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Testing Typeclass Laws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Typeclass laws (from Deck 1) are exactly the kind of universal statement QuickCheck is designed to check. Write them as properties.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Functor law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prop_functorId :: [Int] -&gt; Bool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prop_functorId xs =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fmap id xs == xs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B"/>
      </w:pPr>
      <w:r>
        <w:rPr>
          <w:rFonts w:ascii="Calibri" w:cs="Calibri" w:eastAsia="Calibri" w:hAnsi="Calibri"/>
        </w:rPr>
        <w:t xml:space="preserve">Monoid law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prop_monoidL :: [Int] -&gt; Bool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prop_monoidL xs =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mempty &lt;&gt; xs == xs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C"/>
      </w:pPr>
      <w:r>
        <w:rPr>
          <w:rFonts w:ascii="Calibri" w:cs="Calibri" w:eastAsia="Calibri" w:hAnsi="Calibri"/>
        </w:rPr>
        <w:t xml:space="preserve">Monad law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prop_monadL :: Int -&gt; Bool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prop_monadL n =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(return n &gt;&gt;= Just) == Just 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Using checkers and hspec-laws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Libraries like checkers (Test.QuickCheck.Classes) and hspec-laws bundle complete law suites for standard typeclasses. A single function call checks all Functor, Foldable, or Monad laws for your type without writing each property by hand.</w:t>
      </w:r>
    </w:p>
    <w:p>
      <w:pPr>
        <w:pBdr>
          <w:top w:val="single" w:color="4D7EBF" w:sz="8" w:space="6"/>
        </w:pBdr>
        <w:spacing w:after="60" w:before="520"/>
      </w:pPr>
      <w:r>
        <w:rPr>
          <w:rFonts w:ascii="Calibri" w:cs="Calibri" w:eastAsia="Calibri" w:hAnsi="Calibri"/>
          <w:b/>
          <w:bCs/>
          <w:color w:val="6B7A99"/>
          <w:spacing w:val="40"/>
          <w:sz w:val="17"/>
          <w:szCs w:val="17"/>
        </w:rPr>
        <w:t xml:space="preserve">SLIDE 9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Testing Smart Constructors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From Deck 1: smart constructors enforce invariants at creation time. QuickCheck lets us verify this claim automatically for any generated input.</w:t>
      </w:r>
    </w:p>
    <w:p>
      <w:pPr>
        <w:pStyle w:val="Heading2C"/>
      </w:pPr>
      <w:r>
        <w:rPr>
          <w:rFonts w:ascii="Calibri" w:cs="Calibri" w:eastAsia="Calibri" w:hAnsi="Calibri"/>
        </w:rPr>
        <w:t xml:space="preserve">Valid inputs succeed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prop_mkDayValid :: Property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prop_mkDayValid =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forAll (choose (1, 31)) $ \n -&gt;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isJust (mkDay n)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B"/>
      </w:pPr>
      <w:r>
        <w:rPr>
          <w:rFonts w:ascii="Calibri" w:cs="Calibri" w:eastAsia="Calibri" w:hAnsi="Calibri"/>
        </w:rPr>
        <w:t xml:space="preserve">Invalid inputs fail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prop_mkDayInvalid :: Property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prop_mkDayInvalid =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forAll (arbitrary `suchThat`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(\n -&gt; n &lt; 1 || n &gt; 31)) $ \n -&gt;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isNothing (mkDay n)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Round-trip invariant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Construction then extraction returns the original value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prop_roundTrip :: Property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prop_roundTrip =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forAll (choose (1, 31)) $ \n -&gt;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fmap getDay (mkDay n) == Just 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4D7EBF" w:sz="8" w:space="6"/>
        </w:pBdr>
        <w:spacing w:after="60" w:before="520"/>
      </w:pPr>
      <w:r>
        <w:rPr>
          <w:rFonts w:ascii="Calibri" w:cs="Calibri" w:eastAsia="Calibri" w:hAnsi="Calibri"/>
          <w:b/>
          <w:bCs/>
          <w:color w:val="6B7A99"/>
          <w:spacing w:val="40"/>
          <w:sz w:val="17"/>
          <w:szCs w:val="17"/>
        </w:rPr>
        <w:t xml:space="preserve">SLIDE 10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Conditional Properties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 ==&gt; (implies) to restrict the inputs a property applies to. QuickCheck skips inputs where the precondition is false.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Division identity with ==&gt;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prop_divMod :: Int -&gt; Int -&gt; Property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prop_divMod x y =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y /= 0 ==&gt;  -- no division by zero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(x `div` y) * y + (x `mod` y) == x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B"/>
      </w:pPr>
      <w:r>
        <w:rPr>
          <w:rFonts w:ascii="Calibri" w:cs="Calibri" w:eastAsia="Calibri" w:hAnsi="Calibri"/>
        </w:rPr>
        <w:t xml:space="preserve">Same property using forAll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prop_divMod' :: Int -&gt; Property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prop_divMod' x =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forAll nonZero $ \y -&gt;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(x `div` y) * y + (x `mod` y) == x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where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nonZero = arbitrary `suchThat` (/= 0)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C"/>
      </w:pPr>
      <w:r>
        <w:rPr>
          <w:rFonts w:ascii="Calibri" w:cs="Calibri" w:eastAsia="Calibri" w:hAnsi="Calibri"/>
        </w:rPr>
        <w:t xml:space="preserve">When to prefer forAll over ==&gt;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==&gt; is simple but discards many inputs when the precondition is rare, producing fewer effective tests. forAll with a custom generator produces only inputs that satisfy the precondition from the start, so all 100 test runs are fully effective.</w:t>
      </w:r>
    </w:p>
    <w:p>
      <w:pPr>
        <w:pBdr>
          <w:top w:val="single" w:color="4D7EBF" w:sz="8" w:space="6"/>
        </w:pBdr>
        <w:spacing w:after="60" w:before="520"/>
      </w:pPr>
      <w:r>
        <w:rPr>
          <w:rFonts w:ascii="Calibri" w:cs="Calibri" w:eastAsia="Calibri" w:hAnsi="Calibri"/>
          <w:b/>
          <w:bCs/>
          <w:color w:val="6B7A99"/>
          <w:spacing w:val="40"/>
          <w:sz w:val="17"/>
          <w:szCs w:val="17"/>
        </w:rPr>
        <w:t xml:space="preserve">SLIDE 11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Coverage and Common Pitfalls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QuickCheck can silently pass a flawed test suite. Know the traps.</w:t>
      </w:r>
    </w:p>
    <w:p>
      <w:pPr>
        <w:pStyle w:val="Heading2D"/>
      </w:pPr>
      <w:r>
        <w:rPr>
          <w:rFonts w:ascii="Calibri" w:cs="Calibri" w:eastAsia="Calibri" w:hAnsi="Calibri"/>
        </w:rPr>
        <w:t xml:space="preserve">Vacuous properties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 property with ==&gt; that discards 99% of inputs is nearly useless. Use classify to see what fraction reaches the body.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classify (length xs &gt; 10)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"large list" $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myProp xs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B"/>
      </w:pPr>
      <w:r>
        <w:rPr>
          <w:rFonts w:ascii="Calibri" w:cs="Calibri" w:eastAsia="Calibri" w:hAnsi="Calibri"/>
        </w:rPr>
        <w:t xml:space="preserve">Skewed distributions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arbitrary for Int generates values near zero. Use choose or resize to reach the input space you care about.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Force larger values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forAll (resize 1000 arbitrary)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myProp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Incomplete coverage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100 passing tests is not a proof. Use cover to assert at least N% of inputs hit a particular branch.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cover 20 (null xs)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"empty list" $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myProp xs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4D7EBF" w:sz="8" w:space="6"/>
        </w:pBdr>
        <w:spacing w:after="60" w:before="520"/>
      </w:pPr>
      <w:r>
        <w:rPr>
          <w:rFonts w:ascii="Calibri" w:cs="Calibri" w:eastAsia="Calibri" w:hAnsi="Calibri"/>
          <w:b/>
          <w:bCs/>
          <w:color w:val="6B7A99"/>
          <w:spacing w:val="40"/>
          <w:sz w:val="17"/>
          <w:szCs w:val="17"/>
        </w:rPr>
        <w:t xml:space="preserve">SLIDE 12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Recap: QuickCheck as Executable Documentation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Properties are universal claims — stronger than any finite test suite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QuickCheck generates inputs, checks claims, and shrinks failures automatically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Arbitrary instances let you control how your types are generated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Typeclass laws become runnable properties, not just documentation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Smart-constructor invariants (Deck 1) are verifiable with forAll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classify and cover make coverage gaps visible, not hidden</w:t>
      </w:r>
    </w:p>
    <w:p>
      <w:pPr>
        <w:spacing w:after="60" w:before="60"/>
      </w:pPr>
      <w:r>
        <w:rPr>
          <w:rFonts w:ascii="Calibri" w:cs="Calibri" w:eastAsia="Calibri" w:hAnsi="Calibri"/>
          <w:color w:val="4D7EBF"/>
          <w:sz w:val="22"/>
          <w:szCs w:val="22"/>
        </w:rPr>
        <w:t xml:space="preserve">Properties are the executable form of the invariants you defined in Deck 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D7EBF" w:sz="4" w:space="4"/>
      </w:pBdr>
      <w:jc w:val="right"/>
    </w:pPr>
    <w:r>
      <w:rPr>
        <w:rFonts w:ascii="Calibri" w:cs="Calibri" w:eastAsia="Calibri" w:hAnsi="Calibri"/>
        <w:color w:val="6B7A99"/>
        <w:sz w:val="18"/>
        <w:szCs w:val="18"/>
      </w:rPr>
      <w:t xml:space="preserve">Functional Programming · Deck 2 of 2  </w:t>
    </w:r>
    <w:r>
      <w:rPr>
        <w:rFonts w:ascii="Calibri" w:cs="Calibri" w:eastAsia="Calibri" w:hAnsi="Calibri"/>
        <w:color w:val="6B7A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D7EBF" w:sz="4" w:space="4"/>
      </w:pBdr>
    </w:pPr>
    <w:r>
      <w:rPr>
        <w:rFonts w:ascii="Calibri" w:cs="Calibri" w:eastAsia="Calibri" w:hAnsi="Calibri"/>
        <w:color w:val="6B7A99"/>
        <w:sz w:val="18"/>
        <w:szCs w:val="18"/>
      </w:rPr>
      <w:t xml:space="preserve">Property-Based Testing with QuickCheck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80"/>
      <w:outlineLvl w:val="0"/>
    </w:pPr>
    <w:rPr>
      <w:rFonts w:ascii="Calibri" w:cs="Calibri" w:eastAsia="Calibri" w:hAnsi="Calibri"/>
      <w:b/>
      <w:bCs/>
      <w:color w:val="1A2455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Calibri" w:cs="Calibri" w:eastAsia="Calibri" w:hAnsi="Calibri"/>
      <w:b/>
      <w:bCs/>
      <w:color w:val="4D7EBF"/>
      <w:sz w:val="26"/>
      <w:szCs w:val="26"/>
    </w:rPr>
  </w:style>
  <w:style w:type="paragraph" w:styleId="Heading2B">
    <w:name w:val="Heading 2 Amber"/>
    <w:basedOn w:val="Normal"/>
    <w:next w:val="Normal"/>
    <w:pPr>
      <w:spacing w:after="60" w:before="200"/>
    </w:pPr>
    <w:rPr>
      <w:rFonts w:ascii="Calibri" w:cs="Calibri" w:eastAsia="Calibri" w:hAnsi="Calibri"/>
      <w:b/>
      <w:bCs/>
      <w:color w:val="C9792B"/>
      <w:sz w:val="26"/>
      <w:szCs w:val="26"/>
    </w:rPr>
  </w:style>
  <w:style w:type="paragraph" w:styleId="Heading2C">
    <w:name w:val="Heading 2 Green"/>
    <w:basedOn w:val="Normal"/>
    <w:next w:val="Normal"/>
    <w:pPr>
      <w:spacing w:after="60" w:before="200"/>
    </w:pPr>
    <w:rPr>
      <w:rFonts w:ascii="Calibri" w:cs="Calibri" w:eastAsia="Calibri" w:hAnsi="Calibri"/>
      <w:b/>
      <w:bCs/>
      <w:color w:val="2A7A4B"/>
      <w:sz w:val="26"/>
      <w:szCs w:val="26"/>
    </w:rPr>
  </w:style>
  <w:style w:type="paragraph" w:styleId="Heading2D">
    <w:name w:val="Heading 2 Red"/>
    <w:basedOn w:val="Normal"/>
    <w:next w:val="Normal"/>
    <w:pPr>
      <w:spacing w:after="60" w:before="200"/>
    </w:pPr>
    <w:rPr>
      <w:rFonts w:ascii="Calibri" w:cs="Calibri" w:eastAsia="Calibri" w:hAnsi="Calibri"/>
      <w:b/>
      <w:bCs/>
      <w:color w:val="A932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2026-04-12T23:43:12.635Z</dcterms:created>
  <dcterms:modified xsi:type="dcterms:W3CDTF">2026-04-12T23:43:12.635Z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