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1D9F5218" w14:textId="061FF320" w:rsidR="003827D5" w:rsidRPr="00741AFF" w:rsidRDefault="00675901" w:rsidP="00675901">
            <w:pPr>
              <w:pStyle w:val="Sinespaciado"/>
              <w:rPr>
                <w:b/>
                <w:color w:val="FF0000"/>
                <w:sz w:val="20"/>
              </w:rPr>
            </w:pPr>
            <w:r>
              <w:rPr>
                <w:color w:val="C00000"/>
                <w:sz w:val="20"/>
              </w:rPr>
              <w:t xml:space="preserve">un algoritmo es un método para resolver algún problema, un programa es </w:t>
            </w:r>
            <w:r w:rsidR="005C28F8">
              <w:rPr>
                <w:color w:val="C00000"/>
                <w:sz w:val="20"/>
              </w:rPr>
              <w:t xml:space="preserve">implementar el algoritmo en algún lenguaje de programación </w:t>
            </w: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0A6A0EF" w:rsidR="00ED35DB" w:rsidRPr="00665336" w:rsidRDefault="005C28F8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Identificas el problema dado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3E82FEFF" w:rsidR="00ED35DB" w:rsidRPr="00665336" w:rsidRDefault="005C28F8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Se usa los algoritmos para resolver el problema 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3D8276DF" w:rsidR="00ED35DB" w:rsidRPr="00665336" w:rsidRDefault="005C28F8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Se genera el programa a base de los algoritmos que generaste anteriormente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49524F46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5C28F8">
              <w:rPr>
                <w:rFonts w:eastAsia="Times New Roman" w:cs="Times New Roman"/>
                <w:bCs/>
                <w:i/>
                <w:color w:val="FF0000"/>
              </w:rPr>
              <w:t>Más bajo</w:t>
            </w:r>
          </w:p>
          <w:p w14:paraId="73D692EF" w14:textId="22D6A8D6" w:rsidR="00665336" w:rsidRPr="005C28F8" w:rsidRDefault="00665336" w:rsidP="00704D6B">
            <w:pPr>
              <w:pStyle w:val="Sinespaciado"/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5C28F8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primero se implica que Angela habla más bajo que Rosa, luego que Celia habla más alto que rosa, dando un orden de mayor a menor de Celia, Rosa y al final Angela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16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680E736A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5C28F8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coche</w:t>
            </w:r>
            <w:r w:rsidR="00B709FC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, con Carlos</w:t>
            </w:r>
          </w:p>
          <w:p w14:paraId="5319F188" w14:textId="3CC6C21A" w:rsidR="00665336" w:rsidRPr="00142B5E" w:rsidRDefault="00665336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B709FC">
              <w:rPr>
                <w:rFonts w:eastAsia="Times New Roman" w:cs="Times New Roman"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01123B5" wp14:editId="6EA293B8">
                  <wp:extent cx="6664960" cy="4998720"/>
                  <wp:effectExtent l="0" t="0" r="254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6074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4960" cy="499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0EBED6B4" w14:textId="00DEF6B3" w:rsidR="00F6557D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F6557D">
              <w:rPr>
                <w:color w:val="C00000"/>
                <w:sz w:val="20"/>
              </w:rPr>
              <w:t xml:space="preserve"> La edad y meses en enteros</w:t>
            </w:r>
          </w:p>
          <w:p w14:paraId="6BE55C79" w14:textId="7C009D60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F6557D">
              <w:rPr>
                <w:color w:val="C00000"/>
                <w:sz w:val="20"/>
              </w:rPr>
              <w:t xml:space="preserve"> su edad en días que llevan vivos</w:t>
            </w:r>
          </w:p>
          <w:p w14:paraId="429DE198" w14:textId="48821C88" w:rsidR="00803D47" w:rsidRPr="00C37AFE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2A5C30">
              <w:rPr>
                <w:color w:val="C00000"/>
                <w:sz w:val="20"/>
              </w:rPr>
              <w:t xml:space="preserve"> año*365, mes*30, cada 4 años +1 día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D38D097" w14:textId="1B63B9E9" w:rsidR="00803D47" w:rsidRPr="00894756" w:rsidRDefault="002A5C3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 </w:t>
            </w:r>
            <w:bookmarkStart w:id="0" w:name="_GoBack"/>
            <w:r>
              <w:rPr>
                <w:b/>
                <w:noProof/>
                <w:color w:val="C00000"/>
                <w:sz w:val="20"/>
              </w:rPr>
              <w:lastRenderedPageBreak/>
              <w:drawing>
                <wp:inline distT="0" distB="0" distL="0" distR="0" wp14:anchorId="5BDFD298" wp14:editId="5DF361C9">
                  <wp:extent cx="6858000" cy="51435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6075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D03BD"/>
    <w:rsid w:val="000F47F8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A5C30"/>
    <w:rsid w:val="002C0851"/>
    <w:rsid w:val="00333E7E"/>
    <w:rsid w:val="003827D5"/>
    <w:rsid w:val="003A23A5"/>
    <w:rsid w:val="003A5E09"/>
    <w:rsid w:val="003E57D0"/>
    <w:rsid w:val="003E7B51"/>
    <w:rsid w:val="00407415"/>
    <w:rsid w:val="00456848"/>
    <w:rsid w:val="00467ADF"/>
    <w:rsid w:val="00491FC5"/>
    <w:rsid w:val="004A3844"/>
    <w:rsid w:val="004F08A4"/>
    <w:rsid w:val="004F75DF"/>
    <w:rsid w:val="005062F0"/>
    <w:rsid w:val="00535773"/>
    <w:rsid w:val="00541EDB"/>
    <w:rsid w:val="00593B20"/>
    <w:rsid w:val="005B32BD"/>
    <w:rsid w:val="005C28F8"/>
    <w:rsid w:val="005D2B57"/>
    <w:rsid w:val="005E08C9"/>
    <w:rsid w:val="00602291"/>
    <w:rsid w:val="00637B19"/>
    <w:rsid w:val="00651ACE"/>
    <w:rsid w:val="006528D5"/>
    <w:rsid w:val="00665336"/>
    <w:rsid w:val="00675901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09FC"/>
    <w:rsid w:val="00B75C1C"/>
    <w:rsid w:val="00B83687"/>
    <w:rsid w:val="00BD2337"/>
    <w:rsid w:val="00C37AFE"/>
    <w:rsid w:val="00C67B06"/>
    <w:rsid w:val="00D13E6B"/>
    <w:rsid w:val="00D20EA5"/>
    <w:rsid w:val="00D338E2"/>
    <w:rsid w:val="00D72E84"/>
    <w:rsid w:val="00D91803"/>
    <w:rsid w:val="00DB102A"/>
    <w:rsid w:val="00DD0E72"/>
    <w:rsid w:val="00E23408"/>
    <w:rsid w:val="00ED35DB"/>
    <w:rsid w:val="00ED7FB3"/>
    <w:rsid w:val="00EF67BE"/>
    <w:rsid w:val="00F5226D"/>
    <w:rsid w:val="00F6194F"/>
    <w:rsid w:val="00F6557D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0BCBF2-1A8A-4E68-AC6E-519462583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346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Sebastián Morales Martín</cp:lastModifiedBy>
  <cp:revision>5</cp:revision>
  <cp:lastPrinted>2016-08-08T20:26:00Z</cp:lastPrinted>
  <dcterms:created xsi:type="dcterms:W3CDTF">2017-08-07T15:22:00Z</dcterms:created>
  <dcterms:modified xsi:type="dcterms:W3CDTF">2017-08-19T01:00:00Z</dcterms:modified>
</cp:coreProperties>
</file>