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AA67F67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7C1B8D" w:rsidRPr="007C1B8D">
        <w:rPr>
          <w:rFonts w:ascii="Avenir Book" w:eastAsia="Arial Unicode MS" w:hAnsi="Avenir Book" w:cs="Arial Unicode MS"/>
          <w:sz w:val="22"/>
          <w:szCs w:val="22"/>
        </w:rPr>
        <w:t>Juan Carlos Flores García</w:t>
      </w:r>
    </w:p>
    <w:p w14:paraId="147ACBBD" w14:textId="70FF808D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7C1B8D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30C7D9D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C1B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Mis datos: nombre completo, matrícula, carrera escuela de procedencia y mi descripción.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6F824A7" w14:textId="77777777" w:rsidR="007C1B8D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Imprimir Nombre: Juan Carlos Flores García</w:t>
            </w:r>
          </w:p>
          <w:p w14:paraId="78A2D5A2" w14:textId="77777777" w:rsidR="007C1B8D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Imprimir Matrícula: A01376511</w:t>
            </w:r>
          </w:p>
          <w:p w14:paraId="19EAA62F" w14:textId="77777777" w:rsidR="007C1B8D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Carrera: Ingeniería en Sistemas Digitales y Robótica</w:t>
            </w:r>
          </w:p>
          <w:p w14:paraId="59F61624" w14:textId="77777777" w:rsidR="007C1B8D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Imprimir Escuela de Procedencia: Prepa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Tec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Programa Multicultural</w:t>
            </w:r>
          </w:p>
          <w:p w14:paraId="50BC3E57" w14:textId="77777777" w:rsidR="007C1B8D" w:rsidRPr="000C7FB0" w:rsidRDefault="007C1B8D" w:rsidP="007C1B8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Imprimir Descripción: Mis gustos son dibujar, jugar videojuegos y ver películas. Mis habilidades son hablar inglés bastante bien, tener conocimientos previos de robótica y mucha creatividad. Mis deportes favoritos son natación y Taekwondo. Mi libro favorito es el Retrato de Dorian Grey y he viajado a Texas en Estados Unidos.</w:t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3589207" w14:textId="77777777" w:rsidR="00CC5F53" w:rsidRPr="000C7FB0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</w:t>
            </w:r>
          </w:p>
          <w:p w14:paraId="77E6C299" w14:textId="77777777" w:rsidR="00CC5F53" w:rsidRPr="000C7FB0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d1, d2 y t1</w:t>
            </w:r>
          </w:p>
          <w:p w14:paraId="6AC4604A" w14:textId="77777777" w:rsidR="00CC5F53" w:rsidRPr="000C7FB0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v*t, t = 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4056A2E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08DAA4F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v</w:t>
            </w:r>
          </w:p>
          <w:p w14:paraId="25CB5FE2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d1 = v*7</w:t>
            </w:r>
          </w:p>
          <w:p w14:paraId="062A2A03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d2 = v*4.5</w:t>
            </w:r>
          </w:p>
          <w:p w14:paraId="1A9A5E74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t1= 791/v</w:t>
            </w:r>
          </w:p>
          <w:p w14:paraId="2F2645CF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v</w:t>
            </w:r>
          </w:p>
          <w:p w14:paraId="6A50DC7B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d1</w:t>
            </w:r>
          </w:p>
          <w:p w14:paraId="3B27430F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d2</w:t>
            </w:r>
          </w:p>
          <w:p w14:paraId="6C447143" w14:textId="77777777" w:rsidR="00CC5F53" w:rsidRDefault="00CC5F53" w:rsidP="00CC5F5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t1</w:t>
            </w:r>
          </w:p>
          <w:p w14:paraId="0EC75828" w14:textId="77777777" w:rsidR="00CC5F53" w:rsidRDefault="00CC5F5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B5A3EA3" w14:textId="77777777" w:rsidR="001D7012" w:rsidRPr="000C7FB0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5021E7BA" w14:textId="77777777" w:rsidR="001D7012" w:rsidRPr="000C7FB0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 a pagar</w:t>
            </w:r>
          </w:p>
          <w:p w14:paraId="3FC3B5CB" w14:textId="77777777" w:rsidR="001D7012" w:rsidRPr="000C7FB0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a pagar = total comida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8F23065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total comida</w:t>
            </w:r>
          </w:p>
          <w:p w14:paraId="5E3765E6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propina = total comida*.13</w:t>
            </w:r>
          </w:p>
          <w:p w14:paraId="0E4D0A90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3.-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total comida*.15</w:t>
            </w:r>
          </w:p>
          <w:p w14:paraId="3C9B0044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4.- total a pagar = total comida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21661542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total comida</w:t>
            </w:r>
          </w:p>
          <w:p w14:paraId="644A55AC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propina</w:t>
            </w:r>
          </w:p>
          <w:p w14:paraId="12C59961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7.- Imprimir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4199D550" w14:textId="77777777" w:rsidR="001D7012" w:rsidRDefault="001D7012" w:rsidP="001D701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8.- Imprimir total a pagar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BC426D0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</w:t>
            </w:r>
          </w:p>
          <w:p w14:paraId="4F11B9ED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inscritos, porcentaje de mujeres y porcentaje de hombres</w:t>
            </w:r>
          </w:p>
          <w:p w14:paraId="7616940F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Total = Número de mujeres + Número de hombres, Porcentaje de mujeres = Número de mujeres / Total * 100, Porcentaje de hombres = Número de hombres / Total * 100.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7A33BEC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Leer número de mujeres.</w:t>
            </w:r>
          </w:p>
          <w:p w14:paraId="6C3E7C29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Leer número de hombres.</w:t>
            </w:r>
          </w:p>
          <w:p w14:paraId="342E3046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Calcular total de alumnos = Número de mujeres + Número de hombres.</w:t>
            </w:r>
          </w:p>
          <w:p w14:paraId="6AFEBF2D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lastRenderedPageBreak/>
              <w:t xml:space="preserve">Calcular </w:t>
            </w: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porcentaje de mujeres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= Número de mujeres / Total * 100.</w:t>
            </w:r>
          </w:p>
          <w:p w14:paraId="49F901B5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 xml:space="preserve">Calcular </w:t>
            </w:r>
            <w:r w:rsidRPr="005E44EF"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>porcentaje de mujeres</w:t>
            </w:r>
            <w:r>
              <w:rPr>
                <w:rFonts w:ascii="Avenir Book" w:eastAsia="Arial Unicode MS" w:hAnsi="Avenir Book" w:cs="Arial Unicode MS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= Número de hombres / Total * 100.</w:t>
            </w:r>
          </w:p>
          <w:p w14:paraId="70C34701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Total</w:t>
            </w:r>
          </w:p>
          <w:p w14:paraId="0E87F1CB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porcentaje de mujeres.</w:t>
            </w:r>
          </w:p>
          <w:p w14:paraId="1053B91D" w14:textId="77777777" w:rsidR="00280AD1" w:rsidRDefault="00280AD1" w:rsidP="00280AD1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ES"/>
              </w:rPr>
              <w:t>Imprimir resultado de porcentaje de hombres.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A26B93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x1, x2, y1, y2</w:t>
            </w:r>
          </w:p>
          <w:p w14:paraId="08059F94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</w:t>
            </w:r>
          </w:p>
          <w:p w14:paraId="5AC79494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 = (((x2-x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*2) + ((y2-y1)**2))**.5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FE3C3BF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1.- Leer x1, x2, y1, y2</w:t>
            </w:r>
          </w:p>
          <w:p w14:paraId="4FD94775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2.- distancia = (((x2-x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1)*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*2) + ((y2-y1)**2))**.5</w:t>
            </w:r>
          </w:p>
          <w:p w14:paraId="5D9741DF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3.- Imprimir x1</w:t>
            </w:r>
          </w:p>
          <w:p w14:paraId="0EC6F735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4.- Imprimir y1</w:t>
            </w:r>
          </w:p>
          <w:p w14:paraId="02067503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5.- Imprimir x2</w:t>
            </w:r>
          </w:p>
          <w:p w14:paraId="4CC3B5E0" w14:textId="77777777" w:rsidR="00280AD1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6.- Imprimir y2</w:t>
            </w:r>
          </w:p>
          <w:p w14:paraId="0B253EA7" w14:textId="77777777" w:rsidR="00280AD1" w:rsidRPr="000C7FB0" w:rsidRDefault="00280AD1" w:rsidP="00280AD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7.- Imprimir distancia</w:t>
            </w:r>
          </w:p>
          <w:p w14:paraId="69D22CD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bookmarkEnd w:id="0"/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F16DF"/>
    <w:multiLevelType w:val="hybridMultilevel"/>
    <w:tmpl w:val="A746BB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C1A95"/>
    <w:rsid w:val="001D7012"/>
    <w:rsid w:val="001F53C3"/>
    <w:rsid w:val="00225619"/>
    <w:rsid w:val="0023077D"/>
    <w:rsid w:val="00280AD1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7C1B8D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C5F53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Juan Carlos Flores García</cp:lastModifiedBy>
  <cp:revision>5</cp:revision>
  <dcterms:created xsi:type="dcterms:W3CDTF">2019-01-28T18:34:00Z</dcterms:created>
  <dcterms:modified xsi:type="dcterms:W3CDTF">2019-01-28T18:38:00Z</dcterms:modified>
</cp:coreProperties>
</file>