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7865D8" w:rsidRDefault="00E23FF6" w14:paraId="0C433462" w14:textId="2A8D896C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2594" w:rsidP="000C2594" w:rsidRDefault="000C2594" w14:paraId="3E8468CB" w14:textId="0961D1F1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:rsidR="007865D8" w:rsidP="00E23FF6" w:rsidRDefault="00E23FF6" w14:paraId="44580AE7" w14:textId="302A947E">
                            <w:pPr>
                              <w:jc w:val="center"/>
                              <w:textDirection w:val="btLr"/>
                            </w:pPr>
                            <w:bookmarkStart w:name="_GoBack" w:id="0"/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90A5351">
              <v:rect id="Rectangle 2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spid="_x0000_s1026" fillcolor="#d8d8d8" stroked="f" w14:anchorId="61158B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>
                <v:textbox inset="2.53958mm,2.53958mm,2.53958mm,2.53958mm">
                  <w:txbxContent>
                    <w:p w:rsidR="000C2594" w:rsidP="000C2594" w:rsidRDefault="000C2594" w14:paraId="12C83D4C" w14:textId="0961D1F1">
                      <w:pPr>
                        <w:pStyle w:val="Titre2"/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:rsidR="007865D8" w:rsidP="00E23FF6" w:rsidRDefault="00E23FF6" w14:paraId="3C0B9A6E" w14:textId="302A947E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P="000C2594" w:rsidRDefault="007865D8" w14:paraId="039EA259" w14:textId="34909AC0">
      <w:pPr>
        <w:rPr>
          <w:b/>
          <w:sz w:val="28"/>
          <w:szCs w:val="28"/>
        </w:rPr>
      </w:pPr>
      <w:bookmarkStart w:name="_gjdgxs" w:colFirst="0" w:colLast="0" w:id="2"/>
      <w:bookmarkEnd w:id="2"/>
    </w:p>
    <w:p w:rsidR="007865D8" w:rsidRDefault="00E23FF6" w14:paraId="77C6ED2C" w14:textId="5F4BFC0F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:rsidR="007865D8" w:rsidRDefault="007865D8" w14:paraId="25859DB5" w14:textId="2D652B03">
      <w:pPr>
        <w:jc w:val="center"/>
        <w:rPr>
          <w:b/>
          <w:sz w:val="28"/>
          <w:szCs w:val="28"/>
        </w:rPr>
      </w:pPr>
    </w:p>
    <w:p w:rsidR="007865D8" w:rsidRDefault="007865D8" w14:paraId="11FFF1D0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22EC6FDD" w14:textId="77777777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 w14:paraId="638C26B5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12B5DB27" w14:textId="77777777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 w14:paraId="65A52222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0B1B70AF" w14:textId="77777777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93576" w:rsidP="2C64FAE0" w:rsidRDefault="00793576" w14:paraId="4CBFFF4E" w14:textId="44816E8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2C64FAE0" w:rsidR="00793576">
        <w:rPr>
          <w:b w:val="1"/>
          <w:bCs w:val="1"/>
          <w:color w:val="000000" w:themeColor="text1" w:themeTint="FF" w:themeShade="FF"/>
          <w:sz w:val="28"/>
          <w:szCs w:val="28"/>
        </w:rPr>
        <w:t>Prénom :</w:t>
      </w:r>
      <w:r w:rsidRPr="2C64FAE0" w:rsidR="005F5C1D">
        <w:rPr>
          <w:b w:val="1"/>
          <w:bCs w:val="1"/>
          <w:color w:val="000000" w:themeColor="text1" w:themeTint="FF" w:themeShade="FF"/>
          <w:sz w:val="28"/>
          <w:szCs w:val="28"/>
        </w:rPr>
        <w:t> </w:t>
      </w:r>
      <w:r w:rsidRPr="2C64FAE0" w:rsidR="3127312C">
        <w:rPr>
          <w:color w:val="000000" w:themeColor="text1" w:themeTint="FF" w:themeShade="FF"/>
          <w:sz w:val="28"/>
          <w:szCs w:val="28"/>
        </w:rPr>
        <w:t>Delbos</w:t>
      </w:r>
    </w:p>
    <w:p w:rsidR="007865D8" w:rsidP="2C64FAE0" w:rsidRDefault="00793576" w14:paraId="4B05FD19" w14:textId="15CB4701">
      <w:pPr>
        <w:pStyle w:val="Normal"/>
        <w:pBdr>
          <w:top w:val="nil"/>
          <w:left w:val="nil"/>
          <w:bottom w:val="nil"/>
          <w:right w:val="nil"/>
          <w:between w:val="nil"/>
        </w:pBdr>
        <w:jc w:val="left"/>
        <w:rPr>
          <w:sz w:val="21"/>
          <w:szCs w:val="21"/>
        </w:rPr>
      </w:pPr>
      <w:r w:rsidRPr="2C64FAE0" w:rsidR="00793576">
        <w:rPr>
          <w:b w:val="1"/>
          <w:bCs w:val="1"/>
          <w:color w:val="000000" w:themeColor="text1" w:themeTint="FF" w:themeShade="FF"/>
          <w:sz w:val="28"/>
          <w:szCs w:val="28"/>
        </w:rPr>
        <w:t xml:space="preserve">Nom : </w:t>
      </w:r>
      <w:r w:rsidRPr="2C64FAE0" w:rsidR="67846E4A">
        <w:rPr>
          <w:sz w:val="21"/>
          <w:szCs w:val="21"/>
        </w:rPr>
        <w:t>Antoine</w:t>
      </w:r>
      <w:r w:rsidRPr="2C64FAE0" w:rsidR="1AF85D47">
        <w:rPr>
          <w:sz w:val="21"/>
          <w:szCs w:val="21"/>
        </w:rPr>
        <w:t xml:space="preserve"> </w:t>
      </w:r>
    </w:p>
    <w:p w:rsidR="007865D8" w:rsidRDefault="007865D8" w14:paraId="3FCB934E" w14:textId="77777777">
      <w:pPr>
        <w:rPr>
          <w:sz w:val="21"/>
          <w:szCs w:val="21"/>
        </w:rPr>
      </w:pPr>
    </w:p>
    <w:p w:rsidRPr="00F61C1E" w:rsidR="007865D8" w:rsidP="00F61C1E" w:rsidRDefault="00F61C1E" w14:paraId="7FDEEE66" w14:textId="05C71BA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:rsidR="007865D8" w:rsidRDefault="007865D8" w14:paraId="266CC1CE" w14:textId="77777777">
      <w:pPr>
        <w:rPr>
          <w:sz w:val="21"/>
          <w:szCs w:val="21"/>
        </w:rPr>
      </w:pPr>
    </w:p>
    <w:p w:rsidR="00793576" w:rsidP="2C64FAE0" w:rsidRDefault="00793576" w14:paraId="312C5DA7" w14:textId="63A8D95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fr-FR"/>
        </w:rPr>
      </w:pPr>
      <w:r w:rsidRPr="2C64FAE0" w:rsidR="00793576">
        <w:rPr>
          <w:sz w:val="21"/>
          <w:szCs w:val="21"/>
        </w:rPr>
        <w:t>Nom du projet :</w:t>
      </w:r>
      <w:r w:rsidRPr="2C64FAE0" w:rsidR="09A5D4A4">
        <w:rPr>
          <w:sz w:val="21"/>
          <w:szCs w:val="21"/>
        </w:rPr>
        <w:t xml:space="preserve"> projet </w:t>
      </w:r>
      <w:r w:rsidRPr="2C64FAE0" w:rsidR="6D7A49D4">
        <w:rPr>
          <w:sz w:val="21"/>
          <w:szCs w:val="21"/>
        </w:rPr>
        <w:t>évaluation</w:t>
      </w:r>
      <w:r w:rsidRPr="2C64FAE0" w:rsidR="09A5D4A4">
        <w:rPr>
          <w:sz w:val="21"/>
          <w:szCs w:val="21"/>
        </w:rPr>
        <w:t xml:space="preserve"> </w:t>
      </w:r>
      <w:r w:rsidRPr="2C64FAE0" w:rsidR="254A8E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fr-FR"/>
        </w:rPr>
        <w:t>Réaliser la maquette d’une application web responsive</w:t>
      </w:r>
    </w:p>
    <w:p w:rsidR="007865D8" w:rsidRDefault="007865D8" w14:paraId="6C0561D8" w14:textId="77777777">
      <w:pPr>
        <w:rPr>
          <w:sz w:val="21"/>
          <w:szCs w:val="21"/>
        </w:rPr>
      </w:pPr>
    </w:p>
    <w:p w:rsidR="007865D8" w:rsidRDefault="00793576" w14:paraId="258798AD" w14:textId="77777777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:rsidR="007865D8" w:rsidRDefault="00793576" w14:paraId="5DF8EC67" w14:textId="77777777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:rsidR="007865D8" w:rsidRDefault="00793576" w14:paraId="3192172B" w14:textId="77777777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:rsidR="007865D8" w:rsidRDefault="00793576" w14:paraId="4C8F87BD" w14:textId="77777777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41AD" w:rsidP="002741AD" w:rsidRDefault="002741AD" w14:paraId="1A237CCC" w14:textId="60E6EF6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:rsidR="007865D8" w:rsidRDefault="007865D8" w14:paraId="23F04C08" w14:textId="77777777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BE815BC">
              <v:rect id="Rectangle 1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spid="_x0000_s1027" fillcolor="#d8d8d8" stroked="f" w14:anchorId="1CB1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>
                <v:textbox inset="2.53958mm,2.53958mm,2.53958mm,2.53958mm">
                  <w:txbxContent>
                    <w:p w:rsidR="002741AD" w:rsidP="002741AD" w:rsidRDefault="002741AD" w14:paraId="27F57E59" w14:textId="60E6EF6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:rsidR="007865D8" w:rsidRDefault="007865D8" w14:paraId="672A6659" w14:textId="77777777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RDefault="007865D8" w14:paraId="39574390" w14:textId="77777777">
      <w:pPr>
        <w:rPr>
          <w:sz w:val="21"/>
          <w:szCs w:val="21"/>
        </w:rPr>
      </w:pPr>
    </w:p>
    <w:p w:rsidR="007865D8" w:rsidP="26E53A28" w:rsidRDefault="007865D8" w14:paraId="021138C6" w14:textId="5A01C967">
      <w:pPr>
        <w:rPr>
          <w:b w:val="1"/>
          <w:bCs w:val="1"/>
          <w:color w:val="173D6D"/>
          <w:sz w:val="32"/>
          <w:szCs w:val="32"/>
        </w:rPr>
      </w:pPr>
      <w:r w:rsidRPr="26E53A28" w:rsidR="0A93EB17">
        <w:rPr>
          <w:b w:val="1"/>
          <w:bCs w:val="1"/>
          <w:color w:val="173D6D"/>
          <w:sz w:val="32"/>
          <w:szCs w:val="32"/>
        </w:rPr>
        <w:t xml:space="preserve">Réaliser le </w:t>
      </w:r>
      <w:proofErr w:type="spellStart"/>
      <w:r w:rsidRPr="26E53A28" w:rsidR="0A93EB17">
        <w:rPr>
          <w:b w:val="1"/>
          <w:bCs w:val="1"/>
          <w:color w:val="173D6D"/>
          <w:sz w:val="32"/>
          <w:szCs w:val="32"/>
        </w:rPr>
        <w:t>Mockup</w:t>
      </w:r>
      <w:proofErr w:type="spellEnd"/>
      <w:r w:rsidRPr="26E53A28" w:rsidR="0A93EB17">
        <w:rPr>
          <w:b w:val="1"/>
          <w:bCs w:val="1"/>
          <w:color w:val="173D6D"/>
          <w:sz w:val="32"/>
          <w:szCs w:val="32"/>
        </w:rPr>
        <w:t xml:space="preserve"> responsive </w:t>
      </w:r>
      <w:r w:rsidRPr="26E53A28" w:rsidR="49517DC4">
        <w:rPr>
          <w:b w:val="1"/>
          <w:bCs w:val="1"/>
          <w:color w:val="173D6D"/>
          <w:sz w:val="32"/>
          <w:szCs w:val="32"/>
        </w:rPr>
        <w:t xml:space="preserve">d’un logiciel de </w:t>
      </w:r>
      <w:proofErr w:type="spellStart"/>
      <w:r w:rsidRPr="26E53A28" w:rsidR="49517DC4">
        <w:rPr>
          <w:b w:val="1"/>
          <w:bCs w:val="1"/>
          <w:color w:val="173D6D"/>
          <w:sz w:val="32"/>
          <w:szCs w:val="32"/>
        </w:rPr>
        <w:t>clipboard</w:t>
      </w:r>
      <w:proofErr w:type="spellEnd"/>
      <w:r w:rsidRPr="26E53A28" w:rsidR="49517DC4">
        <w:rPr>
          <w:b w:val="1"/>
          <w:bCs w:val="1"/>
          <w:color w:val="173D6D"/>
          <w:sz w:val="32"/>
          <w:szCs w:val="32"/>
        </w:rPr>
        <w:t xml:space="preserve"> pour une startup en une seule page</w:t>
      </w:r>
    </w:p>
    <w:p w:rsidR="002741AD" w:rsidRDefault="002741AD" w14:paraId="33363DA8" w14:textId="77777777">
      <w:pPr>
        <w:rPr>
          <w:b/>
          <w:color w:val="173D6D"/>
          <w:sz w:val="32"/>
          <w:szCs w:val="32"/>
        </w:rPr>
      </w:pPr>
    </w:p>
    <w:p w:rsidRPr="004710D4" w:rsidR="00BB2D3A" w:rsidP="00BB2D3A" w:rsidRDefault="00793576" w14:paraId="0737847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Pr="004710D4" w:rsidR="00BB2D3A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P="00BB2D3A" w:rsidRDefault="00BB2D3A" w14:paraId="69BBC1BE" w14:textId="77E1ADA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:rsidR="007865D8" w:rsidP="002741AD" w:rsidRDefault="007865D8" w14:paraId="6304909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6ED53529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2C64FAE0" w:rsidRDefault="007865D8" w14:paraId="5E699894" w14:textId="5354336F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 w:themeTint="FF" w:themeShade="FF"/>
          <w:sz w:val="21"/>
          <w:szCs w:val="21"/>
        </w:rPr>
      </w:pPr>
      <w:r w:rsidRPr="2C64FAE0" w:rsidR="556FDFED">
        <w:rPr>
          <w:color w:val="000000" w:themeColor="text1" w:themeTint="FF" w:themeShade="FF"/>
          <w:sz w:val="21"/>
          <w:szCs w:val="21"/>
        </w:rPr>
        <w:t xml:space="preserve">Je commence par créer un </w:t>
      </w:r>
      <w:r w:rsidRPr="2C64FAE0" w:rsidR="17C525E6">
        <w:rPr>
          <w:color w:val="000000" w:themeColor="text1" w:themeTint="FF" w:themeShade="FF"/>
          <w:sz w:val="21"/>
          <w:szCs w:val="21"/>
        </w:rPr>
        <w:t>Trello</w:t>
      </w:r>
      <w:r w:rsidRPr="2C64FAE0" w:rsidR="556FDFED">
        <w:rPr>
          <w:color w:val="000000" w:themeColor="text1" w:themeTint="FF" w:themeShade="FF"/>
          <w:sz w:val="21"/>
          <w:szCs w:val="21"/>
        </w:rPr>
        <w:t xml:space="preserve"> pour le projet pour organiser les taches à réaliser. Je réalise une veille pour voir des sites ressemblant </w:t>
      </w:r>
      <w:r w:rsidRPr="2C64FAE0" w:rsidR="681F70F7">
        <w:rPr>
          <w:color w:val="000000" w:themeColor="text1" w:themeTint="FF" w:themeShade="FF"/>
          <w:sz w:val="21"/>
          <w:szCs w:val="21"/>
        </w:rPr>
        <w:t>au projet pour définir la public cible, les normes graphiques proposés par les différents acteurs du secteur et entrevoir les différe</w:t>
      </w:r>
      <w:r w:rsidRPr="2C64FAE0" w:rsidR="736737B7">
        <w:rPr>
          <w:color w:val="000000" w:themeColor="text1" w:themeTint="FF" w:themeShade="FF"/>
          <w:sz w:val="21"/>
          <w:szCs w:val="21"/>
        </w:rPr>
        <w:t xml:space="preserve">nts Call To Action et </w:t>
      </w:r>
      <w:proofErr w:type="spellStart"/>
      <w:r w:rsidRPr="2C64FAE0" w:rsidR="736737B7">
        <w:rPr>
          <w:color w:val="000000" w:themeColor="text1" w:themeTint="FF" w:themeShade="FF"/>
          <w:sz w:val="21"/>
          <w:szCs w:val="21"/>
        </w:rPr>
        <w:t>Copywriting</w:t>
      </w:r>
      <w:proofErr w:type="spellEnd"/>
      <w:r w:rsidRPr="2C64FAE0" w:rsidR="736737B7">
        <w:rPr>
          <w:color w:val="000000" w:themeColor="text1" w:themeTint="FF" w:themeShade="FF"/>
          <w:sz w:val="21"/>
          <w:szCs w:val="21"/>
        </w:rPr>
        <w:t xml:space="preserve"> que je vais devoirs concevoir. Je réalise ensuite un </w:t>
      </w:r>
      <w:r w:rsidRPr="2C64FAE0" w:rsidR="52B9AA50">
        <w:rPr>
          <w:color w:val="000000" w:themeColor="text1" w:themeTint="FF" w:themeShade="FF"/>
          <w:sz w:val="21"/>
          <w:szCs w:val="21"/>
        </w:rPr>
        <w:t>zoning</w:t>
      </w:r>
      <w:r w:rsidRPr="2C64FAE0" w:rsidR="736737B7">
        <w:rPr>
          <w:color w:val="000000" w:themeColor="text1" w:themeTint="FF" w:themeShade="FF"/>
          <w:sz w:val="21"/>
          <w:szCs w:val="21"/>
        </w:rPr>
        <w:t xml:space="preserve"> en m’inspirant de ce que j’ai pu entrevoir sur les sites </w:t>
      </w:r>
      <w:r w:rsidRPr="2C64FAE0" w:rsidR="3947E786">
        <w:rPr>
          <w:color w:val="000000" w:themeColor="text1" w:themeTint="FF" w:themeShade="FF"/>
          <w:sz w:val="21"/>
          <w:szCs w:val="21"/>
        </w:rPr>
        <w:t xml:space="preserve">concourants qui donnera </w:t>
      </w:r>
      <w:r w:rsidRPr="2C64FAE0" w:rsidR="3947E786">
        <w:rPr>
          <w:color w:val="000000" w:themeColor="text1" w:themeTint="FF" w:themeShade="FF"/>
          <w:sz w:val="21"/>
          <w:szCs w:val="21"/>
        </w:rPr>
        <w:t>ensuite</w:t>
      </w:r>
      <w:r w:rsidRPr="2C64FAE0" w:rsidR="3947E786">
        <w:rPr>
          <w:color w:val="000000" w:themeColor="text1" w:themeTint="FF" w:themeShade="FF"/>
          <w:sz w:val="21"/>
          <w:szCs w:val="21"/>
        </w:rPr>
        <w:t xml:space="preserve"> l’ensemble des zones à remplir au cours du wireframe. </w:t>
      </w:r>
    </w:p>
    <w:p w:rsidR="007865D8" w:rsidP="2C64FAE0" w:rsidRDefault="007865D8" w14:paraId="15341B16" w14:textId="739F6C1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 w:themeTint="FF" w:themeShade="FF"/>
          <w:sz w:val="21"/>
          <w:szCs w:val="21"/>
        </w:rPr>
      </w:pPr>
      <w:r w:rsidRPr="2C64FAE0" w:rsidR="3947E786">
        <w:rPr>
          <w:color w:val="000000" w:themeColor="text1" w:themeTint="FF" w:themeShade="FF"/>
          <w:sz w:val="21"/>
          <w:szCs w:val="21"/>
        </w:rPr>
        <w:t xml:space="preserve">Je passe ensuite du temps à étudier la charte graphique proposé par le client et réfléchir à l’organisation que je vais pouvoir </w:t>
      </w:r>
      <w:r w:rsidRPr="2C64FAE0" w:rsidR="3947E786">
        <w:rPr>
          <w:color w:val="000000" w:themeColor="text1" w:themeTint="FF" w:themeShade="FF"/>
          <w:sz w:val="21"/>
          <w:szCs w:val="21"/>
        </w:rPr>
        <w:t>proposer</w:t>
      </w:r>
      <w:r w:rsidRPr="2C64FAE0" w:rsidR="3947E786">
        <w:rPr>
          <w:color w:val="000000" w:themeColor="text1" w:themeTint="FF" w:themeShade="FF"/>
          <w:sz w:val="21"/>
          <w:szCs w:val="21"/>
        </w:rPr>
        <w:t xml:space="preserve"> de la charte.</w:t>
      </w:r>
    </w:p>
    <w:p w:rsidR="007865D8" w:rsidP="002741AD" w:rsidRDefault="007865D8" w14:paraId="4E6D8561" w14:textId="394C22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2C64FAE0" w:rsidR="3947E786">
        <w:rPr>
          <w:color w:val="000000" w:themeColor="text1" w:themeTint="FF" w:themeShade="FF"/>
          <w:sz w:val="21"/>
          <w:szCs w:val="21"/>
        </w:rPr>
        <w:t xml:space="preserve">Je commence enfin à réaliser le </w:t>
      </w:r>
      <w:r w:rsidRPr="2C64FAE0" w:rsidR="3947E786">
        <w:rPr>
          <w:color w:val="000000" w:themeColor="text1" w:themeTint="FF" w:themeShade="FF"/>
          <w:sz w:val="21"/>
          <w:szCs w:val="21"/>
        </w:rPr>
        <w:t>Mockup</w:t>
      </w:r>
      <w:r w:rsidRPr="2C64FAE0" w:rsidR="736737B7">
        <w:rPr>
          <w:color w:val="000000" w:themeColor="text1" w:themeTint="FF" w:themeShade="FF"/>
          <w:sz w:val="21"/>
          <w:szCs w:val="21"/>
        </w:rPr>
        <w:t xml:space="preserve"> </w:t>
      </w:r>
    </w:p>
    <w:p w:rsidR="007865D8" w:rsidP="002741AD" w:rsidRDefault="007865D8" w14:paraId="5AA2C1D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Pr="00BB2D3A" w:rsidR="007865D8" w:rsidP="00BB2D3A" w:rsidRDefault="00793576" w14:paraId="30F41D25" w14:textId="301A9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Pr="00BB2D3A" w:rsidR="00BB2D3A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:rsidR="007865D8" w:rsidP="002741AD" w:rsidRDefault="007865D8" w14:paraId="200ED076" w14:textId="5AC9A1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5F2A0EE5" w14:textId="4C63DFEC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  <w:r w:rsidRPr="26E53A28" w:rsidR="03609325">
        <w:rPr>
          <w:color w:val="000000" w:themeColor="text1" w:themeTint="FF" w:themeShade="FF"/>
          <w:sz w:val="21"/>
          <w:szCs w:val="21"/>
        </w:rPr>
        <w:t xml:space="preserve">J'utilise Mozilla Firefox pour rechercher </w:t>
      </w:r>
      <w:r w:rsidRPr="26E53A28" w:rsidR="418C8AD5">
        <w:rPr>
          <w:color w:val="000000" w:themeColor="text1" w:themeTint="FF" w:themeShade="FF"/>
          <w:sz w:val="21"/>
          <w:szCs w:val="21"/>
        </w:rPr>
        <w:t>les différents sites concurrents</w:t>
      </w:r>
      <w:r w:rsidRPr="26E53A28" w:rsidR="03609325">
        <w:rPr>
          <w:color w:val="000000" w:themeColor="text1" w:themeTint="FF" w:themeShade="FF"/>
          <w:sz w:val="21"/>
          <w:szCs w:val="21"/>
        </w:rPr>
        <w:t xml:space="preserve"> du projet. Une fois la </w:t>
      </w:r>
      <w:r w:rsidRPr="26E53A28" w:rsidR="337355B2">
        <w:rPr>
          <w:color w:val="000000" w:themeColor="text1" w:themeTint="FF" w:themeShade="FF"/>
          <w:sz w:val="21"/>
          <w:szCs w:val="21"/>
        </w:rPr>
        <w:t>sélection</w:t>
      </w:r>
      <w:r w:rsidRPr="26E53A28" w:rsidR="03609325">
        <w:rPr>
          <w:color w:val="000000" w:themeColor="text1" w:themeTint="FF" w:themeShade="FF"/>
          <w:sz w:val="21"/>
          <w:szCs w:val="21"/>
        </w:rPr>
        <w:t xml:space="preserve"> réaliser, j’utilise les outils de développement proposé par le </w:t>
      </w:r>
      <w:r w:rsidRPr="26E53A28" w:rsidR="48B43AEF">
        <w:rPr>
          <w:color w:val="000000" w:themeColor="text1" w:themeTint="FF" w:themeShade="FF"/>
          <w:sz w:val="21"/>
          <w:szCs w:val="21"/>
        </w:rPr>
        <w:t>navigateur</w:t>
      </w:r>
      <w:r w:rsidRPr="26E53A28" w:rsidR="03609325">
        <w:rPr>
          <w:color w:val="000000" w:themeColor="text1" w:themeTint="FF" w:themeShade="FF"/>
          <w:sz w:val="21"/>
          <w:szCs w:val="21"/>
        </w:rPr>
        <w:t xml:space="preserve"> pour étudier le </w:t>
      </w:r>
      <w:proofErr w:type="spellStart"/>
      <w:r w:rsidRPr="26E53A28" w:rsidR="03609325">
        <w:rPr>
          <w:color w:val="000000" w:themeColor="text1" w:themeTint="FF" w:themeShade="FF"/>
          <w:sz w:val="21"/>
          <w:szCs w:val="21"/>
        </w:rPr>
        <w:t>layout</w:t>
      </w:r>
      <w:proofErr w:type="spellEnd"/>
      <w:r w:rsidRPr="26E53A28" w:rsidR="03609325">
        <w:rPr>
          <w:color w:val="000000" w:themeColor="text1" w:themeTint="FF" w:themeShade="FF"/>
          <w:sz w:val="21"/>
          <w:szCs w:val="21"/>
        </w:rPr>
        <w:t xml:space="preserve"> des différents sites ayant retenue mon attention</w:t>
      </w:r>
      <w:r w:rsidRPr="26E53A28" w:rsidR="35BC7DB0">
        <w:rPr>
          <w:color w:val="000000" w:themeColor="text1" w:themeTint="FF" w:themeShade="FF"/>
          <w:sz w:val="21"/>
          <w:szCs w:val="21"/>
        </w:rPr>
        <w:t xml:space="preserve">. Une fois le </w:t>
      </w:r>
      <w:proofErr w:type="spellStart"/>
      <w:r w:rsidRPr="26E53A28" w:rsidR="35BC7DB0">
        <w:rPr>
          <w:color w:val="000000" w:themeColor="text1" w:themeTint="FF" w:themeShade="FF"/>
          <w:sz w:val="21"/>
          <w:szCs w:val="21"/>
        </w:rPr>
        <w:t>layout</w:t>
      </w:r>
      <w:proofErr w:type="spellEnd"/>
      <w:r w:rsidRPr="26E53A28" w:rsidR="35BC7DB0">
        <w:rPr>
          <w:color w:val="000000" w:themeColor="text1" w:themeTint="FF" w:themeShade="FF"/>
          <w:sz w:val="21"/>
          <w:szCs w:val="21"/>
        </w:rPr>
        <w:t xml:space="preserve"> responsive étudier, j’utilise </w:t>
      </w:r>
      <w:hyperlink r:id="R52614abe13c0480f">
        <w:r w:rsidRPr="26E53A28" w:rsidR="35BC7DB0">
          <w:rPr>
            <w:rStyle w:val="Hyperlink"/>
            <w:sz w:val="21"/>
            <w:szCs w:val="21"/>
          </w:rPr>
          <w:t>https://coolors.co/</w:t>
        </w:r>
      </w:hyperlink>
      <w:r w:rsidRPr="26E53A28" w:rsidR="35BC7DB0">
        <w:rPr>
          <w:color w:val="000000" w:themeColor="text1" w:themeTint="FF" w:themeShade="FF"/>
          <w:sz w:val="21"/>
          <w:szCs w:val="21"/>
        </w:rPr>
        <w:t xml:space="preserve"> </w:t>
      </w:r>
      <w:proofErr w:type="gramStart"/>
      <w:r w:rsidRPr="26E53A28" w:rsidR="35BC7DB0">
        <w:rPr>
          <w:color w:val="000000" w:themeColor="text1" w:themeTint="FF" w:themeShade="FF"/>
          <w:sz w:val="21"/>
          <w:szCs w:val="21"/>
        </w:rPr>
        <w:t>pour</w:t>
      </w:r>
      <w:proofErr w:type="gramEnd"/>
      <w:r w:rsidRPr="26E53A28" w:rsidR="35BC7DB0">
        <w:rPr>
          <w:color w:val="000000" w:themeColor="text1" w:themeTint="FF" w:themeShade="FF"/>
          <w:sz w:val="21"/>
          <w:szCs w:val="21"/>
        </w:rPr>
        <w:t xml:space="preserve"> travailler ma palette de cou</w:t>
      </w:r>
      <w:r w:rsidRPr="26E53A28" w:rsidR="4D4D3F16">
        <w:rPr>
          <w:color w:val="000000" w:themeColor="text1" w:themeTint="FF" w:themeShade="FF"/>
          <w:sz w:val="21"/>
          <w:szCs w:val="21"/>
        </w:rPr>
        <w:t xml:space="preserve">leur et </w:t>
      </w:r>
      <w:hyperlink r:id="R55b3afeccae74cb4">
        <w:r w:rsidRPr="26E53A28" w:rsidR="4D4D3F16">
          <w:rPr>
            <w:rStyle w:val="Hyperlink"/>
            <w:sz w:val="21"/>
            <w:szCs w:val="21"/>
          </w:rPr>
          <w:t>https://fontjoy.com/</w:t>
        </w:r>
      </w:hyperlink>
      <w:r w:rsidRPr="26E53A28" w:rsidR="4D4D3F16">
        <w:rPr>
          <w:color w:val="000000" w:themeColor="text1" w:themeTint="FF" w:themeShade="FF"/>
          <w:sz w:val="21"/>
          <w:szCs w:val="21"/>
        </w:rPr>
        <w:t xml:space="preserve"> </w:t>
      </w:r>
      <w:proofErr w:type="gramStart"/>
      <w:r w:rsidRPr="26E53A28" w:rsidR="4D4D3F16">
        <w:rPr>
          <w:color w:val="000000" w:themeColor="text1" w:themeTint="FF" w:themeShade="FF"/>
          <w:sz w:val="21"/>
          <w:szCs w:val="21"/>
        </w:rPr>
        <w:t>pour</w:t>
      </w:r>
      <w:proofErr w:type="gramEnd"/>
      <w:r w:rsidRPr="26E53A28" w:rsidR="4D4D3F16">
        <w:rPr>
          <w:color w:val="000000" w:themeColor="text1" w:themeTint="FF" w:themeShade="FF"/>
          <w:sz w:val="21"/>
          <w:szCs w:val="21"/>
        </w:rPr>
        <w:t xml:space="preserve"> les polices.</w:t>
      </w:r>
    </w:p>
    <w:p w:rsidR="4D4D3F16" w:rsidP="2C64FAE0" w:rsidRDefault="4D4D3F16" w14:paraId="67896A47" w14:textId="57E7DDCF">
      <w:pPr>
        <w:pStyle w:val="Normal"/>
        <w:rPr>
          <w:color w:val="000000" w:themeColor="text1" w:themeTint="FF" w:themeShade="FF"/>
          <w:sz w:val="21"/>
          <w:szCs w:val="21"/>
        </w:rPr>
      </w:pPr>
      <w:r w:rsidRPr="2C64FAE0" w:rsidR="4D4D3F16">
        <w:rPr>
          <w:color w:val="000000" w:themeColor="text1" w:themeTint="FF" w:themeShade="FF"/>
          <w:sz w:val="21"/>
          <w:szCs w:val="21"/>
        </w:rPr>
        <w:t xml:space="preserve">J’utilise Adobe XD pour la conception des différents éléments de maquettage et </w:t>
      </w:r>
      <w:hyperlink r:id="R6b9a1561381e4208">
        <w:r w:rsidRPr="2C64FAE0" w:rsidR="4D4D3F16">
          <w:rPr>
            <w:rStyle w:val="Hyperlink"/>
            <w:sz w:val="21"/>
            <w:szCs w:val="21"/>
          </w:rPr>
          <w:t>https://www.flaticon.com</w:t>
        </w:r>
      </w:hyperlink>
      <w:r w:rsidRPr="2C64FAE0" w:rsidR="4D4D3F16">
        <w:rPr>
          <w:color w:val="000000" w:themeColor="text1" w:themeTint="FF" w:themeShade="FF"/>
          <w:sz w:val="21"/>
          <w:szCs w:val="21"/>
        </w:rPr>
        <w:t xml:space="preserve"> </w:t>
      </w:r>
      <w:r w:rsidRPr="2C64FAE0" w:rsidR="0BF22448">
        <w:rPr>
          <w:color w:val="000000" w:themeColor="text1" w:themeTint="FF" w:themeShade="FF"/>
          <w:sz w:val="21"/>
          <w:szCs w:val="21"/>
        </w:rPr>
        <w:t>pour trouver des icones correspondantes à mes attentes</w:t>
      </w:r>
    </w:p>
    <w:p w:rsidR="007865D8" w:rsidP="2C64FAE0" w:rsidRDefault="007865D8" w14:paraId="16B39F3D" w14:textId="6523855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Pr="00BB2D3A" w:rsidR="00BB2D3A" w:rsidP="00BB2D3A" w:rsidRDefault="00793576" w14:paraId="7668634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Pr="00BB2D3A" w:rsid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:rsidR="007865D8" w:rsidP="00BB2D3A" w:rsidRDefault="00BB2D3A" w14:paraId="03F0A1D5" w14:textId="1DB535F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BB2D3A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2741AD" w:rsidP="2C64FAE0" w:rsidRDefault="002741AD" w14:paraId="368DEC4C" w14:textId="1188D1BB">
      <w:pPr>
        <w:pStyle w:val="Normal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89DF8D3" w14:textId="2A61D5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2C64FAE0" w:rsidR="6B4496E0">
        <w:rPr>
          <w:color w:val="000000" w:themeColor="text1" w:themeTint="FF" w:themeShade="FF"/>
          <w:sz w:val="21"/>
          <w:szCs w:val="21"/>
        </w:rPr>
        <w:t>Studi</w:t>
      </w:r>
    </w:p>
    <w:p w:rsidR="007865D8" w:rsidP="002741AD" w:rsidRDefault="007865D8" w14:paraId="0271E4C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93576" w14:paraId="66630DE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:rsidR="007865D8" w:rsidP="002741AD" w:rsidRDefault="007865D8" w14:paraId="0118F55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3588F1B5" w14:textId="5F5FABC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44D5471" w14:textId="3345E89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  <w:r w:rsidRPr="26E53A28" w:rsidR="410858B3">
        <w:rPr>
          <w:color w:val="000000" w:themeColor="text1" w:themeTint="FF" w:themeShade="FF"/>
          <w:sz w:val="21"/>
          <w:szCs w:val="21"/>
        </w:rPr>
        <w:t xml:space="preserve">Malgré beaucoup de concentration et de bonne volonté, je me suis rendu compte que je n’avais encore les bons </w:t>
      </w:r>
      <w:r w:rsidRPr="26E53A28" w:rsidR="2CA3C5F2">
        <w:rPr>
          <w:color w:val="000000" w:themeColor="text1" w:themeTint="FF" w:themeShade="FF"/>
          <w:sz w:val="21"/>
          <w:szCs w:val="21"/>
        </w:rPr>
        <w:t>réflexes</w:t>
      </w:r>
      <w:r w:rsidRPr="26E53A28" w:rsidR="410858B3">
        <w:rPr>
          <w:color w:val="000000" w:themeColor="text1" w:themeTint="FF" w:themeShade="FF"/>
          <w:sz w:val="21"/>
          <w:szCs w:val="21"/>
        </w:rPr>
        <w:t xml:space="preserve"> sur XD. Je vais continuer à travailler l’utilisation des composants, grilles de répétitions que je ne </w:t>
      </w:r>
      <w:r w:rsidRPr="26E53A28" w:rsidR="4B29AC24">
        <w:rPr>
          <w:color w:val="000000" w:themeColor="text1" w:themeTint="FF" w:themeShade="FF"/>
          <w:sz w:val="21"/>
          <w:szCs w:val="21"/>
        </w:rPr>
        <w:t>fais</w:t>
      </w:r>
      <w:r w:rsidRPr="26E53A28" w:rsidR="410858B3">
        <w:rPr>
          <w:color w:val="000000" w:themeColor="text1" w:themeTint="FF" w:themeShade="FF"/>
          <w:sz w:val="21"/>
          <w:szCs w:val="21"/>
        </w:rPr>
        <w:t xml:space="preserve"> que</w:t>
      </w:r>
      <w:r w:rsidRPr="26E53A28" w:rsidR="750B75E3">
        <w:rPr>
          <w:color w:val="000000" w:themeColor="text1" w:themeTint="FF" w:themeShade="FF"/>
          <w:sz w:val="21"/>
          <w:szCs w:val="21"/>
        </w:rPr>
        <w:t xml:space="preserve"> trop peu</w:t>
      </w:r>
      <w:r w:rsidRPr="26E53A28" w:rsidR="1F27575D">
        <w:rPr>
          <w:color w:val="000000" w:themeColor="text1" w:themeTint="FF" w:themeShade="FF"/>
          <w:sz w:val="21"/>
          <w:szCs w:val="21"/>
        </w:rPr>
        <w:t>.</w:t>
      </w:r>
    </w:p>
    <w:p w:rsidR="1F27575D" w:rsidP="26E53A28" w:rsidRDefault="1F27575D" w14:paraId="4433C114" w14:textId="48613742">
      <w:pPr>
        <w:pStyle w:val="Normal"/>
        <w:rPr>
          <w:color w:val="000000" w:themeColor="text1" w:themeTint="FF" w:themeShade="FF"/>
          <w:sz w:val="21"/>
          <w:szCs w:val="21"/>
        </w:rPr>
      </w:pPr>
      <w:r w:rsidRPr="26E53A28" w:rsidR="1F27575D">
        <w:rPr>
          <w:color w:val="000000" w:themeColor="text1" w:themeTint="FF" w:themeShade="FF"/>
          <w:sz w:val="21"/>
          <w:szCs w:val="21"/>
        </w:rPr>
        <w:t xml:space="preserve">Je suis preneur de conseils sur des méthodes a ce </w:t>
      </w:r>
      <w:r w:rsidRPr="26E53A28" w:rsidR="1F27575D">
        <w:rPr>
          <w:color w:val="000000" w:themeColor="text1" w:themeTint="FF" w:themeShade="FF"/>
          <w:sz w:val="21"/>
          <w:szCs w:val="21"/>
        </w:rPr>
        <w:t>niveaux là</w:t>
      </w:r>
      <w:r w:rsidRPr="26E53A28" w:rsidR="1F27575D">
        <w:rPr>
          <w:color w:val="000000" w:themeColor="text1" w:themeTint="FF" w:themeShade="FF"/>
          <w:sz w:val="21"/>
          <w:szCs w:val="21"/>
        </w:rPr>
        <w:t xml:space="preserve"> si vous en avez.</w:t>
      </w:r>
    </w:p>
    <w:p w:rsidR="002741AD" w:rsidP="002741AD" w:rsidRDefault="002741AD" w14:paraId="7402A8D4" w14:textId="2513C71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02C8F9B3" w14:textId="731FFAA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CE0B6F6" w14:textId="43D7CC5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48C7F330" w14:textId="39C9456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977D5B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A8FF1E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 w:orient="portrait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EC8" w:rsidRDefault="001A4EC8" w14:paraId="4A14B17C" w14:textId="77777777">
      <w:r>
        <w:separator/>
      </w:r>
    </w:p>
  </w:endnote>
  <w:endnote w:type="continuationSeparator" w:id="0">
    <w:p w:rsidR="001A4EC8" w:rsidRDefault="001A4EC8" w14:paraId="1EDCD0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93576" w14:paraId="1B44DC5D" w14:textId="0CB8198B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>
      <w:rPr>
        <w:sz w:val="22"/>
        <w:szCs w:val="22"/>
      </w:rPr>
      <w:t xml:space="preserve">  </w:t>
    </w:r>
    <w:r w:rsidRPr="00E23FF6" w:rsid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:rsidR="007865D8" w:rsidRDefault="007865D8" w14:paraId="3BC68D50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EC8" w:rsidRDefault="001A4EC8" w14:paraId="121F9F0A" w14:textId="77777777">
      <w:r>
        <w:separator/>
      </w:r>
    </w:p>
  </w:footnote>
  <w:footnote w:type="continuationSeparator" w:id="0">
    <w:p w:rsidR="001A4EC8" w:rsidRDefault="001A4EC8" w14:paraId="413008C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310F4F28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 w14:paraId="335C8CCC" w14:textId="7777777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7865D8" w:rsidRDefault="00793576" w14:paraId="027DF964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hAnsi="Cambria" w:eastAsia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 xml:space="preserve"> </w:t>
    </w:r>
  </w:p>
  <w:p w:rsidR="007865D8" w:rsidP="00E23FF6" w:rsidRDefault="00E23FF6" w14:paraId="35D5204F" w14:textId="663A8EE0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5B55BE52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1A4EC8"/>
    <w:rsid w:val="002741AD"/>
    <w:rsid w:val="005F5C1D"/>
    <w:rsid w:val="007865D8"/>
    <w:rsid w:val="00793576"/>
    <w:rsid w:val="00AC1C86"/>
    <w:rsid w:val="00BB2D3A"/>
    <w:rsid w:val="00DD37A1"/>
    <w:rsid w:val="00E23FF6"/>
    <w:rsid w:val="00EE131F"/>
    <w:rsid w:val="00F46AA8"/>
    <w:rsid w:val="00F61C1E"/>
    <w:rsid w:val="03609325"/>
    <w:rsid w:val="036F7F3F"/>
    <w:rsid w:val="09A5D4A4"/>
    <w:rsid w:val="0A93EB17"/>
    <w:rsid w:val="0BF22448"/>
    <w:rsid w:val="0C30C5C6"/>
    <w:rsid w:val="1443C531"/>
    <w:rsid w:val="177B65F3"/>
    <w:rsid w:val="17C525E6"/>
    <w:rsid w:val="18840F1C"/>
    <w:rsid w:val="19173654"/>
    <w:rsid w:val="1AB306B5"/>
    <w:rsid w:val="1AF85D47"/>
    <w:rsid w:val="1F27575D"/>
    <w:rsid w:val="254A8E93"/>
    <w:rsid w:val="254D293B"/>
    <w:rsid w:val="25F5B95C"/>
    <w:rsid w:val="26E53A28"/>
    <w:rsid w:val="279189BD"/>
    <w:rsid w:val="292D5A1E"/>
    <w:rsid w:val="2AC92A7F"/>
    <w:rsid w:val="2C64FAE0"/>
    <w:rsid w:val="2CA3C5F2"/>
    <w:rsid w:val="3127312C"/>
    <w:rsid w:val="331BAFC2"/>
    <w:rsid w:val="337355B2"/>
    <w:rsid w:val="35BC7DB0"/>
    <w:rsid w:val="3947E786"/>
    <w:rsid w:val="410858B3"/>
    <w:rsid w:val="418C8AD5"/>
    <w:rsid w:val="48B43AEF"/>
    <w:rsid w:val="49517DC4"/>
    <w:rsid w:val="4B29AC24"/>
    <w:rsid w:val="4D4D3F16"/>
    <w:rsid w:val="52B9AA50"/>
    <w:rsid w:val="556FDFED"/>
    <w:rsid w:val="5D9B659F"/>
    <w:rsid w:val="67846E4A"/>
    <w:rsid w:val="681F70F7"/>
    <w:rsid w:val="699A7F2C"/>
    <w:rsid w:val="6B4496E0"/>
    <w:rsid w:val="6D7A49D4"/>
    <w:rsid w:val="6E61845D"/>
    <w:rsid w:val="6FFD54BE"/>
    <w:rsid w:val="7199251F"/>
    <w:rsid w:val="736737B7"/>
    <w:rsid w:val="74D0C5E1"/>
    <w:rsid w:val="750B75E3"/>
    <w:rsid w:val="766C9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2741AD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www.flaticon.com" TargetMode="External" Id="R6b9a1561381e4208" /><Relationship Type="http://schemas.openxmlformats.org/officeDocument/2006/relationships/hyperlink" Target="https://coolors.co/" TargetMode="External" Id="R52614abe13c0480f" /><Relationship Type="http://schemas.openxmlformats.org/officeDocument/2006/relationships/hyperlink" Target="https://fontjoy.com/" TargetMode="External" Id="R55b3afeccae74c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Chrystal CHARRIE</dc:creator>
  <lastModifiedBy>Antoine DELBOS</lastModifiedBy>
  <revision>4</revision>
  <dcterms:created xsi:type="dcterms:W3CDTF">2021-05-10T08:22:00.0000000Z</dcterms:created>
  <dcterms:modified xsi:type="dcterms:W3CDTF">2022-02-05T20:45:57.0019545Z</dcterms:modified>
</coreProperties>
</file>