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DF9" w:rsidRDefault="008F3C75" w:rsidP="00152DF9">
      <w:pPr>
        <w:pStyle w:val="1"/>
      </w:pPr>
      <w:r>
        <w:t>实验</w:t>
      </w:r>
      <w:r w:rsidR="00F37038">
        <w:rPr>
          <w:rFonts w:hint="eastAsia"/>
        </w:rPr>
        <w:t>三</w:t>
      </w:r>
      <w:r w:rsidR="00152DF9">
        <w:t>：</w:t>
      </w:r>
      <w:r w:rsidR="00F37038">
        <w:t>摄像机标定</w:t>
      </w:r>
    </w:p>
    <w:p w:rsidR="00D56F6A" w:rsidRDefault="00F37038">
      <w:r>
        <w:t>打印标定板</w:t>
      </w:r>
      <w:r w:rsidR="00971139">
        <w:t>（每组一张，下次检查</w:t>
      </w:r>
      <w:r w:rsidR="00971139">
        <w:rPr>
          <w:rFonts w:hint="eastAsia"/>
        </w:rPr>
        <w:t>）</w:t>
      </w:r>
      <w:r>
        <w:t>，用自己</w:t>
      </w:r>
      <w:proofErr w:type="gramStart"/>
      <w:r>
        <w:t>手机拍</w:t>
      </w:r>
      <w:proofErr w:type="gramEnd"/>
      <w:r>
        <w:rPr>
          <w:rFonts w:hint="eastAsia"/>
        </w:rPr>
        <w:t>10</w:t>
      </w:r>
      <w:r>
        <w:rPr>
          <w:rFonts w:hint="eastAsia"/>
        </w:rPr>
        <w:t>张以上不同图片，</w:t>
      </w:r>
      <w:r w:rsidR="008E28F7">
        <w:t>用</w:t>
      </w:r>
      <w:proofErr w:type="spellStart"/>
      <w:r w:rsidR="008E28F7">
        <w:rPr>
          <w:rFonts w:hint="eastAsia"/>
        </w:rPr>
        <w:t>julia</w:t>
      </w:r>
      <w:proofErr w:type="spellEnd"/>
      <w:r w:rsidR="008E28F7">
        <w:rPr>
          <w:rFonts w:hint="eastAsia"/>
        </w:rPr>
        <w:t>实现摄像机标定与三维坐标重投影。</w:t>
      </w:r>
      <w:r w:rsidR="008E28F7">
        <w:rPr>
          <w:rFonts w:hint="eastAsia"/>
        </w:rPr>
        <w:t>python</w:t>
      </w:r>
      <w:r w:rsidR="008E28F7">
        <w:rPr>
          <w:rFonts w:hint="eastAsia"/>
        </w:rPr>
        <w:t>代码链接：</w:t>
      </w:r>
      <w:r w:rsidR="008E28F7" w:rsidRPr="008E28F7">
        <w:t>https://docs.opencv.org/4.x/d9/db7/tutorial_py_table_of_contents_calib3d.html</w:t>
      </w:r>
    </w:p>
    <w:p w:rsidR="006E697B" w:rsidRDefault="008E28F7">
      <w:r>
        <w:t>选</w:t>
      </w:r>
      <w:hyperlink r:id="rId8" w:history="1">
        <w:r>
          <w:rPr>
            <w:rStyle w:val="a6"/>
            <w:rFonts w:ascii="Helvetica" w:hAnsi="Helvetica" w:cs="Helvetica"/>
            <w:b/>
            <w:bCs/>
            <w:szCs w:val="21"/>
            <w:shd w:val="clear" w:color="auto" w:fill="FFFFFF"/>
          </w:rPr>
          <w:t>Camera Calibration</w:t>
        </w:r>
      </w:hyperlink>
      <w:r>
        <w:t>和</w:t>
      </w:r>
      <w:hyperlink r:id="rId9" w:history="1">
        <w:r>
          <w:rPr>
            <w:rStyle w:val="a6"/>
            <w:rFonts w:ascii="Helvetica" w:hAnsi="Helvetica" w:cs="Helvetica"/>
            <w:b/>
            <w:bCs/>
            <w:szCs w:val="21"/>
            <w:shd w:val="clear" w:color="auto" w:fill="FFFFFF"/>
          </w:rPr>
          <w:t>Pose Estimation</w:t>
        </w:r>
      </w:hyperlink>
    </w:p>
    <w:p w:rsidR="008E28F7" w:rsidRDefault="008F1985">
      <w:r>
        <w:t>要求了解函数的输入输出。</w:t>
      </w:r>
      <w:bookmarkStart w:id="0" w:name="_GoBack"/>
      <w:bookmarkEnd w:id="0"/>
    </w:p>
    <w:p w:rsidR="008F1985" w:rsidRDefault="008F1985"/>
    <w:p w:rsidR="006E697B" w:rsidRDefault="008E28F7">
      <w:r>
        <w:rPr>
          <w:rFonts w:hint="eastAsia"/>
        </w:rPr>
        <w:t>结果包括</w:t>
      </w:r>
      <w:r w:rsidR="006E697B">
        <w:rPr>
          <w:rFonts w:hint="eastAsia"/>
        </w:rPr>
        <w:t>：</w:t>
      </w:r>
    </w:p>
    <w:p w:rsidR="006E697B" w:rsidRDefault="008E28F7" w:rsidP="008E28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摄像机内外参数</w:t>
      </w:r>
    </w:p>
    <w:p w:rsidR="008E28F7" w:rsidRDefault="008E28F7" w:rsidP="008E28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三维坐标重投影，在图像中画出坐标轴</w:t>
      </w:r>
      <w:r w:rsidR="004A7092">
        <w:rPr>
          <w:rFonts w:hint="eastAsia"/>
        </w:rPr>
        <w:t>，效果图如下：</w:t>
      </w:r>
    </w:p>
    <w:p w:rsidR="004A7092" w:rsidRDefault="00F83264" w:rsidP="004A7092">
      <w:r>
        <w:rPr>
          <w:noProof/>
        </w:rPr>
        <w:drawing>
          <wp:inline distT="0" distB="0" distL="0" distR="0">
            <wp:extent cx="3042355" cy="3042355"/>
            <wp:effectExtent l="0" t="0" r="5715" b="5715"/>
            <wp:docPr id="4" name="图片 4" descr="https://docs.opencv.org/4.x/pos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opencv.org/4.x/pose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6" cy="3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2D" w:rsidRDefault="00FB612D" w:rsidP="004A7092"/>
    <w:p w:rsidR="00FB612D" w:rsidRPr="00152DF9" w:rsidRDefault="00FB612D" w:rsidP="004A7092">
      <w:r>
        <w:rPr>
          <w:rFonts w:hint="eastAsia"/>
        </w:rPr>
        <w:t>如果使用</w:t>
      </w:r>
      <w:r>
        <w:rPr>
          <w:rFonts w:hint="eastAsia"/>
        </w:rPr>
        <w:t>Julia</w:t>
      </w:r>
      <w:r>
        <w:rPr>
          <w:rFonts w:hint="eastAsia"/>
        </w:rPr>
        <w:t>标定程序实现加分（</w:t>
      </w:r>
      <w:proofErr w:type="spellStart"/>
      <w:r w:rsidRPr="00FB612D">
        <w:t>CameraCalib.rar</w:t>
      </w:r>
      <w:proofErr w:type="spellEnd"/>
      <w:r>
        <w:t>）</w:t>
      </w:r>
      <w:r>
        <w:rPr>
          <w:rFonts w:hint="eastAsia"/>
        </w:rPr>
        <w:t>。</w:t>
      </w:r>
    </w:p>
    <w:sectPr w:rsidR="00FB612D" w:rsidRPr="0015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E4" w:rsidRDefault="005229E4" w:rsidP="00152DF9">
      <w:r>
        <w:separator/>
      </w:r>
    </w:p>
  </w:endnote>
  <w:endnote w:type="continuationSeparator" w:id="0">
    <w:p w:rsidR="005229E4" w:rsidRDefault="005229E4" w:rsidP="0015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E4" w:rsidRDefault="005229E4" w:rsidP="00152DF9">
      <w:r>
        <w:separator/>
      </w:r>
    </w:p>
  </w:footnote>
  <w:footnote w:type="continuationSeparator" w:id="0">
    <w:p w:rsidR="005229E4" w:rsidRDefault="005229E4" w:rsidP="00152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28B4"/>
    <w:multiLevelType w:val="hybridMultilevel"/>
    <w:tmpl w:val="873C70C4"/>
    <w:lvl w:ilvl="0" w:tplc="B9489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13F2A"/>
    <w:multiLevelType w:val="hybridMultilevel"/>
    <w:tmpl w:val="1548D552"/>
    <w:lvl w:ilvl="0" w:tplc="C26E97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70"/>
    <w:rsid w:val="000066A0"/>
    <w:rsid w:val="00044D2A"/>
    <w:rsid w:val="000826C7"/>
    <w:rsid w:val="00102C70"/>
    <w:rsid w:val="00147D0F"/>
    <w:rsid w:val="00152DF9"/>
    <w:rsid w:val="002A5063"/>
    <w:rsid w:val="00387F99"/>
    <w:rsid w:val="003A7CA8"/>
    <w:rsid w:val="004A7092"/>
    <w:rsid w:val="005229E4"/>
    <w:rsid w:val="00696306"/>
    <w:rsid w:val="006A2421"/>
    <w:rsid w:val="006E697B"/>
    <w:rsid w:val="007E3DF2"/>
    <w:rsid w:val="00823EFB"/>
    <w:rsid w:val="008419A1"/>
    <w:rsid w:val="008C2932"/>
    <w:rsid w:val="008C79BD"/>
    <w:rsid w:val="008E28F7"/>
    <w:rsid w:val="008F1985"/>
    <w:rsid w:val="008F3C75"/>
    <w:rsid w:val="00943573"/>
    <w:rsid w:val="00971139"/>
    <w:rsid w:val="00A31B79"/>
    <w:rsid w:val="00A40C87"/>
    <w:rsid w:val="00B74E70"/>
    <w:rsid w:val="00B77007"/>
    <w:rsid w:val="00BD0E8F"/>
    <w:rsid w:val="00C17A15"/>
    <w:rsid w:val="00CA3B45"/>
    <w:rsid w:val="00CC3238"/>
    <w:rsid w:val="00CF3C66"/>
    <w:rsid w:val="00D008CE"/>
    <w:rsid w:val="00D56F6A"/>
    <w:rsid w:val="00DC4D48"/>
    <w:rsid w:val="00F37038"/>
    <w:rsid w:val="00F407CE"/>
    <w:rsid w:val="00F83264"/>
    <w:rsid w:val="00F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2DF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2DF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56F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6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2DF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2DF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56F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6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c/dbb/tutorial_py_calibr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opencv.org/4.x/d7/d53/tutorial_py_po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2024-03-18T07:49:00Z</dcterms:created>
  <dcterms:modified xsi:type="dcterms:W3CDTF">2025-04-08T11:28:00Z</dcterms:modified>
</cp:coreProperties>
</file>