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F7E15" w14:textId="1ACB863B" w:rsidR="00F820E0" w:rsidRPr="00A130FB" w:rsidRDefault="00621730" w:rsidP="00621730">
      <w:pPr>
        <w:jc w:val="center"/>
      </w:pPr>
      <w:r>
        <w:rPr>
          <w:lang w:val="en-US"/>
        </w:rPr>
        <w:t>Questpie</w:t>
      </w:r>
      <w:r w:rsidRPr="00A130FB">
        <w:t xml:space="preserve"> </w:t>
      </w:r>
      <w:r>
        <w:rPr>
          <w:lang w:val="en-US"/>
        </w:rPr>
        <w:t>Project</w:t>
      </w:r>
      <w:r w:rsidRPr="00A130FB">
        <w:t xml:space="preserve"> </w:t>
      </w:r>
      <w:r>
        <w:rPr>
          <w:lang w:val="en-US"/>
        </w:rPr>
        <w:t>backlog</w:t>
      </w:r>
    </w:p>
    <w:p w14:paraId="60667627" w14:textId="77777777" w:rsidR="003465B2" w:rsidRDefault="00F36332" w:rsidP="00EC07EE">
      <w:r>
        <w:t>Модуль 1</w:t>
      </w:r>
    </w:p>
    <w:p w14:paraId="0CE93A0A" w14:textId="7CD8B061" w:rsidR="008500A0" w:rsidRDefault="00F36332" w:rsidP="00EC07EE">
      <w:r>
        <w:t xml:space="preserve"> </w:t>
      </w:r>
      <w:r w:rsidR="002E1C55">
        <w:t>И</w:t>
      </w:r>
      <w:r w:rsidR="004751C3">
        <w:t>нтерпретатор</w:t>
      </w:r>
      <w:r w:rsidR="00635001">
        <w:t xml:space="preserve"> текстовых квестов</w:t>
      </w:r>
    </w:p>
    <w:p w14:paraId="3E53BDF7" w14:textId="77777777" w:rsidR="006C69D1" w:rsidRDefault="00F26647" w:rsidP="00EC07EE">
      <w:r>
        <w:t xml:space="preserve">Требования </w:t>
      </w:r>
    </w:p>
    <w:p w14:paraId="0524F924" w14:textId="39E26BF1" w:rsidR="002014DA" w:rsidRDefault="00A93CCB" w:rsidP="00EC07EE">
      <w:r>
        <w:t xml:space="preserve">Чтение из файла квеста, текст находится в тегах </w:t>
      </w:r>
      <w:r w:rsidRPr="00A93CCB">
        <w:t>`</w:t>
      </w:r>
      <w:r>
        <w:rPr>
          <w:lang w:val="en-US"/>
        </w:rPr>
        <w:t>text</w:t>
      </w:r>
      <w:r w:rsidRPr="00A93CCB">
        <w:t>`</w:t>
      </w:r>
      <w:r w:rsidR="00387F79" w:rsidRPr="00387F79">
        <w:t xml:space="preserve"> </w:t>
      </w:r>
    </w:p>
    <w:p w14:paraId="63F6C4A6" w14:textId="40F31753" w:rsidR="004E4569" w:rsidRDefault="004E4569" w:rsidP="00EC07EE">
      <w:r>
        <w:t xml:space="preserve">Под </w:t>
      </w:r>
      <w:r w:rsidR="001B2B30">
        <w:t xml:space="preserve">нижними </w:t>
      </w:r>
      <w:r>
        <w:t>тегами</w:t>
      </w:r>
      <w:r w:rsidR="001B2B30">
        <w:t xml:space="preserve"> </w:t>
      </w:r>
      <w:r w:rsidR="00460C1E">
        <w:t xml:space="preserve">находятся </w:t>
      </w:r>
      <w:r w:rsidR="009023BE">
        <w:t xml:space="preserve">варианты </w:t>
      </w:r>
      <w:r w:rsidR="009023BE" w:rsidRPr="009023BE">
        <w:t>“</w:t>
      </w:r>
      <w:r w:rsidR="009023BE">
        <w:t>сцен</w:t>
      </w:r>
      <w:r w:rsidR="009023BE" w:rsidRPr="009023BE">
        <w:t>”</w:t>
      </w:r>
    </w:p>
    <w:p w14:paraId="48D291CF" w14:textId="35EA542E" w:rsidR="001A4F62" w:rsidRDefault="001A4F62" w:rsidP="00EC07EE"/>
    <w:p w14:paraId="79AC3D60" w14:textId="78A2C770" w:rsidR="00392297" w:rsidRDefault="003039C9" w:rsidP="00EC07EE">
      <w:r>
        <w:t>Модуль 2</w:t>
      </w:r>
    </w:p>
    <w:p w14:paraId="17CA15FE" w14:textId="5E5F3E40" w:rsidR="003039C9" w:rsidRDefault="003465B2" w:rsidP="00EC07EE">
      <w:r>
        <w:t>Ко</w:t>
      </w:r>
      <w:r w:rsidR="00D40471">
        <w:t>нвертер валют</w:t>
      </w:r>
      <w:r w:rsidR="0048605B">
        <w:t>.</w:t>
      </w:r>
    </w:p>
    <w:p w14:paraId="06E417FD" w14:textId="0CC5FCCF" w:rsidR="00A51F99" w:rsidRDefault="00DA39AF" w:rsidP="00EC07EE">
      <w:r>
        <w:t>Требования</w:t>
      </w:r>
    </w:p>
    <w:p w14:paraId="7A916EDE" w14:textId="6AF332AC" w:rsidR="0008724A" w:rsidRDefault="004C3082" w:rsidP="00EC07EE">
      <w:r>
        <w:t>Выбор валюты,</w:t>
      </w:r>
      <w:r w:rsidR="008B2BB5">
        <w:t xml:space="preserve"> </w:t>
      </w:r>
      <w:r w:rsidR="008512C6">
        <w:t>которую переводят</w:t>
      </w:r>
      <w:r w:rsidR="00D770CA">
        <w:t>.</w:t>
      </w:r>
    </w:p>
    <w:p w14:paraId="25123C5C" w14:textId="66109777" w:rsidR="00D770CA" w:rsidRDefault="009C316F" w:rsidP="00EC07EE">
      <w:r>
        <w:t>Выбор валюты,</w:t>
      </w:r>
      <w:r w:rsidR="00646673">
        <w:t xml:space="preserve"> в которую переводят</w:t>
      </w:r>
      <w:r w:rsidR="00354EE7">
        <w:t>.</w:t>
      </w:r>
    </w:p>
    <w:p w14:paraId="258F99A8" w14:textId="1FBD5723" w:rsidR="003F76AC" w:rsidRDefault="003F76AC" w:rsidP="00EC07EE">
      <w:r>
        <w:t>Ввод</w:t>
      </w:r>
      <w:r w:rsidR="00E152A7">
        <w:t xml:space="preserve"> Количества валюты на входе</w:t>
      </w:r>
      <w:r>
        <w:t>.</w:t>
      </w:r>
    </w:p>
    <w:p w14:paraId="3DC49B21" w14:textId="569B512C" w:rsidR="00CB4E50" w:rsidRDefault="00CB4E50" w:rsidP="00EC07EE">
      <w:r>
        <w:t>Вывод результата</w:t>
      </w:r>
      <w:r w:rsidR="000E5189">
        <w:t>.</w:t>
      </w:r>
    </w:p>
    <w:p w14:paraId="1F85F109" w14:textId="30283507" w:rsidR="006646BC" w:rsidRDefault="006646BC" w:rsidP="00EC07EE">
      <w:r>
        <w:t xml:space="preserve">Модуль 3 </w:t>
      </w:r>
    </w:p>
    <w:p w14:paraId="11871DDF" w14:textId="43C773B3" w:rsidR="006646BC" w:rsidRDefault="006646BC" w:rsidP="00EC07EE">
      <w:r>
        <w:t>Секундомер</w:t>
      </w:r>
      <w:r w:rsidR="00DE6ACF">
        <w:t>.</w:t>
      </w:r>
    </w:p>
    <w:p w14:paraId="55AE6F98" w14:textId="4415CFA7" w:rsidR="00DE6ACF" w:rsidRDefault="00DE6ACF" w:rsidP="00EC07EE">
      <w:r>
        <w:t>Требования</w:t>
      </w:r>
    </w:p>
    <w:p w14:paraId="13CC256B" w14:textId="09435787" w:rsidR="00D54A9A" w:rsidRPr="00A130FB" w:rsidRDefault="00D54A9A" w:rsidP="00EC07EE">
      <w:r>
        <w:t>Вывод времени каждую секунду</w:t>
      </w:r>
      <w:r w:rsidR="007A7ED7">
        <w:t xml:space="preserve">, прошедшего с момента </w:t>
      </w:r>
      <w:r w:rsidR="000B2365">
        <w:t>запуска</w:t>
      </w:r>
      <w:r w:rsidR="00A130FB" w:rsidRPr="00A130FB">
        <w:t xml:space="preserve">, </w:t>
      </w:r>
      <w:r w:rsidR="00A130FB">
        <w:t>остановка по нажатию клавиши</w:t>
      </w:r>
    </w:p>
    <w:p w14:paraId="5152A1EE" w14:textId="7FC1C89D" w:rsidR="000C5207" w:rsidRDefault="000C5207" w:rsidP="00EC07EE">
      <w:r>
        <w:t>Модуль 4</w:t>
      </w:r>
    </w:p>
    <w:p w14:paraId="79D643D0" w14:textId="2BF48C0F" w:rsidR="00724D6F" w:rsidRDefault="00724D6F" w:rsidP="00EC07EE">
      <w:r>
        <w:t>Калькулятор</w:t>
      </w:r>
    </w:p>
    <w:p w14:paraId="2004F2BA" w14:textId="77777777" w:rsidR="000C5207" w:rsidRDefault="000C5207" w:rsidP="000C5207">
      <w:r>
        <w:t>Требования</w:t>
      </w:r>
    </w:p>
    <w:p w14:paraId="60906F26" w14:textId="6ECABD68" w:rsidR="000C5207" w:rsidRDefault="00724D6F" w:rsidP="00EC07EE">
      <w:r>
        <w:t>Возможность осуществлять арифметические действия над целыми числами.</w:t>
      </w:r>
    </w:p>
    <w:p w14:paraId="45F14FF5" w14:textId="2DA5FD82" w:rsidR="000C5207" w:rsidRDefault="000C5207" w:rsidP="000C5207">
      <w:r>
        <w:t xml:space="preserve">Модуль </w:t>
      </w:r>
      <w:r w:rsidR="00D52A72">
        <w:t>5</w:t>
      </w:r>
    </w:p>
    <w:p w14:paraId="55953AB3" w14:textId="3C574E5D" w:rsidR="000C5207" w:rsidRPr="002E7A97" w:rsidRDefault="002E7A97" w:rsidP="000C5207">
      <w:r>
        <w:t>Калькулятор</w:t>
      </w:r>
      <w:r w:rsidRPr="001735FA">
        <w:t xml:space="preserve"> </w:t>
      </w:r>
      <w:r>
        <w:t>строк</w:t>
      </w:r>
    </w:p>
    <w:p w14:paraId="58F9D6EB" w14:textId="77777777" w:rsidR="000C5207" w:rsidRDefault="000C5207" w:rsidP="000C5207">
      <w:r>
        <w:t>Требования</w:t>
      </w:r>
    </w:p>
    <w:p w14:paraId="5F96C533" w14:textId="77777777" w:rsidR="009725E3" w:rsidRPr="009725E3" w:rsidRDefault="001735FA" w:rsidP="00EC07EE">
      <w:r>
        <w:t>Возможность осуществлять</w:t>
      </w:r>
      <w:r w:rsidR="009725E3">
        <w:t xml:space="preserve"> над строками следующие операции</w:t>
      </w:r>
      <w:r w:rsidR="009725E3" w:rsidRPr="009725E3">
        <w:t>:</w:t>
      </w:r>
    </w:p>
    <w:p w14:paraId="07D9B494" w14:textId="5382E4F7" w:rsidR="000C5207" w:rsidRPr="00600175" w:rsidRDefault="001735FA" w:rsidP="00EC07EE">
      <w:bookmarkStart w:id="0" w:name="_GoBack"/>
      <w:bookmarkEnd w:id="0"/>
      <w:r w:rsidRPr="001735FA">
        <w:t xml:space="preserve"> </w:t>
      </w:r>
      <w:r>
        <w:t>конкатенацию строк, поиск вхождения подстроки</w:t>
      </w:r>
      <w:r w:rsidR="00F552B0">
        <w:t xml:space="preserve"> в </w:t>
      </w:r>
      <w:r w:rsidR="00F552B0">
        <w:t>строк</w:t>
      </w:r>
      <w:r w:rsidR="00F552B0">
        <w:t>е</w:t>
      </w:r>
      <w:r>
        <w:t>, удаление подстроки</w:t>
      </w:r>
      <w:r w:rsidR="00F552B0">
        <w:t xml:space="preserve"> из строки</w:t>
      </w:r>
      <w:r>
        <w:t xml:space="preserve">, повторение строки </w:t>
      </w:r>
      <w:r w:rsidR="00600175">
        <w:rPr>
          <w:lang w:val="en-US"/>
        </w:rPr>
        <w:t>N</w:t>
      </w:r>
      <w:r w:rsidR="00600175" w:rsidRPr="00600175">
        <w:t xml:space="preserve"> </w:t>
      </w:r>
      <w:r w:rsidR="00600175">
        <w:t>раз</w:t>
      </w:r>
    </w:p>
    <w:sectPr w:rsidR="000C5207" w:rsidRPr="00600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89"/>
    <w:rsid w:val="000109ED"/>
    <w:rsid w:val="0008724A"/>
    <w:rsid w:val="000B2365"/>
    <w:rsid w:val="000C5207"/>
    <w:rsid w:val="000E02E5"/>
    <w:rsid w:val="000E5189"/>
    <w:rsid w:val="001735FA"/>
    <w:rsid w:val="001A4F62"/>
    <w:rsid w:val="001B2B30"/>
    <w:rsid w:val="002014DA"/>
    <w:rsid w:val="00245489"/>
    <w:rsid w:val="002E1C55"/>
    <w:rsid w:val="002E7A97"/>
    <w:rsid w:val="003039C9"/>
    <w:rsid w:val="003465B2"/>
    <w:rsid w:val="00354EE7"/>
    <w:rsid w:val="00387F79"/>
    <w:rsid w:val="00392297"/>
    <w:rsid w:val="003F76AC"/>
    <w:rsid w:val="00460C1E"/>
    <w:rsid w:val="004751C3"/>
    <w:rsid w:val="0048605B"/>
    <w:rsid w:val="004C3082"/>
    <w:rsid w:val="004E4569"/>
    <w:rsid w:val="00600175"/>
    <w:rsid w:val="00621730"/>
    <w:rsid w:val="00635001"/>
    <w:rsid w:val="00646673"/>
    <w:rsid w:val="006646BC"/>
    <w:rsid w:val="006C69D1"/>
    <w:rsid w:val="00724D6F"/>
    <w:rsid w:val="00783602"/>
    <w:rsid w:val="007A7ED7"/>
    <w:rsid w:val="007C6D0B"/>
    <w:rsid w:val="008500A0"/>
    <w:rsid w:val="008512C6"/>
    <w:rsid w:val="008B2BB5"/>
    <w:rsid w:val="009023BE"/>
    <w:rsid w:val="009725E3"/>
    <w:rsid w:val="009C316F"/>
    <w:rsid w:val="00A130FB"/>
    <w:rsid w:val="00A51F99"/>
    <w:rsid w:val="00A93CCB"/>
    <w:rsid w:val="00AF2527"/>
    <w:rsid w:val="00CB4E50"/>
    <w:rsid w:val="00D40471"/>
    <w:rsid w:val="00D52A72"/>
    <w:rsid w:val="00D54A9A"/>
    <w:rsid w:val="00D770CA"/>
    <w:rsid w:val="00DA39AF"/>
    <w:rsid w:val="00DE6ACF"/>
    <w:rsid w:val="00E152A7"/>
    <w:rsid w:val="00EC07EE"/>
    <w:rsid w:val="00EC1978"/>
    <w:rsid w:val="00F26647"/>
    <w:rsid w:val="00F36332"/>
    <w:rsid w:val="00F5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FF749"/>
  <w15:chartTrackingRefBased/>
  <w15:docId w15:val="{AF652650-A373-4717-9FDE-D64B984B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2022-12-22T15:22:00Z</dcterms:created>
  <dcterms:modified xsi:type="dcterms:W3CDTF">2022-12-25T16:11:00Z</dcterms:modified>
</cp:coreProperties>
</file>