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FC9A5" w14:textId="77777777" w:rsidR="00306610" w:rsidRPr="00306610" w:rsidRDefault="00306610" w:rsidP="00306610">
      <w:pPr>
        <w:rPr>
          <w:b/>
          <w:bCs/>
          <w:lang w:val="en-US"/>
        </w:rPr>
      </w:pPr>
      <w:r w:rsidRPr="00306610">
        <w:rPr>
          <w:b/>
          <w:bCs/>
          <w:lang w:val="en-US"/>
        </w:rPr>
        <w:t>TERMS AND CONDITIONS</w:t>
      </w:r>
    </w:p>
    <w:p w14:paraId="27479735" w14:textId="77777777" w:rsidR="00306610" w:rsidRPr="00306610" w:rsidRDefault="00306610" w:rsidP="00306610">
      <w:pPr>
        <w:rPr>
          <w:b/>
          <w:bCs/>
          <w:lang w:val="en-US"/>
        </w:rPr>
      </w:pPr>
      <w:proofErr w:type="spellStart"/>
      <w:r w:rsidRPr="00306610">
        <w:rPr>
          <w:b/>
          <w:bCs/>
          <w:lang w:val="en-US"/>
        </w:rPr>
        <w:t>TextilFlow</w:t>
      </w:r>
      <w:proofErr w:type="spellEnd"/>
    </w:p>
    <w:p w14:paraId="0080A50C" w14:textId="353363E2" w:rsidR="00306610" w:rsidRPr="00306610" w:rsidRDefault="00306610" w:rsidP="00306610">
      <w:pPr>
        <w:rPr>
          <w:lang w:val="en-US"/>
        </w:rPr>
      </w:pPr>
      <w:r w:rsidRPr="00306610">
        <w:rPr>
          <w:b/>
          <w:bCs/>
          <w:lang w:val="en-US"/>
        </w:rPr>
        <w:t>Last Updated:</w:t>
      </w:r>
      <w:r w:rsidRPr="00306610">
        <w:rPr>
          <w:lang w:val="en-US"/>
        </w:rPr>
        <w:t xml:space="preserve"> </w:t>
      </w:r>
      <w:r>
        <w:rPr>
          <w:lang w:val="en-US"/>
        </w:rPr>
        <w:t>25/04/2026</w:t>
      </w:r>
      <w:r w:rsidRPr="00306610">
        <w:rPr>
          <w:lang w:val="en-US"/>
        </w:rPr>
        <w:br/>
      </w:r>
      <w:r w:rsidRPr="00306610">
        <w:rPr>
          <w:b/>
          <w:bCs/>
          <w:lang w:val="en-US"/>
        </w:rPr>
        <w:t>Effective Date:</w:t>
      </w:r>
      <w:r w:rsidRPr="00306610">
        <w:rPr>
          <w:lang w:val="en-US"/>
        </w:rPr>
        <w:t xml:space="preserve"> </w:t>
      </w:r>
      <w:r>
        <w:rPr>
          <w:lang w:val="en-US"/>
        </w:rPr>
        <w:t>01/01/2030</w:t>
      </w:r>
    </w:p>
    <w:p w14:paraId="62487A33" w14:textId="77777777" w:rsidR="00306610" w:rsidRPr="00306610" w:rsidRDefault="00306610" w:rsidP="00306610">
      <w:pPr>
        <w:rPr>
          <w:lang w:val="en-US"/>
        </w:rPr>
      </w:pPr>
      <w:r w:rsidRPr="00306610">
        <w:rPr>
          <w:lang w:val="en-US"/>
        </w:rPr>
        <w:t xml:space="preserve">These Terms and Conditions ("Terms") govern the access to and use of the </w:t>
      </w:r>
      <w:proofErr w:type="spellStart"/>
      <w:r w:rsidRPr="00306610">
        <w:rPr>
          <w:lang w:val="en-US"/>
        </w:rPr>
        <w:t>TextilFlow</w:t>
      </w:r>
      <w:proofErr w:type="spellEnd"/>
      <w:r w:rsidRPr="00306610">
        <w:rPr>
          <w:lang w:val="en-US"/>
        </w:rPr>
        <w:t xml:space="preserve"> platform, including its web application, mobile application, and related services (collectively, the “Platform”), operated by [COMPANY LEGAL NAME] ("</w:t>
      </w:r>
      <w:proofErr w:type="spellStart"/>
      <w:r w:rsidRPr="00306610">
        <w:rPr>
          <w:lang w:val="en-US"/>
        </w:rPr>
        <w:t>TextilFlow</w:t>
      </w:r>
      <w:proofErr w:type="spellEnd"/>
      <w:r w:rsidRPr="00306610">
        <w:rPr>
          <w:lang w:val="en-US"/>
        </w:rPr>
        <w:t>", "Company", "we", "our", or "us").</w:t>
      </w:r>
    </w:p>
    <w:p w14:paraId="1184E341" w14:textId="77777777" w:rsidR="00306610" w:rsidRPr="00306610" w:rsidRDefault="00306610" w:rsidP="00306610">
      <w:pPr>
        <w:rPr>
          <w:lang w:val="en-US"/>
        </w:rPr>
      </w:pPr>
      <w:r w:rsidRPr="00306610">
        <w:rPr>
          <w:lang w:val="en-US"/>
        </w:rPr>
        <w:t>By accessing, registering for, or using the Platform, you acknowledge that you have read, understood, and agreed to be legally bound by these Terms. If you do not agree with these Terms, you must discontinue use of the Platform immediately.</w:t>
      </w:r>
    </w:p>
    <w:p w14:paraId="320EE2B2" w14:textId="77777777" w:rsidR="00306610" w:rsidRPr="00306610" w:rsidRDefault="00306610" w:rsidP="00306610">
      <w:r w:rsidRPr="00306610">
        <w:pict w14:anchorId="4C16F8CB">
          <v:rect id="_x0000_i1169" style="width:0;height:1.5pt" o:hralign="center" o:hrstd="t" o:hr="t" fillcolor="#a0a0a0" stroked="f"/>
        </w:pict>
      </w:r>
    </w:p>
    <w:p w14:paraId="001B9558" w14:textId="77777777" w:rsidR="00306610" w:rsidRPr="00306610" w:rsidRDefault="00306610" w:rsidP="00306610">
      <w:pPr>
        <w:rPr>
          <w:b/>
          <w:bCs/>
          <w:lang w:val="en-US"/>
        </w:rPr>
      </w:pPr>
      <w:r w:rsidRPr="00306610">
        <w:rPr>
          <w:b/>
          <w:bCs/>
          <w:lang w:val="en-US"/>
        </w:rPr>
        <w:t>1. DEFINITIONS</w:t>
      </w:r>
    </w:p>
    <w:p w14:paraId="3D3CF9CE" w14:textId="77777777" w:rsidR="00306610" w:rsidRPr="00306610" w:rsidRDefault="00306610" w:rsidP="00306610">
      <w:pPr>
        <w:rPr>
          <w:lang w:val="en-US"/>
        </w:rPr>
      </w:pPr>
      <w:r w:rsidRPr="00306610">
        <w:rPr>
          <w:lang w:val="en-US"/>
        </w:rPr>
        <w:t>For the purposes of these Terms:</w:t>
      </w:r>
    </w:p>
    <w:p w14:paraId="67482D73" w14:textId="77777777" w:rsidR="00306610" w:rsidRPr="00306610" w:rsidRDefault="00306610" w:rsidP="00306610">
      <w:pPr>
        <w:numPr>
          <w:ilvl w:val="0"/>
          <w:numId w:val="1"/>
        </w:numPr>
        <w:rPr>
          <w:lang w:val="en-US"/>
        </w:rPr>
      </w:pPr>
      <w:r w:rsidRPr="00306610">
        <w:rPr>
          <w:b/>
          <w:bCs/>
          <w:lang w:val="en-US"/>
        </w:rPr>
        <w:t>Platform</w:t>
      </w:r>
      <w:r w:rsidRPr="00306610">
        <w:rPr>
          <w:lang w:val="en-US"/>
        </w:rPr>
        <w:t xml:space="preserve"> refers to the </w:t>
      </w:r>
      <w:proofErr w:type="spellStart"/>
      <w:r w:rsidRPr="00306610">
        <w:rPr>
          <w:lang w:val="en-US"/>
        </w:rPr>
        <w:t>TextilFlow</w:t>
      </w:r>
      <w:proofErr w:type="spellEnd"/>
      <w:r w:rsidRPr="00306610">
        <w:rPr>
          <w:lang w:val="en-US"/>
        </w:rPr>
        <w:t xml:space="preserve"> web and mobile applications and any related services.</w:t>
      </w:r>
    </w:p>
    <w:p w14:paraId="5704864B" w14:textId="77777777" w:rsidR="00306610" w:rsidRPr="00306610" w:rsidRDefault="00306610" w:rsidP="00306610">
      <w:pPr>
        <w:numPr>
          <w:ilvl w:val="0"/>
          <w:numId w:val="1"/>
        </w:numPr>
        <w:rPr>
          <w:lang w:val="en-US"/>
        </w:rPr>
      </w:pPr>
      <w:r w:rsidRPr="00306610">
        <w:rPr>
          <w:b/>
          <w:bCs/>
          <w:lang w:val="en-US"/>
        </w:rPr>
        <w:t>User</w:t>
      </w:r>
      <w:r w:rsidRPr="00306610">
        <w:rPr>
          <w:lang w:val="en-US"/>
        </w:rPr>
        <w:t xml:space="preserve"> refers to any individual or legal entity accessing or using the Platform.</w:t>
      </w:r>
    </w:p>
    <w:p w14:paraId="63A0CC34" w14:textId="77777777" w:rsidR="00306610" w:rsidRPr="00306610" w:rsidRDefault="00306610" w:rsidP="00306610">
      <w:pPr>
        <w:numPr>
          <w:ilvl w:val="0"/>
          <w:numId w:val="1"/>
        </w:numPr>
        <w:rPr>
          <w:lang w:val="en-US"/>
        </w:rPr>
      </w:pPr>
      <w:r w:rsidRPr="00306610">
        <w:rPr>
          <w:b/>
          <w:bCs/>
          <w:lang w:val="en-US"/>
        </w:rPr>
        <w:t>Distributor</w:t>
      </w:r>
      <w:r w:rsidRPr="00306610">
        <w:rPr>
          <w:lang w:val="en-US"/>
        </w:rPr>
        <w:t xml:space="preserve"> refers to a User who registers, manages, or sends textile lots through the Platform.</w:t>
      </w:r>
    </w:p>
    <w:p w14:paraId="2AC6C261" w14:textId="77777777" w:rsidR="00306610" w:rsidRPr="00306610" w:rsidRDefault="00306610" w:rsidP="00306610">
      <w:pPr>
        <w:numPr>
          <w:ilvl w:val="0"/>
          <w:numId w:val="1"/>
        </w:numPr>
        <w:rPr>
          <w:lang w:val="en-US"/>
        </w:rPr>
      </w:pPr>
      <w:r w:rsidRPr="00306610">
        <w:rPr>
          <w:b/>
          <w:bCs/>
          <w:lang w:val="en-US"/>
        </w:rPr>
        <w:t>Business User</w:t>
      </w:r>
      <w:r w:rsidRPr="00306610">
        <w:rPr>
          <w:lang w:val="en-US"/>
        </w:rPr>
        <w:t xml:space="preserve"> refers to textile companies, workshops, manufacturers, or related entities using the Platform.</w:t>
      </w:r>
    </w:p>
    <w:p w14:paraId="261BD4C3" w14:textId="77777777" w:rsidR="00306610" w:rsidRPr="00306610" w:rsidRDefault="00306610" w:rsidP="00306610">
      <w:pPr>
        <w:numPr>
          <w:ilvl w:val="0"/>
          <w:numId w:val="1"/>
        </w:numPr>
        <w:rPr>
          <w:lang w:val="en-US"/>
        </w:rPr>
      </w:pPr>
      <w:r w:rsidRPr="00306610">
        <w:rPr>
          <w:b/>
          <w:bCs/>
          <w:lang w:val="en-US"/>
        </w:rPr>
        <w:t>Lot</w:t>
      </w:r>
      <w:r w:rsidRPr="00306610">
        <w:rPr>
          <w:lang w:val="en-US"/>
        </w:rPr>
        <w:t xml:space="preserve"> refers to a textile batch or registered material record within the Platform.</w:t>
      </w:r>
    </w:p>
    <w:p w14:paraId="14BE084C" w14:textId="77777777" w:rsidR="00306610" w:rsidRPr="00306610" w:rsidRDefault="00306610" w:rsidP="00306610">
      <w:pPr>
        <w:numPr>
          <w:ilvl w:val="0"/>
          <w:numId w:val="1"/>
        </w:numPr>
        <w:rPr>
          <w:lang w:val="en-US"/>
        </w:rPr>
      </w:pPr>
      <w:r w:rsidRPr="00306610">
        <w:rPr>
          <w:b/>
          <w:bCs/>
          <w:lang w:val="en-US"/>
        </w:rPr>
        <w:t>Observation</w:t>
      </w:r>
      <w:r w:rsidRPr="00306610">
        <w:rPr>
          <w:lang w:val="en-US"/>
        </w:rPr>
        <w:t xml:space="preserve"> refers to comments, defect reports, technical notes, or related communications associated with a Lot.</w:t>
      </w:r>
    </w:p>
    <w:p w14:paraId="5950FBB6" w14:textId="77777777" w:rsidR="00306610" w:rsidRPr="00306610" w:rsidRDefault="00306610" w:rsidP="00306610">
      <w:pPr>
        <w:numPr>
          <w:ilvl w:val="0"/>
          <w:numId w:val="1"/>
        </w:numPr>
        <w:rPr>
          <w:lang w:val="en-US"/>
        </w:rPr>
      </w:pPr>
      <w:r w:rsidRPr="00306610">
        <w:rPr>
          <w:b/>
          <w:bCs/>
          <w:lang w:val="en-US"/>
        </w:rPr>
        <w:t>Content</w:t>
      </w:r>
      <w:r w:rsidRPr="00306610">
        <w:rPr>
          <w:lang w:val="en-US"/>
        </w:rPr>
        <w:t xml:space="preserve"> refers to all information, photographs, documents, images, reports, logos, and materials uploaded or generated within the Platform.</w:t>
      </w:r>
    </w:p>
    <w:p w14:paraId="12D5667D" w14:textId="77777777" w:rsidR="00306610" w:rsidRPr="00306610" w:rsidRDefault="00306610" w:rsidP="00306610">
      <w:pPr>
        <w:numPr>
          <w:ilvl w:val="0"/>
          <w:numId w:val="1"/>
        </w:numPr>
        <w:rPr>
          <w:lang w:val="en-US"/>
        </w:rPr>
      </w:pPr>
      <w:r w:rsidRPr="00306610">
        <w:rPr>
          <w:b/>
          <w:bCs/>
          <w:lang w:val="en-US"/>
        </w:rPr>
        <w:t>Subscription Plan</w:t>
      </w:r>
      <w:r w:rsidRPr="00306610">
        <w:rPr>
          <w:lang w:val="en-US"/>
        </w:rPr>
        <w:t xml:space="preserve"> refers to any free or paid service tier offered by </w:t>
      </w:r>
      <w:proofErr w:type="spellStart"/>
      <w:r w:rsidRPr="00306610">
        <w:rPr>
          <w:lang w:val="en-US"/>
        </w:rPr>
        <w:t>TextilFlow</w:t>
      </w:r>
      <w:proofErr w:type="spellEnd"/>
      <w:r w:rsidRPr="00306610">
        <w:rPr>
          <w:lang w:val="en-US"/>
        </w:rPr>
        <w:t>.</w:t>
      </w:r>
    </w:p>
    <w:p w14:paraId="1FC97612" w14:textId="77777777" w:rsidR="00306610" w:rsidRPr="00306610" w:rsidRDefault="00306610" w:rsidP="00306610">
      <w:pPr>
        <w:numPr>
          <w:ilvl w:val="0"/>
          <w:numId w:val="1"/>
        </w:numPr>
        <w:rPr>
          <w:lang w:val="en-US"/>
        </w:rPr>
      </w:pPr>
      <w:r w:rsidRPr="00306610">
        <w:rPr>
          <w:b/>
          <w:bCs/>
          <w:lang w:val="en-US"/>
        </w:rPr>
        <w:t>Services</w:t>
      </w:r>
      <w:r w:rsidRPr="00306610">
        <w:rPr>
          <w:lang w:val="en-US"/>
        </w:rPr>
        <w:t xml:space="preserve"> </w:t>
      </w:r>
      <w:proofErr w:type="gramStart"/>
      <w:r w:rsidRPr="00306610">
        <w:rPr>
          <w:lang w:val="en-US"/>
        </w:rPr>
        <w:t>refers</w:t>
      </w:r>
      <w:proofErr w:type="gramEnd"/>
      <w:r w:rsidRPr="00306610">
        <w:rPr>
          <w:lang w:val="en-US"/>
        </w:rPr>
        <w:t xml:space="preserve"> to all functionalities and operational tools provided through the Platform.</w:t>
      </w:r>
    </w:p>
    <w:p w14:paraId="0EC34DE9" w14:textId="77777777" w:rsidR="00306610" w:rsidRPr="00306610" w:rsidRDefault="00306610" w:rsidP="00306610">
      <w:r w:rsidRPr="00306610">
        <w:pict w14:anchorId="2853568B">
          <v:rect id="_x0000_i1170" style="width:0;height:1.5pt" o:hralign="center" o:hrstd="t" o:hr="t" fillcolor="#a0a0a0" stroked="f"/>
        </w:pict>
      </w:r>
    </w:p>
    <w:p w14:paraId="75908E0D" w14:textId="77777777" w:rsidR="00306610" w:rsidRPr="00306610" w:rsidRDefault="00306610" w:rsidP="00306610">
      <w:pPr>
        <w:rPr>
          <w:b/>
          <w:bCs/>
          <w:lang w:val="en-US"/>
        </w:rPr>
      </w:pPr>
      <w:r w:rsidRPr="00306610">
        <w:rPr>
          <w:b/>
          <w:bCs/>
          <w:lang w:val="en-US"/>
        </w:rPr>
        <w:t>2. ELIGIBILITY</w:t>
      </w:r>
    </w:p>
    <w:p w14:paraId="45A68195" w14:textId="77777777" w:rsidR="00306610" w:rsidRPr="00306610" w:rsidRDefault="00306610" w:rsidP="00306610">
      <w:pPr>
        <w:rPr>
          <w:lang w:val="en-US"/>
        </w:rPr>
      </w:pPr>
      <w:r w:rsidRPr="00306610">
        <w:rPr>
          <w:lang w:val="en-US"/>
        </w:rPr>
        <w:lastRenderedPageBreak/>
        <w:t>The Platform may only be used by individuals or entities that:</w:t>
      </w:r>
    </w:p>
    <w:p w14:paraId="1FC60A85" w14:textId="77777777" w:rsidR="00306610" w:rsidRPr="00306610" w:rsidRDefault="00306610" w:rsidP="00306610">
      <w:pPr>
        <w:numPr>
          <w:ilvl w:val="0"/>
          <w:numId w:val="2"/>
        </w:numPr>
        <w:rPr>
          <w:lang w:val="en-US"/>
        </w:rPr>
      </w:pPr>
      <w:r w:rsidRPr="00306610">
        <w:rPr>
          <w:lang w:val="en-US"/>
        </w:rPr>
        <w:t>Are at least eighteen (18) years old or meet the legal age requirement in their jurisdiction;</w:t>
      </w:r>
    </w:p>
    <w:p w14:paraId="0B8E5E8C" w14:textId="77777777" w:rsidR="00306610" w:rsidRPr="00306610" w:rsidRDefault="00306610" w:rsidP="00306610">
      <w:pPr>
        <w:numPr>
          <w:ilvl w:val="0"/>
          <w:numId w:val="2"/>
        </w:numPr>
        <w:rPr>
          <w:lang w:val="en-US"/>
        </w:rPr>
      </w:pPr>
      <w:r w:rsidRPr="00306610">
        <w:rPr>
          <w:lang w:val="en-US"/>
        </w:rPr>
        <w:t>Have the legal authority to enter into binding agreements;</w:t>
      </w:r>
    </w:p>
    <w:p w14:paraId="6FCDC63F" w14:textId="77777777" w:rsidR="00306610" w:rsidRPr="00306610" w:rsidRDefault="00306610" w:rsidP="00306610">
      <w:pPr>
        <w:numPr>
          <w:ilvl w:val="0"/>
          <w:numId w:val="2"/>
        </w:numPr>
        <w:rPr>
          <w:lang w:val="en-US"/>
        </w:rPr>
      </w:pPr>
      <w:r w:rsidRPr="00306610">
        <w:rPr>
          <w:lang w:val="en-US"/>
        </w:rPr>
        <w:t>Use the Platform in compliance with applicable laws and regulations.</w:t>
      </w:r>
    </w:p>
    <w:p w14:paraId="443B513A" w14:textId="77777777" w:rsidR="00306610" w:rsidRPr="00306610" w:rsidRDefault="00306610" w:rsidP="00306610">
      <w:pPr>
        <w:rPr>
          <w:lang w:val="en-US"/>
        </w:rPr>
      </w:pPr>
      <w:r w:rsidRPr="00306610">
        <w:rPr>
          <w:lang w:val="en-US"/>
        </w:rPr>
        <w:t>If you use the Platform on behalf of a company or organization, you represent and warrant that you are authorized to bind such entity to these Terms.</w:t>
      </w:r>
    </w:p>
    <w:p w14:paraId="32A7FF1B" w14:textId="77777777" w:rsidR="00306610" w:rsidRPr="00306610" w:rsidRDefault="00306610" w:rsidP="00306610">
      <w:r w:rsidRPr="00306610">
        <w:pict w14:anchorId="202BE153">
          <v:rect id="_x0000_i1171" style="width:0;height:1.5pt" o:hralign="center" o:hrstd="t" o:hr="t" fillcolor="#a0a0a0" stroked="f"/>
        </w:pict>
      </w:r>
    </w:p>
    <w:p w14:paraId="71F26AE6" w14:textId="77777777" w:rsidR="00306610" w:rsidRPr="00306610" w:rsidRDefault="00306610" w:rsidP="00306610">
      <w:pPr>
        <w:rPr>
          <w:b/>
          <w:bCs/>
          <w:lang w:val="en-US"/>
        </w:rPr>
      </w:pPr>
      <w:r w:rsidRPr="00306610">
        <w:rPr>
          <w:b/>
          <w:bCs/>
          <w:lang w:val="en-US"/>
        </w:rPr>
        <w:t xml:space="preserve">3. </w:t>
      </w:r>
      <w:proofErr w:type="gramStart"/>
      <w:r w:rsidRPr="00306610">
        <w:rPr>
          <w:b/>
          <w:bCs/>
          <w:lang w:val="en-US"/>
        </w:rPr>
        <w:t>ACCOUNT REGISTRATION AND SECURITY</w:t>
      </w:r>
      <w:proofErr w:type="gramEnd"/>
    </w:p>
    <w:p w14:paraId="7BFBED51" w14:textId="77777777" w:rsidR="00306610" w:rsidRPr="00306610" w:rsidRDefault="00306610" w:rsidP="00306610">
      <w:pPr>
        <w:rPr>
          <w:lang w:val="en-US"/>
        </w:rPr>
      </w:pPr>
      <w:r w:rsidRPr="00306610">
        <w:rPr>
          <w:lang w:val="en-US"/>
        </w:rPr>
        <w:t>To access certain features of the Platform, Users may be required to create an account.</w:t>
      </w:r>
    </w:p>
    <w:p w14:paraId="0ACC2EB2" w14:textId="77777777" w:rsidR="00306610" w:rsidRPr="00306610" w:rsidRDefault="00306610" w:rsidP="00306610">
      <w:proofErr w:type="spellStart"/>
      <w:r w:rsidRPr="00306610">
        <w:t>Users</w:t>
      </w:r>
      <w:proofErr w:type="spellEnd"/>
      <w:r w:rsidRPr="00306610">
        <w:t xml:space="preserve"> </w:t>
      </w:r>
      <w:proofErr w:type="spellStart"/>
      <w:r w:rsidRPr="00306610">
        <w:t>agree</w:t>
      </w:r>
      <w:proofErr w:type="spellEnd"/>
      <w:r w:rsidRPr="00306610">
        <w:t xml:space="preserve"> </w:t>
      </w:r>
      <w:proofErr w:type="spellStart"/>
      <w:r w:rsidRPr="00306610">
        <w:t>to</w:t>
      </w:r>
      <w:proofErr w:type="spellEnd"/>
      <w:r w:rsidRPr="00306610">
        <w:t>:</w:t>
      </w:r>
    </w:p>
    <w:p w14:paraId="5628164A" w14:textId="77777777" w:rsidR="00306610" w:rsidRPr="00306610" w:rsidRDefault="00306610" w:rsidP="00306610">
      <w:pPr>
        <w:numPr>
          <w:ilvl w:val="0"/>
          <w:numId w:val="3"/>
        </w:numPr>
        <w:rPr>
          <w:lang w:val="en-US"/>
        </w:rPr>
      </w:pPr>
      <w:r w:rsidRPr="00306610">
        <w:rPr>
          <w:lang w:val="en-US"/>
        </w:rPr>
        <w:t>Provide accurate, complete, and updated information;</w:t>
      </w:r>
    </w:p>
    <w:p w14:paraId="5AEBF47D" w14:textId="77777777" w:rsidR="00306610" w:rsidRPr="00306610" w:rsidRDefault="00306610" w:rsidP="00306610">
      <w:pPr>
        <w:numPr>
          <w:ilvl w:val="0"/>
          <w:numId w:val="3"/>
        </w:numPr>
        <w:rPr>
          <w:lang w:val="en-US"/>
        </w:rPr>
      </w:pPr>
      <w:r w:rsidRPr="00306610">
        <w:rPr>
          <w:lang w:val="en-US"/>
        </w:rPr>
        <w:t>Maintain the confidentiality of account credentials;</w:t>
      </w:r>
    </w:p>
    <w:p w14:paraId="290F56EC" w14:textId="77777777" w:rsidR="00306610" w:rsidRPr="00306610" w:rsidRDefault="00306610" w:rsidP="00306610">
      <w:pPr>
        <w:numPr>
          <w:ilvl w:val="0"/>
          <w:numId w:val="3"/>
        </w:numPr>
        <w:rPr>
          <w:lang w:val="en-US"/>
        </w:rPr>
      </w:pPr>
      <w:r w:rsidRPr="00306610">
        <w:rPr>
          <w:lang w:val="en-US"/>
        </w:rPr>
        <w:t>Be responsible for all activities performed through their account;</w:t>
      </w:r>
    </w:p>
    <w:p w14:paraId="4C866AB5" w14:textId="77777777" w:rsidR="00306610" w:rsidRPr="00306610" w:rsidRDefault="00306610" w:rsidP="00306610">
      <w:pPr>
        <w:numPr>
          <w:ilvl w:val="0"/>
          <w:numId w:val="3"/>
        </w:numPr>
        <w:rPr>
          <w:lang w:val="en-US"/>
        </w:rPr>
      </w:pPr>
      <w:r w:rsidRPr="00306610">
        <w:rPr>
          <w:lang w:val="en-US"/>
        </w:rPr>
        <w:t xml:space="preserve">Notify </w:t>
      </w:r>
      <w:proofErr w:type="spellStart"/>
      <w:r w:rsidRPr="00306610">
        <w:rPr>
          <w:lang w:val="en-US"/>
        </w:rPr>
        <w:t>TextilFlow</w:t>
      </w:r>
      <w:proofErr w:type="spellEnd"/>
      <w:r w:rsidRPr="00306610">
        <w:rPr>
          <w:lang w:val="en-US"/>
        </w:rPr>
        <w:t xml:space="preserve"> immediately of any unauthorized use or security breach.</w:t>
      </w:r>
    </w:p>
    <w:p w14:paraId="5BB88CD3"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reserves the right to suspend or terminate accounts containing false, misleading, incomplete, or fraudulent information.</w:t>
      </w:r>
    </w:p>
    <w:p w14:paraId="51FF6A25" w14:textId="77777777" w:rsidR="00306610" w:rsidRPr="00306610" w:rsidRDefault="00306610" w:rsidP="00306610">
      <w:r w:rsidRPr="00306610">
        <w:pict w14:anchorId="4E6FE3ED">
          <v:rect id="_x0000_i1172" style="width:0;height:1.5pt" o:hralign="center" o:hrstd="t" o:hr="t" fillcolor="#a0a0a0" stroked="f"/>
        </w:pict>
      </w:r>
    </w:p>
    <w:p w14:paraId="4E97F212" w14:textId="77777777" w:rsidR="00306610" w:rsidRPr="00306610" w:rsidRDefault="00306610" w:rsidP="00306610">
      <w:pPr>
        <w:rPr>
          <w:b/>
          <w:bCs/>
          <w:lang w:val="en-US"/>
        </w:rPr>
      </w:pPr>
      <w:r w:rsidRPr="00306610">
        <w:rPr>
          <w:b/>
          <w:bCs/>
          <w:lang w:val="en-US"/>
        </w:rPr>
        <w:t>4. DESCRIPTION OF SERVICES</w:t>
      </w:r>
    </w:p>
    <w:p w14:paraId="362E7435"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provides digital tools designed to support textile quality control and traceability workflows, including:</w:t>
      </w:r>
    </w:p>
    <w:p w14:paraId="2F2CDCA9" w14:textId="77777777" w:rsidR="00306610" w:rsidRPr="00306610" w:rsidRDefault="00306610" w:rsidP="00306610">
      <w:pPr>
        <w:numPr>
          <w:ilvl w:val="0"/>
          <w:numId w:val="4"/>
        </w:numPr>
        <w:rPr>
          <w:lang w:val="en-US"/>
        </w:rPr>
      </w:pPr>
      <w:r w:rsidRPr="00306610">
        <w:rPr>
          <w:lang w:val="en-US"/>
        </w:rPr>
        <w:t>Textile lot registration and tracking;</w:t>
      </w:r>
    </w:p>
    <w:p w14:paraId="671A1D34" w14:textId="77777777" w:rsidR="00306610" w:rsidRPr="00306610" w:rsidRDefault="00306610" w:rsidP="00306610">
      <w:pPr>
        <w:numPr>
          <w:ilvl w:val="0"/>
          <w:numId w:val="4"/>
        </w:numPr>
        <w:rPr>
          <w:lang w:val="en-US"/>
        </w:rPr>
      </w:pPr>
      <w:r w:rsidRPr="00306610">
        <w:rPr>
          <w:lang w:val="en-US"/>
        </w:rPr>
        <w:t>Upload and storage of photographs and supporting documentation;</w:t>
      </w:r>
    </w:p>
    <w:p w14:paraId="6FDF3D9D" w14:textId="77777777" w:rsidR="00306610" w:rsidRPr="00306610" w:rsidRDefault="00306610" w:rsidP="00306610">
      <w:pPr>
        <w:numPr>
          <w:ilvl w:val="0"/>
          <w:numId w:val="4"/>
        </w:numPr>
      </w:pPr>
      <w:proofErr w:type="spellStart"/>
      <w:r w:rsidRPr="00306610">
        <w:t>Observation</w:t>
      </w:r>
      <w:proofErr w:type="spellEnd"/>
      <w:r w:rsidRPr="00306610">
        <w:t xml:space="preserve"> and </w:t>
      </w:r>
      <w:proofErr w:type="spellStart"/>
      <w:r w:rsidRPr="00306610">
        <w:t>issue</w:t>
      </w:r>
      <w:proofErr w:type="spellEnd"/>
      <w:r w:rsidRPr="00306610">
        <w:t xml:space="preserve"> </w:t>
      </w:r>
      <w:proofErr w:type="spellStart"/>
      <w:r w:rsidRPr="00306610">
        <w:t>management</w:t>
      </w:r>
      <w:proofErr w:type="spellEnd"/>
      <w:r w:rsidRPr="00306610">
        <w:t>;</w:t>
      </w:r>
    </w:p>
    <w:p w14:paraId="624B9530" w14:textId="77777777" w:rsidR="00306610" w:rsidRPr="00306610" w:rsidRDefault="00306610" w:rsidP="00306610">
      <w:pPr>
        <w:numPr>
          <w:ilvl w:val="0"/>
          <w:numId w:val="4"/>
        </w:numPr>
      </w:pPr>
      <w:proofErr w:type="spellStart"/>
      <w:r w:rsidRPr="00306610">
        <w:t>Historical</w:t>
      </w:r>
      <w:proofErr w:type="spellEnd"/>
      <w:r w:rsidRPr="00306610">
        <w:t xml:space="preserve"> </w:t>
      </w:r>
      <w:proofErr w:type="spellStart"/>
      <w:r w:rsidRPr="00306610">
        <w:t>recordkeeping</w:t>
      </w:r>
      <w:proofErr w:type="spellEnd"/>
      <w:r w:rsidRPr="00306610">
        <w:t>;</w:t>
      </w:r>
    </w:p>
    <w:p w14:paraId="08A734AC" w14:textId="77777777" w:rsidR="00306610" w:rsidRPr="00306610" w:rsidRDefault="00306610" w:rsidP="00306610">
      <w:pPr>
        <w:numPr>
          <w:ilvl w:val="0"/>
          <w:numId w:val="4"/>
        </w:numPr>
      </w:pPr>
      <w:proofErr w:type="spellStart"/>
      <w:r w:rsidRPr="00306610">
        <w:t>Report</w:t>
      </w:r>
      <w:proofErr w:type="spellEnd"/>
      <w:r w:rsidRPr="00306610">
        <w:t xml:space="preserve"> </w:t>
      </w:r>
      <w:proofErr w:type="spellStart"/>
      <w:r w:rsidRPr="00306610">
        <w:t>generation</w:t>
      </w:r>
      <w:proofErr w:type="spellEnd"/>
      <w:r w:rsidRPr="00306610">
        <w:t xml:space="preserve"> and </w:t>
      </w:r>
      <w:proofErr w:type="spellStart"/>
      <w:r w:rsidRPr="00306610">
        <w:t>export</w:t>
      </w:r>
      <w:proofErr w:type="spellEnd"/>
      <w:r w:rsidRPr="00306610">
        <w:t>;</w:t>
      </w:r>
    </w:p>
    <w:p w14:paraId="119C62FC" w14:textId="77777777" w:rsidR="00306610" w:rsidRPr="00306610" w:rsidRDefault="00306610" w:rsidP="00306610">
      <w:pPr>
        <w:numPr>
          <w:ilvl w:val="0"/>
          <w:numId w:val="4"/>
        </w:numPr>
        <w:rPr>
          <w:lang w:val="en-US"/>
        </w:rPr>
      </w:pPr>
      <w:r w:rsidRPr="00306610">
        <w:rPr>
          <w:lang w:val="en-US"/>
        </w:rPr>
        <w:t>Operational collaboration between distributors and textile businesses.</w:t>
      </w:r>
    </w:p>
    <w:p w14:paraId="378E0F60" w14:textId="77777777" w:rsidR="00306610" w:rsidRPr="00306610" w:rsidRDefault="00306610" w:rsidP="00306610">
      <w:pPr>
        <w:rPr>
          <w:lang w:val="en-US"/>
        </w:rPr>
      </w:pPr>
      <w:r w:rsidRPr="00306610">
        <w:rPr>
          <w:lang w:val="en-US"/>
        </w:rPr>
        <w:t>The Platform functions solely as a documentation and operational support tool.</w:t>
      </w:r>
    </w:p>
    <w:p w14:paraId="5FF0A7B2" w14:textId="77777777" w:rsidR="00306610" w:rsidRPr="00306610" w:rsidRDefault="00306610" w:rsidP="00306610">
      <w:pPr>
        <w:rPr>
          <w:lang w:val="en-US"/>
        </w:rPr>
      </w:pPr>
      <w:proofErr w:type="spellStart"/>
      <w:r w:rsidRPr="00306610">
        <w:rPr>
          <w:lang w:val="en-US"/>
        </w:rPr>
        <w:lastRenderedPageBreak/>
        <w:t>TextilFlow</w:t>
      </w:r>
      <w:proofErr w:type="spellEnd"/>
      <w:r w:rsidRPr="00306610">
        <w:rPr>
          <w:lang w:val="en-US"/>
        </w:rPr>
        <w:t xml:space="preserve"> does not certify textile quality, validate uploaded evidence, provide legal verification services, or act as an arbitration authority between Users.</w:t>
      </w:r>
    </w:p>
    <w:p w14:paraId="2E5E3EFE" w14:textId="77777777" w:rsidR="00306610" w:rsidRPr="00306610" w:rsidRDefault="00306610" w:rsidP="00306610">
      <w:r w:rsidRPr="00306610">
        <w:pict w14:anchorId="3587CC79">
          <v:rect id="_x0000_i1173" style="width:0;height:1.5pt" o:hralign="center" o:hrstd="t" o:hr="t" fillcolor="#a0a0a0" stroked="f"/>
        </w:pict>
      </w:r>
    </w:p>
    <w:p w14:paraId="70A35C41" w14:textId="77777777" w:rsidR="00306610" w:rsidRPr="00306610" w:rsidRDefault="00306610" w:rsidP="00306610">
      <w:pPr>
        <w:rPr>
          <w:b/>
          <w:bCs/>
          <w:lang w:val="en-US"/>
        </w:rPr>
      </w:pPr>
      <w:r w:rsidRPr="00306610">
        <w:rPr>
          <w:b/>
          <w:bCs/>
          <w:lang w:val="en-US"/>
        </w:rPr>
        <w:t>5. ACCEPTABLE USE</w:t>
      </w:r>
    </w:p>
    <w:p w14:paraId="46171C7A" w14:textId="77777777" w:rsidR="00306610" w:rsidRPr="00306610" w:rsidRDefault="00306610" w:rsidP="00306610">
      <w:pPr>
        <w:rPr>
          <w:lang w:val="en-US"/>
        </w:rPr>
      </w:pPr>
      <w:r w:rsidRPr="00306610">
        <w:rPr>
          <w:lang w:val="en-US"/>
        </w:rPr>
        <w:t>Users agree not to:</w:t>
      </w:r>
    </w:p>
    <w:p w14:paraId="7FAC5FB0" w14:textId="77777777" w:rsidR="00306610" w:rsidRPr="00306610" w:rsidRDefault="00306610" w:rsidP="00306610">
      <w:pPr>
        <w:numPr>
          <w:ilvl w:val="0"/>
          <w:numId w:val="5"/>
        </w:numPr>
        <w:rPr>
          <w:lang w:val="en-US"/>
        </w:rPr>
      </w:pPr>
      <w:r w:rsidRPr="00306610">
        <w:rPr>
          <w:lang w:val="en-US"/>
        </w:rPr>
        <w:t>Upload false, misleading, manipulated, or fraudulent information;</w:t>
      </w:r>
    </w:p>
    <w:p w14:paraId="12DFEE4F" w14:textId="77777777" w:rsidR="00306610" w:rsidRPr="00306610" w:rsidRDefault="00306610" w:rsidP="00306610">
      <w:pPr>
        <w:numPr>
          <w:ilvl w:val="0"/>
          <w:numId w:val="5"/>
        </w:numPr>
        <w:rPr>
          <w:lang w:val="en-US"/>
        </w:rPr>
      </w:pPr>
      <w:r w:rsidRPr="00306610">
        <w:rPr>
          <w:lang w:val="en-US"/>
        </w:rPr>
        <w:t>Use the Platform for unlawful or unauthorized purposes;</w:t>
      </w:r>
    </w:p>
    <w:p w14:paraId="33C5FA7B" w14:textId="77777777" w:rsidR="00306610" w:rsidRPr="00306610" w:rsidRDefault="00306610" w:rsidP="00306610">
      <w:pPr>
        <w:numPr>
          <w:ilvl w:val="0"/>
          <w:numId w:val="5"/>
        </w:numPr>
        <w:rPr>
          <w:lang w:val="en-US"/>
        </w:rPr>
      </w:pPr>
      <w:r w:rsidRPr="00306610">
        <w:rPr>
          <w:lang w:val="en-US"/>
        </w:rPr>
        <w:t>Upload malicious code, viruses, or harmful files;</w:t>
      </w:r>
    </w:p>
    <w:p w14:paraId="4D2719D9" w14:textId="77777777" w:rsidR="00306610" w:rsidRPr="00306610" w:rsidRDefault="00306610" w:rsidP="00306610">
      <w:pPr>
        <w:numPr>
          <w:ilvl w:val="0"/>
          <w:numId w:val="5"/>
        </w:numPr>
        <w:rPr>
          <w:lang w:val="en-US"/>
        </w:rPr>
      </w:pPr>
      <w:r w:rsidRPr="00306610">
        <w:rPr>
          <w:lang w:val="en-US"/>
        </w:rPr>
        <w:t>Attempt unauthorized access to accounts, systems, or infrastructure;</w:t>
      </w:r>
    </w:p>
    <w:p w14:paraId="70177983" w14:textId="77777777" w:rsidR="00306610" w:rsidRPr="00306610" w:rsidRDefault="00306610" w:rsidP="00306610">
      <w:pPr>
        <w:numPr>
          <w:ilvl w:val="0"/>
          <w:numId w:val="5"/>
        </w:numPr>
        <w:rPr>
          <w:lang w:val="en-US"/>
        </w:rPr>
      </w:pPr>
      <w:r w:rsidRPr="00306610">
        <w:rPr>
          <w:lang w:val="en-US"/>
        </w:rPr>
        <w:t>Extract, reproduce, or misuse Platform data without authorization;</w:t>
      </w:r>
    </w:p>
    <w:p w14:paraId="4F9D9511" w14:textId="77777777" w:rsidR="00306610" w:rsidRPr="00306610" w:rsidRDefault="00306610" w:rsidP="00306610">
      <w:pPr>
        <w:numPr>
          <w:ilvl w:val="0"/>
          <w:numId w:val="5"/>
        </w:numPr>
        <w:rPr>
          <w:lang w:val="en-US"/>
        </w:rPr>
      </w:pPr>
      <w:r w:rsidRPr="00306610">
        <w:rPr>
          <w:lang w:val="en-US"/>
        </w:rPr>
        <w:t>Infringe intellectual property or privacy rights;</w:t>
      </w:r>
    </w:p>
    <w:p w14:paraId="6B6C9E64" w14:textId="77777777" w:rsidR="00306610" w:rsidRPr="00306610" w:rsidRDefault="00306610" w:rsidP="00306610">
      <w:pPr>
        <w:numPr>
          <w:ilvl w:val="0"/>
          <w:numId w:val="5"/>
        </w:numPr>
        <w:rPr>
          <w:lang w:val="en-US"/>
        </w:rPr>
      </w:pPr>
      <w:r w:rsidRPr="00306610">
        <w:rPr>
          <w:lang w:val="en-US"/>
        </w:rPr>
        <w:t>Harass, threaten, abuse, or defame other Users;</w:t>
      </w:r>
    </w:p>
    <w:p w14:paraId="41054DC7" w14:textId="77777777" w:rsidR="00306610" w:rsidRPr="00306610" w:rsidRDefault="00306610" w:rsidP="00306610">
      <w:pPr>
        <w:numPr>
          <w:ilvl w:val="0"/>
          <w:numId w:val="5"/>
        </w:numPr>
        <w:rPr>
          <w:lang w:val="en-US"/>
        </w:rPr>
      </w:pPr>
      <w:r w:rsidRPr="00306610">
        <w:rPr>
          <w:lang w:val="en-US"/>
        </w:rPr>
        <w:t>Misrepresent textile quality, origin, condition, or operational information.</w:t>
      </w:r>
    </w:p>
    <w:p w14:paraId="0385910E"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reserves the right to investigate violations and remove content or restrict access when necessary.</w:t>
      </w:r>
    </w:p>
    <w:p w14:paraId="361A7DAF" w14:textId="77777777" w:rsidR="00306610" w:rsidRPr="00306610" w:rsidRDefault="00306610" w:rsidP="00306610">
      <w:r w:rsidRPr="00306610">
        <w:pict w14:anchorId="35BBFB79">
          <v:rect id="_x0000_i1174" style="width:0;height:1.5pt" o:hralign="center" o:hrstd="t" o:hr="t" fillcolor="#a0a0a0" stroked="f"/>
        </w:pict>
      </w:r>
    </w:p>
    <w:p w14:paraId="315473DF" w14:textId="77777777" w:rsidR="00306610" w:rsidRPr="00306610" w:rsidRDefault="00306610" w:rsidP="00306610">
      <w:pPr>
        <w:rPr>
          <w:b/>
          <w:bCs/>
          <w:lang w:val="en-US"/>
        </w:rPr>
      </w:pPr>
      <w:r w:rsidRPr="00306610">
        <w:rPr>
          <w:b/>
          <w:bCs/>
          <w:lang w:val="en-US"/>
        </w:rPr>
        <w:t>6. USER RESPONSIBILITIES</w:t>
      </w:r>
    </w:p>
    <w:p w14:paraId="0FEE0EED" w14:textId="77777777" w:rsidR="00306610" w:rsidRPr="00306610" w:rsidRDefault="00306610" w:rsidP="00306610">
      <w:pPr>
        <w:rPr>
          <w:lang w:val="en-US"/>
        </w:rPr>
      </w:pPr>
      <w:r w:rsidRPr="00306610">
        <w:rPr>
          <w:lang w:val="en-US"/>
        </w:rPr>
        <w:t>Users are solely responsible for:</w:t>
      </w:r>
    </w:p>
    <w:p w14:paraId="3ABF5691" w14:textId="77777777" w:rsidR="00306610" w:rsidRPr="00306610" w:rsidRDefault="00306610" w:rsidP="00306610">
      <w:pPr>
        <w:numPr>
          <w:ilvl w:val="0"/>
          <w:numId w:val="6"/>
        </w:numPr>
        <w:rPr>
          <w:lang w:val="en-US"/>
        </w:rPr>
      </w:pPr>
      <w:r w:rsidRPr="00306610">
        <w:rPr>
          <w:lang w:val="en-US"/>
        </w:rPr>
        <w:t>The accuracy and legality of uploaded Content;</w:t>
      </w:r>
    </w:p>
    <w:p w14:paraId="5968C28E" w14:textId="77777777" w:rsidR="00306610" w:rsidRPr="00306610" w:rsidRDefault="00306610" w:rsidP="00306610">
      <w:pPr>
        <w:numPr>
          <w:ilvl w:val="0"/>
          <w:numId w:val="6"/>
        </w:numPr>
        <w:rPr>
          <w:lang w:val="en-US"/>
        </w:rPr>
      </w:pPr>
      <w:r w:rsidRPr="00306610">
        <w:rPr>
          <w:lang w:val="en-US"/>
        </w:rPr>
        <w:t>Verifying textile quality and operational information independently;</w:t>
      </w:r>
    </w:p>
    <w:p w14:paraId="22FC9F2C" w14:textId="77777777" w:rsidR="00306610" w:rsidRPr="00306610" w:rsidRDefault="00306610" w:rsidP="00306610">
      <w:pPr>
        <w:numPr>
          <w:ilvl w:val="0"/>
          <w:numId w:val="6"/>
        </w:numPr>
        <w:rPr>
          <w:lang w:val="en-US"/>
        </w:rPr>
      </w:pPr>
      <w:r w:rsidRPr="00306610">
        <w:rPr>
          <w:lang w:val="en-US"/>
        </w:rPr>
        <w:t>Maintaining backups of exported reports or records;</w:t>
      </w:r>
    </w:p>
    <w:p w14:paraId="50732FCD" w14:textId="77777777" w:rsidR="00306610" w:rsidRPr="00306610" w:rsidRDefault="00306610" w:rsidP="00306610">
      <w:pPr>
        <w:numPr>
          <w:ilvl w:val="0"/>
          <w:numId w:val="6"/>
        </w:numPr>
      </w:pPr>
      <w:proofErr w:type="spellStart"/>
      <w:r w:rsidRPr="00306610">
        <w:t>Protecting</w:t>
      </w:r>
      <w:proofErr w:type="spellEnd"/>
      <w:r w:rsidRPr="00306610">
        <w:t xml:space="preserve"> </w:t>
      </w:r>
      <w:proofErr w:type="spellStart"/>
      <w:r w:rsidRPr="00306610">
        <w:t>confidential</w:t>
      </w:r>
      <w:proofErr w:type="spellEnd"/>
      <w:r w:rsidRPr="00306610">
        <w:t xml:space="preserve"> </w:t>
      </w:r>
      <w:proofErr w:type="spellStart"/>
      <w:r w:rsidRPr="00306610">
        <w:t>commercial</w:t>
      </w:r>
      <w:proofErr w:type="spellEnd"/>
      <w:r w:rsidRPr="00306610">
        <w:t xml:space="preserve"> </w:t>
      </w:r>
      <w:proofErr w:type="spellStart"/>
      <w:r w:rsidRPr="00306610">
        <w:t>information</w:t>
      </w:r>
      <w:proofErr w:type="spellEnd"/>
      <w:r w:rsidRPr="00306610">
        <w:t>;</w:t>
      </w:r>
    </w:p>
    <w:p w14:paraId="6DFDBCFD" w14:textId="77777777" w:rsidR="00306610" w:rsidRPr="00306610" w:rsidRDefault="00306610" w:rsidP="00306610">
      <w:pPr>
        <w:numPr>
          <w:ilvl w:val="0"/>
          <w:numId w:val="6"/>
        </w:numPr>
        <w:rPr>
          <w:lang w:val="en-US"/>
        </w:rPr>
      </w:pPr>
      <w:r w:rsidRPr="00306610">
        <w:rPr>
          <w:lang w:val="en-US"/>
        </w:rPr>
        <w:t>Ensuring that uploaded materials do not violate third-party rights.</w:t>
      </w:r>
    </w:p>
    <w:p w14:paraId="3A4816DE" w14:textId="77777777" w:rsidR="00306610" w:rsidRPr="00306610" w:rsidRDefault="00306610" w:rsidP="00306610">
      <w:pPr>
        <w:rPr>
          <w:lang w:val="en-US"/>
        </w:rPr>
      </w:pPr>
      <w:r w:rsidRPr="00306610">
        <w:rPr>
          <w:lang w:val="en-US"/>
        </w:rPr>
        <w:t>Users acknowledge that other parties may rely on information shared through the Platform during commercial operations.</w:t>
      </w:r>
    </w:p>
    <w:p w14:paraId="7AA21E48" w14:textId="77777777" w:rsidR="00306610" w:rsidRPr="00306610" w:rsidRDefault="00306610" w:rsidP="00306610">
      <w:r w:rsidRPr="00306610">
        <w:pict w14:anchorId="07AB2FAC">
          <v:rect id="_x0000_i1175" style="width:0;height:1.5pt" o:hralign="center" o:hrstd="t" o:hr="t" fillcolor="#a0a0a0" stroked="f"/>
        </w:pict>
      </w:r>
    </w:p>
    <w:p w14:paraId="3870B5FB" w14:textId="77777777" w:rsidR="00306610" w:rsidRPr="00306610" w:rsidRDefault="00306610" w:rsidP="00306610">
      <w:pPr>
        <w:rPr>
          <w:b/>
          <w:bCs/>
          <w:lang w:val="en-US"/>
        </w:rPr>
      </w:pPr>
      <w:r w:rsidRPr="00306610">
        <w:rPr>
          <w:b/>
          <w:bCs/>
          <w:lang w:val="en-US"/>
        </w:rPr>
        <w:t>7. EVIDENCE AND DOCUMENTATION DISCLAIMER</w:t>
      </w:r>
    </w:p>
    <w:p w14:paraId="5702218B" w14:textId="77777777" w:rsidR="00306610" w:rsidRPr="00306610" w:rsidRDefault="00306610" w:rsidP="00306610">
      <w:pPr>
        <w:rPr>
          <w:lang w:val="en-US"/>
        </w:rPr>
      </w:pPr>
      <w:r w:rsidRPr="00306610">
        <w:rPr>
          <w:lang w:val="en-US"/>
        </w:rPr>
        <w:t>The Platform allows Users to upload photographs, technical observations, reports, and related documentation.</w:t>
      </w:r>
    </w:p>
    <w:p w14:paraId="07CDB6A7" w14:textId="77777777" w:rsidR="00306610" w:rsidRPr="00306610" w:rsidRDefault="00306610" w:rsidP="00306610">
      <w:proofErr w:type="spellStart"/>
      <w:r w:rsidRPr="00306610">
        <w:lastRenderedPageBreak/>
        <w:t>TextilFlow</w:t>
      </w:r>
      <w:proofErr w:type="spellEnd"/>
      <w:r w:rsidRPr="00306610">
        <w:t>:</w:t>
      </w:r>
    </w:p>
    <w:p w14:paraId="79E4E062" w14:textId="77777777" w:rsidR="00306610" w:rsidRPr="00306610" w:rsidRDefault="00306610" w:rsidP="00306610">
      <w:pPr>
        <w:numPr>
          <w:ilvl w:val="0"/>
          <w:numId w:val="7"/>
        </w:numPr>
        <w:rPr>
          <w:lang w:val="en-US"/>
        </w:rPr>
      </w:pPr>
      <w:r w:rsidRPr="00306610">
        <w:rPr>
          <w:lang w:val="en-US"/>
        </w:rPr>
        <w:t>Does not verify the authenticity, completeness, or accuracy of uploaded Content;</w:t>
      </w:r>
    </w:p>
    <w:p w14:paraId="5C8106E3" w14:textId="77777777" w:rsidR="00306610" w:rsidRPr="00306610" w:rsidRDefault="00306610" w:rsidP="00306610">
      <w:pPr>
        <w:numPr>
          <w:ilvl w:val="0"/>
          <w:numId w:val="7"/>
        </w:numPr>
        <w:rPr>
          <w:lang w:val="en-US"/>
        </w:rPr>
      </w:pPr>
      <w:r w:rsidRPr="00306610">
        <w:rPr>
          <w:lang w:val="en-US"/>
        </w:rPr>
        <w:t>Does not guarantee the legal validity of uploaded evidence or exported reports;</w:t>
      </w:r>
    </w:p>
    <w:p w14:paraId="5CF212E5" w14:textId="77777777" w:rsidR="00306610" w:rsidRPr="00306610" w:rsidRDefault="00306610" w:rsidP="00306610">
      <w:pPr>
        <w:numPr>
          <w:ilvl w:val="0"/>
          <w:numId w:val="7"/>
        </w:numPr>
        <w:rPr>
          <w:lang w:val="en-US"/>
        </w:rPr>
      </w:pPr>
      <w:r w:rsidRPr="00306610">
        <w:rPr>
          <w:lang w:val="en-US"/>
        </w:rPr>
        <w:t>Is not responsible for disputes between Users regarding textile quality, deliveries, defects, or claims.</w:t>
      </w:r>
    </w:p>
    <w:p w14:paraId="4DCBD2A0" w14:textId="77777777" w:rsidR="00306610" w:rsidRPr="00306610" w:rsidRDefault="00306610" w:rsidP="00306610">
      <w:pPr>
        <w:rPr>
          <w:lang w:val="en-US"/>
        </w:rPr>
      </w:pPr>
      <w:r w:rsidRPr="00306610">
        <w:rPr>
          <w:lang w:val="en-US"/>
        </w:rPr>
        <w:t>All uploaded Content remains the sole responsibility of the User who submitted it.</w:t>
      </w:r>
    </w:p>
    <w:p w14:paraId="1F5C327F" w14:textId="77777777" w:rsidR="00306610" w:rsidRPr="00306610" w:rsidRDefault="00306610" w:rsidP="00306610">
      <w:r w:rsidRPr="00306610">
        <w:pict w14:anchorId="4D507D60">
          <v:rect id="_x0000_i1176" style="width:0;height:1.5pt" o:hralign="center" o:hrstd="t" o:hr="t" fillcolor="#a0a0a0" stroked="f"/>
        </w:pict>
      </w:r>
    </w:p>
    <w:p w14:paraId="2F09FAF8" w14:textId="77777777" w:rsidR="00306610" w:rsidRPr="00306610" w:rsidRDefault="00306610" w:rsidP="00306610">
      <w:pPr>
        <w:rPr>
          <w:b/>
          <w:bCs/>
          <w:lang w:val="en-US"/>
        </w:rPr>
      </w:pPr>
      <w:r w:rsidRPr="00306610">
        <w:rPr>
          <w:b/>
          <w:bCs/>
          <w:lang w:val="en-US"/>
        </w:rPr>
        <w:t>8. COMMUNICATIONS AND NOTIFICATIONS</w:t>
      </w:r>
    </w:p>
    <w:p w14:paraId="2CEDC4DA" w14:textId="77777777" w:rsidR="00306610" w:rsidRPr="00306610" w:rsidRDefault="00306610" w:rsidP="00306610">
      <w:pPr>
        <w:rPr>
          <w:lang w:val="en-US"/>
        </w:rPr>
      </w:pPr>
      <w:r w:rsidRPr="00306610">
        <w:rPr>
          <w:lang w:val="en-US"/>
        </w:rPr>
        <w:t>By using the Platform, Users consent to receive operational communications related to:</w:t>
      </w:r>
    </w:p>
    <w:p w14:paraId="38A5A0FC" w14:textId="77777777" w:rsidR="00306610" w:rsidRPr="00306610" w:rsidRDefault="00306610" w:rsidP="00306610">
      <w:pPr>
        <w:numPr>
          <w:ilvl w:val="0"/>
          <w:numId w:val="8"/>
        </w:numPr>
      </w:pPr>
      <w:proofErr w:type="spellStart"/>
      <w:r w:rsidRPr="00306610">
        <w:t>Account</w:t>
      </w:r>
      <w:proofErr w:type="spellEnd"/>
      <w:r w:rsidRPr="00306610">
        <w:t xml:space="preserve"> </w:t>
      </w:r>
      <w:proofErr w:type="spellStart"/>
      <w:r w:rsidRPr="00306610">
        <w:t>activity</w:t>
      </w:r>
      <w:proofErr w:type="spellEnd"/>
      <w:r w:rsidRPr="00306610">
        <w:t>;</w:t>
      </w:r>
    </w:p>
    <w:p w14:paraId="451DA974" w14:textId="77777777" w:rsidR="00306610" w:rsidRPr="00306610" w:rsidRDefault="00306610" w:rsidP="00306610">
      <w:pPr>
        <w:numPr>
          <w:ilvl w:val="0"/>
          <w:numId w:val="8"/>
        </w:numPr>
      </w:pPr>
      <w:proofErr w:type="spellStart"/>
      <w:r w:rsidRPr="00306610">
        <w:t>Password</w:t>
      </w:r>
      <w:proofErr w:type="spellEnd"/>
      <w:r w:rsidRPr="00306610">
        <w:t xml:space="preserve"> </w:t>
      </w:r>
      <w:proofErr w:type="spellStart"/>
      <w:r w:rsidRPr="00306610">
        <w:t>recovery</w:t>
      </w:r>
      <w:proofErr w:type="spellEnd"/>
      <w:r w:rsidRPr="00306610">
        <w:t>;</w:t>
      </w:r>
    </w:p>
    <w:p w14:paraId="1DFAB30A" w14:textId="77777777" w:rsidR="00306610" w:rsidRPr="00306610" w:rsidRDefault="00306610" w:rsidP="00306610">
      <w:pPr>
        <w:numPr>
          <w:ilvl w:val="0"/>
          <w:numId w:val="8"/>
        </w:numPr>
      </w:pPr>
      <w:proofErr w:type="spellStart"/>
      <w:r w:rsidRPr="00306610">
        <w:t>Subscription</w:t>
      </w:r>
      <w:proofErr w:type="spellEnd"/>
      <w:r w:rsidRPr="00306610">
        <w:t xml:space="preserve"> </w:t>
      </w:r>
      <w:proofErr w:type="spellStart"/>
      <w:r w:rsidRPr="00306610">
        <w:t>management</w:t>
      </w:r>
      <w:proofErr w:type="spellEnd"/>
      <w:r w:rsidRPr="00306610">
        <w:t>;</w:t>
      </w:r>
    </w:p>
    <w:p w14:paraId="35B34FB0" w14:textId="77777777" w:rsidR="00306610" w:rsidRPr="00306610" w:rsidRDefault="00306610" w:rsidP="00306610">
      <w:pPr>
        <w:numPr>
          <w:ilvl w:val="0"/>
          <w:numId w:val="8"/>
        </w:numPr>
      </w:pPr>
      <w:r w:rsidRPr="00306610">
        <w:t xml:space="preserve">Lot </w:t>
      </w:r>
      <w:proofErr w:type="spellStart"/>
      <w:r w:rsidRPr="00306610">
        <w:t>updates</w:t>
      </w:r>
      <w:proofErr w:type="spellEnd"/>
      <w:r w:rsidRPr="00306610">
        <w:t xml:space="preserve"> and </w:t>
      </w:r>
      <w:proofErr w:type="spellStart"/>
      <w:r w:rsidRPr="00306610">
        <w:t>observations</w:t>
      </w:r>
      <w:proofErr w:type="spellEnd"/>
      <w:r w:rsidRPr="00306610">
        <w:t>;</w:t>
      </w:r>
    </w:p>
    <w:p w14:paraId="3B04F099" w14:textId="77777777" w:rsidR="00306610" w:rsidRPr="00306610" w:rsidRDefault="00306610" w:rsidP="00306610">
      <w:pPr>
        <w:numPr>
          <w:ilvl w:val="0"/>
          <w:numId w:val="8"/>
        </w:numPr>
      </w:pPr>
      <w:r w:rsidRPr="00306610">
        <w:t xml:space="preserve">Security </w:t>
      </w:r>
      <w:proofErr w:type="spellStart"/>
      <w:r w:rsidRPr="00306610">
        <w:t>notifications</w:t>
      </w:r>
      <w:proofErr w:type="spellEnd"/>
      <w:r w:rsidRPr="00306610">
        <w:t>;</w:t>
      </w:r>
    </w:p>
    <w:p w14:paraId="478EF95E" w14:textId="77777777" w:rsidR="00306610" w:rsidRPr="00306610" w:rsidRDefault="00306610" w:rsidP="00306610">
      <w:pPr>
        <w:numPr>
          <w:ilvl w:val="0"/>
          <w:numId w:val="8"/>
        </w:numPr>
      </w:pPr>
      <w:proofErr w:type="spellStart"/>
      <w:r w:rsidRPr="00306610">
        <w:t>Maintenance</w:t>
      </w:r>
      <w:proofErr w:type="spellEnd"/>
      <w:r w:rsidRPr="00306610">
        <w:t xml:space="preserve"> and </w:t>
      </w:r>
      <w:proofErr w:type="spellStart"/>
      <w:r w:rsidRPr="00306610">
        <w:t>service</w:t>
      </w:r>
      <w:proofErr w:type="spellEnd"/>
      <w:r w:rsidRPr="00306610">
        <w:t xml:space="preserve"> </w:t>
      </w:r>
      <w:proofErr w:type="spellStart"/>
      <w:r w:rsidRPr="00306610">
        <w:t>announcements</w:t>
      </w:r>
      <w:proofErr w:type="spellEnd"/>
      <w:r w:rsidRPr="00306610">
        <w:t>.</w:t>
      </w:r>
    </w:p>
    <w:p w14:paraId="5301788B" w14:textId="77777777" w:rsidR="00306610" w:rsidRPr="00306610" w:rsidRDefault="00306610" w:rsidP="00306610">
      <w:pPr>
        <w:rPr>
          <w:lang w:val="en-US"/>
        </w:rPr>
      </w:pPr>
      <w:r w:rsidRPr="00306610">
        <w:rPr>
          <w:lang w:val="en-US"/>
        </w:rPr>
        <w:t>Communications may be delivered through email, in-platform notifications, or other available communication channels.</w:t>
      </w:r>
    </w:p>
    <w:p w14:paraId="7A7A4DD3" w14:textId="77777777" w:rsidR="00306610" w:rsidRPr="00306610" w:rsidRDefault="00306610" w:rsidP="00306610">
      <w:pPr>
        <w:rPr>
          <w:lang w:val="en-US"/>
        </w:rPr>
      </w:pPr>
      <w:r w:rsidRPr="00306610">
        <w:rPr>
          <w:lang w:val="en-US"/>
        </w:rPr>
        <w:t>Users shall not use communication functionalities for spam, harassment, abusive conduct, or unauthorized commercial messaging.</w:t>
      </w:r>
    </w:p>
    <w:p w14:paraId="410895FB" w14:textId="77777777" w:rsidR="00306610" w:rsidRPr="00306610" w:rsidRDefault="00306610" w:rsidP="00306610">
      <w:r w:rsidRPr="00306610">
        <w:pict w14:anchorId="23E6A5F1">
          <v:rect id="_x0000_i1177" style="width:0;height:1.5pt" o:hralign="center" o:hrstd="t" o:hr="t" fillcolor="#a0a0a0" stroked="f"/>
        </w:pict>
      </w:r>
    </w:p>
    <w:p w14:paraId="016EA19E" w14:textId="77777777" w:rsidR="00306610" w:rsidRPr="00306610" w:rsidRDefault="00306610" w:rsidP="00306610">
      <w:pPr>
        <w:rPr>
          <w:b/>
          <w:bCs/>
          <w:lang w:val="en-US"/>
        </w:rPr>
      </w:pPr>
      <w:r w:rsidRPr="00306610">
        <w:rPr>
          <w:b/>
          <w:bCs/>
          <w:lang w:val="en-US"/>
        </w:rPr>
        <w:t>9. SUBSCRIPTION PLANS AND PAYMENTS</w:t>
      </w:r>
    </w:p>
    <w:p w14:paraId="0C3ADF4D" w14:textId="77777777" w:rsidR="00306610" w:rsidRPr="00306610" w:rsidRDefault="00306610" w:rsidP="00306610">
      <w:pPr>
        <w:rPr>
          <w:lang w:val="en-US"/>
        </w:rPr>
      </w:pPr>
      <w:r w:rsidRPr="00306610">
        <w:rPr>
          <w:lang w:val="en-US"/>
        </w:rPr>
        <w:t>Certain Platform features may require a paid Subscription Plan.</w:t>
      </w:r>
    </w:p>
    <w:p w14:paraId="49954997" w14:textId="77777777" w:rsidR="00306610" w:rsidRPr="00306610" w:rsidRDefault="00306610" w:rsidP="00306610">
      <w:pPr>
        <w:rPr>
          <w:lang w:val="en-US"/>
        </w:rPr>
      </w:pPr>
      <w:r w:rsidRPr="00306610">
        <w:rPr>
          <w:lang w:val="en-US"/>
        </w:rPr>
        <w:t>Subscription details, including pricing, billing cycles, feature limitations, and available plans, will be presented separately within the Platform.</w:t>
      </w:r>
    </w:p>
    <w:p w14:paraId="7F35092B" w14:textId="77777777" w:rsidR="00306610" w:rsidRPr="00306610" w:rsidRDefault="00306610" w:rsidP="00306610">
      <w:pPr>
        <w:rPr>
          <w:lang w:val="en-US"/>
        </w:rPr>
      </w:pPr>
      <w:r w:rsidRPr="00306610">
        <w:rPr>
          <w:lang w:val="en-US"/>
        </w:rPr>
        <w:t>By purchasing a Subscription Plan, Users agree to:</w:t>
      </w:r>
    </w:p>
    <w:p w14:paraId="30ADC0F1" w14:textId="77777777" w:rsidR="00306610" w:rsidRPr="00306610" w:rsidRDefault="00306610" w:rsidP="00306610">
      <w:pPr>
        <w:numPr>
          <w:ilvl w:val="0"/>
          <w:numId w:val="9"/>
        </w:numPr>
      </w:pPr>
      <w:r w:rsidRPr="00306610">
        <w:t xml:space="preserve">Pay </w:t>
      </w:r>
      <w:proofErr w:type="spellStart"/>
      <w:r w:rsidRPr="00306610">
        <w:t>all</w:t>
      </w:r>
      <w:proofErr w:type="spellEnd"/>
      <w:r w:rsidRPr="00306610">
        <w:t xml:space="preserve"> </w:t>
      </w:r>
      <w:proofErr w:type="spellStart"/>
      <w:r w:rsidRPr="00306610">
        <w:t>applicable</w:t>
      </w:r>
      <w:proofErr w:type="spellEnd"/>
      <w:r w:rsidRPr="00306610">
        <w:t xml:space="preserve"> fees;</w:t>
      </w:r>
    </w:p>
    <w:p w14:paraId="14CF9D05" w14:textId="77777777" w:rsidR="00306610" w:rsidRPr="00306610" w:rsidRDefault="00306610" w:rsidP="00306610">
      <w:pPr>
        <w:numPr>
          <w:ilvl w:val="0"/>
          <w:numId w:val="9"/>
        </w:numPr>
      </w:pPr>
      <w:proofErr w:type="spellStart"/>
      <w:r w:rsidRPr="00306610">
        <w:t>Provide</w:t>
      </w:r>
      <w:proofErr w:type="spellEnd"/>
      <w:r w:rsidRPr="00306610">
        <w:t xml:space="preserve"> </w:t>
      </w:r>
      <w:proofErr w:type="spellStart"/>
      <w:r w:rsidRPr="00306610">
        <w:t>valid</w:t>
      </w:r>
      <w:proofErr w:type="spellEnd"/>
      <w:r w:rsidRPr="00306610">
        <w:t xml:space="preserve"> </w:t>
      </w:r>
      <w:proofErr w:type="spellStart"/>
      <w:r w:rsidRPr="00306610">
        <w:t>payment</w:t>
      </w:r>
      <w:proofErr w:type="spellEnd"/>
      <w:r w:rsidRPr="00306610">
        <w:t xml:space="preserve"> </w:t>
      </w:r>
      <w:proofErr w:type="spellStart"/>
      <w:r w:rsidRPr="00306610">
        <w:t>information</w:t>
      </w:r>
      <w:proofErr w:type="spellEnd"/>
      <w:r w:rsidRPr="00306610">
        <w:t>;</w:t>
      </w:r>
    </w:p>
    <w:p w14:paraId="7BC77685" w14:textId="77777777" w:rsidR="00306610" w:rsidRPr="00306610" w:rsidRDefault="00306610" w:rsidP="00306610">
      <w:pPr>
        <w:numPr>
          <w:ilvl w:val="0"/>
          <w:numId w:val="9"/>
        </w:numPr>
        <w:rPr>
          <w:lang w:val="en-US"/>
        </w:rPr>
      </w:pPr>
      <w:r w:rsidRPr="00306610">
        <w:rPr>
          <w:lang w:val="en-US"/>
        </w:rPr>
        <w:lastRenderedPageBreak/>
        <w:t>Comply with billing and renewal conditions.</w:t>
      </w:r>
    </w:p>
    <w:p w14:paraId="2E1AC4E1" w14:textId="77777777" w:rsidR="00306610" w:rsidRPr="00306610" w:rsidRDefault="00306610" w:rsidP="00306610">
      <w:proofErr w:type="spellStart"/>
      <w:r w:rsidRPr="00306610">
        <w:t>Unless</w:t>
      </w:r>
      <w:proofErr w:type="spellEnd"/>
      <w:r w:rsidRPr="00306610">
        <w:t xml:space="preserve"> </w:t>
      </w:r>
      <w:proofErr w:type="spellStart"/>
      <w:r w:rsidRPr="00306610">
        <w:t>otherwise</w:t>
      </w:r>
      <w:proofErr w:type="spellEnd"/>
      <w:r w:rsidRPr="00306610">
        <w:t xml:space="preserve"> </w:t>
      </w:r>
      <w:proofErr w:type="spellStart"/>
      <w:r w:rsidRPr="00306610">
        <w:t>stated</w:t>
      </w:r>
      <w:proofErr w:type="spellEnd"/>
      <w:r w:rsidRPr="00306610">
        <w:t>:</w:t>
      </w:r>
    </w:p>
    <w:p w14:paraId="53FFA941" w14:textId="77777777" w:rsidR="00306610" w:rsidRPr="00306610" w:rsidRDefault="00306610" w:rsidP="00306610">
      <w:pPr>
        <w:numPr>
          <w:ilvl w:val="0"/>
          <w:numId w:val="10"/>
        </w:numPr>
        <w:rPr>
          <w:lang w:val="en-US"/>
        </w:rPr>
      </w:pPr>
      <w:r w:rsidRPr="00306610">
        <w:rPr>
          <w:lang w:val="en-US"/>
        </w:rPr>
        <w:t>Subscription payments are non-refundable;</w:t>
      </w:r>
    </w:p>
    <w:p w14:paraId="120D0153" w14:textId="77777777" w:rsidR="00306610" w:rsidRPr="00306610" w:rsidRDefault="00306610" w:rsidP="00306610">
      <w:pPr>
        <w:numPr>
          <w:ilvl w:val="0"/>
          <w:numId w:val="10"/>
        </w:numPr>
        <w:rPr>
          <w:lang w:val="en-US"/>
        </w:rPr>
      </w:pPr>
      <w:r w:rsidRPr="00306610">
        <w:rPr>
          <w:lang w:val="en-US"/>
        </w:rPr>
        <w:t>Access remains active until cancellation or termination;</w:t>
      </w:r>
    </w:p>
    <w:p w14:paraId="17F89769" w14:textId="77777777" w:rsidR="00306610" w:rsidRPr="00306610" w:rsidRDefault="00306610" w:rsidP="00306610">
      <w:pPr>
        <w:numPr>
          <w:ilvl w:val="0"/>
          <w:numId w:val="10"/>
        </w:numPr>
        <w:rPr>
          <w:lang w:val="en-US"/>
        </w:rPr>
      </w:pPr>
      <w:proofErr w:type="spellStart"/>
      <w:r w:rsidRPr="00306610">
        <w:rPr>
          <w:lang w:val="en-US"/>
        </w:rPr>
        <w:t>TextilFlow</w:t>
      </w:r>
      <w:proofErr w:type="spellEnd"/>
      <w:r w:rsidRPr="00306610">
        <w:rPr>
          <w:lang w:val="en-US"/>
        </w:rPr>
        <w:t xml:space="preserve"> may modify pricing or available features with prior notice.</w:t>
      </w:r>
    </w:p>
    <w:p w14:paraId="36D54AD9" w14:textId="77777777" w:rsidR="00306610" w:rsidRPr="00306610" w:rsidRDefault="00306610" w:rsidP="00306610">
      <w:pPr>
        <w:rPr>
          <w:lang w:val="en-US"/>
        </w:rPr>
      </w:pPr>
      <w:r w:rsidRPr="00306610">
        <w:rPr>
          <w:lang w:val="en-US"/>
        </w:rPr>
        <w:t>Additional billing conditions may be established through separate agreements or payment policies.</w:t>
      </w:r>
    </w:p>
    <w:p w14:paraId="2FA5270C" w14:textId="77777777" w:rsidR="00306610" w:rsidRPr="00306610" w:rsidRDefault="00306610" w:rsidP="00306610">
      <w:r w:rsidRPr="00306610">
        <w:pict w14:anchorId="6278CEC3">
          <v:rect id="_x0000_i1178" style="width:0;height:1.5pt" o:hralign="center" o:hrstd="t" o:hr="t" fillcolor="#a0a0a0" stroked="f"/>
        </w:pict>
      </w:r>
    </w:p>
    <w:p w14:paraId="6DD7C462" w14:textId="77777777" w:rsidR="00306610" w:rsidRPr="00306610" w:rsidRDefault="00306610" w:rsidP="00306610">
      <w:pPr>
        <w:rPr>
          <w:b/>
          <w:bCs/>
          <w:lang w:val="en-US"/>
        </w:rPr>
      </w:pPr>
      <w:r w:rsidRPr="00306610">
        <w:rPr>
          <w:b/>
          <w:bCs/>
          <w:lang w:val="en-US"/>
        </w:rPr>
        <w:t>10. INTELLECTUAL PROPERTY</w:t>
      </w:r>
    </w:p>
    <w:p w14:paraId="0995D951" w14:textId="77777777" w:rsidR="00306610" w:rsidRPr="00306610" w:rsidRDefault="00306610" w:rsidP="00306610">
      <w:pPr>
        <w:rPr>
          <w:b/>
          <w:bCs/>
          <w:lang w:val="en-US"/>
        </w:rPr>
      </w:pPr>
      <w:r w:rsidRPr="00306610">
        <w:rPr>
          <w:b/>
          <w:bCs/>
          <w:lang w:val="en-US"/>
        </w:rPr>
        <w:t>10.1 Platform Ownership</w:t>
      </w:r>
    </w:p>
    <w:p w14:paraId="54BEB9B0" w14:textId="77777777" w:rsidR="00306610" w:rsidRPr="00306610" w:rsidRDefault="00306610" w:rsidP="00306610">
      <w:pPr>
        <w:rPr>
          <w:lang w:val="en-US"/>
        </w:rPr>
      </w:pPr>
      <w:r w:rsidRPr="00306610">
        <w:rPr>
          <w:lang w:val="en-US"/>
        </w:rPr>
        <w:t>All intellectual property rights related to the Platform, including but not limited to:</w:t>
      </w:r>
    </w:p>
    <w:p w14:paraId="33E676CB" w14:textId="77777777" w:rsidR="00306610" w:rsidRPr="00306610" w:rsidRDefault="00306610" w:rsidP="00306610">
      <w:pPr>
        <w:numPr>
          <w:ilvl w:val="0"/>
          <w:numId w:val="11"/>
        </w:numPr>
      </w:pPr>
      <w:r w:rsidRPr="00306610">
        <w:t>Software;</w:t>
      </w:r>
    </w:p>
    <w:p w14:paraId="2B682C21" w14:textId="77777777" w:rsidR="00306610" w:rsidRPr="00306610" w:rsidRDefault="00306610" w:rsidP="00306610">
      <w:pPr>
        <w:numPr>
          <w:ilvl w:val="0"/>
          <w:numId w:val="11"/>
        </w:numPr>
      </w:pPr>
      <w:proofErr w:type="spellStart"/>
      <w:r w:rsidRPr="00306610">
        <w:t>Source</w:t>
      </w:r>
      <w:proofErr w:type="spellEnd"/>
      <w:r w:rsidRPr="00306610">
        <w:t xml:space="preserve"> </w:t>
      </w:r>
      <w:proofErr w:type="spellStart"/>
      <w:r w:rsidRPr="00306610">
        <w:t>code</w:t>
      </w:r>
      <w:proofErr w:type="spellEnd"/>
      <w:r w:rsidRPr="00306610">
        <w:t>;</w:t>
      </w:r>
    </w:p>
    <w:p w14:paraId="5671B46B" w14:textId="77777777" w:rsidR="00306610" w:rsidRPr="00306610" w:rsidRDefault="00306610" w:rsidP="00306610">
      <w:pPr>
        <w:numPr>
          <w:ilvl w:val="0"/>
          <w:numId w:val="11"/>
        </w:numPr>
      </w:pPr>
      <w:r w:rsidRPr="00306610">
        <w:t>Branding;</w:t>
      </w:r>
    </w:p>
    <w:p w14:paraId="6323632E" w14:textId="77777777" w:rsidR="00306610" w:rsidRPr="00306610" w:rsidRDefault="00306610" w:rsidP="00306610">
      <w:pPr>
        <w:numPr>
          <w:ilvl w:val="0"/>
          <w:numId w:val="11"/>
        </w:numPr>
      </w:pPr>
      <w:r w:rsidRPr="00306610">
        <w:t>Logos;</w:t>
      </w:r>
    </w:p>
    <w:p w14:paraId="5FA0D4A5" w14:textId="77777777" w:rsidR="00306610" w:rsidRPr="00306610" w:rsidRDefault="00306610" w:rsidP="00306610">
      <w:pPr>
        <w:numPr>
          <w:ilvl w:val="0"/>
          <w:numId w:val="11"/>
        </w:numPr>
      </w:pPr>
      <w:proofErr w:type="spellStart"/>
      <w:r w:rsidRPr="00306610">
        <w:t>User</w:t>
      </w:r>
      <w:proofErr w:type="spellEnd"/>
      <w:r w:rsidRPr="00306610">
        <w:t xml:space="preserve"> </w:t>
      </w:r>
      <w:proofErr w:type="gramStart"/>
      <w:r w:rsidRPr="00306610">
        <w:t>interface</w:t>
      </w:r>
      <w:proofErr w:type="gramEnd"/>
      <w:r w:rsidRPr="00306610">
        <w:t xml:space="preserve"> </w:t>
      </w:r>
      <w:proofErr w:type="spellStart"/>
      <w:r w:rsidRPr="00306610">
        <w:t>designs</w:t>
      </w:r>
      <w:proofErr w:type="spellEnd"/>
      <w:r w:rsidRPr="00306610">
        <w:t>;</w:t>
      </w:r>
    </w:p>
    <w:p w14:paraId="380A9E3A" w14:textId="77777777" w:rsidR="00306610" w:rsidRPr="00306610" w:rsidRDefault="00306610" w:rsidP="00306610">
      <w:pPr>
        <w:numPr>
          <w:ilvl w:val="0"/>
          <w:numId w:val="11"/>
        </w:numPr>
      </w:pPr>
      <w:proofErr w:type="spellStart"/>
      <w:r w:rsidRPr="00306610">
        <w:t>Documentation</w:t>
      </w:r>
      <w:proofErr w:type="spellEnd"/>
      <w:r w:rsidRPr="00306610">
        <w:t>;</w:t>
      </w:r>
    </w:p>
    <w:p w14:paraId="0A64DA36" w14:textId="77777777" w:rsidR="00306610" w:rsidRPr="00306610" w:rsidRDefault="00306610" w:rsidP="00306610">
      <w:pPr>
        <w:numPr>
          <w:ilvl w:val="0"/>
          <w:numId w:val="11"/>
        </w:numPr>
      </w:pPr>
      <w:proofErr w:type="spellStart"/>
      <w:r w:rsidRPr="00306610">
        <w:t>Databases</w:t>
      </w:r>
      <w:proofErr w:type="spellEnd"/>
      <w:r w:rsidRPr="00306610">
        <w:t>;</w:t>
      </w:r>
    </w:p>
    <w:p w14:paraId="5A13F380" w14:textId="77777777" w:rsidR="00306610" w:rsidRPr="00306610" w:rsidRDefault="00306610" w:rsidP="00306610">
      <w:pPr>
        <w:numPr>
          <w:ilvl w:val="0"/>
          <w:numId w:val="11"/>
        </w:numPr>
      </w:pPr>
      <w:proofErr w:type="spellStart"/>
      <w:r w:rsidRPr="00306610">
        <w:t>Platform-generated</w:t>
      </w:r>
      <w:proofErr w:type="spellEnd"/>
      <w:r w:rsidRPr="00306610">
        <w:t xml:space="preserve"> </w:t>
      </w:r>
      <w:proofErr w:type="spellStart"/>
      <w:r w:rsidRPr="00306610">
        <w:t>content</w:t>
      </w:r>
      <w:proofErr w:type="spellEnd"/>
      <w:r w:rsidRPr="00306610">
        <w:t>;</w:t>
      </w:r>
    </w:p>
    <w:p w14:paraId="4A7163F2" w14:textId="36E24661" w:rsidR="00306610" w:rsidRPr="00306610" w:rsidRDefault="00306610" w:rsidP="00306610">
      <w:pPr>
        <w:rPr>
          <w:lang w:val="en-US"/>
        </w:rPr>
      </w:pPr>
      <w:r w:rsidRPr="00306610">
        <w:rPr>
          <w:lang w:val="en-US"/>
        </w:rPr>
        <w:t xml:space="preserve">are owned by </w:t>
      </w:r>
      <w:proofErr w:type="spellStart"/>
      <w:r>
        <w:rPr>
          <w:lang w:val="en-US"/>
        </w:rPr>
        <w:t>Qualix</w:t>
      </w:r>
      <w:proofErr w:type="spellEnd"/>
      <w:r>
        <w:rPr>
          <w:lang w:val="en-US"/>
        </w:rPr>
        <w:t xml:space="preserve"> </w:t>
      </w:r>
      <w:r w:rsidRPr="00306610">
        <w:rPr>
          <w:lang w:val="en-US"/>
        </w:rPr>
        <w:t>or its licensors and are protected by applicable intellectual property laws.</w:t>
      </w:r>
    </w:p>
    <w:p w14:paraId="7B140AB6" w14:textId="77777777" w:rsidR="00306610" w:rsidRPr="00306610" w:rsidRDefault="00306610" w:rsidP="00306610">
      <w:pPr>
        <w:rPr>
          <w:lang w:val="en-US"/>
        </w:rPr>
      </w:pPr>
      <w:r w:rsidRPr="00306610">
        <w:rPr>
          <w:lang w:val="en-US"/>
        </w:rPr>
        <w:t>Users may not reproduce, distribute, modify, reverse engineer, or commercially exploit any portion of the Platform without prior written authorization.</w:t>
      </w:r>
    </w:p>
    <w:p w14:paraId="4AEBD31D" w14:textId="77777777" w:rsidR="00306610" w:rsidRPr="00306610" w:rsidRDefault="00306610" w:rsidP="00306610">
      <w:pPr>
        <w:rPr>
          <w:b/>
          <w:bCs/>
          <w:lang w:val="en-US"/>
        </w:rPr>
      </w:pPr>
      <w:r w:rsidRPr="00306610">
        <w:rPr>
          <w:b/>
          <w:bCs/>
          <w:lang w:val="en-US"/>
        </w:rPr>
        <w:t>10.2 User Content</w:t>
      </w:r>
    </w:p>
    <w:p w14:paraId="540EE80F" w14:textId="77777777" w:rsidR="00306610" w:rsidRPr="00306610" w:rsidRDefault="00306610" w:rsidP="00306610">
      <w:pPr>
        <w:rPr>
          <w:lang w:val="en-US"/>
        </w:rPr>
      </w:pPr>
      <w:r w:rsidRPr="00306610">
        <w:rPr>
          <w:lang w:val="en-US"/>
        </w:rPr>
        <w:t>Users retain ownership of the Content they upload to the Platform.</w:t>
      </w:r>
    </w:p>
    <w:p w14:paraId="5AE97033" w14:textId="77777777" w:rsidR="00306610" w:rsidRPr="00306610" w:rsidRDefault="00306610" w:rsidP="00306610">
      <w:pPr>
        <w:rPr>
          <w:lang w:val="en-US"/>
        </w:rPr>
      </w:pPr>
      <w:r w:rsidRPr="00306610">
        <w:rPr>
          <w:lang w:val="en-US"/>
        </w:rPr>
        <w:t xml:space="preserve">By uploading Content, Users grant </w:t>
      </w:r>
      <w:proofErr w:type="spellStart"/>
      <w:r w:rsidRPr="00306610">
        <w:rPr>
          <w:lang w:val="en-US"/>
        </w:rPr>
        <w:t>TextilFlow</w:t>
      </w:r>
      <w:proofErr w:type="spellEnd"/>
      <w:r w:rsidRPr="00306610">
        <w:rPr>
          <w:lang w:val="en-US"/>
        </w:rPr>
        <w:t xml:space="preserve"> a non-exclusive, worldwide, limited license to store, process, reproduce, and display such Content solely for purposes related to operating, maintaining, and improving the Platform.</w:t>
      </w:r>
    </w:p>
    <w:p w14:paraId="48822BD2" w14:textId="77777777" w:rsidR="00306610" w:rsidRPr="00306610" w:rsidRDefault="00306610" w:rsidP="00306610">
      <w:pPr>
        <w:rPr>
          <w:lang w:val="en-US"/>
        </w:rPr>
      </w:pPr>
      <w:r w:rsidRPr="00306610">
        <w:rPr>
          <w:lang w:val="en-US"/>
        </w:rPr>
        <w:t>Users represent and warrant that they possess all rights necessary to upload and share such Content.</w:t>
      </w:r>
    </w:p>
    <w:p w14:paraId="44D7E238" w14:textId="77777777" w:rsidR="00306610" w:rsidRPr="00306610" w:rsidRDefault="00306610" w:rsidP="00306610">
      <w:r w:rsidRPr="00306610">
        <w:lastRenderedPageBreak/>
        <w:pict w14:anchorId="4FA1023B">
          <v:rect id="_x0000_i1179" style="width:0;height:1.5pt" o:hralign="center" o:hrstd="t" o:hr="t" fillcolor="#a0a0a0" stroked="f"/>
        </w:pict>
      </w:r>
    </w:p>
    <w:p w14:paraId="290E4A66" w14:textId="77777777" w:rsidR="00306610" w:rsidRPr="00306610" w:rsidRDefault="00306610" w:rsidP="00306610">
      <w:pPr>
        <w:rPr>
          <w:b/>
          <w:bCs/>
          <w:lang w:val="en-US"/>
        </w:rPr>
      </w:pPr>
      <w:r w:rsidRPr="00306610">
        <w:rPr>
          <w:b/>
          <w:bCs/>
          <w:lang w:val="en-US"/>
        </w:rPr>
        <w:t>11. PRIVACY AND DATA PROTECTION</w:t>
      </w:r>
    </w:p>
    <w:p w14:paraId="2448EC8B" w14:textId="77777777" w:rsidR="00306610" w:rsidRPr="00306610" w:rsidRDefault="00306610" w:rsidP="00306610">
      <w:pPr>
        <w:rPr>
          <w:lang w:val="en-US"/>
        </w:rPr>
      </w:pPr>
      <w:r w:rsidRPr="00306610">
        <w:rPr>
          <w:lang w:val="en-US"/>
        </w:rPr>
        <w:t xml:space="preserve">The collection and processing of personal and operational data are governed by the </w:t>
      </w:r>
      <w:proofErr w:type="spellStart"/>
      <w:r w:rsidRPr="00306610">
        <w:rPr>
          <w:lang w:val="en-US"/>
        </w:rPr>
        <w:t>TextilFlow</w:t>
      </w:r>
      <w:proofErr w:type="spellEnd"/>
      <w:r w:rsidRPr="00306610">
        <w:rPr>
          <w:lang w:val="en-US"/>
        </w:rPr>
        <w:t xml:space="preserve"> Privacy Policy.</w:t>
      </w:r>
    </w:p>
    <w:p w14:paraId="1CA760E6" w14:textId="77777777" w:rsidR="00306610" w:rsidRPr="00306610" w:rsidRDefault="00306610" w:rsidP="00306610">
      <w:pPr>
        <w:rPr>
          <w:lang w:val="en-US"/>
        </w:rPr>
      </w:pPr>
      <w:r w:rsidRPr="00306610">
        <w:rPr>
          <w:lang w:val="en-US"/>
        </w:rPr>
        <w:t>The Platform may collect and process:</w:t>
      </w:r>
    </w:p>
    <w:p w14:paraId="5C3D0735" w14:textId="77777777" w:rsidR="00306610" w:rsidRPr="00306610" w:rsidRDefault="00306610" w:rsidP="00306610">
      <w:pPr>
        <w:numPr>
          <w:ilvl w:val="0"/>
          <w:numId w:val="12"/>
        </w:numPr>
      </w:pPr>
      <w:proofErr w:type="spellStart"/>
      <w:r w:rsidRPr="00306610">
        <w:t>Account</w:t>
      </w:r>
      <w:proofErr w:type="spellEnd"/>
      <w:r w:rsidRPr="00306610">
        <w:t xml:space="preserve"> and </w:t>
      </w:r>
      <w:proofErr w:type="spellStart"/>
      <w:r w:rsidRPr="00306610">
        <w:t>identification</w:t>
      </w:r>
      <w:proofErr w:type="spellEnd"/>
      <w:r w:rsidRPr="00306610">
        <w:t xml:space="preserve"> </w:t>
      </w:r>
      <w:proofErr w:type="spellStart"/>
      <w:r w:rsidRPr="00306610">
        <w:t>information</w:t>
      </w:r>
      <w:proofErr w:type="spellEnd"/>
      <w:r w:rsidRPr="00306610">
        <w:t>;</w:t>
      </w:r>
    </w:p>
    <w:p w14:paraId="2C4A6A2D" w14:textId="77777777" w:rsidR="00306610" w:rsidRPr="00306610" w:rsidRDefault="00306610" w:rsidP="00306610">
      <w:pPr>
        <w:numPr>
          <w:ilvl w:val="0"/>
          <w:numId w:val="12"/>
        </w:numPr>
      </w:pPr>
      <w:r w:rsidRPr="00306610">
        <w:t xml:space="preserve">Business and </w:t>
      </w:r>
      <w:proofErr w:type="spellStart"/>
      <w:r w:rsidRPr="00306610">
        <w:t>operational</w:t>
      </w:r>
      <w:proofErr w:type="spellEnd"/>
      <w:r w:rsidRPr="00306610">
        <w:t xml:space="preserve"> </w:t>
      </w:r>
      <w:proofErr w:type="spellStart"/>
      <w:r w:rsidRPr="00306610">
        <w:t>information</w:t>
      </w:r>
      <w:proofErr w:type="spellEnd"/>
      <w:r w:rsidRPr="00306610">
        <w:t>;</w:t>
      </w:r>
    </w:p>
    <w:p w14:paraId="3DD805BB" w14:textId="77777777" w:rsidR="00306610" w:rsidRPr="00306610" w:rsidRDefault="00306610" w:rsidP="00306610">
      <w:pPr>
        <w:numPr>
          <w:ilvl w:val="0"/>
          <w:numId w:val="12"/>
        </w:numPr>
      </w:pPr>
      <w:proofErr w:type="spellStart"/>
      <w:r w:rsidRPr="00306610">
        <w:t>Uploaded</w:t>
      </w:r>
      <w:proofErr w:type="spellEnd"/>
      <w:r w:rsidRPr="00306610">
        <w:t xml:space="preserve"> files and </w:t>
      </w:r>
      <w:proofErr w:type="spellStart"/>
      <w:r w:rsidRPr="00306610">
        <w:t>images</w:t>
      </w:r>
      <w:proofErr w:type="spellEnd"/>
      <w:r w:rsidRPr="00306610">
        <w:t>;</w:t>
      </w:r>
    </w:p>
    <w:p w14:paraId="2360B86B" w14:textId="77777777" w:rsidR="00306610" w:rsidRPr="00306610" w:rsidRDefault="00306610" w:rsidP="00306610">
      <w:pPr>
        <w:numPr>
          <w:ilvl w:val="0"/>
          <w:numId w:val="12"/>
        </w:numPr>
      </w:pPr>
      <w:proofErr w:type="spellStart"/>
      <w:r w:rsidRPr="00306610">
        <w:t>Usage</w:t>
      </w:r>
      <w:proofErr w:type="spellEnd"/>
      <w:r w:rsidRPr="00306610">
        <w:t xml:space="preserve"> and </w:t>
      </w:r>
      <w:proofErr w:type="spellStart"/>
      <w:r w:rsidRPr="00306610">
        <w:t>device</w:t>
      </w:r>
      <w:proofErr w:type="spellEnd"/>
      <w:r w:rsidRPr="00306610">
        <w:t xml:space="preserve"> data;</w:t>
      </w:r>
    </w:p>
    <w:p w14:paraId="508FA069" w14:textId="77777777" w:rsidR="00306610" w:rsidRPr="00306610" w:rsidRDefault="00306610" w:rsidP="00306610">
      <w:pPr>
        <w:numPr>
          <w:ilvl w:val="0"/>
          <w:numId w:val="12"/>
        </w:numPr>
      </w:pPr>
      <w:proofErr w:type="spellStart"/>
      <w:r w:rsidRPr="00306610">
        <w:t>Subscription</w:t>
      </w:r>
      <w:proofErr w:type="spellEnd"/>
      <w:r w:rsidRPr="00306610">
        <w:t xml:space="preserve"> and </w:t>
      </w:r>
      <w:proofErr w:type="spellStart"/>
      <w:r w:rsidRPr="00306610">
        <w:t>payment</w:t>
      </w:r>
      <w:proofErr w:type="spellEnd"/>
      <w:r w:rsidRPr="00306610">
        <w:t xml:space="preserve"> </w:t>
      </w:r>
      <w:proofErr w:type="spellStart"/>
      <w:r w:rsidRPr="00306610">
        <w:t>information</w:t>
      </w:r>
      <w:proofErr w:type="spellEnd"/>
      <w:r w:rsidRPr="00306610">
        <w:t>.</w:t>
      </w:r>
    </w:p>
    <w:p w14:paraId="3109B72F"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implements reasonable technical and organizational measures to protect stored data; however, no digital platform can guarantee absolute security.</w:t>
      </w:r>
    </w:p>
    <w:p w14:paraId="5CC55426" w14:textId="77777777" w:rsidR="00306610" w:rsidRPr="00306610" w:rsidRDefault="00306610" w:rsidP="00306610">
      <w:pPr>
        <w:rPr>
          <w:lang w:val="en-US"/>
        </w:rPr>
      </w:pPr>
      <w:r w:rsidRPr="00306610">
        <w:rPr>
          <w:lang w:val="en-US"/>
        </w:rPr>
        <w:t>Users remain responsible for safeguarding confidential business information uploaded to the Platform.</w:t>
      </w:r>
    </w:p>
    <w:p w14:paraId="193A19FD" w14:textId="77777777" w:rsidR="00306610" w:rsidRPr="00306610" w:rsidRDefault="00306610" w:rsidP="00306610">
      <w:r w:rsidRPr="00306610">
        <w:pict w14:anchorId="6EDF60C8">
          <v:rect id="_x0000_i1180" style="width:0;height:1.5pt" o:hralign="center" o:hrstd="t" o:hr="t" fillcolor="#a0a0a0" stroked="f"/>
        </w:pict>
      </w:r>
    </w:p>
    <w:p w14:paraId="6503ACC4" w14:textId="77777777" w:rsidR="00306610" w:rsidRPr="00306610" w:rsidRDefault="00306610" w:rsidP="00306610">
      <w:pPr>
        <w:rPr>
          <w:b/>
          <w:bCs/>
          <w:lang w:val="en-US"/>
        </w:rPr>
      </w:pPr>
      <w:r w:rsidRPr="00306610">
        <w:rPr>
          <w:b/>
          <w:bCs/>
          <w:lang w:val="en-US"/>
        </w:rPr>
        <w:t>12. DATA RETENTION AND STORAGE</w:t>
      </w:r>
    </w:p>
    <w:p w14:paraId="5907BB56"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may retain uploaded Content, operational records, and activity logs for the period necessary to:</w:t>
      </w:r>
    </w:p>
    <w:p w14:paraId="18AAADCF" w14:textId="77777777" w:rsidR="00306610" w:rsidRPr="00306610" w:rsidRDefault="00306610" w:rsidP="00306610">
      <w:pPr>
        <w:numPr>
          <w:ilvl w:val="0"/>
          <w:numId w:val="13"/>
        </w:numPr>
      </w:pPr>
      <w:proofErr w:type="spellStart"/>
      <w:r w:rsidRPr="00306610">
        <w:t>Operate</w:t>
      </w:r>
      <w:proofErr w:type="spellEnd"/>
      <w:r w:rsidRPr="00306610">
        <w:t xml:space="preserve"> </w:t>
      </w:r>
      <w:proofErr w:type="spellStart"/>
      <w:r w:rsidRPr="00306610">
        <w:t>the</w:t>
      </w:r>
      <w:proofErr w:type="spellEnd"/>
      <w:r w:rsidRPr="00306610">
        <w:t xml:space="preserve"> </w:t>
      </w:r>
      <w:proofErr w:type="spellStart"/>
      <w:r w:rsidRPr="00306610">
        <w:t>Platform</w:t>
      </w:r>
      <w:proofErr w:type="spellEnd"/>
      <w:r w:rsidRPr="00306610">
        <w:t>;</w:t>
      </w:r>
    </w:p>
    <w:p w14:paraId="66DA9053" w14:textId="77777777" w:rsidR="00306610" w:rsidRPr="00306610" w:rsidRDefault="00306610" w:rsidP="00306610">
      <w:pPr>
        <w:numPr>
          <w:ilvl w:val="0"/>
          <w:numId w:val="13"/>
        </w:numPr>
      </w:pPr>
      <w:proofErr w:type="spellStart"/>
      <w:r w:rsidRPr="00306610">
        <w:t>Maintain</w:t>
      </w:r>
      <w:proofErr w:type="spellEnd"/>
      <w:r w:rsidRPr="00306610">
        <w:t xml:space="preserve"> </w:t>
      </w:r>
      <w:proofErr w:type="spellStart"/>
      <w:r w:rsidRPr="00306610">
        <w:t>historical</w:t>
      </w:r>
      <w:proofErr w:type="spellEnd"/>
      <w:r w:rsidRPr="00306610">
        <w:t xml:space="preserve"> </w:t>
      </w:r>
      <w:proofErr w:type="spellStart"/>
      <w:r w:rsidRPr="00306610">
        <w:t>traceability</w:t>
      </w:r>
      <w:proofErr w:type="spellEnd"/>
      <w:r w:rsidRPr="00306610">
        <w:t xml:space="preserve"> </w:t>
      </w:r>
      <w:proofErr w:type="spellStart"/>
      <w:r w:rsidRPr="00306610">
        <w:t>records</w:t>
      </w:r>
      <w:proofErr w:type="spellEnd"/>
      <w:r w:rsidRPr="00306610">
        <w:t>;</w:t>
      </w:r>
    </w:p>
    <w:p w14:paraId="69DFADD8" w14:textId="77777777" w:rsidR="00306610" w:rsidRPr="00306610" w:rsidRDefault="00306610" w:rsidP="00306610">
      <w:pPr>
        <w:numPr>
          <w:ilvl w:val="0"/>
          <w:numId w:val="13"/>
        </w:numPr>
      </w:pPr>
      <w:proofErr w:type="spellStart"/>
      <w:r w:rsidRPr="00306610">
        <w:t>Comply</w:t>
      </w:r>
      <w:proofErr w:type="spellEnd"/>
      <w:r w:rsidRPr="00306610">
        <w:t xml:space="preserve"> </w:t>
      </w:r>
      <w:proofErr w:type="spellStart"/>
      <w:r w:rsidRPr="00306610">
        <w:t>with</w:t>
      </w:r>
      <w:proofErr w:type="spellEnd"/>
      <w:r w:rsidRPr="00306610">
        <w:t xml:space="preserve"> legal </w:t>
      </w:r>
      <w:proofErr w:type="spellStart"/>
      <w:r w:rsidRPr="00306610">
        <w:t>obligations</w:t>
      </w:r>
      <w:proofErr w:type="spellEnd"/>
      <w:r w:rsidRPr="00306610">
        <w:t>;</w:t>
      </w:r>
    </w:p>
    <w:p w14:paraId="451D34AD" w14:textId="77777777" w:rsidR="00306610" w:rsidRPr="00306610" w:rsidRDefault="00306610" w:rsidP="00306610">
      <w:pPr>
        <w:numPr>
          <w:ilvl w:val="0"/>
          <w:numId w:val="13"/>
        </w:numPr>
        <w:rPr>
          <w:lang w:val="en-US"/>
        </w:rPr>
      </w:pPr>
      <w:r w:rsidRPr="00306610">
        <w:rPr>
          <w:lang w:val="en-US"/>
        </w:rPr>
        <w:t>Resolve disputes or enforce these Terms.</w:t>
      </w:r>
    </w:p>
    <w:p w14:paraId="0C7A9855"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reserves the right to:</w:t>
      </w:r>
    </w:p>
    <w:p w14:paraId="5632B34B" w14:textId="77777777" w:rsidR="00306610" w:rsidRPr="00306610" w:rsidRDefault="00306610" w:rsidP="00306610">
      <w:pPr>
        <w:numPr>
          <w:ilvl w:val="0"/>
          <w:numId w:val="14"/>
        </w:numPr>
      </w:pPr>
      <w:r w:rsidRPr="00306610">
        <w:t xml:space="preserve">Delete inactive </w:t>
      </w:r>
      <w:proofErr w:type="spellStart"/>
      <w:r w:rsidRPr="00306610">
        <w:t>accounts</w:t>
      </w:r>
      <w:proofErr w:type="spellEnd"/>
      <w:r w:rsidRPr="00306610">
        <w:t>;</w:t>
      </w:r>
    </w:p>
    <w:p w14:paraId="721529D9" w14:textId="77777777" w:rsidR="00306610" w:rsidRPr="00306610" w:rsidRDefault="00306610" w:rsidP="00306610">
      <w:pPr>
        <w:numPr>
          <w:ilvl w:val="0"/>
          <w:numId w:val="14"/>
        </w:numPr>
        <w:rPr>
          <w:lang w:val="en-US"/>
        </w:rPr>
      </w:pPr>
      <w:r w:rsidRPr="00306610">
        <w:rPr>
          <w:lang w:val="en-US"/>
        </w:rPr>
        <w:t>Remove Content violating these Terms;</w:t>
      </w:r>
    </w:p>
    <w:p w14:paraId="30F34F5C" w14:textId="77777777" w:rsidR="00306610" w:rsidRPr="00306610" w:rsidRDefault="00306610" w:rsidP="00306610">
      <w:pPr>
        <w:numPr>
          <w:ilvl w:val="0"/>
          <w:numId w:val="14"/>
        </w:numPr>
      </w:pPr>
      <w:proofErr w:type="spellStart"/>
      <w:r w:rsidRPr="00306610">
        <w:t>Limit</w:t>
      </w:r>
      <w:proofErr w:type="spellEnd"/>
      <w:r w:rsidRPr="00306610">
        <w:t xml:space="preserve"> </w:t>
      </w:r>
      <w:proofErr w:type="spellStart"/>
      <w:r w:rsidRPr="00306610">
        <w:t>storage</w:t>
      </w:r>
      <w:proofErr w:type="spellEnd"/>
      <w:r w:rsidRPr="00306610">
        <w:t xml:space="preserve"> </w:t>
      </w:r>
      <w:proofErr w:type="spellStart"/>
      <w:r w:rsidRPr="00306610">
        <w:t>capacity</w:t>
      </w:r>
      <w:proofErr w:type="spellEnd"/>
      <w:r w:rsidRPr="00306610">
        <w:t>;</w:t>
      </w:r>
    </w:p>
    <w:p w14:paraId="01385B0F" w14:textId="77777777" w:rsidR="00306610" w:rsidRPr="00306610" w:rsidRDefault="00306610" w:rsidP="00306610">
      <w:pPr>
        <w:numPr>
          <w:ilvl w:val="0"/>
          <w:numId w:val="14"/>
        </w:numPr>
        <w:rPr>
          <w:lang w:val="en-US"/>
        </w:rPr>
      </w:pPr>
      <w:r w:rsidRPr="00306610">
        <w:rPr>
          <w:lang w:val="en-US"/>
        </w:rPr>
        <w:t>Modify retention periods when necessary.</w:t>
      </w:r>
    </w:p>
    <w:p w14:paraId="6A0A11BC" w14:textId="77777777" w:rsidR="00306610" w:rsidRPr="00306610" w:rsidRDefault="00306610" w:rsidP="00306610">
      <w:pPr>
        <w:rPr>
          <w:lang w:val="en-US"/>
        </w:rPr>
      </w:pPr>
      <w:r w:rsidRPr="00306610">
        <w:rPr>
          <w:lang w:val="en-US"/>
        </w:rPr>
        <w:t>Users are encouraged to maintain independent backups of critical records and exported documentation.</w:t>
      </w:r>
    </w:p>
    <w:p w14:paraId="1F57377C" w14:textId="77777777" w:rsidR="00306610" w:rsidRPr="00306610" w:rsidRDefault="00306610" w:rsidP="00306610">
      <w:r w:rsidRPr="00306610">
        <w:pict w14:anchorId="0A90C036">
          <v:rect id="_x0000_i1181" style="width:0;height:1.5pt" o:hralign="center" o:hrstd="t" o:hr="t" fillcolor="#a0a0a0" stroked="f"/>
        </w:pict>
      </w:r>
    </w:p>
    <w:p w14:paraId="6FF85B59" w14:textId="77777777" w:rsidR="00306610" w:rsidRPr="00306610" w:rsidRDefault="00306610" w:rsidP="00306610">
      <w:pPr>
        <w:rPr>
          <w:b/>
          <w:bCs/>
          <w:lang w:val="en-US"/>
        </w:rPr>
      </w:pPr>
      <w:r w:rsidRPr="00306610">
        <w:rPr>
          <w:b/>
          <w:bCs/>
          <w:lang w:val="en-US"/>
        </w:rPr>
        <w:lastRenderedPageBreak/>
        <w:t>13. SERVICE AVAILABILITY AND MODIFICATIONS</w:t>
      </w:r>
    </w:p>
    <w:p w14:paraId="25D5543A"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may modify, suspend, update, or discontinue any portion of the Platform or Services at any time.</w:t>
      </w:r>
    </w:p>
    <w:p w14:paraId="040D0852" w14:textId="77777777" w:rsidR="00306610" w:rsidRPr="00306610" w:rsidRDefault="00306610" w:rsidP="00306610">
      <w:pPr>
        <w:rPr>
          <w:lang w:val="en-US"/>
        </w:rPr>
      </w:pPr>
      <w:r w:rsidRPr="00306610">
        <w:rPr>
          <w:lang w:val="en-US"/>
        </w:rPr>
        <w:t>The Platform is provided on an “as available” basis, and uninterrupted access is not guaranteed.</w:t>
      </w:r>
    </w:p>
    <w:p w14:paraId="0304DDB3" w14:textId="77777777" w:rsidR="00306610" w:rsidRPr="00306610" w:rsidRDefault="00306610" w:rsidP="00306610">
      <w:pPr>
        <w:rPr>
          <w:lang w:val="en-US"/>
        </w:rPr>
      </w:pPr>
      <w:r w:rsidRPr="00306610">
        <w:rPr>
          <w:lang w:val="en-US"/>
        </w:rPr>
        <w:t>Temporary interruptions may occur due to:</w:t>
      </w:r>
    </w:p>
    <w:p w14:paraId="6CB9E06F" w14:textId="77777777" w:rsidR="00306610" w:rsidRPr="00306610" w:rsidRDefault="00306610" w:rsidP="00306610">
      <w:pPr>
        <w:numPr>
          <w:ilvl w:val="0"/>
          <w:numId w:val="15"/>
        </w:numPr>
      </w:pPr>
      <w:proofErr w:type="spellStart"/>
      <w:r w:rsidRPr="00306610">
        <w:t>Maintenance</w:t>
      </w:r>
      <w:proofErr w:type="spellEnd"/>
      <w:r w:rsidRPr="00306610">
        <w:t xml:space="preserve"> </w:t>
      </w:r>
      <w:proofErr w:type="spellStart"/>
      <w:r w:rsidRPr="00306610">
        <w:t>activities</w:t>
      </w:r>
      <w:proofErr w:type="spellEnd"/>
      <w:r w:rsidRPr="00306610">
        <w:t>;</w:t>
      </w:r>
    </w:p>
    <w:p w14:paraId="31E3FC50" w14:textId="77777777" w:rsidR="00306610" w:rsidRPr="00306610" w:rsidRDefault="00306610" w:rsidP="00306610">
      <w:pPr>
        <w:numPr>
          <w:ilvl w:val="0"/>
          <w:numId w:val="15"/>
        </w:numPr>
      </w:pPr>
      <w:proofErr w:type="spellStart"/>
      <w:r w:rsidRPr="00306610">
        <w:t>Technical</w:t>
      </w:r>
      <w:proofErr w:type="spellEnd"/>
      <w:r w:rsidRPr="00306610">
        <w:t xml:space="preserve"> </w:t>
      </w:r>
      <w:proofErr w:type="spellStart"/>
      <w:r w:rsidRPr="00306610">
        <w:t>failures</w:t>
      </w:r>
      <w:proofErr w:type="spellEnd"/>
      <w:r w:rsidRPr="00306610">
        <w:t>;</w:t>
      </w:r>
    </w:p>
    <w:p w14:paraId="12534888" w14:textId="77777777" w:rsidR="00306610" w:rsidRPr="00306610" w:rsidRDefault="00306610" w:rsidP="00306610">
      <w:pPr>
        <w:numPr>
          <w:ilvl w:val="0"/>
          <w:numId w:val="15"/>
        </w:numPr>
      </w:pPr>
      <w:r w:rsidRPr="00306610">
        <w:t xml:space="preserve">Internet </w:t>
      </w:r>
      <w:proofErr w:type="spellStart"/>
      <w:r w:rsidRPr="00306610">
        <w:t>or</w:t>
      </w:r>
      <w:proofErr w:type="spellEnd"/>
      <w:r w:rsidRPr="00306610">
        <w:t xml:space="preserve"> </w:t>
      </w:r>
      <w:proofErr w:type="spellStart"/>
      <w:r w:rsidRPr="00306610">
        <w:t>infrastructure</w:t>
      </w:r>
      <w:proofErr w:type="spellEnd"/>
      <w:r w:rsidRPr="00306610">
        <w:t xml:space="preserve"> </w:t>
      </w:r>
      <w:proofErr w:type="spellStart"/>
      <w:r w:rsidRPr="00306610">
        <w:t>issues</w:t>
      </w:r>
      <w:proofErr w:type="spellEnd"/>
      <w:r w:rsidRPr="00306610">
        <w:t>;</w:t>
      </w:r>
    </w:p>
    <w:p w14:paraId="2012371D" w14:textId="77777777" w:rsidR="00306610" w:rsidRPr="00306610" w:rsidRDefault="00306610" w:rsidP="00306610">
      <w:pPr>
        <w:numPr>
          <w:ilvl w:val="0"/>
          <w:numId w:val="15"/>
        </w:numPr>
      </w:pPr>
      <w:r w:rsidRPr="00306610">
        <w:t>Third-</w:t>
      </w:r>
      <w:proofErr w:type="spellStart"/>
      <w:r w:rsidRPr="00306610">
        <w:t>party</w:t>
      </w:r>
      <w:proofErr w:type="spellEnd"/>
      <w:r w:rsidRPr="00306610">
        <w:t xml:space="preserve"> </w:t>
      </w:r>
      <w:proofErr w:type="spellStart"/>
      <w:r w:rsidRPr="00306610">
        <w:t>service</w:t>
      </w:r>
      <w:proofErr w:type="spellEnd"/>
      <w:r w:rsidRPr="00306610">
        <w:t xml:space="preserve"> </w:t>
      </w:r>
      <w:proofErr w:type="spellStart"/>
      <w:r w:rsidRPr="00306610">
        <w:t>disruptions</w:t>
      </w:r>
      <w:proofErr w:type="spellEnd"/>
      <w:r w:rsidRPr="00306610">
        <w:t>.</w:t>
      </w:r>
    </w:p>
    <w:p w14:paraId="75D925BB"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shall not be liable for temporary unavailability or feature modifications.</w:t>
      </w:r>
    </w:p>
    <w:p w14:paraId="26895ABD" w14:textId="77777777" w:rsidR="00306610" w:rsidRPr="00306610" w:rsidRDefault="00306610" w:rsidP="00306610">
      <w:r w:rsidRPr="00306610">
        <w:pict w14:anchorId="6E2A8C4A">
          <v:rect id="_x0000_i1182" style="width:0;height:1.5pt" o:hralign="center" o:hrstd="t" o:hr="t" fillcolor="#a0a0a0" stroked="f"/>
        </w:pict>
      </w:r>
    </w:p>
    <w:p w14:paraId="7E6ADC66" w14:textId="77777777" w:rsidR="00306610" w:rsidRPr="00306610" w:rsidRDefault="00306610" w:rsidP="00306610">
      <w:pPr>
        <w:rPr>
          <w:b/>
          <w:bCs/>
          <w:lang w:val="en-US"/>
        </w:rPr>
      </w:pPr>
      <w:r w:rsidRPr="00306610">
        <w:rPr>
          <w:b/>
          <w:bCs/>
          <w:lang w:val="en-US"/>
        </w:rPr>
        <w:t>14. LIMITATION OF LIABILITY</w:t>
      </w:r>
    </w:p>
    <w:p w14:paraId="649629CB" w14:textId="77777777" w:rsidR="00306610" w:rsidRPr="00306610" w:rsidRDefault="00306610" w:rsidP="00306610">
      <w:pPr>
        <w:rPr>
          <w:lang w:val="en-US"/>
        </w:rPr>
      </w:pPr>
      <w:r w:rsidRPr="00306610">
        <w:rPr>
          <w:lang w:val="en-US"/>
        </w:rPr>
        <w:t xml:space="preserve">To the maximum extent permitted by applicable law, </w:t>
      </w:r>
      <w:proofErr w:type="spellStart"/>
      <w:r w:rsidRPr="00306610">
        <w:rPr>
          <w:lang w:val="en-US"/>
        </w:rPr>
        <w:t>TextilFlow</w:t>
      </w:r>
      <w:proofErr w:type="spellEnd"/>
      <w:r w:rsidRPr="00306610">
        <w:rPr>
          <w:lang w:val="en-US"/>
        </w:rPr>
        <w:t xml:space="preserve"> and [COMPANY LEGAL NAME] shall not be liable for:</w:t>
      </w:r>
    </w:p>
    <w:p w14:paraId="6FCE2A95" w14:textId="77777777" w:rsidR="00306610" w:rsidRPr="00306610" w:rsidRDefault="00306610" w:rsidP="00306610">
      <w:pPr>
        <w:numPr>
          <w:ilvl w:val="0"/>
          <w:numId w:val="16"/>
        </w:numPr>
        <w:rPr>
          <w:lang w:val="en-US"/>
        </w:rPr>
      </w:pPr>
      <w:r w:rsidRPr="00306610">
        <w:rPr>
          <w:lang w:val="en-US"/>
        </w:rPr>
        <w:t>Textile defects or quality issues;</w:t>
      </w:r>
    </w:p>
    <w:p w14:paraId="53448E2A" w14:textId="77777777" w:rsidR="00306610" w:rsidRPr="00306610" w:rsidRDefault="00306610" w:rsidP="00306610">
      <w:pPr>
        <w:numPr>
          <w:ilvl w:val="0"/>
          <w:numId w:val="16"/>
        </w:numPr>
      </w:pPr>
      <w:proofErr w:type="spellStart"/>
      <w:r w:rsidRPr="00306610">
        <w:t>Commercial</w:t>
      </w:r>
      <w:proofErr w:type="spellEnd"/>
      <w:r w:rsidRPr="00306610">
        <w:t xml:space="preserve"> </w:t>
      </w:r>
      <w:proofErr w:type="spellStart"/>
      <w:r w:rsidRPr="00306610">
        <w:t>or</w:t>
      </w:r>
      <w:proofErr w:type="spellEnd"/>
      <w:r w:rsidRPr="00306610">
        <w:t xml:space="preserve"> </w:t>
      </w:r>
      <w:proofErr w:type="spellStart"/>
      <w:r w:rsidRPr="00306610">
        <w:t>production</w:t>
      </w:r>
      <w:proofErr w:type="spellEnd"/>
      <w:r w:rsidRPr="00306610">
        <w:t xml:space="preserve"> </w:t>
      </w:r>
      <w:proofErr w:type="spellStart"/>
      <w:r w:rsidRPr="00306610">
        <w:t>losses</w:t>
      </w:r>
      <w:proofErr w:type="spellEnd"/>
      <w:r w:rsidRPr="00306610">
        <w:t>;</w:t>
      </w:r>
    </w:p>
    <w:p w14:paraId="080EBACD" w14:textId="77777777" w:rsidR="00306610" w:rsidRPr="00306610" w:rsidRDefault="00306610" w:rsidP="00306610">
      <w:pPr>
        <w:numPr>
          <w:ilvl w:val="0"/>
          <w:numId w:val="16"/>
        </w:numPr>
      </w:pPr>
      <w:r w:rsidRPr="00306610">
        <w:t xml:space="preserve">Business </w:t>
      </w:r>
      <w:proofErr w:type="spellStart"/>
      <w:r w:rsidRPr="00306610">
        <w:t>interruptions</w:t>
      </w:r>
      <w:proofErr w:type="spellEnd"/>
      <w:r w:rsidRPr="00306610">
        <w:t>;</w:t>
      </w:r>
    </w:p>
    <w:p w14:paraId="38210046" w14:textId="77777777" w:rsidR="00306610" w:rsidRPr="00306610" w:rsidRDefault="00306610" w:rsidP="00306610">
      <w:pPr>
        <w:numPr>
          <w:ilvl w:val="0"/>
          <w:numId w:val="16"/>
        </w:numPr>
      </w:pPr>
      <w:proofErr w:type="spellStart"/>
      <w:r w:rsidRPr="00306610">
        <w:t>Supplier-client</w:t>
      </w:r>
      <w:proofErr w:type="spellEnd"/>
      <w:r w:rsidRPr="00306610">
        <w:t xml:space="preserve"> disputes;</w:t>
      </w:r>
    </w:p>
    <w:p w14:paraId="651440F0" w14:textId="77777777" w:rsidR="00306610" w:rsidRPr="00306610" w:rsidRDefault="00306610" w:rsidP="00306610">
      <w:pPr>
        <w:numPr>
          <w:ilvl w:val="0"/>
          <w:numId w:val="16"/>
        </w:numPr>
        <w:rPr>
          <w:lang w:val="en-US"/>
        </w:rPr>
      </w:pPr>
      <w:r w:rsidRPr="00306610">
        <w:rPr>
          <w:lang w:val="en-US"/>
        </w:rPr>
        <w:t>Loss of profits, revenue, or opportunities;</w:t>
      </w:r>
    </w:p>
    <w:p w14:paraId="550C2A47" w14:textId="77777777" w:rsidR="00306610" w:rsidRPr="00306610" w:rsidRDefault="00306610" w:rsidP="00306610">
      <w:pPr>
        <w:numPr>
          <w:ilvl w:val="0"/>
          <w:numId w:val="16"/>
        </w:numPr>
      </w:pPr>
      <w:r w:rsidRPr="00306610">
        <w:t xml:space="preserve">Data </w:t>
      </w:r>
      <w:proofErr w:type="spellStart"/>
      <w:r w:rsidRPr="00306610">
        <w:t>loss</w:t>
      </w:r>
      <w:proofErr w:type="spellEnd"/>
      <w:r w:rsidRPr="00306610">
        <w:t xml:space="preserve"> </w:t>
      </w:r>
      <w:proofErr w:type="spellStart"/>
      <w:r w:rsidRPr="00306610">
        <w:t>or</w:t>
      </w:r>
      <w:proofErr w:type="spellEnd"/>
      <w:r w:rsidRPr="00306610">
        <w:t xml:space="preserve"> </w:t>
      </w:r>
      <w:proofErr w:type="spellStart"/>
      <w:r w:rsidRPr="00306610">
        <w:t>corruption</w:t>
      </w:r>
      <w:proofErr w:type="spellEnd"/>
      <w:r w:rsidRPr="00306610">
        <w:t>;</w:t>
      </w:r>
    </w:p>
    <w:p w14:paraId="4EBEBFA2" w14:textId="77777777" w:rsidR="00306610" w:rsidRPr="00306610" w:rsidRDefault="00306610" w:rsidP="00306610">
      <w:pPr>
        <w:numPr>
          <w:ilvl w:val="0"/>
          <w:numId w:val="16"/>
        </w:numPr>
        <w:rPr>
          <w:lang w:val="en-US"/>
        </w:rPr>
      </w:pPr>
      <w:r w:rsidRPr="00306610">
        <w:rPr>
          <w:lang w:val="en-US"/>
        </w:rPr>
        <w:t>Inaccurate or misleading user-submitted information;</w:t>
      </w:r>
    </w:p>
    <w:p w14:paraId="06CA7B87" w14:textId="77777777" w:rsidR="00306610" w:rsidRPr="00306610" w:rsidRDefault="00306610" w:rsidP="00306610">
      <w:pPr>
        <w:numPr>
          <w:ilvl w:val="0"/>
          <w:numId w:val="16"/>
        </w:numPr>
        <w:rPr>
          <w:lang w:val="en-US"/>
        </w:rPr>
      </w:pPr>
      <w:r w:rsidRPr="00306610">
        <w:rPr>
          <w:lang w:val="en-US"/>
        </w:rPr>
        <w:t>Unauthorized activities conducted by Users;</w:t>
      </w:r>
    </w:p>
    <w:p w14:paraId="20F19D12" w14:textId="77777777" w:rsidR="00306610" w:rsidRPr="00306610" w:rsidRDefault="00306610" w:rsidP="00306610">
      <w:pPr>
        <w:numPr>
          <w:ilvl w:val="0"/>
          <w:numId w:val="16"/>
        </w:numPr>
        <w:rPr>
          <w:lang w:val="en-US"/>
        </w:rPr>
      </w:pPr>
      <w:r w:rsidRPr="00306610">
        <w:rPr>
          <w:lang w:val="en-US"/>
        </w:rPr>
        <w:t>Decisions made based on Platform records, observations, or reports.</w:t>
      </w:r>
    </w:p>
    <w:p w14:paraId="702389C3" w14:textId="77777777" w:rsidR="00306610" w:rsidRPr="00306610" w:rsidRDefault="00306610" w:rsidP="00306610">
      <w:pPr>
        <w:rPr>
          <w:lang w:val="en-US"/>
        </w:rPr>
      </w:pPr>
      <w:r w:rsidRPr="00306610">
        <w:rPr>
          <w:lang w:val="en-US"/>
        </w:rPr>
        <w:t>The Platform and Services are provided without warranties of any kind, whether express or implied.</w:t>
      </w:r>
    </w:p>
    <w:p w14:paraId="1E68EFF5" w14:textId="77777777" w:rsidR="00306610" w:rsidRPr="00306610" w:rsidRDefault="00306610" w:rsidP="00306610">
      <w:r w:rsidRPr="00306610">
        <w:pict w14:anchorId="7154E752">
          <v:rect id="_x0000_i1183" style="width:0;height:1.5pt" o:hralign="center" o:hrstd="t" o:hr="t" fillcolor="#a0a0a0" stroked="f"/>
        </w:pict>
      </w:r>
    </w:p>
    <w:p w14:paraId="3ACA560F" w14:textId="77777777" w:rsidR="00306610" w:rsidRPr="00306610" w:rsidRDefault="00306610" w:rsidP="00306610">
      <w:pPr>
        <w:rPr>
          <w:b/>
          <w:bCs/>
          <w:lang w:val="en-US"/>
        </w:rPr>
      </w:pPr>
      <w:r w:rsidRPr="00306610">
        <w:rPr>
          <w:b/>
          <w:bCs/>
          <w:lang w:val="en-US"/>
        </w:rPr>
        <w:t>15. INDEMNIFICATION</w:t>
      </w:r>
    </w:p>
    <w:p w14:paraId="7F543EEF" w14:textId="77777777" w:rsidR="00306610" w:rsidRPr="00306610" w:rsidRDefault="00306610" w:rsidP="00306610">
      <w:pPr>
        <w:rPr>
          <w:lang w:val="en-US"/>
        </w:rPr>
      </w:pPr>
      <w:r w:rsidRPr="00306610">
        <w:rPr>
          <w:lang w:val="en-US"/>
        </w:rPr>
        <w:lastRenderedPageBreak/>
        <w:t xml:space="preserve">Users agree to indemnify, defend, and hold harmless </w:t>
      </w:r>
      <w:proofErr w:type="spellStart"/>
      <w:r w:rsidRPr="00306610">
        <w:rPr>
          <w:lang w:val="en-US"/>
        </w:rPr>
        <w:t>TextilFlow</w:t>
      </w:r>
      <w:proofErr w:type="spellEnd"/>
      <w:r w:rsidRPr="00306610">
        <w:rPr>
          <w:lang w:val="en-US"/>
        </w:rPr>
        <w:t>, its affiliates, directors, employees, contractors, and partners from any claims, damages, liabilities, losses, or expenses arising from:</w:t>
      </w:r>
    </w:p>
    <w:p w14:paraId="5DFF4D96" w14:textId="77777777" w:rsidR="00306610" w:rsidRPr="00306610" w:rsidRDefault="00306610" w:rsidP="00306610">
      <w:pPr>
        <w:numPr>
          <w:ilvl w:val="0"/>
          <w:numId w:val="17"/>
        </w:numPr>
      </w:pPr>
      <w:r w:rsidRPr="00306610">
        <w:t xml:space="preserve">Use </w:t>
      </w:r>
      <w:proofErr w:type="spellStart"/>
      <w:r w:rsidRPr="00306610">
        <w:t>of</w:t>
      </w:r>
      <w:proofErr w:type="spellEnd"/>
      <w:r w:rsidRPr="00306610">
        <w:t xml:space="preserve"> </w:t>
      </w:r>
      <w:proofErr w:type="spellStart"/>
      <w:r w:rsidRPr="00306610">
        <w:t>the</w:t>
      </w:r>
      <w:proofErr w:type="spellEnd"/>
      <w:r w:rsidRPr="00306610">
        <w:t xml:space="preserve"> </w:t>
      </w:r>
      <w:proofErr w:type="spellStart"/>
      <w:r w:rsidRPr="00306610">
        <w:t>Platform</w:t>
      </w:r>
      <w:proofErr w:type="spellEnd"/>
      <w:r w:rsidRPr="00306610">
        <w:t>;</w:t>
      </w:r>
    </w:p>
    <w:p w14:paraId="26504996" w14:textId="77777777" w:rsidR="00306610" w:rsidRPr="00306610" w:rsidRDefault="00306610" w:rsidP="00306610">
      <w:pPr>
        <w:numPr>
          <w:ilvl w:val="0"/>
          <w:numId w:val="17"/>
        </w:numPr>
      </w:pPr>
      <w:proofErr w:type="spellStart"/>
      <w:r w:rsidRPr="00306610">
        <w:t>Uploaded</w:t>
      </w:r>
      <w:proofErr w:type="spellEnd"/>
      <w:r w:rsidRPr="00306610">
        <w:t xml:space="preserve"> Content;</w:t>
      </w:r>
    </w:p>
    <w:p w14:paraId="7123CE04" w14:textId="77777777" w:rsidR="00306610" w:rsidRPr="00306610" w:rsidRDefault="00306610" w:rsidP="00306610">
      <w:pPr>
        <w:numPr>
          <w:ilvl w:val="0"/>
          <w:numId w:val="17"/>
        </w:numPr>
      </w:pPr>
      <w:proofErr w:type="spellStart"/>
      <w:r w:rsidRPr="00306610">
        <w:t>Violation</w:t>
      </w:r>
      <w:proofErr w:type="spellEnd"/>
      <w:r w:rsidRPr="00306610">
        <w:t xml:space="preserve"> </w:t>
      </w:r>
      <w:proofErr w:type="spellStart"/>
      <w:r w:rsidRPr="00306610">
        <w:t>of</w:t>
      </w:r>
      <w:proofErr w:type="spellEnd"/>
      <w:r w:rsidRPr="00306610">
        <w:t xml:space="preserve"> </w:t>
      </w:r>
      <w:proofErr w:type="spellStart"/>
      <w:r w:rsidRPr="00306610">
        <w:t>these</w:t>
      </w:r>
      <w:proofErr w:type="spellEnd"/>
      <w:r w:rsidRPr="00306610">
        <w:t xml:space="preserve"> </w:t>
      </w:r>
      <w:proofErr w:type="spellStart"/>
      <w:r w:rsidRPr="00306610">
        <w:t>Terms</w:t>
      </w:r>
      <w:proofErr w:type="spellEnd"/>
      <w:r w:rsidRPr="00306610">
        <w:t>;</w:t>
      </w:r>
    </w:p>
    <w:p w14:paraId="05A35715" w14:textId="77777777" w:rsidR="00306610" w:rsidRPr="00306610" w:rsidRDefault="00306610" w:rsidP="00306610">
      <w:pPr>
        <w:numPr>
          <w:ilvl w:val="0"/>
          <w:numId w:val="17"/>
        </w:numPr>
        <w:rPr>
          <w:lang w:val="en-US"/>
        </w:rPr>
      </w:pPr>
      <w:r w:rsidRPr="00306610">
        <w:rPr>
          <w:lang w:val="en-US"/>
        </w:rPr>
        <w:t>Infringement of third-party rights;</w:t>
      </w:r>
    </w:p>
    <w:p w14:paraId="66507C32" w14:textId="77777777" w:rsidR="00306610" w:rsidRPr="00306610" w:rsidRDefault="00306610" w:rsidP="00306610">
      <w:pPr>
        <w:numPr>
          <w:ilvl w:val="0"/>
          <w:numId w:val="17"/>
        </w:numPr>
        <w:rPr>
          <w:lang w:val="en-US"/>
        </w:rPr>
      </w:pPr>
      <w:r w:rsidRPr="00306610">
        <w:rPr>
          <w:lang w:val="en-US"/>
        </w:rPr>
        <w:t>Fraudulent, unlawful, or misleading conduct.</w:t>
      </w:r>
    </w:p>
    <w:p w14:paraId="38B97384" w14:textId="77777777" w:rsidR="00306610" w:rsidRPr="00306610" w:rsidRDefault="00306610" w:rsidP="00306610">
      <w:r w:rsidRPr="00306610">
        <w:pict w14:anchorId="613B191E">
          <v:rect id="_x0000_i1184" style="width:0;height:1.5pt" o:hralign="center" o:hrstd="t" o:hr="t" fillcolor="#a0a0a0" stroked="f"/>
        </w:pict>
      </w:r>
    </w:p>
    <w:p w14:paraId="3D915144" w14:textId="77777777" w:rsidR="00306610" w:rsidRPr="00306610" w:rsidRDefault="00306610" w:rsidP="00306610">
      <w:pPr>
        <w:rPr>
          <w:b/>
          <w:bCs/>
          <w:lang w:val="en-US"/>
        </w:rPr>
      </w:pPr>
      <w:r w:rsidRPr="00306610">
        <w:rPr>
          <w:b/>
          <w:bCs/>
          <w:lang w:val="en-US"/>
        </w:rPr>
        <w:t>16. ACCOUNT SUSPENSION AND TERMINATION</w:t>
      </w:r>
    </w:p>
    <w:p w14:paraId="0AE76E08"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reserves the right to suspend or terminate User accounts immediately if Users:</w:t>
      </w:r>
    </w:p>
    <w:p w14:paraId="6B74D197" w14:textId="77777777" w:rsidR="00306610" w:rsidRPr="00306610" w:rsidRDefault="00306610" w:rsidP="00306610">
      <w:pPr>
        <w:numPr>
          <w:ilvl w:val="0"/>
          <w:numId w:val="18"/>
        </w:numPr>
      </w:pPr>
      <w:proofErr w:type="spellStart"/>
      <w:r w:rsidRPr="00306610">
        <w:t>Violate</w:t>
      </w:r>
      <w:proofErr w:type="spellEnd"/>
      <w:r w:rsidRPr="00306610">
        <w:t xml:space="preserve"> </w:t>
      </w:r>
      <w:proofErr w:type="spellStart"/>
      <w:r w:rsidRPr="00306610">
        <w:t>these</w:t>
      </w:r>
      <w:proofErr w:type="spellEnd"/>
      <w:r w:rsidRPr="00306610">
        <w:t xml:space="preserve"> </w:t>
      </w:r>
      <w:proofErr w:type="spellStart"/>
      <w:r w:rsidRPr="00306610">
        <w:t>Terms</w:t>
      </w:r>
      <w:proofErr w:type="spellEnd"/>
      <w:r w:rsidRPr="00306610">
        <w:t>;</w:t>
      </w:r>
    </w:p>
    <w:p w14:paraId="7B997FE5" w14:textId="77777777" w:rsidR="00306610" w:rsidRPr="00306610" w:rsidRDefault="00306610" w:rsidP="00306610">
      <w:pPr>
        <w:numPr>
          <w:ilvl w:val="0"/>
          <w:numId w:val="18"/>
        </w:numPr>
        <w:rPr>
          <w:lang w:val="en-US"/>
        </w:rPr>
      </w:pPr>
      <w:r w:rsidRPr="00306610">
        <w:rPr>
          <w:lang w:val="en-US"/>
        </w:rPr>
        <w:t>Upload illegal, fraudulent, or harmful Content;</w:t>
      </w:r>
    </w:p>
    <w:p w14:paraId="4ACC5FB7" w14:textId="77777777" w:rsidR="00306610" w:rsidRPr="00306610" w:rsidRDefault="00306610" w:rsidP="00306610">
      <w:pPr>
        <w:numPr>
          <w:ilvl w:val="0"/>
          <w:numId w:val="18"/>
        </w:numPr>
      </w:pPr>
      <w:proofErr w:type="spellStart"/>
      <w:r w:rsidRPr="00306610">
        <w:t>Engage</w:t>
      </w:r>
      <w:proofErr w:type="spellEnd"/>
      <w:r w:rsidRPr="00306610">
        <w:t xml:space="preserve"> in abusive </w:t>
      </w:r>
      <w:proofErr w:type="spellStart"/>
      <w:r w:rsidRPr="00306610">
        <w:t>conduct</w:t>
      </w:r>
      <w:proofErr w:type="spellEnd"/>
      <w:r w:rsidRPr="00306610">
        <w:t>;</w:t>
      </w:r>
    </w:p>
    <w:p w14:paraId="1D80BC22" w14:textId="77777777" w:rsidR="00306610" w:rsidRPr="00306610" w:rsidRDefault="00306610" w:rsidP="00306610">
      <w:pPr>
        <w:numPr>
          <w:ilvl w:val="0"/>
          <w:numId w:val="18"/>
        </w:numPr>
      </w:pPr>
      <w:proofErr w:type="spellStart"/>
      <w:r w:rsidRPr="00306610">
        <w:t>Attempt</w:t>
      </w:r>
      <w:proofErr w:type="spellEnd"/>
      <w:r w:rsidRPr="00306610">
        <w:t xml:space="preserve"> </w:t>
      </w:r>
      <w:proofErr w:type="spellStart"/>
      <w:r w:rsidRPr="00306610">
        <w:t>unauthorized</w:t>
      </w:r>
      <w:proofErr w:type="spellEnd"/>
      <w:r w:rsidRPr="00306610">
        <w:t xml:space="preserve"> </w:t>
      </w:r>
      <w:proofErr w:type="spellStart"/>
      <w:r w:rsidRPr="00306610">
        <w:t>access</w:t>
      </w:r>
      <w:proofErr w:type="spellEnd"/>
      <w:r w:rsidRPr="00306610">
        <w:t>;</w:t>
      </w:r>
    </w:p>
    <w:p w14:paraId="6EBE3738" w14:textId="77777777" w:rsidR="00306610" w:rsidRPr="00306610" w:rsidRDefault="00306610" w:rsidP="00306610">
      <w:pPr>
        <w:numPr>
          <w:ilvl w:val="0"/>
          <w:numId w:val="18"/>
        </w:numPr>
        <w:rPr>
          <w:lang w:val="en-US"/>
        </w:rPr>
      </w:pPr>
      <w:r w:rsidRPr="00306610">
        <w:rPr>
          <w:lang w:val="en-US"/>
        </w:rPr>
        <w:t>Create legal, operational, or security risks.</w:t>
      </w:r>
    </w:p>
    <w:p w14:paraId="12595B81" w14:textId="77777777" w:rsidR="00306610" w:rsidRPr="00306610" w:rsidRDefault="00306610" w:rsidP="00306610">
      <w:proofErr w:type="spellStart"/>
      <w:r w:rsidRPr="00306610">
        <w:t>Upon</w:t>
      </w:r>
      <w:proofErr w:type="spellEnd"/>
      <w:r w:rsidRPr="00306610">
        <w:t xml:space="preserve"> </w:t>
      </w:r>
      <w:proofErr w:type="spellStart"/>
      <w:r w:rsidRPr="00306610">
        <w:t>termination</w:t>
      </w:r>
      <w:proofErr w:type="spellEnd"/>
      <w:r w:rsidRPr="00306610">
        <w:t>:</w:t>
      </w:r>
    </w:p>
    <w:p w14:paraId="09181698" w14:textId="77777777" w:rsidR="00306610" w:rsidRPr="00306610" w:rsidRDefault="00306610" w:rsidP="00306610">
      <w:pPr>
        <w:numPr>
          <w:ilvl w:val="0"/>
          <w:numId w:val="19"/>
        </w:numPr>
        <w:rPr>
          <w:lang w:val="en-US"/>
        </w:rPr>
      </w:pPr>
      <w:r w:rsidRPr="00306610">
        <w:rPr>
          <w:lang w:val="en-US"/>
        </w:rPr>
        <w:t>Access to the Platform may be revoked immediately;</w:t>
      </w:r>
    </w:p>
    <w:p w14:paraId="7C277791" w14:textId="77777777" w:rsidR="00306610" w:rsidRPr="00306610" w:rsidRDefault="00306610" w:rsidP="00306610">
      <w:pPr>
        <w:numPr>
          <w:ilvl w:val="0"/>
          <w:numId w:val="19"/>
        </w:numPr>
        <w:rPr>
          <w:lang w:val="en-US"/>
        </w:rPr>
      </w:pPr>
      <w:r w:rsidRPr="00306610">
        <w:rPr>
          <w:lang w:val="en-US"/>
        </w:rPr>
        <w:t>Certain data may remain stored as required by law or operational necessity;</w:t>
      </w:r>
    </w:p>
    <w:p w14:paraId="1122F847" w14:textId="77777777" w:rsidR="00306610" w:rsidRPr="00306610" w:rsidRDefault="00306610" w:rsidP="00306610">
      <w:pPr>
        <w:numPr>
          <w:ilvl w:val="0"/>
          <w:numId w:val="19"/>
        </w:numPr>
        <w:rPr>
          <w:lang w:val="en-US"/>
        </w:rPr>
      </w:pPr>
      <w:r w:rsidRPr="00306610">
        <w:rPr>
          <w:lang w:val="en-US"/>
        </w:rPr>
        <w:t>Previously paid subscription fees may not be refunded unless required by applicable law.</w:t>
      </w:r>
    </w:p>
    <w:p w14:paraId="059B865A" w14:textId="77777777" w:rsidR="00306610" w:rsidRPr="00306610" w:rsidRDefault="00306610" w:rsidP="00306610">
      <w:pPr>
        <w:rPr>
          <w:lang w:val="en-US"/>
        </w:rPr>
      </w:pPr>
      <w:r w:rsidRPr="00306610">
        <w:rPr>
          <w:lang w:val="en-US"/>
        </w:rPr>
        <w:t>Users may discontinue use of the Platform at any time.</w:t>
      </w:r>
    </w:p>
    <w:p w14:paraId="3A7DD3E8" w14:textId="77777777" w:rsidR="00306610" w:rsidRPr="00306610" w:rsidRDefault="00306610" w:rsidP="00306610">
      <w:r w:rsidRPr="00306610">
        <w:pict w14:anchorId="333F7621">
          <v:rect id="_x0000_i1185" style="width:0;height:1.5pt" o:hralign="center" o:hrstd="t" o:hr="t" fillcolor="#a0a0a0" stroked="f"/>
        </w:pict>
      </w:r>
    </w:p>
    <w:p w14:paraId="08374161" w14:textId="77777777" w:rsidR="00306610" w:rsidRPr="00306610" w:rsidRDefault="00306610" w:rsidP="00306610">
      <w:pPr>
        <w:rPr>
          <w:b/>
          <w:bCs/>
          <w:lang w:val="en-US"/>
        </w:rPr>
      </w:pPr>
      <w:r w:rsidRPr="00306610">
        <w:rPr>
          <w:b/>
          <w:bCs/>
          <w:lang w:val="en-US"/>
        </w:rPr>
        <w:t>17. THIRD-PARTY SERVICES</w:t>
      </w:r>
    </w:p>
    <w:p w14:paraId="4AD3CE66" w14:textId="77777777" w:rsidR="00306610" w:rsidRPr="00306610" w:rsidRDefault="00306610" w:rsidP="00306610">
      <w:pPr>
        <w:rPr>
          <w:lang w:val="en-US"/>
        </w:rPr>
      </w:pPr>
      <w:r w:rsidRPr="00306610">
        <w:rPr>
          <w:lang w:val="en-US"/>
        </w:rPr>
        <w:t>The Platform may rely on third-party providers for:</w:t>
      </w:r>
    </w:p>
    <w:p w14:paraId="3AA206AE" w14:textId="77777777" w:rsidR="00306610" w:rsidRPr="00306610" w:rsidRDefault="00306610" w:rsidP="00306610">
      <w:pPr>
        <w:numPr>
          <w:ilvl w:val="0"/>
          <w:numId w:val="20"/>
        </w:numPr>
      </w:pPr>
      <w:r w:rsidRPr="00306610">
        <w:t>Cloud hosting;</w:t>
      </w:r>
    </w:p>
    <w:p w14:paraId="74E72310" w14:textId="77777777" w:rsidR="00306610" w:rsidRPr="00306610" w:rsidRDefault="00306610" w:rsidP="00306610">
      <w:pPr>
        <w:numPr>
          <w:ilvl w:val="0"/>
          <w:numId w:val="20"/>
        </w:numPr>
      </w:pPr>
      <w:proofErr w:type="spellStart"/>
      <w:r w:rsidRPr="00306610">
        <w:t>Authentication</w:t>
      </w:r>
      <w:proofErr w:type="spellEnd"/>
      <w:r w:rsidRPr="00306610">
        <w:t xml:space="preserve"> </w:t>
      </w:r>
      <w:proofErr w:type="spellStart"/>
      <w:r w:rsidRPr="00306610">
        <w:t>services</w:t>
      </w:r>
      <w:proofErr w:type="spellEnd"/>
      <w:r w:rsidRPr="00306610">
        <w:t>;</w:t>
      </w:r>
    </w:p>
    <w:p w14:paraId="6239258E" w14:textId="77777777" w:rsidR="00306610" w:rsidRPr="00306610" w:rsidRDefault="00306610" w:rsidP="00306610">
      <w:pPr>
        <w:numPr>
          <w:ilvl w:val="0"/>
          <w:numId w:val="20"/>
        </w:numPr>
      </w:pPr>
      <w:r w:rsidRPr="00306610">
        <w:t xml:space="preserve">File </w:t>
      </w:r>
      <w:proofErr w:type="spellStart"/>
      <w:r w:rsidRPr="00306610">
        <w:t>storage</w:t>
      </w:r>
      <w:proofErr w:type="spellEnd"/>
      <w:r w:rsidRPr="00306610">
        <w:t>;</w:t>
      </w:r>
    </w:p>
    <w:p w14:paraId="4562A575" w14:textId="77777777" w:rsidR="00306610" w:rsidRPr="00306610" w:rsidRDefault="00306610" w:rsidP="00306610">
      <w:pPr>
        <w:numPr>
          <w:ilvl w:val="0"/>
          <w:numId w:val="20"/>
        </w:numPr>
      </w:pPr>
      <w:r w:rsidRPr="00306610">
        <w:lastRenderedPageBreak/>
        <w:t xml:space="preserve">Payment </w:t>
      </w:r>
      <w:proofErr w:type="spellStart"/>
      <w:r w:rsidRPr="00306610">
        <w:t>processing</w:t>
      </w:r>
      <w:proofErr w:type="spellEnd"/>
      <w:r w:rsidRPr="00306610">
        <w:t>;</w:t>
      </w:r>
    </w:p>
    <w:p w14:paraId="7472506B" w14:textId="77777777" w:rsidR="00306610" w:rsidRPr="00306610" w:rsidRDefault="00306610" w:rsidP="00306610">
      <w:pPr>
        <w:numPr>
          <w:ilvl w:val="0"/>
          <w:numId w:val="20"/>
        </w:numPr>
      </w:pPr>
      <w:r w:rsidRPr="00306610">
        <w:t xml:space="preserve">Email </w:t>
      </w:r>
      <w:proofErr w:type="spellStart"/>
      <w:r w:rsidRPr="00306610">
        <w:t>delivery</w:t>
      </w:r>
      <w:proofErr w:type="spellEnd"/>
      <w:r w:rsidRPr="00306610">
        <w:t>;</w:t>
      </w:r>
    </w:p>
    <w:p w14:paraId="60840DAF" w14:textId="77777777" w:rsidR="00306610" w:rsidRPr="00306610" w:rsidRDefault="00306610" w:rsidP="00306610">
      <w:pPr>
        <w:numPr>
          <w:ilvl w:val="0"/>
          <w:numId w:val="20"/>
        </w:numPr>
      </w:pPr>
      <w:proofErr w:type="spellStart"/>
      <w:r w:rsidRPr="00306610">
        <w:t>Infrastructure</w:t>
      </w:r>
      <w:proofErr w:type="spellEnd"/>
      <w:r w:rsidRPr="00306610">
        <w:t xml:space="preserve"> and </w:t>
      </w:r>
      <w:proofErr w:type="spellStart"/>
      <w:r w:rsidRPr="00306610">
        <w:t>analytics</w:t>
      </w:r>
      <w:proofErr w:type="spellEnd"/>
      <w:r w:rsidRPr="00306610">
        <w:t>.</w:t>
      </w:r>
    </w:p>
    <w:p w14:paraId="450DD34F"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is not responsible for interruptions, failures, delays, or </w:t>
      </w:r>
      <w:proofErr w:type="gramStart"/>
      <w:r w:rsidRPr="00306610">
        <w:rPr>
          <w:lang w:val="en-US"/>
        </w:rPr>
        <w:t>damages</w:t>
      </w:r>
      <w:proofErr w:type="gramEnd"/>
      <w:r w:rsidRPr="00306610">
        <w:rPr>
          <w:lang w:val="en-US"/>
        </w:rPr>
        <w:t xml:space="preserve"> caused by third-party providers outside its reasonable control.</w:t>
      </w:r>
    </w:p>
    <w:p w14:paraId="3E704448" w14:textId="77777777" w:rsidR="00306610" w:rsidRPr="00306610" w:rsidRDefault="00306610" w:rsidP="00306610">
      <w:r w:rsidRPr="00306610">
        <w:pict w14:anchorId="24A3AED9">
          <v:rect id="_x0000_i1186" style="width:0;height:1.5pt" o:hralign="center" o:hrstd="t" o:hr="t" fillcolor="#a0a0a0" stroked="f"/>
        </w:pict>
      </w:r>
    </w:p>
    <w:p w14:paraId="73F85C0A" w14:textId="77777777" w:rsidR="00306610" w:rsidRPr="00306610" w:rsidRDefault="00306610" w:rsidP="00306610">
      <w:pPr>
        <w:rPr>
          <w:b/>
          <w:bCs/>
          <w:lang w:val="en-US"/>
        </w:rPr>
      </w:pPr>
      <w:r w:rsidRPr="00306610">
        <w:rPr>
          <w:b/>
          <w:bCs/>
          <w:lang w:val="en-US"/>
        </w:rPr>
        <w:t>18. GOVERNING LAW AND JURISDICTION</w:t>
      </w:r>
    </w:p>
    <w:p w14:paraId="19EFDC54" w14:textId="2BADDEB6" w:rsidR="00306610" w:rsidRPr="00306610" w:rsidRDefault="00306610" w:rsidP="00306610">
      <w:pPr>
        <w:rPr>
          <w:lang w:val="en-US"/>
        </w:rPr>
      </w:pPr>
      <w:r w:rsidRPr="00306610">
        <w:rPr>
          <w:lang w:val="en-US"/>
        </w:rPr>
        <w:t xml:space="preserve">These Terms shall be governed and interpreted in accordance with the laws of </w:t>
      </w:r>
      <w:r>
        <w:rPr>
          <w:lang w:val="en-US"/>
        </w:rPr>
        <w:t>Peru</w:t>
      </w:r>
      <w:r w:rsidRPr="00306610">
        <w:rPr>
          <w:lang w:val="en-US"/>
        </w:rPr>
        <w:t>.</w:t>
      </w:r>
    </w:p>
    <w:p w14:paraId="21E43D30" w14:textId="77777777" w:rsidR="00306610" w:rsidRPr="00306610" w:rsidRDefault="00306610" w:rsidP="00306610">
      <w:pPr>
        <w:rPr>
          <w:lang w:val="en-US"/>
        </w:rPr>
      </w:pPr>
      <w:r w:rsidRPr="00306610">
        <w:rPr>
          <w:lang w:val="en-US"/>
        </w:rPr>
        <w:t>Any dispute arising from or related to these Terms or the use of the Platform shall be submitted to the competent courts of [CITY/COUNTRY], unless applicable law provides otherwise.</w:t>
      </w:r>
    </w:p>
    <w:p w14:paraId="4C0C1688" w14:textId="77777777" w:rsidR="00306610" w:rsidRPr="00306610" w:rsidRDefault="00306610" w:rsidP="00306610">
      <w:r w:rsidRPr="00306610">
        <w:pict w14:anchorId="36779306">
          <v:rect id="_x0000_i1187" style="width:0;height:1.5pt" o:hralign="center" o:hrstd="t" o:hr="t" fillcolor="#a0a0a0" stroked="f"/>
        </w:pict>
      </w:r>
    </w:p>
    <w:p w14:paraId="06C92CD0" w14:textId="77777777" w:rsidR="00306610" w:rsidRPr="00306610" w:rsidRDefault="00306610" w:rsidP="00306610">
      <w:pPr>
        <w:rPr>
          <w:b/>
          <w:bCs/>
          <w:lang w:val="en-US"/>
        </w:rPr>
      </w:pPr>
      <w:r w:rsidRPr="00306610">
        <w:rPr>
          <w:b/>
          <w:bCs/>
          <w:lang w:val="en-US"/>
        </w:rPr>
        <w:t>19. MODIFICATIONS TO THESE TERMS</w:t>
      </w:r>
    </w:p>
    <w:p w14:paraId="6EC8CD06" w14:textId="77777777" w:rsidR="00306610" w:rsidRPr="00306610" w:rsidRDefault="00306610" w:rsidP="00306610">
      <w:pPr>
        <w:rPr>
          <w:lang w:val="en-US"/>
        </w:rPr>
      </w:pPr>
      <w:proofErr w:type="spellStart"/>
      <w:r w:rsidRPr="00306610">
        <w:rPr>
          <w:lang w:val="en-US"/>
        </w:rPr>
        <w:t>TextilFlow</w:t>
      </w:r>
      <w:proofErr w:type="spellEnd"/>
      <w:r w:rsidRPr="00306610">
        <w:rPr>
          <w:lang w:val="en-US"/>
        </w:rPr>
        <w:t xml:space="preserve"> reserves the right to update or modify these Terms at any time.</w:t>
      </w:r>
    </w:p>
    <w:p w14:paraId="286E587E" w14:textId="77777777" w:rsidR="00306610" w:rsidRPr="00306610" w:rsidRDefault="00306610" w:rsidP="00306610">
      <w:pPr>
        <w:rPr>
          <w:lang w:val="en-US"/>
        </w:rPr>
      </w:pPr>
      <w:r w:rsidRPr="00306610">
        <w:rPr>
          <w:lang w:val="en-US"/>
        </w:rPr>
        <w:t>When material changes are made, Users may be notified through:</w:t>
      </w:r>
    </w:p>
    <w:p w14:paraId="2C45903F" w14:textId="77777777" w:rsidR="00306610" w:rsidRPr="00306610" w:rsidRDefault="00306610" w:rsidP="00306610">
      <w:pPr>
        <w:numPr>
          <w:ilvl w:val="0"/>
          <w:numId w:val="21"/>
        </w:numPr>
      </w:pPr>
      <w:r w:rsidRPr="00306610">
        <w:t xml:space="preserve">Email </w:t>
      </w:r>
      <w:proofErr w:type="spellStart"/>
      <w:r w:rsidRPr="00306610">
        <w:t>communications</w:t>
      </w:r>
      <w:proofErr w:type="spellEnd"/>
      <w:r w:rsidRPr="00306610">
        <w:t>;</w:t>
      </w:r>
    </w:p>
    <w:p w14:paraId="03BB9CC1" w14:textId="77777777" w:rsidR="00306610" w:rsidRPr="00306610" w:rsidRDefault="00306610" w:rsidP="00306610">
      <w:pPr>
        <w:numPr>
          <w:ilvl w:val="0"/>
          <w:numId w:val="21"/>
        </w:numPr>
      </w:pPr>
      <w:proofErr w:type="spellStart"/>
      <w:r w:rsidRPr="00306610">
        <w:t>Platform</w:t>
      </w:r>
      <w:proofErr w:type="spellEnd"/>
      <w:r w:rsidRPr="00306610">
        <w:t xml:space="preserve"> </w:t>
      </w:r>
      <w:proofErr w:type="spellStart"/>
      <w:r w:rsidRPr="00306610">
        <w:t>notifications</w:t>
      </w:r>
      <w:proofErr w:type="spellEnd"/>
      <w:r w:rsidRPr="00306610">
        <w:t>;</w:t>
      </w:r>
    </w:p>
    <w:p w14:paraId="4F793FC0" w14:textId="77777777" w:rsidR="00306610" w:rsidRPr="00306610" w:rsidRDefault="00306610" w:rsidP="00306610">
      <w:pPr>
        <w:numPr>
          <w:ilvl w:val="0"/>
          <w:numId w:val="21"/>
        </w:numPr>
      </w:pPr>
      <w:proofErr w:type="spellStart"/>
      <w:r w:rsidRPr="00306610">
        <w:t>Website</w:t>
      </w:r>
      <w:proofErr w:type="spellEnd"/>
      <w:r w:rsidRPr="00306610">
        <w:t xml:space="preserve"> </w:t>
      </w:r>
      <w:proofErr w:type="spellStart"/>
      <w:r w:rsidRPr="00306610">
        <w:t>announcements</w:t>
      </w:r>
      <w:proofErr w:type="spellEnd"/>
      <w:r w:rsidRPr="00306610">
        <w:t>.</w:t>
      </w:r>
    </w:p>
    <w:p w14:paraId="798F85F5" w14:textId="77777777" w:rsidR="00306610" w:rsidRPr="00306610" w:rsidRDefault="00306610" w:rsidP="00306610">
      <w:pPr>
        <w:rPr>
          <w:lang w:val="en-US"/>
        </w:rPr>
      </w:pPr>
      <w:r w:rsidRPr="00306610">
        <w:rPr>
          <w:lang w:val="en-US"/>
        </w:rPr>
        <w:t>Continued use of the Platform after updated Terms become effective constitutes acceptance of the revised Terms.</w:t>
      </w:r>
    </w:p>
    <w:p w14:paraId="121306B6" w14:textId="77777777" w:rsidR="00306610" w:rsidRPr="00306610" w:rsidRDefault="00306610" w:rsidP="00306610">
      <w:r w:rsidRPr="00306610">
        <w:pict w14:anchorId="24501F01">
          <v:rect id="_x0000_i1188" style="width:0;height:1.5pt" o:hralign="center" o:hrstd="t" o:hr="t" fillcolor="#a0a0a0" stroked="f"/>
        </w:pict>
      </w:r>
    </w:p>
    <w:p w14:paraId="7EF52D95" w14:textId="77777777" w:rsidR="00306610" w:rsidRPr="00306610" w:rsidRDefault="00306610" w:rsidP="00306610">
      <w:pPr>
        <w:rPr>
          <w:b/>
          <w:bCs/>
          <w:lang w:val="en-US"/>
        </w:rPr>
      </w:pPr>
      <w:r w:rsidRPr="00306610">
        <w:rPr>
          <w:b/>
          <w:bCs/>
          <w:lang w:val="en-US"/>
        </w:rPr>
        <w:t>20. CONTACT INFORMATION</w:t>
      </w:r>
    </w:p>
    <w:p w14:paraId="1EE2B98C" w14:textId="77777777" w:rsidR="00306610" w:rsidRPr="00306610" w:rsidRDefault="00306610" w:rsidP="00306610">
      <w:pPr>
        <w:rPr>
          <w:lang w:val="en-US"/>
        </w:rPr>
      </w:pPr>
      <w:r w:rsidRPr="00306610">
        <w:rPr>
          <w:lang w:val="en-US"/>
        </w:rPr>
        <w:t>For legal notices, support inquiries, or questions regarding these Terms, please contact:</w:t>
      </w:r>
    </w:p>
    <w:p w14:paraId="7AF4F29E" w14:textId="4568D14C" w:rsidR="00306610" w:rsidRPr="00306610" w:rsidRDefault="00306610" w:rsidP="00306610">
      <w:pPr>
        <w:rPr>
          <w:lang w:val="en-US"/>
        </w:rPr>
      </w:pPr>
      <w:r w:rsidRPr="00306610">
        <w:rPr>
          <w:b/>
          <w:bCs/>
          <w:lang w:val="en-US"/>
        </w:rPr>
        <w:t>Company Name:</w:t>
      </w:r>
      <w:r w:rsidRPr="00306610">
        <w:rPr>
          <w:lang w:val="en-US"/>
        </w:rPr>
        <w:t xml:space="preserve"> </w:t>
      </w:r>
      <w:proofErr w:type="spellStart"/>
      <w:r>
        <w:rPr>
          <w:lang w:val="en-US"/>
        </w:rPr>
        <w:t>Qualix</w:t>
      </w:r>
      <w:proofErr w:type="spellEnd"/>
      <w:r>
        <w:rPr>
          <w:lang w:val="en-US"/>
        </w:rPr>
        <w:br/>
      </w:r>
      <w:r w:rsidRPr="00306610">
        <w:rPr>
          <w:b/>
          <w:bCs/>
          <w:lang w:val="en-US"/>
        </w:rPr>
        <w:t>Business Address:</w:t>
      </w:r>
      <w:r w:rsidRPr="00306610">
        <w:rPr>
          <w:lang w:val="en-US"/>
        </w:rPr>
        <w:t xml:space="preserve"> </w:t>
      </w:r>
      <w:r>
        <w:rPr>
          <w:lang w:val="en-US"/>
        </w:rPr>
        <w:t>Av. La Marina 2810</w:t>
      </w:r>
    </w:p>
    <w:p w14:paraId="220C9189" w14:textId="77777777" w:rsidR="00306610" w:rsidRPr="00306610" w:rsidRDefault="00306610" w:rsidP="00306610">
      <w:r w:rsidRPr="00306610">
        <w:pict w14:anchorId="30C22A54">
          <v:rect id="_x0000_i1189" style="width:0;height:1.5pt" o:hralign="center" o:hrstd="t" o:hr="t" fillcolor="#a0a0a0" stroked="f"/>
        </w:pict>
      </w:r>
    </w:p>
    <w:p w14:paraId="5737EB3E" w14:textId="77777777" w:rsidR="00306610" w:rsidRPr="00306610" w:rsidRDefault="00306610" w:rsidP="00306610">
      <w:pPr>
        <w:rPr>
          <w:b/>
          <w:bCs/>
          <w:lang w:val="en-US"/>
        </w:rPr>
      </w:pPr>
      <w:r w:rsidRPr="00306610">
        <w:rPr>
          <w:b/>
          <w:bCs/>
          <w:lang w:val="en-US"/>
        </w:rPr>
        <w:t>21. ENTIRE AGREEMENT</w:t>
      </w:r>
    </w:p>
    <w:p w14:paraId="17488563" w14:textId="77777777" w:rsidR="00306610" w:rsidRPr="00306610" w:rsidRDefault="00306610" w:rsidP="00306610">
      <w:pPr>
        <w:rPr>
          <w:lang w:val="en-US"/>
        </w:rPr>
      </w:pPr>
      <w:r w:rsidRPr="00306610">
        <w:rPr>
          <w:lang w:val="en-US"/>
        </w:rPr>
        <w:lastRenderedPageBreak/>
        <w:t xml:space="preserve">These Terms constitute the complete agreement between the User and </w:t>
      </w:r>
      <w:proofErr w:type="spellStart"/>
      <w:r w:rsidRPr="00306610">
        <w:rPr>
          <w:lang w:val="en-US"/>
        </w:rPr>
        <w:t>TextilFlow</w:t>
      </w:r>
      <w:proofErr w:type="spellEnd"/>
      <w:r w:rsidRPr="00306610">
        <w:rPr>
          <w:lang w:val="en-US"/>
        </w:rPr>
        <w:t xml:space="preserve"> regarding the use of the Platform and supersede any prior agreements, communications, or understandings related to the Services.</w:t>
      </w:r>
    </w:p>
    <w:p w14:paraId="5431F4F7" w14:textId="77777777" w:rsidR="00306610" w:rsidRPr="00306610" w:rsidRDefault="00306610" w:rsidP="00306610">
      <w:r w:rsidRPr="00306610">
        <w:pict w14:anchorId="23DE9E80">
          <v:rect id="_x0000_i1190" style="width:0;height:1.5pt" o:hralign="center" o:hrstd="t" o:hr="t" fillcolor="#a0a0a0" stroked="f"/>
        </w:pict>
      </w:r>
    </w:p>
    <w:p w14:paraId="1B8F84F2" w14:textId="77777777" w:rsidR="00306610" w:rsidRPr="00306610" w:rsidRDefault="00306610" w:rsidP="00306610">
      <w:pPr>
        <w:rPr>
          <w:b/>
          <w:bCs/>
          <w:lang w:val="en-US"/>
        </w:rPr>
      </w:pPr>
      <w:r w:rsidRPr="00306610">
        <w:rPr>
          <w:b/>
          <w:bCs/>
          <w:lang w:val="en-US"/>
        </w:rPr>
        <w:t>22. SEVERABILITY</w:t>
      </w:r>
    </w:p>
    <w:p w14:paraId="6BEBE9E4" w14:textId="77777777" w:rsidR="00306610" w:rsidRPr="00306610" w:rsidRDefault="00306610" w:rsidP="00306610">
      <w:pPr>
        <w:rPr>
          <w:lang w:val="en-US"/>
        </w:rPr>
      </w:pPr>
      <w:r w:rsidRPr="00306610">
        <w:rPr>
          <w:lang w:val="en-US"/>
        </w:rPr>
        <w:t>If any provision of these Terms is determined to be invalid, unlawful, or unenforceable, the remaining provisions shall remain in full force and effect.</w:t>
      </w:r>
    </w:p>
    <w:p w14:paraId="5478AF96" w14:textId="77777777" w:rsidR="00306610" w:rsidRPr="00306610" w:rsidRDefault="00306610" w:rsidP="00306610">
      <w:r w:rsidRPr="00306610">
        <w:pict w14:anchorId="2E736101">
          <v:rect id="_x0000_i1191" style="width:0;height:1.5pt" o:hralign="center" o:hrstd="t" o:hr="t" fillcolor="#a0a0a0" stroked="f"/>
        </w:pict>
      </w:r>
    </w:p>
    <w:p w14:paraId="34F4ECBA" w14:textId="77777777" w:rsidR="00306610" w:rsidRPr="00306610" w:rsidRDefault="00306610" w:rsidP="00306610">
      <w:pPr>
        <w:rPr>
          <w:b/>
          <w:bCs/>
          <w:lang w:val="en-US"/>
        </w:rPr>
      </w:pPr>
      <w:r w:rsidRPr="00306610">
        <w:rPr>
          <w:b/>
          <w:bCs/>
          <w:lang w:val="en-US"/>
        </w:rPr>
        <w:t>23. WAIVER</w:t>
      </w:r>
    </w:p>
    <w:p w14:paraId="332A703E" w14:textId="77777777" w:rsidR="00306610" w:rsidRPr="00306610" w:rsidRDefault="00306610" w:rsidP="00306610">
      <w:pPr>
        <w:rPr>
          <w:lang w:val="en-US"/>
        </w:rPr>
      </w:pPr>
      <w:r w:rsidRPr="00306610">
        <w:rPr>
          <w:lang w:val="en-US"/>
        </w:rPr>
        <w:t xml:space="preserve">Failure by </w:t>
      </w:r>
      <w:proofErr w:type="spellStart"/>
      <w:r w:rsidRPr="00306610">
        <w:rPr>
          <w:lang w:val="en-US"/>
        </w:rPr>
        <w:t>TextilFlow</w:t>
      </w:r>
      <w:proofErr w:type="spellEnd"/>
      <w:r w:rsidRPr="00306610">
        <w:rPr>
          <w:lang w:val="en-US"/>
        </w:rPr>
        <w:t xml:space="preserve"> to enforce any provision of these Terms shall not constitute a waiver of any rights or remedies available under applicable law.</w:t>
      </w:r>
    </w:p>
    <w:p w14:paraId="7E20B7BD" w14:textId="77777777" w:rsidR="00306610" w:rsidRPr="00306610" w:rsidRDefault="00306610" w:rsidP="00306610">
      <w:r w:rsidRPr="00306610">
        <w:pict w14:anchorId="1B5D284D">
          <v:rect id="_x0000_i1192" style="width:0;height:1.5pt" o:hralign="center" o:hrstd="t" o:hr="t" fillcolor="#a0a0a0" stroked="f"/>
        </w:pict>
      </w:r>
    </w:p>
    <w:p w14:paraId="4835B6DC" w14:textId="77777777" w:rsidR="00306610" w:rsidRPr="00306610" w:rsidRDefault="00306610" w:rsidP="00306610">
      <w:pPr>
        <w:rPr>
          <w:b/>
          <w:bCs/>
          <w:lang w:val="en-US"/>
        </w:rPr>
      </w:pPr>
      <w:r w:rsidRPr="00306610">
        <w:rPr>
          <w:b/>
          <w:bCs/>
          <w:lang w:val="en-US"/>
        </w:rPr>
        <w:t>24. ACKNOWLEDGMENT</w:t>
      </w:r>
    </w:p>
    <w:p w14:paraId="4FB4F0A9" w14:textId="77777777" w:rsidR="00306610" w:rsidRPr="00306610" w:rsidRDefault="00306610" w:rsidP="00306610">
      <w:pPr>
        <w:rPr>
          <w:lang w:val="en-US"/>
        </w:rPr>
      </w:pPr>
      <w:r w:rsidRPr="00306610">
        <w:rPr>
          <w:lang w:val="en-US"/>
        </w:rPr>
        <w:t>By creating an account or using the Platform, you acknowledge that you have read, understood, and agreed to these Terms and Conditions.</w:t>
      </w:r>
    </w:p>
    <w:p w14:paraId="5551FA7A" w14:textId="77777777" w:rsidR="00771EF4" w:rsidRPr="00306610" w:rsidRDefault="00771EF4">
      <w:pPr>
        <w:rPr>
          <w:lang w:val="en-US"/>
        </w:rPr>
      </w:pPr>
    </w:p>
    <w:sectPr w:rsidR="00771EF4" w:rsidRPr="003066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1A0"/>
    <w:multiLevelType w:val="multilevel"/>
    <w:tmpl w:val="6512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35D"/>
    <w:multiLevelType w:val="multilevel"/>
    <w:tmpl w:val="2C1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C21B0"/>
    <w:multiLevelType w:val="multilevel"/>
    <w:tmpl w:val="426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83F72"/>
    <w:multiLevelType w:val="multilevel"/>
    <w:tmpl w:val="8E96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C5BBA"/>
    <w:multiLevelType w:val="multilevel"/>
    <w:tmpl w:val="6EB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1F29"/>
    <w:multiLevelType w:val="multilevel"/>
    <w:tmpl w:val="1CB2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0071D"/>
    <w:multiLevelType w:val="multilevel"/>
    <w:tmpl w:val="303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356A5"/>
    <w:multiLevelType w:val="multilevel"/>
    <w:tmpl w:val="5FC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97F20"/>
    <w:multiLevelType w:val="multilevel"/>
    <w:tmpl w:val="A804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C0EF0"/>
    <w:multiLevelType w:val="multilevel"/>
    <w:tmpl w:val="8F7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D61E9"/>
    <w:multiLevelType w:val="multilevel"/>
    <w:tmpl w:val="CAD2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718AA"/>
    <w:multiLevelType w:val="multilevel"/>
    <w:tmpl w:val="E6E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45108"/>
    <w:multiLevelType w:val="multilevel"/>
    <w:tmpl w:val="AAA4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D2312"/>
    <w:multiLevelType w:val="multilevel"/>
    <w:tmpl w:val="398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8333B"/>
    <w:multiLevelType w:val="multilevel"/>
    <w:tmpl w:val="4716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F1D44"/>
    <w:multiLevelType w:val="multilevel"/>
    <w:tmpl w:val="EF9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213C2"/>
    <w:multiLevelType w:val="multilevel"/>
    <w:tmpl w:val="6C2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B0F6B"/>
    <w:multiLevelType w:val="multilevel"/>
    <w:tmpl w:val="513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06B8A"/>
    <w:multiLevelType w:val="multilevel"/>
    <w:tmpl w:val="A63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347E1"/>
    <w:multiLevelType w:val="multilevel"/>
    <w:tmpl w:val="7E0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739FE"/>
    <w:multiLevelType w:val="multilevel"/>
    <w:tmpl w:val="1B7C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440228">
    <w:abstractNumId w:val="7"/>
  </w:num>
  <w:num w:numId="2" w16cid:durableId="236061116">
    <w:abstractNumId w:val="11"/>
  </w:num>
  <w:num w:numId="3" w16cid:durableId="621770860">
    <w:abstractNumId w:val="8"/>
  </w:num>
  <w:num w:numId="4" w16cid:durableId="461926395">
    <w:abstractNumId w:val="6"/>
  </w:num>
  <w:num w:numId="5" w16cid:durableId="930819900">
    <w:abstractNumId w:val="14"/>
  </w:num>
  <w:num w:numId="6" w16cid:durableId="862406203">
    <w:abstractNumId w:val="16"/>
  </w:num>
  <w:num w:numId="7" w16cid:durableId="218201948">
    <w:abstractNumId w:val="0"/>
  </w:num>
  <w:num w:numId="8" w16cid:durableId="595754537">
    <w:abstractNumId w:val="10"/>
  </w:num>
  <w:num w:numId="9" w16cid:durableId="846598825">
    <w:abstractNumId w:val="9"/>
  </w:num>
  <w:num w:numId="10" w16cid:durableId="1723871389">
    <w:abstractNumId w:val="4"/>
  </w:num>
  <w:num w:numId="11" w16cid:durableId="1011494300">
    <w:abstractNumId w:val="13"/>
  </w:num>
  <w:num w:numId="12" w16cid:durableId="192815506">
    <w:abstractNumId w:val="18"/>
  </w:num>
  <w:num w:numId="13" w16cid:durableId="1235243473">
    <w:abstractNumId w:val="5"/>
  </w:num>
  <w:num w:numId="14" w16cid:durableId="325861002">
    <w:abstractNumId w:val="1"/>
  </w:num>
  <w:num w:numId="15" w16cid:durableId="1305819883">
    <w:abstractNumId w:val="17"/>
  </w:num>
  <w:num w:numId="16" w16cid:durableId="1977031109">
    <w:abstractNumId w:val="20"/>
  </w:num>
  <w:num w:numId="17" w16cid:durableId="568001604">
    <w:abstractNumId w:val="15"/>
  </w:num>
  <w:num w:numId="18" w16cid:durableId="30156095">
    <w:abstractNumId w:val="12"/>
  </w:num>
  <w:num w:numId="19" w16cid:durableId="1310357568">
    <w:abstractNumId w:val="3"/>
  </w:num>
  <w:num w:numId="20" w16cid:durableId="2122606078">
    <w:abstractNumId w:val="19"/>
  </w:num>
  <w:num w:numId="21" w16cid:durableId="762457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10"/>
    <w:rsid w:val="002C285E"/>
    <w:rsid w:val="00306610"/>
    <w:rsid w:val="00771EF4"/>
    <w:rsid w:val="008F50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0E85"/>
  <w15:chartTrackingRefBased/>
  <w15:docId w15:val="{6B87437D-E191-4BB8-9D18-CF9D74DA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6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6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6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6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6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6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6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6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6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6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6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6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6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6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6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6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6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6610"/>
    <w:rPr>
      <w:rFonts w:eastAsiaTheme="majorEastAsia" w:cstheme="majorBidi"/>
      <w:color w:val="272727" w:themeColor="text1" w:themeTint="D8"/>
    </w:rPr>
  </w:style>
  <w:style w:type="paragraph" w:styleId="Ttulo">
    <w:name w:val="Title"/>
    <w:basedOn w:val="Normal"/>
    <w:next w:val="Normal"/>
    <w:link w:val="TtuloCar"/>
    <w:uiPriority w:val="10"/>
    <w:qFormat/>
    <w:rsid w:val="00306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6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6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6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6610"/>
    <w:pPr>
      <w:spacing w:before="160"/>
      <w:jc w:val="center"/>
    </w:pPr>
    <w:rPr>
      <w:i/>
      <w:iCs/>
      <w:color w:val="404040" w:themeColor="text1" w:themeTint="BF"/>
    </w:rPr>
  </w:style>
  <w:style w:type="character" w:customStyle="1" w:styleId="CitaCar">
    <w:name w:val="Cita Car"/>
    <w:basedOn w:val="Fuentedeprrafopredeter"/>
    <w:link w:val="Cita"/>
    <w:uiPriority w:val="29"/>
    <w:rsid w:val="00306610"/>
    <w:rPr>
      <w:i/>
      <w:iCs/>
      <w:color w:val="404040" w:themeColor="text1" w:themeTint="BF"/>
    </w:rPr>
  </w:style>
  <w:style w:type="paragraph" w:styleId="Prrafodelista">
    <w:name w:val="List Paragraph"/>
    <w:basedOn w:val="Normal"/>
    <w:uiPriority w:val="34"/>
    <w:qFormat/>
    <w:rsid w:val="00306610"/>
    <w:pPr>
      <w:ind w:left="720"/>
      <w:contextualSpacing/>
    </w:pPr>
  </w:style>
  <w:style w:type="character" w:styleId="nfasisintenso">
    <w:name w:val="Intense Emphasis"/>
    <w:basedOn w:val="Fuentedeprrafopredeter"/>
    <w:uiPriority w:val="21"/>
    <w:qFormat/>
    <w:rsid w:val="00306610"/>
    <w:rPr>
      <w:i/>
      <w:iCs/>
      <w:color w:val="0F4761" w:themeColor="accent1" w:themeShade="BF"/>
    </w:rPr>
  </w:style>
  <w:style w:type="paragraph" w:styleId="Citadestacada">
    <w:name w:val="Intense Quote"/>
    <w:basedOn w:val="Normal"/>
    <w:next w:val="Normal"/>
    <w:link w:val="CitadestacadaCar"/>
    <w:uiPriority w:val="30"/>
    <w:qFormat/>
    <w:rsid w:val="00306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6610"/>
    <w:rPr>
      <w:i/>
      <w:iCs/>
      <w:color w:val="0F4761" w:themeColor="accent1" w:themeShade="BF"/>
    </w:rPr>
  </w:style>
  <w:style w:type="character" w:styleId="Referenciaintensa">
    <w:name w:val="Intense Reference"/>
    <w:basedOn w:val="Fuentedeprrafopredeter"/>
    <w:uiPriority w:val="32"/>
    <w:qFormat/>
    <w:rsid w:val="00306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1845</Words>
  <Characters>10151</Characters>
  <Application>Microsoft Office Word</Application>
  <DocSecurity>0</DocSecurity>
  <Lines>84</Lines>
  <Paragraphs>23</Paragraphs>
  <ScaleCrop>false</ScaleCrop>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mbuenope2506@gmail.com</dc:creator>
  <cp:keywords/>
  <dc:description/>
  <cp:lastModifiedBy>mbuenope2506@gmail.com</cp:lastModifiedBy>
  <cp:revision>1</cp:revision>
  <dcterms:created xsi:type="dcterms:W3CDTF">2026-05-11T19:18:00Z</dcterms:created>
  <dcterms:modified xsi:type="dcterms:W3CDTF">2026-05-11T19:22:00Z</dcterms:modified>
</cp:coreProperties>
</file>