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5751" w14:textId="4BACD5DC" w:rsidR="00A8030D" w:rsidRPr="00450A6F" w:rsidRDefault="00A8030D">
      <w:pPr>
        <w:rPr>
          <w:sz w:val="24"/>
          <w:szCs w:val="24"/>
          <w:u w:val="single"/>
        </w:rPr>
      </w:pPr>
      <w:proofErr w:type="spellStart"/>
      <w:r w:rsidRPr="00450A6F">
        <w:rPr>
          <w:sz w:val="24"/>
          <w:szCs w:val="24"/>
          <w:u w:val="single"/>
        </w:rPr>
        <w:t>MavenWebJenkins_build</w:t>
      </w:r>
      <w:proofErr w:type="spellEnd"/>
      <w:r w:rsidRPr="00450A6F">
        <w:rPr>
          <w:sz w:val="24"/>
          <w:szCs w:val="24"/>
          <w:u w:val="single"/>
        </w:rPr>
        <w:t>:</w:t>
      </w:r>
    </w:p>
    <w:p w14:paraId="5007DA77" w14:textId="77777777" w:rsidR="00A8030D" w:rsidRPr="00450A6F" w:rsidRDefault="00A8030D" w:rsidP="00A803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450A6F">
        <w:rPr>
          <w:rFonts w:ascii="Arial" w:eastAsia="Times New Roman" w:hAnsi="Arial" w:cs="Arial"/>
          <w:vanish/>
          <w:sz w:val="24"/>
          <w:szCs w:val="24"/>
          <w:lang w:eastAsia="en-IN"/>
        </w:rPr>
        <w:t>Top of Form</w:t>
      </w:r>
    </w:p>
    <w:p w14:paraId="5854F4D9" w14:textId="77777777" w:rsidR="00A8030D" w:rsidRPr="00450A6F" w:rsidRDefault="00A8030D" w:rsidP="00A8030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General</w:t>
      </w:r>
    </w:p>
    <w:p w14:paraId="4E421F11" w14:textId="0314279B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197D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6.5pt;height:14pt" o:ole="">
            <v:imagedata r:id="rId5" o:title=""/>
          </v:shape>
          <w:control r:id="rId6" w:name="DefaultOcxName" w:shapeid="_x0000_i1148"/>
        </w:object>
      </w:r>
      <w:proofErr w:type="spell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DisabledEnabled</w:t>
      </w:r>
      <w:proofErr w:type="spellEnd"/>
    </w:p>
    <w:p w14:paraId="59AEC124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Description</w:t>
      </w:r>
    </w:p>
    <w:p w14:paraId="2034667C" w14:textId="181892F9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A04804B">
          <v:shape id="_x0000_i1152" type="#_x0000_t75" style="width:129.5pt;height:66.5pt" o:ole="">
            <v:imagedata r:id="rId7" o:title=""/>
          </v:shape>
          <w:control r:id="rId8" w:name="DefaultOcxName1" w:shapeid="_x0000_i1152"/>
        </w:object>
      </w:r>
    </w:p>
    <w:p w14:paraId="154C65D0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[Plain text] </w:t>
      </w:r>
      <w:hyperlink r:id="rId9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Preview</w:t>
        </w:r>
      </w:hyperlink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</w:t>
      </w:r>
    </w:p>
    <w:p w14:paraId="2EEA89F8" w14:textId="1B5448BE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9BA7631">
          <v:shape id="_x0000_i1154" type="#_x0000_t75" style="width:16.5pt;height:14pt" o:ole="">
            <v:imagedata r:id="rId10" o:title=""/>
          </v:shape>
          <w:control r:id="rId11" w:name="DefaultOcxName2" w:shapeid="_x0000_i1154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Discard old builds</w:t>
      </w:r>
      <w:hyperlink r:id="rId12" w:tooltip="Help for feature: Discard old build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6BBCBC7" w14:textId="24E0BB9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1551170">
          <v:shape id="_x0000_i1157" type="#_x0000_t75" style="width:16.5pt;height:14pt" o:ole="">
            <v:imagedata r:id="rId10" o:title=""/>
          </v:shape>
          <w:control r:id="rId13" w:name="DefaultOcxName3" w:shapeid="_x0000_i115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GitHub project</w:t>
      </w:r>
    </w:p>
    <w:p w14:paraId="1D858596" w14:textId="28C5F9E9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78AD525">
          <v:shape id="_x0000_i1160" type="#_x0000_t75" style="width:16.5pt;height:14pt" o:ole="">
            <v:imagedata r:id="rId10" o:title=""/>
          </v:shape>
          <w:control r:id="rId14" w:name="DefaultOcxName4" w:shapeid="_x0000_i1160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Permission to Copy Artifact</w:t>
      </w:r>
    </w:p>
    <w:p w14:paraId="26627B60" w14:textId="217665EA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41FD604">
          <v:shape id="_x0000_i1163" type="#_x0000_t75" style="width:16.5pt;height:14pt" o:ole="">
            <v:imagedata r:id="rId10" o:title=""/>
          </v:shape>
          <w:control r:id="rId15" w:name="DefaultOcxName5" w:shapeid="_x0000_i1163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This project is parameterized</w:t>
      </w:r>
      <w:hyperlink r:id="rId16" w:tooltip="Help for feature: This project is parameterized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B23C7FA" w14:textId="695919B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4622EBE">
          <v:shape id="_x0000_i1166" type="#_x0000_t75" style="width:16.5pt;height:14pt" o:ole="">
            <v:imagedata r:id="rId10" o:title=""/>
          </v:shape>
          <w:control r:id="rId17" w:name="DefaultOcxName6" w:shapeid="_x0000_i1166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Throttle builds</w:t>
      </w:r>
      <w:hyperlink r:id="rId18" w:tooltip="Help for feature: Throttle build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6BB7AD8" w14:textId="4D09282B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5A82050">
          <v:shape id="_x0000_i1169" type="#_x0000_t75" style="width:16.5pt;height:14pt" o:ole="">
            <v:imagedata r:id="rId10" o:title=""/>
          </v:shape>
          <w:control r:id="rId19" w:name="DefaultOcxName7" w:shapeid="_x0000_i1169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Execute concurrent builds if necessary</w:t>
      </w:r>
      <w:hyperlink r:id="rId20" w:tooltip="Help for feature: Execute concurrent builds if necessar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1646CB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74AB5D74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Source Code Management</w:t>
      </w:r>
    </w:p>
    <w:p w14:paraId="6D2D1516" w14:textId="0650051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DEC8F7A">
          <v:shape id="_x0000_i1172" type="#_x0000_t75" style="width:16.5pt;height:14pt" o:ole="">
            <v:imagedata r:id="rId21" o:title=""/>
          </v:shape>
          <w:control r:id="rId22" w:name="DefaultOcxName8" w:shapeid="_x0000_i1172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None</w:t>
      </w:r>
    </w:p>
    <w:p w14:paraId="758EE733" w14:textId="74064D2D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7492340">
          <v:shape id="_x0000_i1175" type="#_x0000_t75" style="width:16.5pt;height:14pt" o:ole="">
            <v:imagedata r:id="rId23" o:title=""/>
          </v:shape>
          <w:control r:id="rId24" w:name="DefaultOcxName9" w:shapeid="_x0000_i1175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</w:t>
      </w:r>
    </w:p>
    <w:p w14:paraId="06487343" w14:textId="77777777" w:rsidR="00A8030D" w:rsidRPr="00450A6F" w:rsidRDefault="00D523C5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hyperlink r:id="rId25" w:tooltip="Help for feature: Git" w:history="1">
        <w:r w:rsidR="00A8030D"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47A7BD4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Repositories</w:t>
      </w:r>
      <w:hyperlink r:id="rId26" w:tooltip="Help for feature: Repositorie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09ED271F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Repository URL</w:t>
      </w:r>
      <w:hyperlink r:id="rId27" w:tooltip="Help for feature: Repository URL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A027F17" w14:textId="1856C3B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BD9FF41">
          <v:shape id="_x0000_i1179" type="#_x0000_t75" style="width:43pt;height:18pt" o:ole="">
            <v:imagedata r:id="rId28" o:title=""/>
          </v:shape>
          <w:control r:id="rId29" w:name="DefaultOcxName10" w:shapeid="_x0000_i1179"/>
        </w:object>
      </w:r>
    </w:p>
    <w:p w14:paraId="7CD28359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Credentials</w:t>
      </w:r>
      <w:hyperlink r:id="rId30" w:tooltip="Help for feature: Credential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305E00C" w14:textId="7F66C73B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5223283">
          <v:shape id="_x0000_i1182" type="#_x0000_t75" style="width:67pt;height:18pt" o:ole="">
            <v:imagedata r:id="rId31" o:title=""/>
          </v:shape>
          <w:control r:id="rId32" w:name="DefaultOcxName11" w:shapeid="_x0000_i1182"/>
        </w:object>
      </w:r>
    </w:p>
    <w:p w14:paraId="037109CD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</w:t>
      </w:r>
    </w:p>
    <w:p w14:paraId="22919DFE" w14:textId="77777777" w:rsidR="00A8030D" w:rsidRPr="00450A6F" w:rsidRDefault="00A8030D" w:rsidP="00A8030D">
      <w:pPr>
        <w:numPr>
          <w:ilvl w:val="0"/>
          <w:numId w:val="1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4766ECAB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52923C54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Repository</w:t>
      </w:r>
    </w:p>
    <w:p w14:paraId="4F21450C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Branches to build</w:t>
      </w:r>
      <w:hyperlink r:id="rId33" w:tooltip="Help for feature: Branches to build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A62B1BA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Branch Specifier (blank for 'any')</w:t>
      </w:r>
      <w:hyperlink r:id="rId34" w:tooltip="Help for feature: Branch Specifier (blank for &amp;#039;any&amp;#039;)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7491AA4" w14:textId="4D5EC1B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BF89385">
          <v:shape id="_x0000_i1186" type="#_x0000_t75" style="width:43pt;height:18pt" o:ole="">
            <v:imagedata r:id="rId35" o:title=""/>
          </v:shape>
          <w:control r:id="rId36" w:name="DefaultOcxName12" w:shapeid="_x0000_i1186"/>
        </w:object>
      </w:r>
    </w:p>
    <w:p w14:paraId="5A8FD8E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Branch</w:t>
      </w:r>
    </w:p>
    <w:p w14:paraId="5B80C8CB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Repository browser</w:t>
      </w:r>
      <w:hyperlink r:id="rId37" w:tooltip="Help for feature: Repository browser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6A3FA65" w14:textId="51DD254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A403D8A">
          <v:shape id="_x0000_i1189" type="#_x0000_t75" style="width:274.5pt;height:18pt" o:ole="">
            <v:imagedata r:id="rId38" o:title=""/>
          </v:shape>
          <w:control r:id="rId39" w:name="DefaultOcxName13" w:shapeid="_x0000_i1189"/>
        </w:object>
      </w:r>
    </w:p>
    <w:p w14:paraId="0BC9EF0E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Additional Behaviours</w:t>
      </w:r>
    </w:p>
    <w:p w14:paraId="5CE4910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</w:t>
      </w:r>
    </w:p>
    <w:p w14:paraId="479C8213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Triggers</w:t>
      </w:r>
    </w:p>
    <w:p w14:paraId="5A36E625" w14:textId="764ADE7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D85CA5F">
          <v:shape id="_x0000_i1192" type="#_x0000_t75" style="width:16.5pt;height:14pt" o:ole="">
            <v:imagedata r:id="rId10" o:title=""/>
          </v:shape>
          <w:control r:id="rId40" w:name="DefaultOcxName14" w:shapeid="_x0000_i1192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builds remotely (e.g., from scripts)</w:t>
      </w:r>
      <w:hyperlink r:id="rId41" w:tooltip="Help for feature: Trigger builds remotely (e.g., from scripts)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07281214" w14:textId="52932E5B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0B18649">
          <v:shape id="_x0000_i1195" type="#_x0000_t75" style="width:16.5pt;height:14pt" o:ole="">
            <v:imagedata r:id="rId10" o:title=""/>
          </v:shape>
          <w:control r:id="rId42" w:name="DefaultOcxName15" w:shapeid="_x0000_i1195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after other projects are built</w:t>
      </w:r>
      <w:hyperlink r:id="rId43" w:tooltip="Help for feature: Build after other projects are built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74A4DAD" w14:textId="1BBFD03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5798E50">
          <v:shape id="_x0000_i1198" type="#_x0000_t75" style="width:16.5pt;height:14pt" o:ole="">
            <v:imagedata r:id="rId10" o:title=""/>
          </v:shape>
          <w:control r:id="rId44" w:name="DefaultOcxName16" w:shapeid="_x0000_i1198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periodically</w:t>
      </w:r>
      <w:hyperlink r:id="rId45" w:tooltip="Help for feature: Build periodicall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892B977" w14:textId="0A9170E6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63556D33">
          <v:shape id="_x0000_i1201" type="#_x0000_t75" style="width:16.5pt;height:14pt" o:ole="">
            <v:imagedata r:id="rId10" o:title=""/>
          </v:shape>
          <w:control r:id="rId46" w:name="DefaultOcxName17" w:shapeid="_x0000_i1201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GitHub hook trigger for </w:t>
      </w:r>
      <w:proofErr w:type="spell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GITScm</w:t>
      </w:r>
      <w:proofErr w:type="spellEnd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 polling</w:t>
      </w:r>
      <w:hyperlink r:id="rId47" w:tooltip="Help for feature: GitHub hook trigger for GITScm polling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FE1FF57" w14:textId="054EEC4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F4B2B12">
          <v:shape id="_x0000_i1204" type="#_x0000_t75" style="width:16.5pt;height:14pt" o:ole="">
            <v:imagedata r:id="rId10" o:title=""/>
          </v:shape>
          <w:control r:id="rId48" w:name="DefaultOcxName18" w:shapeid="_x0000_i1204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Poll SCM</w:t>
      </w:r>
      <w:hyperlink r:id="rId49" w:tooltip="Help for feature: Poll SCM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C0DA92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Environment</w:t>
      </w:r>
    </w:p>
    <w:p w14:paraId="331E7936" w14:textId="020CD2D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1C040CE">
          <v:shape id="_x0000_i1207" type="#_x0000_t75" style="width:16.5pt;height:14pt" o:ole="">
            <v:imagedata r:id="rId10" o:title=""/>
          </v:shape>
          <w:control r:id="rId50" w:name="DefaultOcxName19" w:shapeid="_x0000_i120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Delete workspace before build starts</w:t>
      </w:r>
    </w:p>
    <w:p w14:paraId="331CC9D6" w14:textId="123952D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78314ED">
          <v:shape id="_x0000_i1210" type="#_x0000_t75" style="width:16.5pt;height:14pt" o:ole="">
            <v:imagedata r:id="rId10" o:title=""/>
          </v:shape>
          <w:control r:id="rId51" w:name="DefaultOcxName20" w:shapeid="_x0000_i1210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Use secret text(s) or file(s)</w:t>
      </w:r>
      <w:hyperlink r:id="rId52" w:tooltip="Help for feature: Use secret text(s) or file(s)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277D993" w14:textId="0E4A5DDA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AC685C3">
          <v:shape id="_x0000_i1213" type="#_x0000_t75" style="width:16.5pt;height:14pt" o:ole="">
            <v:imagedata r:id="rId10" o:title=""/>
          </v:shape>
          <w:control r:id="rId53" w:name="DefaultOcxName21" w:shapeid="_x0000_i1213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timestamps to the Console Output</w:t>
      </w:r>
    </w:p>
    <w:p w14:paraId="7AE2DD80" w14:textId="1F0D3FCE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D06767C">
          <v:shape id="_x0000_i1216" type="#_x0000_t75" style="width:16.5pt;height:14pt" o:ole="">
            <v:imagedata r:id="rId10" o:title=""/>
          </v:shape>
          <w:control r:id="rId54" w:name="DefaultOcxName22" w:shapeid="_x0000_i1216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Terminate a build if it's stuck</w:t>
      </w:r>
    </w:p>
    <w:p w14:paraId="6C587680" w14:textId="0A4242A2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BFC5B92">
          <v:shape id="_x0000_i1219" type="#_x0000_t75" style="width:16.5pt;height:14pt" o:ole="">
            <v:imagedata r:id="rId10" o:title=""/>
          </v:shape>
          <w:control r:id="rId55" w:name="DefaultOcxName23" w:shapeid="_x0000_i1219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With Ant</w:t>
      </w:r>
      <w:hyperlink r:id="rId56" w:tooltip="Help for feature: With Ant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8C7083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Steps</w:t>
      </w:r>
    </w:p>
    <w:p w14:paraId="2692AEE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Invoke top-level Maven targets</w:t>
      </w:r>
      <w:hyperlink r:id="rId57" w:tooltip="Help" w:history="1">
        <w:r w:rsidRPr="00450A6F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44C78A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Maven Version</w:t>
      </w:r>
    </w:p>
    <w:p w14:paraId="64BCB8D7" w14:textId="61FA7CD6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B51D8C9">
          <v:shape id="_x0000_i1222" type="#_x0000_t75" style="width:75pt;height:18pt" o:ole="">
            <v:imagedata r:id="rId58" o:title=""/>
          </v:shape>
          <w:control r:id="rId59" w:name="DefaultOcxName24" w:shapeid="_x0000_i1222"/>
        </w:object>
      </w:r>
    </w:p>
    <w:p w14:paraId="370BEFB7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Goals</w:t>
      </w:r>
    </w:p>
    <w:p w14:paraId="5FF810A0" w14:textId="4437DC7C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DF694AD">
          <v:shape id="_x0000_i1226" type="#_x0000_t75" style="width:43pt;height:18pt" o:ole="">
            <v:imagedata r:id="rId60" o:title=""/>
          </v:shape>
          <w:control r:id="rId61" w:name="DefaultOcxName25" w:shapeid="_x0000_i1226"/>
        </w:object>
      </w:r>
    </w:p>
    <w:p w14:paraId="4AA2BF7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6097FCF0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build step</w:t>
      </w:r>
    </w:p>
    <w:p w14:paraId="41CF72AE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Post-build Actions</w:t>
      </w:r>
    </w:p>
    <w:p w14:paraId="4E6F61D7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Archive the artifacts</w:t>
      </w:r>
      <w:hyperlink r:id="rId62" w:tooltip="Help" w:history="1">
        <w:r w:rsidRPr="00450A6F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2094CC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Files to archive</w:t>
      </w:r>
      <w:hyperlink r:id="rId63" w:tooltip="Help for feature: Files to archive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9D30F56" w14:textId="6084E2C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7B27BDA">
          <v:shape id="_x0000_i1230" type="#_x0000_t75" style="width:43pt;height:18pt" o:ole="">
            <v:imagedata r:id="rId64" o:title=""/>
          </v:shape>
          <w:control r:id="rId65" w:name="DefaultOcxName26" w:shapeid="_x0000_i1230"/>
        </w:object>
      </w:r>
    </w:p>
    <w:p w14:paraId="1100340E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4FD9C07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other projects</w:t>
      </w:r>
      <w:hyperlink r:id="rId66" w:tooltip="Help" w:history="1">
        <w:r w:rsidRPr="00450A6F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FB8BA91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Projects to build</w:t>
      </w:r>
    </w:p>
    <w:p w14:paraId="1CDA2EC2" w14:textId="46353E3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5462D38">
          <v:shape id="_x0000_i1234" type="#_x0000_t75" style="width:43pt;height:18pt" o:ole="">
            <v:imagedata r:id="rId67" o:title=""/>
          </v:shape>
          <w:control r:id="rId68" w:name="DefaultOcxName27" w:shapeid="_x0000_i1234"/>
        </w:object>
      </w:r>
    </w:p>
    <w:p w14:paraId="79409979" w14:textId="2C3843F3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0417AB7">
          <v:shape id="_x0000_i1237" type="#_x0000_t75" style="width:16.5pt;height:14pt" o:ole="">
            <v:imagedata r:id="rId23" o:title=""/>
          </v:shape>
          <w:control r:id="rId69" w:name="DefaultOcxName28" w:shapeid="_x0000_i123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only if build is stable</w:t>
      </w:r>
    </w:p>
    <w:p w14:paraId="3E4C9E5C" w14:textId="5A095E2D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B0D68E4">
          <v:shape id="_x0000_i1240" type="#_x0000_t75" style="width:16.5pt;height:14pt" o:ole="">
            <v:imagedata r:id="rId21" o:title=""/>
          </v:shape>
          <w:control r:id="rId70" w:name="DefaultOcxName29" w:shapeid="_x0000_i1240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even if the build is unstable</w:t>
      </w:r>
    </w:p>
    <w:p w14:paraId="1C63FC60" w14:textId="3D3D38F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C7DC554">
          <v:shape id="_x0000_i1243" type="#_x0000_t75" style="width:16.5pt;height:14pt" o:ole="">
            <v:imagedata r:id="rId21" o:title=""/>
          </v:shape>
          <w:control r:id="rId71" w:name="DefaultOcxName30" w:shapeid="_x0000_i1243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even if the build fails</w:t>
      </w:r>
    </w:p>
    <w:p w14:paraId="42D5B74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post-build action</w:t>
      </w:r>
    </w:p>
    <w:p w14:paraId="1BE4244A" w14:textId="5A088F2A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proofErr w:type="gram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Save  Apply</w:t>
      </w:r>
      <w:proofErr w:type="gramEnd"/>
    </w:p>
    <w:p w14:paraId="1A50DF09" w14:textId="64A82BCB" w:rsidR="00A8030D" w:rsidRPr="00450A6F" w:rsidRDefault="00A8030D" w:rsidP="00A803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450A6F">
        <w:rPr>
          <w:rFonts w:ascii="Arial" w:eastAsia="Times New Roman" w:hAnsi="Arial" w:cs="Arial"/>
          <w:vanish/>
          <w:sz w:val="24"/>
          <w:szCs w:val="24"/>
          <w:lang w:eastAsia="en-IN"/>
        </w:rPr>
        <w:t>Bottom of Form</w:t>
      </w:r>
    </w:p>
    <w:p w14:paraId="22A4E63C" w14:textId="655DBE4A" w:rsidR="00A8030D" w:rsidRPr="00450A6F" w:rsidRDefault="00A8030D" w:rsidP="00A803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8FB2AD" w14:textId="7F20FFA1" w:rsidR="00A8030D" w:rsidRPr="00450A6F" w:rsidRDefault="00A8030D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proofErr w:type="spellStart"/>
      <w:r w:rsidRPr="00450A6F">
        <w:rPr>
          <w:rFonts w:eastAsia="Times New Roman" w:cstheme="minorHAnsi"/>
          <w:sz w:val="24"/>
          <w:szCs w:val="24"/>
          <w:u w:val="single"/>
          <w:lang w:eastAsia="en-IN"/>
        </w:rPr>
        <w:t>MavenWebJenkins_test</w:t>
      </w:r>
      <w:proofErr w:type="spellEnd"/>
      <w:r w:rsidRPr="00450A6F">
        <w:rPr>
          <w:rFonts w:eastAsia="Times New Roman" w:cstheme="minorHAnsi"/>
          <w:sz w:val="24"/>
          <w:szCs w:val="24"/>
          <w:u w:val="single"/>
          <w:lang w:eastAsia="en-IN"/>
        </w:rPr>
        <w:t>:</w:t>
      </w:r>
    </w:p>
    <w:p w14:paraId="0D2C9186" w14:textId="77777777" w:rsidR="00A8030D" w:rsidRPr="00450A6F" w:rsidRDefault="00A8030D" w:rsidP="00A803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450A6F">
        <w:rPr>
          <w:rFonts w:ascii="Arial" w:eastAsia="Times New Roman" w:hAnsi="Arial" w:cs="Arial"/>
          <w:vanish/>
          <w:sz w:val="24"/>
          <w:szCs w:val="24"/>
          <w:lang w:eastAsia="en-IN"/>
        </w:rPr>
        <w:t>Top of Form</w:t>
      </w:r>
    </w:p>
    <w:p w14:paraId="01D76D24" w14:textId="77777777" w:rsidR="00A8030D" w:rsidRPr="00450A6F" w:rsidRDefault="00A8030D" w:rsidP="00A8030D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General</w:t>
      </w:r>
    </w:p>
    <w:p w14:paraId="4082BF0B" w14:textId="1540823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339B9A9">
          <v:shape id="_x0000_i1246" type="#_x0000_t75" style="width:16.5pt;height:14pt" o:ole="">
            <v:imagedata r:id="rId5" o:title=""/>
          </v:shape>
          <w:control r:id="rId72" w:name="DefaultOcxName38" w:shapeid="_x0000_i1246"/>
        </w:object>
      </w:r>
      <w:proofErr w:type="spell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DisabledEnabled</w:t>
      </w:r>
      <w:proofErr w:type="spellEnd"/>
    </w:p>
    <w:p w14:paraId="72E7CEFB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Description</w:t>
      </w:r>
    </w:p>
    <w:p w14:paraId="41FC56B0" w14:textId="5F81BC2C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894751F">
          <v:shape id="_x0000_i1250" type="#_x0000_t75" style="width:129.5pt;height:66.5pt" o:ole="">
            <v:imagedata r:id="rId7" o:title=""/>
          </v:shape>
          <w:control r:id="rId73" w:name="DefaultOcxName110" w:shapeid="_x0000_i1250"/>
        </w:object>
      </w:r>
    </w:p>
    <w:p w14:paraId="0896802C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[Plain text] </w:t>
      </w:r>
      <w:hyperlink r:id="rId74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Preview</w:t>
        </w:r>
      </w:hyperlink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</w:t>
      </w:r>
    </w:p>
    <w:p w14:paraId="10BFD07C" w14:textId="139409D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25DC8F4">
          <v:shape id="_x0000_i1252" type="#_x0000_t75" style="width:16.5pt;height:14pt" o:ole="">
            <v:imagedata r:id="rId10" o:title=""/>
          </v:shape>
          <w:control r:id="rId75" w:name="DefaultOcxName210" w:shapeid="_x0000_i1252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Discard old builds</w:t>
      </w:r>
      <w:hyperlink r:id="rId76" w:tooltip="Help for feature: Discard old build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9ADD6E0" w14:textId="1F4F1533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2F3164E">
          <v:shape id="_x0000_i1255" type="#_x0000_t75" style="width:16.5pt;height:14pt" o:ole="">
            <v:imagedata r:id="rId10" o:title=""/>
          </v:shape>
          <w:control r:id="rId77" w:name="DefaultOcxName37" w:shapeid="_x0000_i1255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GitHub project</w:t>
      </w:r>
    </w:p>
    <w:p w14:paraId="0D192133" w14:textId="4E19E352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62AB63C2">
          <v:shape id="_x0000_i1258" type="#_x0000_t75" style="width:16.5pt;height:14pt" o:ole="">
            <v:imagedata r:id="rId10" o:title=""/>
          </v:shape>
          <w:control r:id="rId78" w:name="DefaultOcxName41" w:shapeid="_x0000_i1258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Permission to Copy Artifact</w:t>
      </w:r>
    </w:p>
    <w:p w14:paraId="181B627E" w14:textId="2EB662A1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41EF6DF">
          <v:shape id="_x0000_i1261" type="#_x0000_t75" style="width:16.5pt;height:14pt" o:ole="">
            <v:imagedata r:id="rId10" o:title=""/>
          </v:shape>
          <w:control r:id="rId79" w:name="DefaultOcxName51" w:shapeid="_x0000_i1261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This project is parameterized</w:t>
      </w:r>
      <w:hyperlink r:id="rId80" w:tooltip="Help for feature: This project is parameterized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D9E41C1" w14:textId="31527A9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2F1AA59">
          <v:shape id="_x0000_i1264" type="#_x0000_t75" style="width:16.5pt;height:14pt" o:ole="">
            <v:imagedata r:id="rId10" o:title=""/>
          </v:shape>
          <w:control r:id="rId81" w:name="DefaultOcxName61" w:shapeid="_x0000_i1264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Throttle builds</w:t>
      </w:r>
      <w:hyperlink r:id="rId82" w:tooltip="Help for feature: Throttle build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B4D7BFA" w14:textId="759C4A8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C20C9EF">
          <v:shape id="_x0000_i1267" type="#_x0000_t75" style="width:16.5pt;height:14pt" o:ole="">
            <v:imagedata r:id="rId10" o:title=""/>
          </v:shape>
          <w:control r:id="rId83" w:name="DefaultOcxName71" w:shapeid="_x0000_i126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Execute concurrent builds if necessary</w:t>
      </w:r>
      <w:hyperlink r:id="rId84" w:tooltip="Help for feature: Execute concurrent builds if necessar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69A113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2F9269E1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Source Code Management</w:t>
      </w:r>
    </w:p>
    <w:p w14:paraId="1EF4B7DA" w14:textId="7E331682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0EFB91A">
          <v:shape id="_x0000_i1270" type="#_x0000_t75" style="width:16.5pt;height:14pt" o:ole="">
            <v:imagedata r:id="rId23" o:title=""/>
          </v:shape>
          <w:control r:id="rId85" w:name="DefaultOcxName81" w:shapeid="_x0000_i1270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None</w:t>
      </w:r>
    </w:p>
    <w:p w14:paraId="2D3DFB3E" w14:textId="234F52ED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79D0E23">
          <v:shape id="_x0000_i1273" type="#_x0000_t75" style="width:16.5pt;height:14pt" o:ole="">
            <v:imagedata r:id="rId21" o:title=""/>
          </v:shape>
          <w:control r:id="rId86" w:name="DefaultOcxName91" w:shapeid="_x0000_i1273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</w:t>
      </w:r>
    </w:p>
    <w:p w14:paraId="3DDC3338" w14:textId="77777777" w:rsidR="00A8030D" w:rsidRPr="00450A6F" w:rsidRDefault="00D523C5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hyperlink r:id="rId87" w:tooltip="Help for feature: Git" w:history="1">
        <w:r w:rsidR="00A8030D"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3A5BFF0" w14:textId="193B5A16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F341994">
          <v:shape id="_x0000_i1277" type="#_x0000_t75" style="width:43pt;height:18pt" o:ole="">
            <v:imagedata r:id="rId88" o:title=""/>
          </v:shape>
          <w:control r:id="rId89" w:name="DefaultOcxName101" w:shapeid="_x0000_i1277"/>
        </w:object>
      </w:r>
    </w:p>
    <w:p w14:paraId="48C136CC" w14:textId="64A0691C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CC5F378">
          <v:shape id="_x0000_i1280" type="#_x0000_t75" style="width:67pt;height:18pt" o:ole="">
            <v:imagedata r:id="rId31" o:title=""/>
          </v:shape>
          <w:control r:id="rId90" w:name="DefaultOcxName111" w:shapeid="_x0000_i1280"/>
        </w:object>
      </w:r>
    </w:p>
    <w:p w14:paraId="37601D6E" w14:textId="77777777" w:rsidR="00A8030D" w:rsidRPr="00450A6F" w:rsidRDefault="00A8030D" w:rsidP="00A8030D">
      <w:pPr>
        <w:numPr>
          <w:ilvl w:val="0"/>
          <w:numId w:val="2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7D55DF52" w14:textId="619448AE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11A1EFB">
          <v:shape id="_x0000_i1284" type="#_x0000_t75" style="width:43pt;height:18pt" o:ole="">
            <v:imagedata r:id="rId91" o:title=""/>
          </v:shape>
          <w:control r:id="rId92" w:name="DefaultOcxName121" w:shapeid="_x0000_i1284"/>
        </w:object>
      </w:r>
    </w:p>
    <w:p w14:paraId="62654F3D" w14:textId="3407D1C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2235B9A">
          <v:shape id="_x0000_i1287" type="#_x0000_t75" style="width:274.5pt;height:18pt" o:ole="">
            <v:imagedata r:id="rId38" o:title=""/>
          </v:shape>
          <w:control r:id="rId93" w:name="DefaultOcxName131" w:shapeid="_x0000_i1287"/>
        </w:object>
      </w:r>
    </w:p>
    <w:p w14:paraId="639DBA23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Triggers</w:t>
      </w:r>
    </w:p>
    <w:p w14:paraId="34FACEE5" w14:textId="73FD21C9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17DE34F">
          <v:shape id="_x0000_i1290" type="#_x0000_t75" style="width:16.5pt;height:14pt" o:ole="">
            <v:imagedata r:id="rId10" o:title=""/>
          </v:shape>
          <w:control r:id="rId94" w:name="DefaultOcxName141" w:shapeid="_x0000_i1290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builds remotely (e.g., from scripts)</w:t>
      </w:r>
      <w:hyperlink r:id="rId95" w:tooltip="Help for feature: Trigger builds remotely (e.g., from scripts)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4DFFC8A" w14:textId="78E9BCE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58628AA">
          <v:shape id="_x0000_i1293" type="#_x0000_t75" style="width:16.5pt;height:14pt" o:ole="">
            <v:imagedata r:id="rId10" o:title=""/>
          </v:shape>
          <w:control r:id="rId96" w:name="DefaultOcxName151" w:shapeid="_x0000_i1293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after other projects are built</w:t>
      </w:r>
      <w:hyperlink r:id="rId97" w:tooltip="Help for feature: Build after other projects are built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FE7E956" w14:textId="0EAD935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6D2C8DD">
          <v:shape id="_x0000_i1296" type="#_x0000_t75" style="width:16.5pt;height:14pt" o:ole="">
            <v:imagedata r:id="rId10" o:title=""/>
          </v:shape>
          <w:control r:id="rId98" w:name="DefaultOcxName161" w:shapeid="_x0000_i1296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periodically</w:t>
      </w:r>
      <w:hyperlink r:id="rId99" w:tooltip="Help for feature: Build periodicall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EEF72B7" w14:textId="430C7713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F70AE95">
          <v:shape id="_x0000_i1299" type="#_x0000_t75" style="width:16.5pt;height:14pt" o:ole="">
            <v:imagedata r:id="rId10" o:title=""/>
          </v:shape>
          <w:control r:id="rId100" w:name="DefaultOcxName171" w:shapeid="_x0000_i1299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GitHub hook trigger for </w:t>
      </w:r>
      <w:proofErr w:type="spell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GITScm</w:t>
      </w:r>
      <w:proofErr w:type="spellEnd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 polling</w:t>
      </w:r>
      <w:hyperlink r:id="rId101" w:tooltip="Help for feature: GitHub hook trigger for GITScm polling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310B4AB" w14:textId="569B689D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0E68456">
          <v:shape id="_x0000_i1302" type="#_x0000_t75" style="width:16.5pt;height:14pt" o:ole="">
            <v:imagedata r:id="rId10" o:title=""/>
          </v:shape>
          <w:control r:id="rId102" w:name="DefaultOcxName181" w:shapeid="_x0000_i1302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Poll SCM</w:t>
      </w:r>
      <w:hyperlink r:id="rId103" w:tooltip="Help for feature: Poll SCM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2EFC3F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Environment</w:t>
      </w:r>
    </w:p>
    <w:p w14:paraId="633D84EA" w14:textId="7E727A46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66FBAF9">
          <v:shape id="_x0000_i1305" type="#_x0000_t75" style="width:16.5pt;height:14pt" o:ole="">
            <v:imagedata r:id="rId10" o:title=""/>
          </v:shape>
          <w:control r:id="rId104" w:name="DefaultOcxName191" w:shapeid="_x0000_i1305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Delete workspace before build starts</w:t>
      </w:r>
    </w:p>
    <w:p w14:paraId="4A20E8F6" w14:textId="67A2D01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764B33A">
          <v:shape id="_x0000_i1308" type="#_x0000_t75" style="width:16.5pt;height:14pt" o:ole="">
            <v:imagedata r:id="rId10" o:title=""/>
          </v:shape>
          <w:control r:id="rId105" w:name="DefaultOcxName201" w:shapeid="_x0000_i1308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Use secret text(s) or file(s)</w:t>
      </w:r>
      <w:hyperlink r:id="rId106" w:tooltip="Help for feature: Use secret text(s) or file(s)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B960B0B" w14:textId="241EEC2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D3CB0ED">
          <v:shape id="_x0000_i1311" type="#_x0000_t75" style="width:16.5pt;height:14pt" o:ole="">
            <v:imagedata r:id="rId10" o:title=""/>
          </v:shape>
          <w:control r:id="rId107" w:name="DefaultOcxName211" w:shapeid="_x0000_i1311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timestamps to the Console Output</w:t>
      </w:r>
    </w:p>
    <w:p w14:paraId="7632917D" w14:textId="585698B3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C5C73DA">
          <v:shape id="_x0000_i1314" type="#_x0000_t75" style="width:16.5pt;height:14pt" o:ole="">
            <v:imagedata r:id="rId10" o:title=""/>
          </v:shape>
          <w:control r:id="rId108" w:name="DefaultOcxName221" w:shapeid="_x0000_i1314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Terminate a build if it's stuck</w:t>
      </w:r>
    </w:p>
    <w:p w14:paraId="0D046937" w14:textId="1C258E19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1D54080">
          <v:shape id="_x0000_i1317" type="#_x0000_t75" style="width:16.5pt;height:14pt" o:ole="">
            <v:imagedata r:id="rId10" o:title=""/>
          </v:shape>
          <w:control r:id="rId109" w:name="DefaultOcxName231" w:shapeid="_x0000_i131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With Ant</w:t>
      </w:r>
      <w:hyperlink r:id="rId110" w:tooltip="Help for feature: With Ant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D451FBE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Steps</w:t>
      </w:r>
    </w:p>
    <w:p w14:paraId="5FDFC823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Copy artifacts from another project</w:t>
      </w:r>
    </w:p>
    <w:p w14:paraId="270DDA55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Project name</w:t>
      </w:r>
      <w:hyperlink r:id="rId111" w:tooltip="Help for feature: Project name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97DACC5" w14:textId="5E0303E8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D181ADC">
          <v:shape id="_x0000_i1321" type="#_x0000_t75" style="width:43pt;height:18pt" o:ole="">
            <v:imagedata r:id="rId112" o:title=""/>
          </v:shape>
          <w:control r:id="rId113" w:name="DefaultOcxName241" w:shapeid="_x0000_i1321"/>
        </w:object>
      </w:r>
    </w:p>
    <w:p w14:paraId="4559DCC1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Which build</w:t>
      </w:r>
      <w:hyperlink r:id="rId114" w:tooltip="Help for feature: Which build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376B421" w14:textId="0826A17F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0CB31C7">
          <v:shape id="_x0000_i1324" type="#_x0000_t75" style="width:214.5pt;height:18pt" o:ole="">
            <v:imagedata r:id="rId115" o:title=""/>
          </v:shape>
          <w:control r:id="rId116" w:name="DefaultOcxName251" w:shapeid="_x0000_i1324"/>
        </w:object>
      </w:r>
    </w:p>
    <w:p w14:paraId="1BE90B91" w14:textId="1C6AE08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E41808C">
          <v:shape id="_x0000_i1327" type="#_x0000_t75" style="width:16.5pt;height:14pt" o:ole="">
            <v:imagedata r:id="rId10" o:title=""/>
          </v:shape>
          <w:control r:id="rId117" w:name="DefaultOcxName261" w:shapeid="_x0000_i1327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Stable build only</w:t>
      </w:r>
    </w:p>
    <w:p w14:paraId="566D6848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Artifacts to copy</w:t>
      </w:r>
      <w:hyperlink r:id="rId118" w:tooltip="Help for feature: Artifacts to cop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E466B3F" w14:textId="53958B23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1ED7238">
          <v:shape id="_x0000_i1331" type="#_x0000_t75" style="width:43pt;height:18pt" o:ole="">
            <v:imagedata r:id="rId119" o:title=""/>
          </v:shape>
          <w:control r:id="rId120" w:name="DefaultOcxName271" w:shapeid="_x0000_i1331"/>
        </w:object>
      </w:r>
    </w:p>
    <w:p w14:paraId="2E8D289A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Artifacts not to copy</w:t>
      </w:r>
      <w:hyperlink r:id="rId121" w:tooltip="Help for feature: Artifacts not to cop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85B782E" w14:textId="5E82DDA4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D43B5D1">
          <v:shape id="_x0000_i1335" type="#_x0000_t75" style="width:43pt;height:18pt" o:ole="">
            <v:imagedata r:id="rId88" o:title=""/>
          </v:shape>
          <w:control r:id="rId122" w:name="DefaultOcxName281" w:shapeid="_x0000_i1335"/>
        </w:object>
      </w:r>
    </w:p>
    <w:p w14:paraId="681E6D8D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Target directory</w:t>
      </w:r>
      <w:hyperlink r:id="rId123" w:tooltip="Help for feature: Target directory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25DA957" w14:textId="4E5C51C8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9A30D35">
          <v:shape id="_x0000_i1339" type="#_x0000_t75" style="width:43pt;height:18pt" o:ole="">
            <v:imagedata r:id="rId88" o:title=""/>
          </v:shape>
          <w:control r:id="rId124" w:name="DefaultOcxName291" w:shapeid="_x0000_i1339"/>
        </w:object>
      </w:r>
    </w:p>
    <w:p w14:paraId="0E3656C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Parameter filters</w:t>
      </w:r>
      <w:hyperlink r:id="rId125" w:tooltip="Help for feature: Parameter filters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5AB1689" w14:textId="722B7F62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F3E94E0">
          <v:shape id="_x0000_i1343" type="#_x0000_t75" style="width:43pt;height:18pt" o:ole="">
            <v:imagedata r:id="rId88" o:title=""/>
          </v:shape>
          <w:control r:id="rId126" w:name="DefaultOcxName301" w:shapeid="_x0000_i1343"/>
        </w:object>
      </w:r>
    </w:p>
    <w:p w14:paraId="1F8C593E" w14:textId="13FBC4D6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7EE2416B">
          <v:shape id="_x0000_i1346" type="#_x0000_t75" style="width:16.5pt;height:14pt" o:ole="">
            <v:imagedata r:id="rId10" o:title=""/>
          </v:shape>
          <w:control r:id="rId127" w:name="DefaultOcxName31" w:shapeid="_x0000_i1346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Flatten directories     </w: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8F4A33A">
          <v:shape id="_x0000_i1349" type="#_x0000_t75" style="width:16.5pt;height:14pt" o:ole="">
            <v:imagedata r:id="rId10" o:title=""/>
          </v:shape>
          <w:control r:id="rId128" w:name="DefaultOcxName32" w:shapeid="_x0000_i1349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Optional     </w: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C26BD90">
          <v:shape id="_x0000_i1352" type="#_x0000_t75" style="width:16.5pt;height:14pt" o:ole="">
            <v:imagedata r:id="rId5" o:title=""/>
          </v:shape>
          <w:control r:id="rId129" w:name="DefaultOcxName33" w:shapeid="_x0000_i1352"/>
        </w:object>
      </w: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Fingerprint Artifacts</w:t>
      </w:r>
      <w:hyperlink r:id="rId130" w:tooltip="Help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6486056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01A4A1A8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Invoke top-level Maven targets</w:t>
      </w:r>
      <w:hyperlink r:id="rId131" w:tooltip="Help" w:history="1">
        <w:r w:rsidRPr="00450A6F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3DA586A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Maven Version</w:t>
      </w:r>
    </w:p>
    <w:p w14:paraId="0A7E9EB3" w14:textId="085FEBC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54320D2">
          <v:shape id="_x0000_i1355" type="#_x0000_t75" style="width:75pt;height:18pt" o:ole="">
            <v:imagedata r:id="rId132" o:title=""/>
          </v:shape>
          <w:control r:id="rId133" w:name="DefaultOcxName34" w:shapeid="_x0000_i1355"/>
        </w:object>
      </w:r>
    </w:p>
    <w:p w14:paraId="369ADCE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Goals</w:t>
      </w:r>
    </w:p>
    <w:p w14:paraId="6E188D7F" w14:textId="18C6D070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B4ED429">
          <v:shape id="_x0000_i1359" type="#_x0000_t75" style="width:43pt;height:18pt" o:ole="">
            <v:imagedata r:id="rId134" o:title=""/>
          </v:shape>
          <w:control r:id="rId135" w:name="DefaultOcxName35" w:shapeid="_x0000_i1359"/>
        </w:object>
      </w:r>
    </w:p>
    <w:p w14:paraId="3EF93CEB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7AA2DFE7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build step</w:t>
      </w:r>
    </w:p>
    <w:p w14:paraId="5574ADA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Post-build Actions</w:t>
      </w:r>
    </w:p>
    <w:p w14:paraId="7835FE7C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Archive the artifacts</w:t>
      </w:r>
      <w:hyperlink r:id="rId136" w:tooltip="Help" w:history="1">
        <w:r w:rsidRPr="00450A6F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A70C4B2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Files to archive</w:t>
      </w:r>
      <w:hyperlink r:id="rId137" w:tooltip="Help for feature: Files to archive" w:history="1">
        <w:r w:rsidRPr="00450A6F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336BEFF" w14:textId="18101E75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A2DE164">
          <v:shape id="_x0000_i1363" type="#_x0000_t75" style="width:43pt;height:18pt" o:ole="">
            <v:imagedata r:id="rId138" o:title=""/>
          </v:shape>
          <w:control r:id="rId139" w:name="DefaultOcxName36" w:shapeid="_x0000_i1363"/>
        </w:object>
      </w:r>
    </w:p>
    <w:p w14:paraId="464A30C7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273E0A9A" w14:textId="77777777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post-build action</w:t>
      </w:r>
    </w:p>
    <w:p w14:paraId="1229744A" w14:textId="14CE1D3C" w:rsidR="00A8030D" w:rsidRPr="00450A6F" w:rsidRDefault="00A8030D" w:rsidP="00A8030D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proofErr w:type="gramStart"/>
      <w:r w:rsidRPr="00450A6F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Save  Apply</w:t>
      </w:r>
      <w:proofErr w:type="gramEnd"/>
    </w:p>
    <w:p w14:paraId="5B5EF327" w14:textId="703F08CE" w:rsidR="00A8030D" w:rsidRPr="00450A6F" w:rsidRDefault="00A8030D" w:rsidP="00A803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450A6F">
        <w:rPr>
          <w:rFonts w:ascii="Arial" w:eastAsia="Times New Roman" w:hAnsi="Arial" w:cs="Arial"/>
          <w:vanish/>
          <w:sz w:val="24"/>
          <w:szCs w:val="24"/>
          <w:lang w:eastAsia="en-IN"/>
        </w:rPr>
        <w:t>Bottom of Form</w:t>
      </w:r>
    </w:p>
    <w:p w14:paraId="3D41C29E" w14:textId="1ED403F0" w:rsidR="00A8030D" w:rsidRPr="00450A6F" w:rsidRDefault="00A8030D" w:rsidP="00A803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EF7D0B" w14:textId="02D0845C" w:rsidR="00DF46F1" w:rsidRPr="00450A6F" w:rsidRDefault="00DF46F1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450A6F">
        <w:rPr>
          <w:rFonts w:eastAsia="Times New Roman" w:cstheme="minorHAnsi"/>
          <w:sz w:val="24"/>
          <w:szCs w:val="24"/>
          <w:u w:val="single"/>
          <w:lang w:eastAsia="en-IN"/>
        </w:rPr>
        <w:t>Pipeline Configuration:</w:t>
      </w:r>
    </w:p>
    <w:p w14:paraId="3CE22ACB" w14:textId="77777777" w:rsidR="00DF46F1" w:rsidRPr="00450A6F" w:rsidRDefault="00DF46F1" w:rsidP="00DF46F1">
      <w:pPr>
        <w:pStyle w:val="z-TopofForm"/>
        <w:rPr>
          <w:sz w:val="24"/>
          <w:szCs w:val="24"/>
        </w:rPr>
      </w:pPr>
      <w:r w:rsidRPr="00450A6F">
        <w:rPr>
          <w:sz w:val="24"/>
          <w:szCs w:val="24"/>
        </w:rPr>
        <w:t>Top of Form</w:t>
      </w:r>
    </w:p>
    <w:p w14:paraId="4B908ACF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Name</w:t>
      </w:r>
    </w:p>
    <w:p w14:paraId="0329F19B" w14:textId="0CDD98CE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6D00ED40">
          <v:shape id="_x0000_i1367" type="#_x0000_t75" style="width:43pt;height:18pt" o:ole="">
            <v:imagedata r:id="rId140" o:title=""/>
          </v:shape>
          <w:control r:id="rId141" w:name="DefaultOcxName40" w:shapeid="_x0000_i1367"/>
        </w:object>
      </w:r>
    </w:p>
    <w:p w14:paraId="7B2688F1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Description</w:t>
      </w:r>
      <w:hyperlink r:id="rId142" w:tooltip="Help for feature: Description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10608A41" w14:textId="6F7C3EC0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579AA4C3">
          <v:shape id="_x0000_i1371" type="#_x0000_t75" style="width:129.5pt;height:66.5pt" o:ole="">
            <v:imagedata r:id="rId7" o:title=""/>
          </v:shape>
          <w:control r:id="rId143" w:name="DefaultOcxName113" w:shapeid="_x0000_i1371"/>
        </w:object>
      </w:r>
    </w:p>
    <w:p w14:paraId="62A49E07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[Plain text] </w:t>
      </w:r>
      <w:hyperlink r:id="rId144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Preview</w:t>
        </w:r>
      </w:hyperlink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 </w:t>
      </w:r>
    </w:p>
    <w:p w14:paraId="604F5825" w14:textId="7852AC43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62AFB80F">
          <v:shape id="_x0000_i1373" type="#_x0000_t75" style="width:16.5pt;height:14pt" o:ole="">
            <v:imagedata r:id="rId10" o:title=""/>
          </v:shape>
          <w:control r:id="rId145" w:name="DefaultOcxName212" w:shapeid="_x0000_i1373"/>
        </w:object>
      </w:r>
      <w:r w:rsidRPr="00450A6F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t>Filter build queue</w:t>
      </w:r>
    </w:p>
    <w:p w14:paraId="5EF568F8" w14:textId="5414CD2A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0A3514E2">
          <v:shape id="_x0000_i1376" type="#_x0000_t75" style="width:16.5pt;height:14pt" o:ole="">
            <v:imagedata r:id="rId10" o:title=""/>
          </v:shape>
          <w:control r:id="rId146" w:name="DefaultOcxName39" w:shapeid="_x0000_i1376"/>
        </w:object>
      </w:r>
      <w:r w:rsidRPr="00450A6F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t>Filter build executors</w:t>
      </w:r>
    </w:p>
    <w:p w14:paraId="07C8D0A8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Build Pipeline View Title</w:t>
      </w:r>
    </w:p>
    <w:p w14:paraId="3DF97959" w14:textId="632F1BCF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16ED820">
          <v:shape id="_x0000_i1380" type="#_x0000_t75" style="width:43pt;height:18pt" o:ole="">
            <v:imagedata r:id="rId88" o:title=""/>
          </v:shape>
          <w:control r:id="rId147" w:name="DefaultOcxName42" w:shapeid="_x0000_i1380"/>
        </w:object>
      </w:r>
    </w:p>
    <w:p w14:paraId="26B12DA4" w14:textId="77777777" w:rsidR="00DF46F1" w:rsidRPr="00450A6F" w:rsidRDefault="00DF46F1" w:rsidP="00DF46F1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Pipeline Flow</w:t>
      </w:r>
    </w:p>
    <w:p w14:paraId="7630AC0A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Layout</w:t>
      </w:r>
    </w:p>
    <w:p w14:paraId="4444F611" w14:textId="401DE00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04661C0B">
          <v:shape id="_x0000_i1383" type="#_x0000_t75" style="width:198.5pt;height:18pt" o:ole="">
            <v:imagedata r:id="rId148" o:title=""/>
          </v:shape>
          <w:control r:id="rId149" w:name="DefaultOcxName52" w:shapeid="_x0000_i1383"/>
        </w:object>
      </w:r>
    </w:p>
    <w:p w14:paraId="24A0BC86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lastRenderedPageBreak/>
        <w:t xml:space="preserve">This layout mode derives the pipeline structure based on the upstream/downstream trigger relationship between jobs. This is the only out-of-the-box supported layout </w:t>
      </w:r>
      <w:proofErr w:type="gramStart"/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mode, but</w:t>
      </w:r>
      <w:proofErr w:type="gramEnd"/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 xml:space="preserve"> is open for extension.</w:t>
      </w:r>
    </w:p>
    <w:p w14:paraId="456D2C0F" w14:textId="77777777" w:rsidR="00DF46F1" w:rsidRPr="00450A6F" w:rsidRDefault="00DF46F1" w:rsidP="00DF46F1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Upstream / downstream config</w:t>
      </w:r>
    </w:p>
    <w:p w14:paraId="08400AF4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Select Initial Job</w:t>
      </w:r>
      <w:hyperlink r:id="rId150" w:tooltip="Help for feature: Select Initial Job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1BF0DB67" w14:textId="7D8A41EE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5C4E925C">
          <v:shape id="_x0000_i1386" type="#_x0000_t75" style="width:123pt;height:18pt" o:ole="">
            <v:imagedata r:id="rId151" o:title=""/>
          </v:shape>
          <w:control r:id="rId152" w:name="DefaultOcxName62" w:shapeid="_x0000_i1386"/>
        </w:object>
      </w:r>
    </w:p>
    <w:p w14:paraId="021DD111" w14:textId="77777777" w:rsidR="00DF46F1" w:rsidRPr="00450A6F" w:rsidRDefault="00DF46F1" w:rsidP="00DF46F1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Trigger Options</w:t>
      </w:r>
    </w:p>
    <w:p w14:paraId="4CEA3A10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Build Cards</w:t>
      </w:r>
    </w:p>
    <w:p w14:paraId="50C25D31" w14:textId="58C4001D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4D51AE62">
          <v:shape id="_x0000_i1389" type="#_x0000_t75" style="width:111pt;height:18pt" o:ole="">
            <v:imagedata r:id="rId153" o:title=""/>
          </v:shape>
          <w:control r:id="rId154" w:name="DefaultOcxName72" w:shapeid="_x0000_i1389"/>
        </w:object>
      </w:r>
    </w:p>
    <w:p w14:paraId="4B7E086D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Use the default build cards</w:t>
      </w:r>
    </w:p>
    <w:p w14:paraId="3D161F74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Restrict triggers to most recent successful builds</w:t>
      </w:r>
      <w:hyperlink r:id="rId155" w:tooltip="Help for feature: Restrict triggers to most recent successful builds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14C18786" w14:textId="50BD8E64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519BD312">
          <v:shape id="_x0000_i1392" type="#_x0000_t75" style="width:16.5pt;height:14pt" o:ole="">
            <v:imagedata r:id="rId21" o:title=""/>
          </v:shape>
          <w:control r:id="rId156" w:name="DefaultOcxName82" w:shapeid="_x0000_i1392"/>
        </w:object>
      </w: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Yes</w:t>
      </w:r>
    </w:p>
    <w:p w14:paraId="5F78E61C" w14:textId="40C21ADF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61FD41D6">
          <v:shape id="_x0000_i1395" type="#_x0000_t75" style="width:16.5pt;height:14pt" o:ole="">
            <v:imagedata r:id="rId23" o:title=""/>
          </v:shape>
          <w:control r:id="rId157" w:name="DefaultOcxName92" w:shapeid="_x0000_i1395"/>
        </w:object>
      </w: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No</w:t>
      </w:r>
    </w:p>
    <w:p w14:paraId="3C20B67C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Always allow manual trigger on pipeline steps</w:t>
      </w:r>
      <w:hyperlink r:id="rId158" w:tooltip="Help for feature: Always allow manual trigger on pipeline steps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4E05859E" w14:textId="53B5709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4BD3A8F3">
          <v:shape id="_x0000_i1398" type="#_x0000_t75" style="width:16.5pt;height:14pt" o:ole="">
            <v:imagedata r:id="rId21" o:title=""/>
          </v:shape>
          <w:control r:id="rId159" w:name="DefaultOcxName102" w:shapeid="_x0000_i1398"/>
        </w:object>
      </w: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Yes</w:t>
      </w:r>
    </w:p>
    <w:p w14:paraId="44E3DEAE" w14:textId="000D01A2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120555EF">
          <v:shape id="_x0000_i1401" type="#_x0000_t75" style="width:16.5pt;height:14pt" o:ole="">
            <v:imagedata r:id="rId23" o:title=""/>
          </v:shape>
          <w:control r:id="rId160" w:name="DefaultOcxName112" w:shapeid="_x0000_i1401"/>
        </w:object>
      </w: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No</w:t>
      </w:r>
    </w:p>
    <w:p w14:paraId="74E2A2B5" w14:textId="77777777" w:rsidR="00DF46F1" w:rsidRPr="00450A6F" w:rsidRDefault="00DF46F1" w:rsidP="00DF46F1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Display Options</w:t>
      </w:r>
    </w:p>
    <w:p w14:paraId="3588F05E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No Of Displayed Builds</w:t>
      </w:r>
      <w:hyperlink r:id="rId161" w:tooltip="Help for feature: No Of Displayed Builds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617A0E4D" w14:textId="5457E99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71BE7BA0">
          <v:shape id="_x0000_i1404" type="#_x0000_t75" style="width:51pt;height:18pt" o:ole="">
            <v:imagedata r:id="rId162" o:title=""/>
          </v:shape>
          <w:control r:id="rId163" w:name="DefaultOcxName122" w:shapeid="_x0000_i1404"/>
        </w:object>
      </w:r>
    </w:p>
    <w:p w14:paraId="22839D1B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Row Headers</w:t>
      </w:r>
    </w:p>
    <w:p w14:paraId="2E2ED553" w14:textId="7F5012BF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399A61B">
          <v:shape id="_x0000_i1407" type="#_x0000_t75" style="width:171pt;height:18pt" o:ole="">
            <v:imagedata r:id="rId164" o:title=""/>
          </v:shape>
          <w:control r:id="rId165" w:name="DefaultOcxName132" w:shapeid="_x0000_i1407"/>
        </w:object>
      </w:r>
    </w:p>
    <w:p w14:paraId="55BA93B0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Show just the build pipeline number</w:t>
      </w:r>
    </w:p>
    <w:p w14:paraId="71C0AC2A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Column Headers</w:t>
      </w:r>
    </w:p>
    <w:p w14:paraId="0799B050" w14:textId="47F9D6DB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288632C0">
          <v:shape id="_x0000_i1410" type="#_x0000_t75" style="width:171pt;height:18pt" o:ole="">
            <v:imagedata r:id="rId166" o:title=""/>
          </v:shape>
          <w:control r:id="rId167" w:name="DefaultOcxName142" w:shapeid="_x0000_i1410"/>
        </w:object>
      </w:r>
    </w:p>
    <w:p w14:paraId="2E0D93A7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Do not show any column headers</w:t>
      </w:r>
    </w:p>
    <w:p w14:paraId="59E6360C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Refresh frequency (in seconds)</w:t>
      </w:r>
      <w:hyperlink r:id="rId168" w:tooltip="Help for feature: Refresh frequency (in seconds)" w:history="1">
        <w:r w:rsidRPr="00450A6F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6FB45607" w14:textId="0503ACF9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F55BA87">
          <v:shape id="_x0000_i1414" type="#_x0000_t75" style="width:43pt;height:18pt" o:ole="">
            <v:imagedata r:id="rId169" o:title=""/>
          </v:shape>
          <w:control r:id="rId170" w:name="DefaultOcxName152" w:shapeid="_x0000_i1414"/>
        </w:object>
      </w:r>
    </w:p>
    <w:p w14:paraId="74554B6B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URL for custom CSS files</w:t>
      </w:r>
    </w:p>
    <w:p w14:paraId="073B31E6" w14:textId="0FB6534D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56E1B185">
          <v:shape id="_x0000_i1418" type="#_x0000_t75" style="width:43pt;height:18pt" o:ole="">
            <v:imagedata r:id="rId88" o:title=""/>
          </v:shape>
          <w:control r:id="rId171" w:name="DefaultOcxName162" w:shapeid="_x0000_i1418"/>
        </w:object>
      </w:r>
    </w:p>
    <w:p w14:paraId="04F5F8EF" w14:textId="77777777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t>Console Output Link Style</w:t>
      </w:r>
    </w:p>
    <w:p w14:paraId="6B5B9B06" w14:textId="23C3F488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450A6F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2B642B69">
          <v:shape id="_x0000_i1421" type="#_x0000_t75" style="width:79pt;height:18pt" o:ole="">
            <v:imagedata r:id="rId172" o:title=""/>
          </v:shape>
          <w:control r:id="rId173" w:name="DefaultOcxName172" w:shapeid="_x0000_i1421"/>
        </w:object>
      </w:r>
    </w:p>
    <w:p w14:paraId="345729D8" w14:textId="0491E95E" w:rsidR="00DF46F1" w:rsidRPr="00450A6F" w:rsidRDefault="00DF46F1" w:rsidP="00DF46F1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proofErr w:type="gramStart"/>
      <w:r w:rsidRPr="00450A6F">
        <w:rPr>
          <w:rStyle w:val="first-child"/>
          <w:rFonts w:ascii="Segoe UI" w:hAnsi="Segoe UI" w:cs="Segoe UI"/>
          <w:color w:val="14141F"/>
          <w:spacing w:val="-4"/>
          <w:sz w:val="24"/>
          <w:szCs w:val="24"/>
        </w:rPr>
        <w:t>OK  Apply</w:t>
      </w:r>
      <w:proofErr w:type="gramEnd"/>
    </w:p>
    <w:p w14:paraId="0EED1645" w14:textId="6CB25C30" w:rsidR="00DF46F1" w:rsidRPr="00DB7998" w:rsidRDefault="00DF46F1" w:rsidP="00DF46F1">
      <w:pPr>
        <w:pStyle w:val="z-BottomofForm"/>
        <w:rPr>
          <w:vanish w:val="0"/>
        </w:rPr>
      </w:pPr>
      <w:r w:rsidRPr="00DB7998">
        <w:t>Bottom of Form</w:t>
      </w:r>
    </w:p>
    <w:p w14:paraId="1187A19D" w14:textId="1B4FC766" w:rsidR="00DF46F1" w:rsidRPr="00DB7998" w:rsidRDefault="00DF46F1" w:rsidP="00DF46F1">
      <w:pPr>
        <w:rPr>
          <w:sz w:val="16"/>
          <w:szCs w:val="16"/>
          <w:lang w:eastAsia="en-IN"/>
        </w:rPr>
      </w:pPr>
    </w:p>
    <w:p w14:paraId="110A520C" w14:textId="76600604" w:rsidR="00A8030D" w:rsidRDefault="00A8030D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noProof/>
          <w:sz w:val="16"/>
          <w:szCs w:val="16"/>
          <w:lang w:eastAsia="en-IN"/>
        </w:rPr>
      </w:pPr>
      <w:r w:rsidRPr="00DB7998">
        <w:rPr>
          <w:rFonts w:eastAsia="Times New Roman" w:cstheme="minorHAnsi"/>
          <w:sz w:val="16"/>
          <w:szCs w:val="16"/>
          <w:u w:val="single"/>
          <w:lang w:eastAsia="en-IN"/>
        </w:rPr>
        <w:t xml:space="preserve">Pipeline Of </w:t>
      </w:r>
      <w:proofErr w:type="spellStart"/>
      <w:r w:rsidRPr="00DB7998">
        <w:rPr>
          <w:rFonts w:eastAsia="Times New Roman" w:cstheme="minorHAnsi"/>
          <w:sz w:val="16"/>
          <w:szCs w:val="16"/>
          <w:u w:val="single"/>
          <w:lang w:eastAsia="en-IN"/>
        </w:rPr>
        <w:t>MavenWebJenkins</w:t>
      </w:r>
      <w:proofErr w:type="spellEnd"/>
      <w:r w:rsidRPr="00DB7998">
        <w:rPr>
          <w:rFonts w:eastAsia="Times New Roman" w:cstheme="minorHAnsi"/>
          <w:sz w:val="16"/>
          <w:szCs w:val="16"/>
          <w:u w:val="single"/>
          <w:lang w:eastAsia="en-IN"/>
        </w:rPr>
        <w:t>:</w:t>
      </w:r>
    </w:p>
    <w:p w14:paraId="5CD3CFF9" w14:textId="5466FC2B" w:rsidR="00450A6F" w:rsidRDefault="00450A6F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noProof/>
          <w:sz w:val="16"/>
          <w:szCs w:val="16"/>
          <w:lang w:eastAsia="en-IN"/>
        </w:rPr>
      </w:pPr>
    </w:p>
    <w:p w14:paraId="0DE4E939" w14:textId="32470779" w:rsidR="00450A6F" w:rsidRPr="00DB7998" w:rsidRDefault="00F41AE9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41AE9">
        <w:rPr>
          <w:rFonts w:eastAsia="Times New Roman" w:cstheme="minorHAnsi"/>
          <w:sz w:val="16"/>
          <w:szCs w:val="16"/>
          <w:lang w:eastAsia="en-IN"/>
        </w:rPr>
        <w:drawing>
          <wp:inline distT="0" distB="0" distL="0" distR="0" wp14:anchorId="69F66E4B" wp14:editId="3AE15595">
            <wp:extent cx="5731510" cy="3266440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97C" w14:textId="382AC343" w:rsidR="00A8030D" w:rsidRPr="00DB7998" w:rsidRDefault="00A8030D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16"/>
          <w:szCs w:val="16"/>
          <w:lang w:eastAsia="en-IN"/>
        </w:rPr>
      </w:pPr>
    </w:p>
    <w:p w14:paraId="27DAD63B" w14:textId="77777777" w:rsidR="00A8030D" w:rsidRPr="00DB7998" w:rsidRDefault="00A8030D" w:rsidP="00A8030D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16"/>
          <w:szCs w:val="16"/>
          <w:lang w:eastAsia="en-IN"/>
        </w:rPr>
      </w:pPr>
    </w:p>
    <w:p w14:paraId="613DBEC6" w14:textId="77777777" w:rsidR="00A8030D" w:rsidRPr="00DB7998" w:rsidRDefault="00A8030D">
      <w:pPr>
        <w:rPr>
          <w:sz w:val="16"/>
          <w:szCs w:val="16"/>
        </w:rPr>
      </w:pPr>
    </w:p>
    <w:sectPr w:rsidR="00A8030D" w:rsidRPr="00DB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4DDA"/>
    <w:multiLevelType w:val="multilevel"/>
    <w:tmpl w:val="BA92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50157"/>
    <w:multiLevelType w:val="multilevel"/>
    <w:tmpl w:val="4A5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0D"/>
    <w:rsid w:val="00231F7F"/>
    <w:rsid w:val="00450A6F"/>
    <w:rsid w:val="007040B0"/>
    <w:rsid w:val="008F1492"/>
    <w:rsid w:val="00A8030D"/>
    <w:rsid w:val="00A84ECC"/>
    <w:rsid w:val="00AE7D10"/>
    <w:rsid w:val="00DB7998"/>
    <w:rsid w:val="00DF46F1"/>
    <w:rsid w:val="00E63228"/>
    <w:rsid w:val="00E7736A"/>
    <w:rsid w:val="00F41A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487AEB33"/>
  <w15:chartTrackingRefBased/>
  <w15:docId w15:val="{98C6930D-FC3F-442E-A932-E3DDADD7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3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03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030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jenkins-toggle-switch">
    <w:name w:val="jenkins-toggle-switch"/>
    <w:basedOn w:val="DefaultParagraphFont"/>
    <w:rsid w:val="00A8030D"/>
  </w:style>
  <w:style w:type="character" w:customStyle="1" w:styleId="jenkins-toggle-switchlabelunchecked-title">
    <w:name w:val="jenkins-toggle-switch__label__unchecked-title"/>
    <w:basedOn w:val="DefaultParagraphFont"/>
    <w:rsid w:val="00A8030D"/>
  </w:style>
  <w:style w:type="character" w:customStyle="1" w:styleId="jenkins-toggle-switchlabelchecked-title">
    <w:name w:val="jenkins-toggle-switch__label__checked-title"/>
    <w:basedOn w:val="DefaultParagraphFont"/>
    <w:rsid w:val="00A8030D"/>
  </w:style>
  <w:style w:type="character" w:styleId="Hyperlink">
    <w:name w:val="Hyperlink"/>
    <w:basedOn w:val="DefaultParagraphFont"/>
    <w:uiPriority w:val="99"/>
    <w:semiHidden/>
    <w:unhideWhenUsed/>
    <w:rsid w:val="00A8030D"/>
    <w:rPr>
      <w:color w:val="0000FF"/>
      <w:u w:val="single"/>
    </w:rPr>
  </w:style>
  <w:style w:type="character" w:customStyle="1" w:styleId="jenkins-checkbox">
    <w:name w:val="jenkins-checkbox"/>
    <w:basedOn w:val="DefaultParagraphFont"/>
    <w:rsid w:val="00A8030D"/>
  </w:style>
  <w:style w:type="character" w:customStyle="1" w:styleId="first-child">
    <w:name w:val="first-child"/>
    <w:basedOn w:val="DefaultParagraphFont"/>
    <w:rsid w:val="00A8030D"/>
  </w:style>
  <w:style w:type="paragraph" w:customStyle="1" w:styleId="yuimenuitem">
    <w:name w:val="yuimenuitem"/>
    <w:basedOn w:val="Normal"/>
    <w:rsid w:val="00A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03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030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A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enkins-icon-adjacent">
    <w:name w:val="jenkins-icon-adjacent"/>
    <w:basedOn w:val="DefaultParagraphFont"/>
    <w:rsid w:val="00A803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803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27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6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26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2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8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9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988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8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512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9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1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08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63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1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6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36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043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4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76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7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6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7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8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5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7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9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4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9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9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03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0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9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8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6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8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8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7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5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0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44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1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1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4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0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17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60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0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4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27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4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9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44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6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3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5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83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1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7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8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9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7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5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4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4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4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9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2798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6727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3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4866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1781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6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7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2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9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3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7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9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7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2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7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77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193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4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0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5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8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72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0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5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38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16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85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257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6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97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1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13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8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7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2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0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0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80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7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5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9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0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8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7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3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9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6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84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62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1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20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8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6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6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8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3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9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75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71003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80226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761584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0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8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8.xml"/><Relationship Id="rId21" Type="http://schemas.openxmlformats.org/officeDocument/2006/relationships/image" Target="media/image4.wmf"/><Relationship Id="rId42" Type="http://schemas.openxmlformats.org/officeDocument/2006/relationships/control" Target="activeX/activeX16.xml"/><Relationship Id="rId63" Type="http://schemas.openxmlformats.org/officeDocument/2006/relationships/hyperlink" Target="http://localhost:8080/job/MavenWebJenkins_build/configure" TargetMode="External"/><Relationship Id="rId84" Type="http://schemas.openxmlformats.org/officeDocument/2006/relationships/hyperlink" Target="http://localhost:8080/job/MavenWebJenkins_test/configure" TargetMode="External"/><Relationship Id="rId138" Type="http://schemas.openxmlformats.org/officeDocument/2006/relationships/image" Target="media/image21.wmf"/><Relationship Id="rId159" Type="http://schemas.openxmlformats.org/officeDocument/2006/relationships/control" Target="activeX/activeX79.xml"/><Relationship Id="rId170" Type="http://schemas.openxmlformats.org/officeDocument/2006/relationships/control" Target="activeX/activeX84.xml"/><Relationship Id="rId107" Type="http://schemas.openxmlformats.org/officeDocument/2006/relationships/control" Target="activeX/activeX53.xml"/><Relationship Id="rId11" Type="http://schemas.openxmlformats.org/officeDocument/2006/relationships/control" Target="activeX/activeX3.xml"/><Relationship Id="rId32" Type="http://schemas.openxmlformats.org/officeDocument/2006/relationships/control" Target="activeX/activeX12.xml"/><Relationship Id="rId53" Type="http://schemas.openxmlformats.org/officeDocument/2006/relationships/control" Target="activeX/activeX22.xml"/><Relationship Id="rId74" Type="http://schemas.openxmlformats.org/officeDocument/2006/relationships/hyperlink" Target="http://localhost:8080/job/MavenWebJenkins_test/configure" TargetMode="External"/><Relationship Id="rId128" Type="http://schemas.openxmlformats.org/officeDocument/2006/relationships/control" Target="activeX/activeX64.xml"/><Relationship Id="rId149" Type="http://schemas.openxmlformats.org/officeDocument/2006/relationships/control" Target="activeX/activeX74.xml"/><Relationship Id="rId5" Type="http://schemas.openxmlformats.org/officeDocument/2006/relationships/image" Target="media/image1.wmf"/><Relationship Id="rId95" Type="http://schemas.openxmlformats.org/officeDocument/2006/relationships/hyperlink" Target="http://localhost:8080/job/MavenWebJenkins_test/configure" TargetMode="External"/><Relationship Id="rId160" Type="http://schemas.openxmlformats.org/officeDocument/2006/relationships/control" Target="activeX/activeX80.xml"/><Relationship Id="rId22" Type="http://schemas.openxmlformats.org/officeDocument/2006/relationships/control" Target="activeX/activeX9.xml"/><Relationship Id="rId43" Type="http://schemas.openxmlformats.org/officeDocument/2006/relationships/hyperlink" Target="http://localhost:8080/job/MavenWebJenkins_build/configure" TargetMode="External"/><Relationship Id="rId64" Type="http://schemas.openxmlformats.org/officeDocument/2006/relationships/image" Target="media/image12.wmf"/><Relationship Id="rId118" Type="http://schemas.openxmlformats.org/officeDocument/2006/relationships/hyperlink" Target="http://localhost:8080/job/MavenWebJenkins_test/configure" TargetMode="External"/><Relationship Id="rId139" Type="http://schemas.openxmlformats.org/officeDocument/2006/relationships/control" Target="activeX/activeX68.xml"/><Relationship Id="rId85" Type="http://schemas.openxmlformats.org/officeDocument/2006/relationships/control" Target="activeX/activeX40.xml"/><Relationship Id="rId150" Type="http://schemas.openxmlformats.org/officeDocument/2006/relationships/hyperlink" Target="http://localhost:8080/view/MavenWebJenkins_pipeline/configure" TargetMode="External"/><Relationship Id="rId171" Type="http://schemas.openxmlformats.org/officeDocument/2006/relationships/control" Target="activeX/activeX85.xml"/><Relationship Id="rId12" Type="http://schemas.openxmlformats.org/officeDocument/2006/relationships/hyperlink" Target="http://localhost:8080/job/MavenWebJenkins_build/configure" TargetMode="External"/><Relationship Id="rId33" Type="http://schemas.openxmlformats.org/officeDocument/2006/relationships/hyperlink" Target="http://localhost:8080/job/MavenWebJenkins_build/configure" TargetMode="External"/><Relationship Id="rId108" Type="http://schemas.openxmlformats.org/officeDocument/2006/relationships/control" Target="activeX/activeX54.xml"/><Relationship Id="rId129" Type="http://schemas.openxmlformats.org/officeDocument/2006/relationships/control" Target="activeX/activeX65.xml"/><Relationship Id="rId54" Type="http://schemas.openxmlformats.org/officeDocument/2006/relationships/control" Target="activeX/activeX23.xml"/><Relationship Id="rId75" Type="http://schemas.openxmlformats.org/officeDocument/2006/relationships/control" Target="activeX/activeX34.xml"/><Relationship Id="rId96" Type="http://schemas.openxmlformats.org/officeDocument/2006/relationships/control" Target="activeX/activeX47.xml"/><Relationship Id="rId140" Type="http://schemas.openxmlformats.org/officeDocument/2006/relationships/image" Target="media/image22.wmf"/><Relationship Id="rId161" Type="http://schemas.openxmlformats.org/officeDocument/2006/relationships/hyperlink" Target="http://localhost:8080/view/MavenWebJenkins_pipeline/configure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49" Type="http://schemas.openxmlformats.org/officeDocument/2006/relationships/hyperlink" Target="http://localhost:8080/job/MavenWebJenkins_build/configure" TargetMode="External"/><Relationship Id="rId114" Type="http://schemas.openxmlformats.org/officeDocument/2006/relationships/hyperlink" Target="http://localhost:8080/job/MavenWebJenkins_test/configure" TargetMode="External"/><Relationship Id="rId119" Type="http://schemas.openxmlformats.org/officeDocument/2006/relationships/image" Target="media/image18.wmf"/><Relationship Id="rId44" Type="http://schemas.openxmlformats.org/officeDocument/2006/relationships/control" Target="activeX/activeX17.xml"/><Relationship Id="rId60" Type="http://schemas.openxmlformats.org/officeDocument/2006/relationships/image" Target="media/image11.wmf"/><Relationship Id="rId65" Type="http://schemas.openxmlformats.org/officeDocument/2006/relationships/control" Target="activeX/activeX27.xml"/><Relationship Id="rId81" Type="http://schemas.openxmlformats.org/officeDocument/2006/relationships/control" Target="activeX/activeX38.xml"/><Relationship Id="rId86" Type="http://schemas.openxmlformats.org/officeDocument/2006/relationships/control" Target="activeX/activeX41.xml"/><Relationship Id="rId130" Type="http://schemas.openxmlformats.org/officeDocument/2006/relationships/hyperlink" Target="http://localhost:8080/job/MavenWebJenkins_test/configure" TargetMode="External"/><Relationship Id="rId135" Type="http://schemas.openxmlformats.org/officeDocument/2006/relationships/control" Target="activeX/activeX67.xml"/><Relationship Id="rId151" Type="http://schemas.openxmlformats.org/officeDocument/2006/relationships/image" Target="media/image24.wmf"/><Relationship Id="rId156" Type="http://schemas.openxmlformats.org/officeDocument/2006/relationships/control" Target="activeX/activeX77.xml"/><Relationship Id="rId172" Type="http://schemas.openxmlformats.org/officeDocument/2006/relationships/image" Target="media/image30.wmf"/><Relationship Id="rId13" Type="http://schemas.openxmlformats.org/officeDocument/2006/relationships/control" Target="activeX/activeX4.xml"/><Relationship Id="rId18" Type="http://schemas.openxmlformats.org/officeDocument/2006/relationships/hyperlink" Target="http://localhost:8080/job/MavenWebJenkins_build/configure" TargetMode="External"/><Relationship Id="rId39" Type="http://schemas.openxmlformats.org/officeDocument/2006/relationships/control" Target="activeX/activeX14.xml"/><Relationship Id="rId109" Type="http://schemas.openxmlformats.org/officeDocument/2006/relationships/control" Target="activeX/activeX55.xml"/><Relationship Id="rId34" Type="http://schemas.openxmlformats.org/officeDocument/2006/relationships/hyperlink" Target="http://localhost:8080/job/MavenWebJenkins_build/configure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76" Type="http://schemas.openxmlformats.org/officeDocument/2006/relationships/hyperlink" Target="http://localhost:8080/job/MavenWebJenkins_test/configure" TargetMode="External"/><Relationship Id="rId97" Type="http://schemas.openxmlformats.org/officeDocument/2006/relationships/hyperlink" Target="http://localhost:8080/job/MavenWebJenkins_test/configure" TargetMode="External"/><Relationship Id="rId104" Type="http://schemas.openxmlformats.org/officeDocument/2006/relationships/control" Target="activeX/activeX51.xml"/><Relationship Id="rId120" Type="http://schemas.openxmlformats.org/officeDocument/2006/relationships/control" Target="activeX/activeX59.xml"/><Relationship Id="rId125" Type="http://schemas.openxmlformats.org/officeDocument/2006/relationships/hyperlink" Target="http://localhost:8080/job/MavenWebJenkins_test/configure" TargetMode="External"/><Relationship Id="rId141" Type="http://schemas.openxmlformats.org/officeDocument/2006/relationships/control" Target="activeX/activeX69.xml"/><Relationship Id="rId146" Type="http://schemas.openxmlformats.org/officeDocument/2006/relationships/control" Target="activeX/activeX72.xml"/><Relationship Id="rId167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31.xml"/><Relationship Id="rId92" Type="http://schemas.openxmlformats.org/officeDocument/2006/relationships/control" Target="activeX/activeX44.xml"/><Relationship Id="rId162" Type="http://schemas.openxmlformats.org/officeDocument/2006/relationships/image" Target="media/image26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10.xml"/><Relationship Id="rId40" Type="http://schemas.openxmlformats.org/officeDocument/2006/relationships/control" Target="activeX/activeX15.xml"/><Relationship Id="rId45" Type="http://schemas.openxmlformats.org/officeDocument/2006/relationships/hyperlink" Target="http://localhost:8080/job/MavenWebJenkins_build/configure" TargetMode="External"/><Relationship Id="rId66" Type="http://schemas.openxmlformats.org/officeDocument/2006/relationships/hyperlink" Target="http://localhost:8080/job/MavenWebJenkins_build/configure" TargetMode="External"/><Relationship Id="rId87" Type="http://schemas.openxmlformats.org/officeDocument/2006/relationships/hyperlink" Target="http://localhost:8080/job/MavenWebJenkins_test/configure" TargetMode="External"/><Relationship Id="rId110" Type="http://schemas.openxmlformats.org/officeDocument/2006/relationships/hyperlink" Target="http://localhost:8080/job/MavenWebJenkins_test/configure" TargetMode="External"/><Relationship Id="rId115" Type="http://schemas.openxmlformats.org/officeDocument/2006/relationships/image" Target="media/image17.wmf"/><Relationship Id="rId131" Type="http://schemas.openxmlformats.org/officeDocument/2006/relationships/hyperlink" Target="http://localhost:8080/job/MavenWebJenkins_test/configure" TargetMode="External"/><Relationship Id="rId136" Type="http://schemas.openxmlformats.org/officeDocument/2006/relationships/hyperlink" Target="http://localhost:8080/job/MavenWebJenkins_test/configure" TargetMode="External"/><Relationship Id="rId157" Type="http://schemas.openxmlformats.org/officeDocument/2006/relationships/control" Target="activeX/activeX78.xml"/><Relationship Id="rId61" Type="http://schemas.openxmlformats.org/officeDocument/2006/relationships/control" Target="activeX/activeX26.xml"/><Relationship Id="rId82" Type="http://schemas.openxmlformats.org/officeDocument/2006/relationships/hyperlink" Target="http://localhost:8080/job/MavenWebJenkins_test/configure" TargetMode="External"/><Relationship Id="rId152" Type="http://schemas.openxmlformats.org/officeDocument/2006/relationships/control" Target="activeX/activeX75.xml"/><Relationship Id="rId173" Type="http://schemas.openxmlformats.org/officeDocument/2006/relationships/control" Target="activeX/activeX86.xml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30" Type="http://schemas.openxmlformats.org/officeDocument/2006/relationships/hyperlink" Target="http://localhost:8080/job/MavenWebJenkins_build/configure" TargetMode="External"/><Relationship Id="rId35" Type="http://schemas.openxmlformats.org/officeDocument/2006/relationships/image" Target="media/image8.wmf"/><Relationship Id="rId56" Type="http://schemas.openxmlformats.org/officeDocument/2006/relationships/hyperlink" Target="http://localhost:8080/job/MavenWebJenkins_build/configure" TargetMode="External"/><Relationship Id="rId77" Type="http://schemas.openxmlformats.org/officeDocument/2006/relationships/control" Target="activeX/activeX35.xml"/><Relationship Id="rId100" Type="http://schemas.openxmlformats.org/officeDocument/2006/relationships/control" Target="activeX/activeX49.xml"/><Relationship Id="rId105" Type="http://schemas.openxmlformats.org/officeDocument/2006/relationships/control" Target="activeX/activeX52.xml"/><Relationship Id="rId126" Type="http://schemas.openxmlformats.org/officeDocument/2006/relationships/control" Target="activeX/activeX62.xml"/><Relationship Id="rId147" Type="http://schemas.openxmlformats.org/officeDocument/2006/relationships/control" Target="activeX/activeX73.xml"/><Relationship Id="rId168" Type="http://schemas.openxmlformats.org/officeDocument/2006/relationships/hyperlink" Target="http://localhost:8080/view/MavenWebJenkins_pipeline/configure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1.xml"/><Relationship Id="rId72" Type="http://schemas.openxmlformats.org/officeDocument/2006/relationships/control" Target="activeX/activeX32.xml"/><Relationship Id="rId93" Type="http://schemas.openxmlformats.org/officeDocument/2006/relationships/control" Target="activeX/activeX45.xml"/><Relationship Id="rId98" Type="http://schemas.openxmlformats.org/officeDocument/2006/relationships/control" Target="activeX/activeX48.xml"/><Relationship Id="rId121" Type="http://schemas.openxmlformats.org/officeDocument/2006/relationships/hyperlink" Target="http://localhost:8080/job/MavenWebJenkins_test/configure" TargetMode="External"/><Relationship Id="rId142" Type="http://schemas.openxmlformats.org/officeDocument/2006/relationships/hyperlink" Target="http://localhost:8080/view/MavenWebJenkins_pipeline/configure" TargetMode="External"/><Relationship Id="rId163" Type="http://schemas.openxmlformats.org/officeDocument/2006/relationships/control" Target="activeX/activeX81.xml"/><Relationship Id="rId3" Type="http://schemas.openxmlformats.org/officeDocument/2006/relationships/settings" Target="settings.xml"/><Relationship Id="rId25" Type="http://schemas.openxmlformats.org/officeDocument/2006/relationships/hyperlink" Target="http://localhost:8080/job/MavenWebJenkins_build/configure" TargetMode="External"/><Relationship Id="rId46" Type="http://schemas.openxmlformats.org/officeDocument/2006/relationships/control" Target="activeX/activeX18.xml"/><Relationship Id="rId67" Type="http://schemas.openxmlformats.org/officeDocument/2006/relationships/image" Target="media/image13.wmf"/><Relationship Id="rId116" Type="http://schemas.openxmlformats.org/officeDocument/2006/relationships/control" Target="activeX/activeX57.xml"/><Relationship Id="rId137" Type="http://schemas.openxmlformats.org/officeDocument/2006/relationships/hyperlink" Target="http://localhost:8080/job/MavenWebJenkins_test/configure" TargetMode="External"/><Relationship Id="rId158" Type="http://schemas.openxmlformats.org/officeDocument/2006/relationships/hyperlink" Target="http://localhost:8080/view/MavenWebJenkins_pipeline/configure" TargetMode="External"/><Relationship Id="rId20" Type="http://schemas.openxmlformats.org/officeDocument/2006/relationships/hyperlink" Target="http://localhost:8080/job/MavenWebJenkins_build/configure" TargetMode="External"/><Relationship Id="rId41" Type="http://schemas.openxmlformats.org/officeDocument/2006/relationships/hyperlink" Target="http://localhost:8080/job/MavenWebJenkins_build/configure" TargetMode="External"/><Relationship Id="rId62" Type="http://schemas.openxmlformats.org/officeDocument/2006/relationships/hyperlink" Target="http://localhost:8080/job/MavenWebJenkins_build/configure" TargetMode="External"/><Relationship Id="rId83" Type="http://schemas.openxmlformats.org/officeDocument/2006/relationships/control" Target="activeX/activeX39.xml"/><Relationship Id="rId88" Type="http://schemas.openxmlformats.org/officeDocument/2006/relationships/image" Target="media/image14.wmf"/><Relationship Id="rId111" Type="http://schemas.openxmlformats.org/officeDocument/2006/relationships/hyperlink" Target="http://localhost:8080/job/MavenWebJenkins_test/configure" TargetMode="External"/><Relationship Id="rId132" Type="http://schemas.openxmlformats.org/officeDocument/2006/relationships/image" Target="media/image19.wmf"/><Relationship Id="rId153" Type="http://schemas.openxmlformats.org/officeDocument/2006/relationships/image" Target="media/image25.wmf"/><Relationship Id="rId174" Type="http://schemas.openxmlformats.org/officeDocument/2006/relationships/image" Target="media/image31.png"/><Relationship Id="rId15" Type="http://schemas.openxmlformats.org/officeDocument/2006/relationships/control" Target="activeX/activeX6.xml"/><Relationship Id="rId36" Type="http://schemas.openxmlformats.org/officeDocument/2006/relationships/control" Target="activeX/activeX13.xml"/><Relationship Id="rId57" Type="http://schemas.openxmlformats.org/officeDocument/2006/relationships/hyperlink" Target="http://localhost:8080/job/MavenWebJenkins_build/configure" TargetMode="External"/><Relationship Id="rId106" Type="http://schemas.openxmlformats.org/officeDocument/2006/relationships/hyperlink" Target="http://localhost:8080/job/MavenWebJenkins_test/configure" TargetMode="External"/><Relationship Id="rId127" Type="http://schemas.openxmlformats.org/officeDocument/2006/relationships/control" Target="activeX/activeX63.xml"/><Relationship Id="rId10" Type="http://schemas.openxmlformats.org/officeDocument/2006/relationships/image" Target="media/image3.wmf"/><Relationship Id="rId31" Type="http://schemas.openxmlformats.org/officeDocument/2006/relationships/image" Target="media/image7.wmf"/><Relationship Id="rId52" Type="http://schemas.openxmlformats.org/officeDocument/2006/relationships/hyperlink" Target="http://localhost:8080/job/MavenWebJenkins_build/configure" TargetMode="External"/><Relationship Id="rId73" Type="http://schemas.openxmlformats.org/officeDocument/2006/relationships/control" Target="activeX/activeX33.xml"/><Relationship Id="rId78" Type="http://schemas.openxmlformats.org/officeDocument/2006/relationships/control" Target="activeX/activeX36.xml"/><Relationship Id="rId94" Type="http://schemas.openxmlformats.org/officeDocument/2006/relationships/control" Target="activeX/activeX46.xml"/><Relationship Id="rId99" Type="http://schemas.openxmlformats.org/officeDocument/2006/relationships/hyperlink" Target="http://localhost:8080/job/MavenWebJenkins_test/configure" TargetMode="External"/><Relationship Id="rId101" Type="http://schemas.openxmlformats.org/officeDocument/2006/relationships/hyperlink" Target="http://localhost:8080/job/MavenWebJenkins_test/configure" TargetMode="External"/><Relationship Id="rId122" Type="http://schemas.openxmlformats.org/officeDocument/2006/relationships/control" Target="activeX/activeX60.xml"/><Relationship Id="rId143" Type="http://schemas.openxmlformats.org/officeDocument/2006/relationships/control" Target="activeX/activeX70.xml"/><Relationship Id="rId148" Type="http://schemas.openxmlformats.org/officeDocument/2006/relationships/image" Target="media/image23.wmf"/><Relationship Id="rId164" Type="http://schemas.openxmlformats.org/officeDocument/2006/relationships/image" Target="media/image27.wmf"/><Relationship Id="rId169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/MavenWebJenkins_build/configure" TargetMode="External"/><Relationship Id="rId26" Type="http://schemas.openxmlformats.org/officeDocument/2006/relationships/hyperlink" Target="http://localhost:8080/job/MavenWebJenkins_build/configure" TargetMode="External"/><Relationship Id="rId47" Type="http://schemas.openxmlformats.org/officeDocument/2006/relationships/hyperlink" Target="http://localhost:8080/job/MavenWebJenkins_build/configure" TargetMode="External"/><Relationship Id="rId68" Type="http://schemas.openxmlformats.org/officeDocument/2006/relationships/control" Target="activeX/activeX28.xml"/><Relationship Id="rId89" Type="http://schemas.openxmlformats.org/officeDocument/2006/relationships/control" Target="activeX/activeX42.xml"/><Relationship Id="rId112" Type="http://schemas.openxmlformats.org/officeDocument/2006/relationships/image" Target="media/image16.wmf"/><Relationship Id="rId133" Type="http://schemas.openxmlformats.org/officeDocument/2006/relationships/control" Target="activeX/activeX66.xml"/><Relationship Id="rId154" Type="http://schemas.openxmlformats.org/officeDocument/2006/relationships/control" Target="activeX/activeX76.xml"/><Relationship Id="rId175" Type="http://schemas.openxmlformats.org/officeDocument/2006/relationships/fontTable" Target="fontTable.xml"/><Relationship Id="rId16" Type="http://schemas.openxmlformats.org/officeDocument/2006/relationships/hyperlink" Target="http://localhost:8080/job/MavenWebJenkins_build/configure" TargetMode="External"/><Relationship Id="rId37" Type="http://schemas.openxmlformats.org/officeDocument/2006/relationships/hyperlink" Target="http://localhost:8080/job/MavenWebJenkins_build/configure" TargetMode="External"/><Relationship Id="rId58" Type="http://schemas.openxmlformats.org/officeDocument/2006/relationships/image" Target="media/image10.wmf"/><Relationship Id="rId79" Type="http://schemas.openxmlformats.org/officeDocument/2006/relationships/control" Target="activeX/activeX37.xml"/><Relationship Id="rId102" Type="http://schemas.openxmlformats.org/officeDocument/2006/relationships/control" Target="activeX/activeX50.xml"/><Relationship Id="rId123" Type="http://schemas.openxmlformats.org/officeDocument/2006/relationships/hyperlink" Target="http://localhost:8080/job/MavenWebJenkins_test/configure" TargetMode="External"/><Relationship Id="rId144" Type="http://schemas.openxmlformats.org/officeDocument/2006/relationships/hyperlink" Target="http://localhost:8080/view/MavenWebJenkins_pipeline/configure" TargetMode="External"/><Relationship Id="rId90" Type="http://schemas.openxmlformats.org/officeDocument/2006/relationships/control" Target="activeX/activeX43.xml"/><Relationship Id="rId165" Type="http://schemas.openxmlformats.org/officeDocument/2006/relationships/control" Target="activeX/activeX82.xml"/><Relationship Id="rId27" Type="http://schemas.openxmlformats.org/officeDocument/2006/relationships/hyperlink" Target="http://localhost:8080/job/MavenWebJenkins_build/configure" TargetMode="External"/><Relationship Id="rId48" Type="http://schemas.openxmlformats.org/officeDocument/2006/relationships/control" Target="activeX/activeX19.xml"/><Relationship Id="rId69" Type="http://schemas.openxmlformats.org/officeDocument/2006/relationships/control" Target="activeX/activeX29.xml"/><Relationship Id="rId113" Type="http://schemas.openxmlformats.org/officeDocument/2006/relationships/control" Target="activeX/activeX56.xml"/><Relationship Id="rId134" Type="http://schemas.openxmlformats.org/officeDocument/2006/relationships/image" Target="media/image20.wmf"/><Relationship Id="rId80" Type="http://schemas.openxmlformats.org/officeDocument/2006/relationships/hyperlink" Target="http://localhost:8080/job/MavenWebJenkins_test/configure" TargetMode="External"/><Relationship Id="rId155" Type="http://schemas.openxmlformats.org/officeDocument/2006/relationships/hyperlink" Target="http://localhost:8080/view/MavenWebJenkins_pipeline/configure" TargetMode="External"/><Relationship Id="rId176" Type="http://schemas.openxmlformats.org/officeDocument/2006/relationships/theme" Target="theme/theme1.xml"/><Relationship Id="rId17" Type="http://schemas.openxmlformats.org/officeDocument/2006/relationships/control" Target="activeX/activeX7.xml"/><Relationship Id="rId38" Type="http://schemas.openxmlformats.org/officeDocument/2006/relationships/image" Target="media/image9.wmf"/><Relationship Id="rId59" Type="http://schemas.openxmlformats.org/officeDocument/2006/relationships/control" Target="activeX/activeX25.xml"/><Relationship Id="rId103" Type="http://schemas.openxmlformats.org/officeDocument/2006/relationships/hyperlink" Target="http://localhost:8080/job/MavenWebJenkins_test/configure" TargetMode="External"/><Relationship Id="rId124" Type="http://schemas.openxmlformats.org/officeDocument/2006/relationships/control" Target="activeX/activeX61.xml"/><Relationship Id="rId70" Type="http://schemas.openxmlformats.org/officeDocument/2006/relationships/control" Target="activeX/activeX30.xml"/><Relationship Id="rId91" Type="http://schemas.openxmlformats.org/officeDocument/2006/relationships/image" Target="media/image15.wmf"/><Relationship Id="rId145" Type="http://schemas.openxmlformats.org/officeDocument/2006/relationships/control" Target="activeX/activeX71.xml"/><Relationship Id="rId166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abhiramvmhyd@gmail.com</dc:creator>
  <cp:keywords/>
  <dc:description/>
  <cp:lastModifiedBy>sanjuth reddy</cp:lastModifiedBy>
  <cp:revision>2</cp:revision>
  <dcterms:created xsi:type="dcterms:W3CDTF">2022-12-13T07:00:00Z</dcterms:created>
  <dcterms:modified xsi:type="dcterms:W3CDTF">2022-12-13T07:00:00Z</dcterms:modified>
</cp:coreProperties>
</file>