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747A9139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1B5949">
        <w:rPr>
          <w:rFonts w:ascii="Georgia" w:hAnsi="Georgia"/>
          <w:b/>
          <w:bCs/>
          <w:sz w:val="32"/>
          <w:szCs w:val="32"/>
        </w:rPr>
        <w:t>7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>Creating Pods in Kubernetes</w:t>
      </w:r>
    </w:p>
    <w:bookmarkEnd w:id="0"/>
    <w:p w14:paraId="2DCB3821" w14:textId="4A79870B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Below is a lab exercise that will help you understand and practice creating pods in Kubernetes:</w:t>
      </w:r>
    </w:p>
    <w:p w14:paraId="6841F140" w14:textId="6CC7B394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44D1068E" w14:textId="40B4D5C6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21F55B6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2: Creating a Simple Pod</w:t>
      </w:r>
    </w:p>
    <w:p w14:paraId="5CC0C593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Create a simple YAML manifest file named pod.yaml to define a basic Pod in Kubernetes. An example of the file content is as follows:</w:t>
      </w:r>
    </w:p>
    <w:p w14:paraId="26C4052D" w14:textId="77777777" w:rsidR="00B70E4F" w:rsidRPr="00B70E4F" w:rsidRDefault="00B70E4F" w:rsidP="00B70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r w:rsidRPr="00B70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0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v1</w:t>
      </w:r>
    </w:p>
    <w:p w14:paraId="49074F1D" w14:textId="77777777" w:rsidR="00B70E4F" w:rsidRPr="00B70E4F" w:rsidRDefault="00B70E4F" w:rsidP="00B70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B70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0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Pod</w:t>
      </w:r>
    </w:p>
    <w:p w14:paraId="3872D51E" w14:textId="77777777" w:rsidR="00B70E4F" w:rsidRPr="00B70E4F" w:rsidRDefault="00B70E4F" w:rsidP="00B70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B70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66A19D" w14:textId="77777777" w:rsidR="00B70E4F" w:rsidRPr="00B70E4F" w:rsidRDefault="00B70E4F" w:rsidP="00B70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0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70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0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my-nginx-pod</w:t>
      </w:r>
    </w:p>
    <w:p w14:paraId="0452C2FB" w14:textId="77777777" w:rsidR="00B70E4F" w:rsidRPr="00B70E4F" w:rsidRDefault="00B70E4F" w:rsidP="00B70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0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labels</w:t>
      </w:r>
      <w:r w:rsidRPr="00B70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0EBA79" w14:textId="77777777" w:rsidR="00B70E4F" w:rsidRPr="00B70E4F" w:rsidRDefault="00B70E4F" w:rsidP="00B70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B70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0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lbnginx</w:t>
      </w:r>
    </w:p>
    <w:p w14:paraId="2E14A301" w14:textId="77777777" w:rsidR="00B70E4F" w:rsidRPr="00B70E4F" w:rsidRDefault="00B70E4F" w:rsidP="00B70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B70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BE1854" w14:textId="77777777" w:rsidR="00B70E4F" w:rsidRPr="00B70E4F" w:rsidRDefault="00B70E4F" w:rsidP="00B70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0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containers</w:t>
      </w:r>
      <w:r w:rsidRPr="00B70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B84CD8" w14:textId="77777777" w:rsidR="00B70E4F" w:rsidRPr="00B70E4F" w:rsidRDefault="00B70E4F" w:rsidP="00B70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B70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70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0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nginx-container</w:t>
      </w:r>
    </w:p>
    <w:p w14:paraId="3C68DDC0" w14:textId="77777777" w:rsidR="00B70E4F" w:rsidRPr="00B70E4F" w:rsidRDefault="00B70E4F" w:rsidP="00B70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E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B70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0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7E81A3C2" w14:textId="77777777" w:rsidR="001B5949" w:rsidRPr="001B5949" w:rsidRDefault="001B5949" w:rsidP="00D3465B">
      <w:pPr>
        <w:pStyle w:val="NormalWeb"/>
        <w:shd w:val="clear" w:color="auto" w:fill="FFFFFF"/>
        <w:spacing w:after="0" w:line="276" w:lineRule="auto"/>
        <w:ind w:left="360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Apply the Pod configuration using the following command:</w:t>
      </w:r>
    </w:p>
    <w:p w14:paraId="6B9749A6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apply -f pod.yaml</w:t>
      </w:r>
    </w:p>
    <w:p w14:paraId="0BBC32EA" w14:textId="36ED38FB" w:rsidR="00B70E4F" w:rsidRDefault="00B70E4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B70E4F">
        <w:rPr>
          <w:rFonts w:ascii="Georgia" w:hAnsi="Georgia"/>
          <w:color w:val="202124"/>
        </w:rPr>
        <w:drawing>
          <wp:inline distT="0" distB="0" distL="0" distR="0" wp14:anchorId="45AFBEF3" wp14:editId="023D56A2">
            <wp:extent cx="4934204" cy="311166"/>
            <wp:effectExtent l="0" t="0" r="0" b="0"/>
            <wp:docPr id="146365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56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4331" w14:textId="12BA2F7B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Check the status of the Pod using the following command:</w:t>
      </w:r>
    </w:p>
    <w:p w14:paraId="030A7D0A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get pods</w:t>
      </w:r>
    </w:p>
    <w:p w14:paraId="37357A52" w14:textId="2EF717FD" w:rsidR="00B70E4F" w:rsidRDefault="00B70E4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B70E4F">
        <w:rPr>
          <w:rFonts w:ascii="Georgia" w:hAnsi="Georgia"/>
          <w:color w:val="202124"/>
        </w:rPr>
        <w:drawing>
          <wp:inline distT="0" distB="0" distL="0" distR="0" wp14:anchorId="58601E99" wp14:editId="7A82BDAD">
            <wp:extent cx="4197566" cy="482625"/>
            <wp:effectExtent l="0" t="0" r="0" b="0"/>
            <wp:docPr id="143954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49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8ABA" w14:textId="6E8D20F0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Task 3: Accessing the Pod</w:t>
      </w:r>
    </w:p>
    <w:p w14:paraId="6CB5CDD9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Access the Pod by using port forwarding to the container. Run the following command:</w:t>
      </w:r>
    </w:p>
    <w:p w14:paraId="4A7F96E2" w14:textId="5554D634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port-forward </w:t>
      </w:r>
      <w:r w:rsidR="00D3465B" w:rsidRPr="00D3465B">
        <w:rPr>
          <w:rFonts w:ascii="Georgia" w:hAnsi="Georgia"/>
          <w:color w:val="202124"/>
        </w:rPr>
        <w:t>my-nginx-pod</w:t>
      </w:r>
      <w:r w:rsidRPr="001B5949">
        <w:rPr>
          <w:rFonts w:ascii="Georgia" w:hAnsi="Georgia"/>
          <w:color w:val="202124"/>
        </w:rPr>
        <w:t xml:space="preserve"> 8080:80</w:t>
      </w:r>
    </w:p>
    <w:p w14:paraId="6AC683B5" w14:textId="7F24DA39" w:rsidR="00B70E4F" w:rsidRDefault="00B70E4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B70E4F">
        <w:rPr>
          <w:rFonts w:ascii="Georgia" w:hAnsi="Georgia"/>
          <w:color w:val="202124"/>
        </w:rPr>
        <w:lastRenderedPageBreak/>
        <w:drawing>
          <wp:inline distT="0" distB="0" distL="0" distR="0" wp14:anchorId="43D4A9BA" wp14:editId="651939A9">
            <wp:extent cx="5731510" cy="743585"/>
            <wp:effectExtent l="0" t="0" r="2540" b="0"/>
            <wp:docPr id="99645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51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1233" w14:textId="275E6146" w:rsidR="00B70E4F" w:rsidRDefault="00B70E4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B70E4F">
        <w:rPr>
          <w:rFonts w:ascii="Georgia" w:hAnsi="Georgia"/>
          <w:color w:val="202124"/>
        </w:rPr>
        <w:drawing>
          <wp:inline distT="0" distB="0" distL="0" distR="0" wp14:anchorId="59118DAC" wp14:editId="4F2707AD">
            <wp:extent cx="5731510" cy="3053715"/>
            <wp:effectExtent l="0" t="0" r="2540" b="0"/>
            <wp:docPr id="197298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86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296E" w14:textId="4A310E3D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Access the Nginx server running in the Pod by opening a web browser and navigating to http://localhost:8080.</w:t>
      </w:r>
    </w:p>
    <w:p w14:paraId="70DDC05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4: Exploring Pod Details</w:t>
      </w:r>
    </w:p>
    <w:p w14:paraId="06293F74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Retrieve detailed information about the Pod using the following command:</w:t>
      </w:r>
    </w:p>
    <w:p w14:paraId="35261902" w14:textId="50AB2E4C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describe pod </w:t>
      </w:r>
      <w:r w:rsidR="00D3465B" w:rsidRPr="00D3465B">
        <w:rPr>
          <w:rFonts w:ascii="Georgia" w:hAnsi="Georgia"/>
          <w:color w:val="202124"/>
        </w:rPr>
        <w:t>my-nginx-pod</w:t>
      </w:r>
    </w:p>
    <w:p w14:paraId="07F2374F" w14:textId="6461CE35" w:rsidR="00B70E4F" w:rsidRDefault="00B70E4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B70E4F">
        <w:rPr>
          <w:rFonts w:ascii="Georgia" w:hAnsi="Georgia"/>
          <w:color w:val="202124"/>
        </w:rPr>
        <w:lastRenderedPageBreak/>
        <w:drawing>
          <wp:inline distT="0" distB="0" distL="0" distR="0" wp14:anchorId="1730AEF5" wp14:editId="59141E8E">
            <wp:extent cx="5731510" cy="3839845"/>
            <wp:effectExtent l="0" t="0" r="2540" b="8255"/>
            <wp:docPr id="61666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69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202A" w14:textId="40264600" w:rsidR="00B70E4F" w:rsidRDefault="00B70E4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B70E4F">
        <w:rPr>
          <w:rFonts w:ascii="Georgia" w:hAnsi="Georgia"/>
          <w:color w:val="202124"/>
        </w:rPr>
        <w:drawing>
          <wp:inline distT="0" distB="0" distL="0" distR="0" wp14:anchorId="17583E7A" wp14:editId="06254D1B">
            <wp:extent cx="5731510" cy="1753870"/>
            <wp:effectExtent l="0" t="0" r="2540" b="0"/>
            <wp:docPr id="25250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05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3AD2" w14:textId="4D74767B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Check the logs of the Pod to understand its behavior using the following command:</w:t>
      </w:r>
    </w:p>
    <w:p w14:paraId="1D8DDD8A" w14:textId="1925C89C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logs </w:t>
      </w:r>
      <w:r w:rsidR="00D3465B" w:rsidRPr="00D3465B">
        <w:rPr>
          <w:rFonts w:ascii="Georgia" w:hAnsi="Georgia"/>
          <w:color w:val="202124"/>
        </w:rPr>
        <w:t>my-nginx-pod</w:t>
      </w:r>
    </w:p>
    <w:p w14:paraId="78A3C47A" w14:textId="41D55E0E" w:rsidR="00B70E4F" w:rsidRDefault="00B70E4F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70E4F">
        <w:rPr>
          <w:rFonts w:ascii="Georgia" w:hAnsi="Georgia"/>
          <w:b/>
          <w:bCs/>
          <w:color w:val="202124"/>
        </w:rPr>
        <w:lastRenderedPageBreak/>
        <w:drawing>
          <wp:inline distT="0" distB="0" distL="0" distR="0" wp14:anchorId="31862224" wp14:editId="7E3D9492">
            <wp:extent cx="5731510" cy="3439795"/>
            <wp:effectExtent l="0" t="0" r="2540" b="8255"/>
            <wp:docPr id="32444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41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B8FE" w14:textId="57692B02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5: Deleting the Pod</w:t>
      </w:r>
    </w:p>
    <w:p w14:paraId="405DDB8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the Pod using the following command:</w:t>
      </w:r>
    </w:p>
    <w:p w14:paraId="3716A577" w14:textId="3E8B4A65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delete pod </w:t>
      </w:r>
      <w:r w:rsidR="00190443" w:rsidRPr="00D3465B">
        <w:rPr>
          <w:rFonts w:ascii="Georgia" w:hAnsi="Georgia"/>
          <w:color w:val="202124"/>
        </w:rPr>
        <w:t>my-nginx-pod</w:t>
      </w:r>
    </w:p>
    <w:p w14:paraId="216A73FF" w14:textId="098C1BAD" w:rsidR="00EC3774" w:rsidRDefault="00EC377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EC3774">
        <w:rPr>
          <w:rFonts w:ascii="Georgia" w:hAnsi="Georgia"/>
          <w:color w:val="202124"/>
        </w:rPr>
        <w:drawing>
          <wp:inline distT="0" distB="0" distL="0" distR="0" wp14:anchorId="5F0E6954" wp14:editId="46EBB62A">
            <wp:extent cx="5277121" cy="520727"/>
            <wp:effectExtent l="0" t="0" r="0" b="0"/>
            <wp:docPr id="184676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63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8F22" w14:textId="2B5CC7D1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Verify that the Pod has been deleted by running the kubectl get pods command.</w:t>
      </w:r>
    </w:p>
    <w:p w14:paraId="29CA09B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6: Advanced Pod Configuration</w:t>
      </w:r>
    </w:p>
    <w:p w14:paraId="46E39E20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Experiment with advanced Pod configuration options such as environment variables, volume mounts, resource limits, and labels.</w:t>
      </w:r>
    </w:p>
    <w:p w14:paraId="27904CD1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Update the Pod manifest file and apply the changes to the Kubernetes cluster.</w:t>
      </w:r>
    </w:p>
    <w:p w14:paraId="65DFA71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501A344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7: Cleanup</w:t>
      </w:r>
    </w:p>
    <w:p w14:paraId="1853C170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any remaining Pods, services, and deployments created during the exercise using the appropriate kubectl delete commands.</w:t>
      </w:r>
    </w:p>
    <w:p w14:paraId="6030AA0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8: Documentation and Best Practices</w:t>
      </w:r>
    </w:p>
    <w:p w14:paraId="45F774D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lastRenderedPageBreak/>
        <w:t>Document your findings and the best practices for creating and managing Pods in Kubernetes.</w:t>
      </w:r>
    </w:p>
    <w:p w14:paraId="69CB1E4C" w14:textId="4149E240" w:rsidR="001B5949" w:rsidRPr="007369DB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Through this exercise, you'll gain a better understanding of how to create, manage, and interact with Pods in Kubernetes. Adjust the exercise based on your specific use case and requirements.</w:t>
      </w:r>
    </w:p>
    <w:p w14:paraId="221A6C41" w14:textId="5BC92398" w:rsid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73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9E826" w14:textId="77777777" w:rsidR="001C37D1" w:rsidRDefault="001C37D1" w:rsidP="00447D92">
      <w:pPr>
        <w:spacing w:after="0" w:line="240" w:lineRule="auto"/>
      </w:pPr>
      <w:r>
        <w:separator/>
      </w:r>
    </w:p>
  </w:endnote>
  <w:endnote w:type="continuationSeparator" w:id="0">
    <w:p w14:paraId="2A2C03E3" w14:textId="77777777" w:rsidR="001C37D1" w:rsidRDefault="001C37D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1D2DE" w14:textId="77777777" w:rsidR="001C37D1" w:rsidRDefault="001C37D1" w:rsidP="00447D92">
      <w:pPr>
        <w:spacing w:after="0" w:line="240" w:lineRule="auto"/>
      </w:pPr>
      <w:r>
        <w:separator/>
      </w:r>
    </w:p>
  </w:footnote>
  <w:footnote w:type="continuationSeparator" w:id="0">
    <w:p w14:paraId="7A3AD9F1" w14:textId="77777777" w:rsidR="001C37D1" w:rsidRDefault="001C37D1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DD66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90443"/>
    <w:rsid w:val="001B5949"/>
    <w:rsid w:val="001C37D1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A538C7"/>
    <w:rsid w:val="00A55D72"/>
    <w:rsid w:val="00B56340"/>
    <w:rsid w:val="00B70E4F"/>
    <w:rsid w:val="00B718E3"/>
    <w:rsid w:val="00CA1474"/>
    <w:rsid w:val="00CC096E"/>
    <w:rsid w:val="00D01FA5"/>
    <w:rsid w:val="00D12B8A"/>
    <w:rsid w:val="00D3465B"/>
    <w:rsid w:val="00DB31AC"/>
    <w:rsid w:val="00DF3D89"/>
    <w:rsid w:val="00E076EF"/>
    <w:rsid w:val="00E5318A"/>
    <w:rsid w:val="00E64C07"/>
    <w:rsid w:val="00E83C8D"/>
    <w:rsid w:val="00E8599B"/>
    <w:rsid w:val="00EB4EE6"/>
    <w:rsid w:val="00EC3774"/>
    <w:rsid w:val="00F631FD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aakshita singh</cp:lastModifiedBy>
  <cp:revision>6</cp:revision>
  <dcterms:created xsi:type="dcterms:W3CDTF">2023-10-20T06:15:00Z</dcterms:created>
  <dcterms:modified xsi:type="dcterms:W3CDTF">2023-12-01T08:33:00Z</dcterms:modified>
</cp:coreProperties>
</file>