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DC7DEB" wp14:paraId="6DE77A33" wp14:textId="6EDF400B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Министерство Образования и исследований</w:t>
      </w:r>
    </w:p>
    <w:p xmlns:wp14="http://schemas.microsoft.com/office/word/2010/wordml" w:rsidP="5CDC7DEB" wp14:paraId="2D6A3810" wp14:textId="2E8FDBF8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Государственный Университет Молдовы</w:t>
      </w:r>
    </w:p>
    <w:p xmlns:wp14="http://schemas.microsoft.com/office/word/2010/wordml" w:rsidP="5CDC7DEB" wp14:paraId="2BD94C91" wp14:textId="5C55B0BE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Факультет математики и информатики</w:t>
      </w:r>
    </w:p>
    <w:p xmlns:wp14="http://schemas.microsoft.com/office/word/2010/wordml" w:rsidP="5CDC7DEB" wp14:paraId="3923CF91" wp14:textId="6C47CDFE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Кафедра информатики</w:t>
      </w:r>
    </w:p>
    <w:p xmlns:wp14="http://schemas.microsoft.com/office/word/2010/wordml" w:rsidP="5CDC7DEB" wp14:paraId="7C931C6F" wp14:textId="7CF3B9EB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</w:p>
    <w:p xmlns:wp14="http://schemas.microsoft.com/office/word/2010/wordml" w:rsidP="5CDC7DEB" wp14:paraId="367D047E" wp14:textId="20A0F26E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</w:p>
    <w:p xmlns:wp14="http://schemas.microsoft.com/office/word/2010/wordml" w:rsidP="5CDC7DEB" wp14:paraId="121FD30C" wp14:textId="08AF0B36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  <w:t> </w:t>
      </w:r>
    </w:p>
    <w:p xmlns:wp14="http://schemas.microsoft.com/office/word/2010/wordml" w:rsidP="5CDC7DEB" wp14:paraId="5B194D21" wp14:textId="1A6F1C29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ru-RU"/>
        </w:rPr>
      </w:pPr>
    </w:p>
    <w:p xmlns:wp14="http://schemas.microsoft.com/office/word/2010/wordml" w:rsidP="5CDC7DEB" wp14:paraId="4F098ED6" wp14:textId="5DFBEBEB">
      <w:pPr>
        <w:shd w:val="clear" w:color="auto" w:fill="FFFFFF" w:themeFill="background1"/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72"/>
          <w:szCs w:val="72"/>
          <w:lang w:val="ru-RU"/>
        </w:rPr>
      </w:pPr>
    </w:p>
    <w:p xmlns:wp14="http://schemas.microsoft.com/office/word/2010/wordml" w:rsidP="5CDC7DEB" wp14:paraId="4EE36067" wp14:textId="45914626">
      <w:pPr>
        <w:shd w:val="clear" w:color="auto" w:fill="FFFFFF" w:themeFill="background1"/>
        <w:spacing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72"/>
          <w:szCs w:val="72"/>
          <w:lang w:val="ru-RU"/>
        </w:rPr>
      </w:pPr>
      <w:r w:rsidRPr="5CDC7DEB" w:rsidR="7A5C55D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22222"/>
          <w:sz w:val="72"/>
          <w:szCs w:val="72"/>
          <w:lang w:val="ru-RU"/>
        </w:rPr>
        <w:t>Отчет:</w:t>
      </w:r>
    </w:p>
    <w:p xmlns:wp14="http://schemas.microsoft.com/office/word/2010/wordml" w:rsidP="5CDC7DEB" wp14:paraId="7EFF0FDE" wp14:textId="69AE1B48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  <w:t> </w:t>
      </w:r>
    </w:p>
    <w:p xmlns:wp14="http://schemas.microsoft.com/office/word/2010/wordml" w:rsidP="5CDC7DEB" wp14:paraId="2F7AEA8D" wp14:textId="6D86B90F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  <w:t>По дисциплине JavaScript</w:t>
      </w:r>
    </w:p>
    <w:p xmlns:wp14="http://schemas.microsoft.com/office/word/2010/wordml" w:rsidP="5CDC7DEB" wp14:paraId="2705BEB3" wp14:textId="388F0BE1">
      <w:pPr>
        <w:pStyle w:val="Normal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</w:pP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>Лабораторная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 xml:space="preserve"> 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>работа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 xml:space="preserve"> №1. 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>Введение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 xml:space="preserve"> в JavaScript</w:t>
      </w:r>
      <w:r w:rsidRPr="5CDC7DEB" w:rsidR="638CBCA5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CDC7DEB" wp14:paraId="36CC27BD" wp14:textId="3588722B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32"/>
          <w:szCs w:val="32"/>
          <w:lang w:val="en-US"/>
        </w:rPr>
        <w:t> </w:t>
      </w:r>
    </w:p>
    <w:p xmlns:wp14="http://schemas.microsoft.com/office/word/2010/wordml" w:rsidP="5CDC7DEB" wp14:paraId="24C49B64" wp14:textId="7446FAEA">
      <w:pPr>
        <w:shd w:val="clear" w:color="auto" w:fill="FFFFFF" w:themeFill="background1"/>
        <w:spacing w:line="240" w:lineRule="auto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32"/>
          <w:szCs w:val="32"/>
          <w:lang w:val="ru-RU"/>
        </w:rPr>
      </w:pPr>
    </w:p>
    <w:p xmlns:wp14="http://schemas.microsoft.com/office/word/2010/wordml" w:rsidP="5CDC7DEB" wp14:paraId="32316589" wp14:textId="421C9A14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ru-RU"/>
        </w:rPr>
      </w:pPr>
    </w:p>
    <w:p xmlns:wp14="http://schemas.microsoft.com/office/word/2010/wordml" w:rsidP="5CDC7DEB" wp14:paraId="5707017B" wp14:textId="64205F36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22222"/>
          <w:sz w:val="22"/>
          <w:szCs w:val="22"/>
          <w:lang w:val="ru-RU"/>
        </w:rPr>
      </w:pPr>
    </w:p>
    <w:p xmlns:wp14="http://schemas.microsoft.com/office/word/2010/wordml" w:rsidP="5CDC7DEB" wp14:paraId="0428F2BC" wp14:textId="759BD812">
      <w:pPr>
        <w:shd w:val="clear" w:color="auto" w:fill="FFFFFF" w:themeFill="background1"/>
        <w:spacing w:line="240" w:lineRule="auto"/>
        <w:jc w:val="righ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</w:p>
    <w:p xmlns:wp14="http://schemas.microsoft.com/office/word/2010/wordml" w:rsidP="5CDC7DEB" wp14:paraId="14476684" wp14:textId="15A1D347">
      <w:pPr>
        <w:shd w:val="clear" w:color="auto" w:fill="FFFFFF" w:themeFill="background1"/>
        <w:spacing w:line="240" w:lineRule="auto"/>
        <w:jc w:val="righ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</w:p>
    <w:p xmlns:wp14="http://schemas.microsoft.com/office/word/2010/wordml" w:rsidP="5CDC7DEB" wp14:paraId="74E6903B" wp14:textId="0B03830F">
      <w:pPr>
        <w:shd w:val="clear" w:color="auto" w:fill="FFFFFF" w:themeFill="background1"/>
        <w:spacing w:line="240" w:lineRule="auto"/>
        <w:jc w:val="righ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Выполнил:</w:t>
      </w:r>
    </w:p>
    <w:p xmlns:wp14="http://schemas.microsoft.com/office/word/2010/wordml" w:rsidP="5CDC7DEB" wp14:paraId="4FEADE88" wp14:textId="3B76BDA3">
      <w:pPr>
        <w:shd w:val="clear" w:color="auto" w:fill="FFFFFF" w:themeFill="background1"/>
        <w:spacing w:line="240" w:lineRule="auto"/>
        <w:jc w:val="righ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Гуцу Андрей, </w:t>
      </w: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gr</w:t>
      </w: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. </w:t>
      </w: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IA</w:t>
      </w: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2503</w:t>
      </w:r>
    </w:p>
    <w:p xmlns:wp14="http://schemas.microsoft.com/office/word/2010/wordml" w:rsidP="5CDC7DEB" wp14:paraId="77C794B3" wp14:textId="49185A53">
      <w:pPr>
        <w:shd w:val="clear" w:color="auto" w:fill="FFFFFF" w:themeFill="background1"/>
        <w:spacing w:line="240" w:lineRule="auto"/>
        <w:jc w:val="righ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</w:pPr>
      <w:r w:rsidRPr="5CDC7DEB" w:rsidR="7A5C55D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ru-RU"/>
        </w:rPr>
        <w:t>Проверил:</w:t>
      </w:r>
    </w:p>
    <w:p xmlns:wp14="http://schemas.microsoft.com/office/word/2010/wordml" w:rsidP="5CDC7DEB" wp14:paraId="055FF27D" wp14:textId="31CC4F45">
      <w:pPr>
        <w:ind w:left="4956"/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CDC7DEB" w:rsidR="7A5C55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                                                       N.Nartea, lector</w:t>
      </w:r>
    </w:p>
    <w:p xmlns:wp14="http://schemas.microsoft.com/office/word/2010/wordml" w:rsidP="5CDC7DEB" wp14:paraId="134F46A2" wp14:textId="7D6CC3BC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CDC7DEB" wp14:paraId="24149FD8" wp14:textId="2CCF3E73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CDC7DEB" wp14:paraId="7296AA0D" wp14:textId="7D303511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CDC7DEB" wp14:paraId="57917708" wp14:textId="14364EF8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CDC7DEB" wp14:paraId="4AB1EE11" wp14:textId="1C88D30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CDC7DEB" wp14:paraId="3DF78AF4" wp14:textId="1296302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CDC7DEB" w:rsidR="7A5C55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Кишинев 2026</w:t>
      </w:r>
    </w:p>
    <w:p xmlns:wp14="http://schemas.microsoft.com/office/word/2010/wordml" w:rsidP="5CDC7DEB" wp14:paraId="23FA0827" wp14:textId="6F7DBA0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266D846" wp14:paraId="21F2545A" wp14:textId="6ED54132">
      <w:pPr>
        <w:pStyle w:val="Normal"/>
        <w:jc w:val="center"/>
      </w:pPr>
      <w:r w:rsidRPr="4266D846" w:rsidR="0944E972">
        <w:rPr>
          <w:noProof w:val="0"/>
          <w:lang w:val="ru-RU"/>
        </w:rPr>
        <w:t>Цель работы</w:t>
      </w:r>
    </w:p>
    <w:p xmlns:wp14="http://schemas.microsoft.com/office/word/2010/wordml" w:rsidP="4266D846" wp14:paraId="4DCB38AA" wp14:textId="70D51F67">
      <w:pPr>
        <w:pStyle w:val="Normal"/>
        <w:jc w:val="center"/>
      </w:pPr>
      <w:r w:rsidRPr="4266D846" w:rsidR="0944E972">
        <w:rPr>
          <w:noProof w:val="0"/>
          <w:lang w:val="ru-RU"/>
        </w:rPr>
        <w:t>Познакомиться с основами JavaScript, научиться писать и выполнять код в браузере и в локальной среде, разобраться с базовыми конструкциями языка.</w:t>
      </w:r>
    </w:p>
    <w:p xmlns:wp14="http://schemas.microsoft.com/office/word/2010/wordml" w:rsidP="4266D846" wp14:paraId="00D0F9DA" wp14:textId="6C440AB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4266D846" wp14:paraId="501817AE" wp14:textId="4E237196">
      <w:pPr>
        <w:jc w:val="center"/>
      </w:pPr>
      <w:r w:rsidR="52533E99">
        <w:rPr/>
        <w:t>Решение заданий</w:t>
      </w:r>
      <w:r w:rsidR="6A7987FE">
        <w:rPr/>
        <w:t xml:space="preserve"> 1</w:t>
      </w:r>
    </w:p>
    <w:p w:rsidR="52533E99" w:rsidP="4266D846" w:rsidRDefault="52533E99" w14:paraId="30FE7DCC" w14:textId="668E31EE">
      <w:pPr>
        <w:pStyle w:val="Normal"/>
        <w:jc w:val="center"/>
      </w:pPr>
      <w:r w:rsidR="52533E99">
        <w:rPr/>
        <w:t>Подготовка среды</w:t>
      </w:r>
    </w:p>
    <w:p w:rsidR="52533E99" w:rsidP="4266D846" w:rsidRDefault="52533E99" w14:paraId="7E2BFE48" w14:textId="1E575C63">
      <w:pPr>
        <w:pStyle w:val="Normal"/>
        <w:jc w:val="left"/>
      </w:pPr>
      <w:r w:rsidR="52533E99">
        <w:rPr/>
        <w:t xml:space="preserve">1.Скачать </w:t>
      </w:r>
      <w:r w:rsidR="52533E99">
        <w:rPr/>
        <w:t>VsCode</w:t>
      </w:r>
      <w:r w:rsidR="52533E99">
        <w:rPr/>
        <w:t xml:space="preserve">                                                 </w:t>
      </w:r>
      <w:r w:rsidR="52533E99">
        <w:drawing>
          <wp:inline wp14:editId="5EF4CC07" wp14:anchorId="309986E6">
            <wp:extent cx="752580" cy="895475"/>
            <wp:effectExtent l="0" t="0" r="0" b="0"/>
            <wp:docPr id="26942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42813" name="Picture 26942813"/>
                    <pic:cNvPicPr/>
                  </pic:nvPicPr>
                  <pic:blipFill>
                    <a:blip xmlns:r="http://schemas.openxmlformats.org/officeDocument/2006/relationships" r:embed="rId1893171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33E99" w:rsidP="4266D846" w:rsidRDefault="52533E99" w14:paraId="748EC43A" w14:textId="49103ECE">
      <w:pPr>
        <w:pStyle w:val="Normal"/>
        <w:jc w:val="left"/>
      </w:pPr>
      <w:r w:rsidR="52533E99">
        <w:rPr/>
        <w:t xml:space="preserve">2.Cкачать Node.js                                </w:t>
      </w:r>
      <w:r w:rsidR="52533E99">
        <w:drawing>
          <wp:inline wp14:editId="7C9AE181" wp14:anchorId="0E230C1D">
            <wp:extent cx="2324424" cy="409632"/>
            <wp:effectExtent l="0" t="0" r="0" b="0"/>
            <wp:docPr id="458252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252381" name="Picture 458252381"/>
                    <pic:cNvPicPr/>
                  </pic:nvPicPr>
                  <pic:blipFill>
                    <a:blip xmlns:r="http://schemas.openxmlformats.org/officeDocument/2006/relationships" r:embed="rId142591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33E99" w:rsidP="4266D846" w:rsidRDefault="52533E99" w14:paraId="2F087AD0" w14:textId="2902BC5F">
      <w:pPr>
        <w:pStyle w:val="Normal"/>
        <w:jc w:val="left"/>
      </w:pPr>
      <w:r w:rsidR="52533E99">
        <w:rPr/>
        <w:t xml:space="preserve">3.Скачал </w:t>
      </w:r>
      <w:r w:rsidR="52533E99">
        <w:rPr/>
        <w:t>DevTools</w:t>
      </w:r>
    </w:p>
    <w:p w:rsidR="52533E99" w:rsidP="4266D846" w:rsidRDefault="52533E99" w14:paraId="3671AF31" w14:textId="009C78E7">
      <w:pPr>
        <w:pStyle w:val="Normal"/>
        <w:jc w:val="left"/>
      </w:pPr>
      <w:r w:rsidR="52533E99">
        <w:drawing>
          <wp:inline wp14:editId="009CF029" wp14:anchorId="3B8C917E">
            <wp:extent cx="4744112" cy="1295581"/>
            <wp:effectExtent l="0" t="0" r="0" b="0"/>
            <wp:docPr id="54150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1508967" name="Picture 541508967"/>
                    <pic:cNvPicPr/>
                  </pic:nvPicPr>
                  <pic:blipFill>
                    <a:blip xmlns:r="http://schemas.openxmlformats.org/officeDocument/2006/relationships" r:embed="rId474850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33E99" w:rsidP="4266D846" w:rsidRDefault="52533E99" w14:paraId="53DCEA16" w14:textId="78DFC614">
      <w:pPr>
        <w:pStyle w:val="Normal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52533E99">
        <w:rPr>
          <w:noProof w:val="0"/>
          <w:lang w:val="ru-RU"/>
        </w:rPr>
        <w:t>Выполнение кода JavaScript в браузере</w:t>
      </w:r>
    </w:p>
    <w:p w:rsidR="277DA655" w:rsidP="4266D846" w:rsidRDefault="277DA655" w14:paraId="369AF750" w14:textId="7DF51D39">
      <w:pPr>
        <w:pStyle w:val="Normal"/>
        <w:jc w:val="left"/>
        <w:rPr>
          <w:noProof w:val="0"/>
          <w:lang w:val="ru-RU"/>
        </w:rPr>
      </w:pPr>
      <w:r w:rsidRPr="4266D846" w:rsidR="277DA655">
        <w:rPr>
          <w:noProof w:val="0"/>
          <w:lang w:val="ru-RU"/>
        </w:rPr>
        <w:t xml:space="preserve">В консоли </w:t>
      </w:r>
      <w:r w:rsidRPr="4266D846" w:rsidR="277DA655">
        <w:rPr>
          <w:noProof w:val="0"/>
          <w:lang w:val="ru-RU"/>
        </w:rPr>
        <w:t>DevTools</w:t>
      </w:r>
      <w:r w:rsidRPr="4266D846" w:rsidR="277DA655">
        <w:rPr>
          <w:noProof w:val="0"/>
          <w:lang w:val="ru-RU"/>
        </w:rPr>
        <w:t xml:space="preserve"> написал </w:t>
      </w:r>
      <w:r w:rsidRPr="4266D846" w:rsidR="277DA655">
        <w:rPr>
          <w:noProof w:val="0"/>
          <w:lang w:val="ru-RU"/>
        </w:rPr>
        <w:t>console.log(</w:t>
      </w:r>
      <w:r w:rsidRPr="4266D846" w:rsidR="277DA655">
        <w:rPr>
          <w:noProof w:val="0"/>
          <w:lang w:val="ru-RU"/>
        </w:rPr>
        <w:t xml:space="preserve">“Hello </w:t>
      </w:r>
      <w:r w:rsidRPr="4266D846" w:rsidR="277DA655">
        <w:rPr>
          <w:noProof w:val="0"/>
          <w:lang w:val="ru-RU"/>
        </w:rPr>
        <w:t>world</w:t>
      </w:r>
      <w:r w:rsidRPr="4266D846" w:rsidR="277DA655">
        <w:rPr>
          <w:noProof w:val="0"/>
          <w:lang w:val="ru-RU"/>
        </w:rPr>
        <w:t>!”);2+3</w:t>
      </w:r>
    </w:p>
    <w:p w:rsidR="277DA655" w:rsidP="4266D846" w:rsidRDefault="277DA655" w14:paraId="69217E8A" w14:textId="487AA72C">
      <w:pPr>
        <w:pStyle w:val="Normal"/>
        <w:jc w:val="left"/>
      </w:pPr>
      <w:r w:rsidR="277DA655">
        <w:drawing>
          <wp:inline wp14:editId="1403C1C5" wp14:anchorId="7CB662AD">
            <wp:extent cx="4953691" cy="1314633"/>
            <wp:effectExtent l="0" t="0" r="0" b="0"/>
            <wp:docPr id="1557620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620607" name="Picture 1557620607"/>
                    <pic:cNvPicPr/>
                  </pic:nvPicPr>
                  <pic:blipFill>
                    <a:blip xmlns:r="http://schemas.openxmlformats.org/officeDocument/2006/relationships" r:embed="rId1991729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6D846" w:rsidP="4266D846" w:rsidRDefault="4266D846" w14:paraId="043114BF" w14:textId="4BD3D082">
      <w:pPr>
        <w:pStyle w:val="Normal"/>
        <w:jc w:val="center"/>
        <w:rPr>
          <w:noProof w:val="0"/>
          <w:lang w:val="ru-RU"/>
        </w:rPr>
      </w:pPr>
    </w:p>
    <w:p w:rsidR="4266D846" w:rsidP="4266D846" w:rsidRDefault="4266D846" w14:paraId="4C45DE34" w14:textId="76622FA6">
      <w:pPr>
        <w:pStyle w:val="Normal"/>
        <w:jc w:val="center"/>
        <w:rPr>
          <w:noProof w:val="0"/>
          <w:lang w:val="ru-RU"/>
        </w:rPr>
      </w:pPr>
    </w:p>
    <w:p w:rsidR="4266D846" w:rsidP="4266D846" w:rsidRDefault="4266D846" w14:paraId="43AB7CC6" w14:textId="4F2AC91F">
      <w:pPr>
        <w:pStyle w:val="Normal"/>
        <w:jc w:val="center"/>
        <w:rPr>
          <w:noProof w:val="0"/>
          <w:lang w:val="ru-RU"/>
        </w:rPr>
      </w:pPr>
    </w:p>
    <w:p w:rsidR="4266D846" w:rsidP="4266D846" w:rsidRDefault="4266D846" w14:paraId="63CCA655" w14:textId="337B7A94">
      <w:pPr>
        <w:pStyle w:val="Normal"/>
        <w:jc w:val="center"/>
        <w:rPr>
          <w:noProof w:val="0"/>
          <w:lang w:val="ru-RU"/>
        </w:rPr>
      </w:pPr>
    </w:p>
    <w:p w:rsidR="4266D846" w:rsidP="4266D846" w:rsidRDefault="4266D846" w14:paraId="2761F5EF" w14:textId="2DDD0238">
      <w:pPr>
        <w:pStyle w:val="Normal"/>
        <w:jc w:val="center"/>
        <w:rPr>
          <w:noProof w:val="0"/>
          <w:lang w:val="ru-RU"/>
        </w:rPr>
      </w:pPr>
    </w:p>
    <w:p w:rsidR="4266D846" w:rsidP="4266D846" w:rsidRDefault="4266D846" w14:paraId="7D2CE8A8" w14:textId="51C1B4F8">
      <w:pPr>
        <w:pStyle w:val="Normal"/>
        <w:jc w:val="center"/>
        <w:rPr>
          <w:noProof w:val="0"/>
          <w:lang w:val="ru-RU"/>
        </w:rPr>
      </w:pPr>
    </w:p>
    <w:p w:rsidR="277DA655" w:rsidP="4266D846" w:rsidRDefault="277DA655" w14:paraId="01DFBDD2" w14:textId="50A8D2A4">
      <w:pPr>
        <w:pStyle w:val="Normal"/>
        <w:jc w:val="center"/>
        <w:rPr>
          <w:noProof w:val="0"/>
          <w:lang w:val="ru-RU"/>
        </w:rPr>
      </w:pPr>
      <w:r w:rsidRPr="4266D846" w:rsidR="277DA655">
        <w:rPr>
          <w:noProof w:val="0"/>
          <w:lang w:val="ru-RU"/>
        </w:rPr>
        <w:t>Создание первой HTML-страницы с JavaScript</w:t>
      </w:r>
    </w:p>
    <w:p w:rsidR="277DA655" w:rsidP="4266D846" w:rsidRDefault="277DA655" w14:paraId="36E84332" w14:textId="37B70009">
      <w:pPr>
        <w:pStyle w:val="Normal"/>
        <w:jc w:val="left"/>
      </w:pPr>
      <w:r w:rsidRPr="4266D846" w:rsidR="277DA655">
        <w:rPr>
          <w:noProof w:val="0"/>
          <w:lang w:val="ru-RU"/>
        </w:rPr>
        <w:t>Создал файл index.html и вставил код</w:t>
      </w:r>
      <w:r w:rsidRPr="4266D846" w:rsidR="3747AD40">
        <w:rPr>
          <w:noProof w:val="0"/>
          <w:lang w:val="ru-RU"/>
        </w:rPr>
        <w:t xml:space="preserve"> </w:t>
      </w:r>
      <w:r w:rsidR="3747AD40">
        <w:drawing>
          <wp:inline wp14:editId="225612F1" wp14:anchorId="1F786CA6">
            <wp:extent cx="3277057" cy="2810267"/>
            <wp:effectExtent l="0" t="0" r="0" b="0"/>
            <wp:docPr id="1899704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704664" name="Picture 1899704664"/>
                    <pic:cNvPicPr/>
                  </pic:nvPicPr>
                  <pic:blipFill>
                    <a:blip xmlns:r="http://schemas.openxmlformats.org/officeDocument/2006/relationships" r:embed="rId614281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47AD40" w:rsidP="4266D846" w:rsidRDefault="3747AD40" w14:paraId="4621AB5E" w14:textId="0349CD39">
      <w:pPr>
        <w:pStyle w:val="Normal"/>
        <w:jc w:val="left"/>
      </w:pPr>
      <w:r w:rsidR="3747AD40">
        <w:rPr/>
        <w:t xml:space="preserve">Открыл файл и </w:t>
      </w:r>
      <w:r w:rsidR="3747AD40">
        <w:rPr/>
        <w:t>посмотрел,</w:t>
      </w:r>
      <w:r w:rsidR="3747AD40">
        <w:rPr/>
        <w:t xml:space="preserve"> как </w:t>
      </w:r>
      <w:r w:rsidR="3747AD40">
        <w:rPr/>
        <w:t>работает</w:t>
      </w:r>
    </w:p>
    <w:p w:rsidR="3747AD40" w:rsidP="4266D846" w:rsidRDefault="3747AD40" w14:paraId="6E528E97" w14:textId="5897C59C">
      <w:pPr>
        <w:pStyle w:val="Normal"/>
        <w:jc w:val="left"/>
      </w:pPr>
      <w:r w:rsidR="3747AD40">
        <w:drawing>
          <wp:inline wp14:editId="354D5BAA" wp14:anchorId="16F59416">
            <wp:extent cx="6173062" cy="1790950"/>
            <wp:effectExtent l="0" t="0" r="0" b="0"/>
            <wp:docPr id="54219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195609" name="Picture 542195609"/>
                    <pic:cNvPicPr/>
                  </pic:nvPicPr>
                  <pic:blipFill>
                    <a:blip xmlns:r="http://schemas.openxmlformats.org/officeDocument/2006/relationships" r:embed="rId1216344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9D4220" w:rsidP="4266D846" w:rsidRDefault="679D4220" w14:paraId="3E1D457D" w14:textId="5CD22FBA">
      <w:pPr>
        <w:pStyle w:val="Normal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679D4220">
        <w:rPr>
          <w:noProof w:val="0"/>
          <w:lang w:val="ru-RU"/>
        </w:rPr>
        <w:t>Подключение внешнего JavaScript-файла</w:t>
      </w:r>
    </w:p>
    <w:p w:rsidR="679D4220" w:rsidP="4266D846" w:rsidRDefault="679D4220" w14:paraId="11A07C2C" w14:textId="369690E9">
      <w:pPr>
        <w:pStyle w:val="Normal"/>
        <w:jc w:val="left"/>
        <w:rPr>
          <w:noProof w:val="0"/>
          <w:lang w:val="ru-RU"/>
        </w:rPr>
      </w:pPr>
      <w:r w:rsidRPr="4266D846" w:rsidR="679D4220">
        <w:rPr>
          <w:noProof w:val="0"/>
          <w:lang w:val="ru-RU"/>
        </w:rPr>
        <w:t xml:space="preserve">Подключил файл script.js к </w:t>
      </w:r>
      <w:r w:rsidRPr="4266D846" w:rsidR="679D4220">
        <w:rPr>
          <w:noProof w:val="0"/>
          <w:lang w:val="ru-RU"/>
        </w:rPr>
        <w:t>index</w:t>
      </w:r>
      <w:r w:rsidRPr="4266D846" w:rsidR="679D4220">
        <w:rPr>
          <w:noProof w:val="0"/>
          <w:lang w:val="ru-RU"/>
        </w:rPr>
        <w:t>.html</w:t>
      </w:r>
    </w:p>
    <w:p w:rsidR="4AB1CC20" w:rsidP="4266D846" w:rsidRDefault="4AB1CC20" w14:paraId="28350949" w14:textId="512E50A0">
      <w:pPr>
        <w:pStyle w:val="Normal"/>
        <w:jc w:val="left"/>
      </w:pPr>
      <w:r w:rsidR="4AB1CC20">
        <w:drawing>
          <wp:inline wp14:editId="6DC2D876" wp14:anchorId="00FAF6B5">
            <wp:extent cx="2962688" cy="704948"/>
            <wp:effectExtent l="0" t="0" r="0" b="0"/>
            <wp:docPr id="1177202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202415" name="Picture 1177202415"/>
                    <pic:cNvPicPr/>
                  </pic:nvPicPr>
                  <pic:blipFill>
                    <a:blip xmlns:r="http://schemas.openxmlformats.org/officeDocument/2006/relationships" r:embed="rId1011688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B1CC20">
        <w:drawing>
          <wp:inline wp14:editId="37B84AB4" wp14:anchorId="1E504517">
            <wp:extent cx="3477110" cy="571580"/>
            <wp:effectExtent l="0" t="0" r="0" b="0"/>
            <wp:docPr id="1956481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6481841" name="Picture 1956481841"/>
                    <pic:cNvPicPr/>
                  </pic:nvPicPr>
                  <pic:blipFill>
                    <a:blip xmlns:r="http://schemas.openxmlformats.org/officeDocument/2006/relationships" r:embed="rId1475667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8AFAE" w:rsidP="4266D846" w:rsidRDefault="6208AFAE" w14:paraId="10627C6F" w14:textId="5A53FE95">
      <w:pPr>
        <w:pStyle w:val="Normal"/>
        <w:jc w:val="left"/>
      </w:pPr>
      <w:r w:rsidR="6208AFAE">
        <w:drawing>
          <wp:inline wp14:editId="23B5AF64" wp14:anchorId="367B4867">
            <wp:extent cx="2829321" cy="1133633"/>
            <wp:effectExtent l="0" t="0" r="0" b="0"/>
            <wp:docPr id="1757476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476453" name="Picture 1757476453"/>
                    <pic:cNvPicPr/>
                  </pic:nvPicPr>
                  <pic:blipFill>
                    <a:blip xmlns:r="http://schemas.openxmlformats.org/officeDocument/2006/relationships" r:embed="rId1214155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932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08AFAE">
        <w:drawing>
          <wp:inline wp14:editId="2641663D" wp14:anchorId="6CA5C632">
            <wp:extent cx="3791479" cy="1590897"/>
            <wp:effectExtent l="0" t="0" r="0" b="0"/>
            <wp:docPr id="1329253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253661" name="Picture 1329253661"/>
                    <pic:cNvPicPr/>
                  </pic:nvPicPr>
                  <pic:blipFill>
                    <a:blip xmlns:r="http://schemas.openxmlformats.org/officeDocument/2006/relationships" r:embed="rId560326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147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6D846" w:rsidP="4266D846" w:rsidRDefault="4266D846" w14:paraId="102031AC" w14:textId="125C96AA">
      <w:pPr>
        <w:pStyle w:val="Normal"/>
        <w:jc w:val="center"/>
      </w:pPr>
    </w:p>
    <w:p w:rsidR="4266D846" w:rsidP="4266D846" w:rsidRDefault="4266D846" w14:paraId="580C85FC" w14:textId="6207099D">
      <w:pPr>
        <w:pStyle w:val="Normal"/>
        <w:jc w:val="left"/>
      </w:pPr>
    </w:p>
    <w:p w:rsidR="2C31B854" w:rsidP="4266D846" w:rsidRDefault="2C31B854" w14:paraId="3628C4B6" w14:textId="5F883C2A">
      <w:pPr>
        <w:jc w:val="center"/>
      </w:pPr>
      <w:r w:rsidR="2C31B854">
        <w:rPr/>
        <w:t>Решение заданий 2</w:t>
      </w:r>
    </w:p>
    <w:p w:rsidR="79577175" w:rsidP="4266D846" w:rsidRDefault="79577175" w14:paraId="3C9B6FBE" w14:textId="7340218B">
      <w:pPr>
        <w:pStyle w:val="Normal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79577175">
        <w:rPr>
          <w:noProof w:val="0"/>
          <w:lang w:val="ru-RU"/>
        </w:rPr>
        <w:t>Объявление переменных и работа с типами данных.</w:t>
      </w:r>
    </w:p>
    <w:p w:rsidR="4266D846" w:rsidP="4266D846" w:rsidRDefault="4266D846" w14:paraId="48AED968" w14:textId="3144EE86">
      <w:pPr>
        <w:jc w:val="center"/>
      </w:pPr>
    </w:p>
    <w:p w:rsidR="79577175" w:rsidP="4266D846" w:rsidRDefault="79577175" w14:paraId="48150D72" w14:textId="46D4CDB3">
      <w:pPr>
        <w:jc w:val="left"/>
      </w:pPr>
      <w:r w:rsidR="79577175">
        <w:rPr/>
        <w:t>Создал пару переменных с моим именем годом рождение и студент ли я</w:t>
      </w:r>
    </w:p>
    <w:p w:rsidR="79577175" w:rsidP="4266D846" w:rsidRDefault="79577175" w14:paraId="449AF7F3" w14:textId="7BB37779">
      <w:pPr>
        <w:pStyle w:val="Normal"/>
        <w:jc w:val="left"/>
      </w:pPr>
      <w:r w:rsidR="79577175">
        <w:drawing>
          <wp:inline wp14:editId="7AC311C3" wp14:anchorId="28537E62">
            <wp:extent cx="3391373" cy="752580"/>
            <wp:effectExtent l="0" t="0" r="0" b="0"/>
            <wp:docPr id="752879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879174" name="Picture 752879174"/>
                    <pic:cNvPicPr/>
                  </pic:nvPicPr>
                  <pic:blipFill>
                    <a:blip xmlns:r="http://schemas.openxmlformats.org/officeDocument/2006/relationships" r:embed="rId574418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77175" w:rsidP="4266D846" w:rsidRDefault="79577175" w14:paraId="231BBB26" w14:textId="15A9ABB4">
      <w:pPr>
        <w:pStyle w:val="Normal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79577175">
        <w:rPr>
          <w:noProof w:val="0"/>
          <w:lang w:val="ru-RU"/>
        </w:rPr>
        <w:t>Управление потоком выполнения (условия и циклы)</w:t>
      </w:r>
    </w:p>
    <w:p w:rsidR="79577175" w:rsidP="4266D846" w:rsidRDefault="79577175" w14:paraId="2C1A5B48" w14:textId="589D3CF9">
      <w:pPr>
        <w:pStyle w:val="Normal"/>
        <w:jc w:val="left"/>
        <w:rPr>
          <w:noProof w:val="0"/>
          <w:lang w:val="ru-RU"/>
        </w:rPr>
      </w:pPr>
      <w:r w:rsidRPr="4266D846" w:rsidR="79577175">
        <w:rPr>
          <w:noProof w:val="0"/>
          <w:lang w:val="ru-RU"/>
        </w:rPr>
        <w:t xml:space="preserve">Добавил предложенный код и </w:t>
      </w:r>
      <w:r w:rsidRPr="4266D846" w:rsidR="79577175">
        <w:rPr>
          <w:noProof w:val="0"/>
          <w:lang w:val="ru-RU"/>
        </w:rPr>
        <w:t>посмотрел,</w:t>
      </w:r>
      <w:r w:rsidRPr="4266D846" w:rsidR="79577175">
        <w:rPr>
          <w:noProof w:val="0"/>
          <w:lang w:val="ru-RU"/>
        </w:rPr>
        <w:t xml:space="preserve"> как работает в браузере</w:t>
      </w:r>
    </w:p>
    <w:p w:rsidR="4B3A4B98" w:rsidP="4266D846" w:rsidRDefault="4B3A4B98" w14:paraId="3BA31C40" w14:textId="50AD729A">
      <w:pPr>
        <w:pStyle w:val="Normal"/>
        <w:jc w:val="left"/>
      </w:pPr>
      <w:r w:rsidR="4B3A4B98">
        <w:drawing>
          <wp:inline wp14:editId="182F3FD6" wp14:anchorId="09B0FB86">
            <wp:extent cx="3743847" cy="1476581"/>
            <wp:effectExtent l="0" t="0" r="0" b="0"/>
            <wp:docPr id="650929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929920" name="Picture 650929920"/>
                    <pic:cNvPicPr/>
                  </pic:nvPicPr>
                  <pic:blipFill>
                    <a:blip xmlns:r="http://schemas.openxmlformats.org/officeDocument/2006/relationships" r:embed="rId849979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3A4B98">
        <w:drawing>
          <wp:inline wp14:editId="64FB842E" wp14:anchorId="7B4A899A">
            <wp:extent cx="4848902" cy="1800476"/>
            <wp:effectExtent l="0" t="0" r="0" b="0"/>
            <wp:docPr id="1618746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746007" name="Picture 1618746007"/>
                    <pic:cNvPicPr/>
                  </pic:nvPicPr>
                  <pic:blipFill>
                    <a:blip xmlns:r="http://schemas.openxmlformats.org/officeDocument/2006/relationships" r:embed="rId342180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1A9BB" w:rsidP="4266D846" w:rsidRDefault="7161A9BB" w14:paraId="774042D7" w14:textId="0AE00B05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="7161A9BB">
        <w:rPr/>
        <w:t>1.</w:t>
      </w:r>
      <w:r w:rsidRPr="4266D846" w:rsidR="23B5F310">
        <w:rPr>
          <w:noProof w:val="0"/>
          <w:lang w:val="ru-RU"/>
        </w:rPr>
        <w:t xml:space="preserve">Чем отличается </w:t>
      </w:r>
      <w:r w:rsidRPr="4266D846" w:rsidR="23B5F310">
        <w:rPr>
          <w:noProof w:val="0"/>
          <w:lang w:val="ru-RU"/>
        </w:rPr>
        <w:t>var</w:t>
      </w:r>
      <w:r w:rsidRPr="4266D846" w:rsidR="23B5F310">
        <w:rPr>
          <w:noProof w:val="0"/>
          <w:lang w:val="ru-RU"/>
        </w:rPr>
        <w:t xml:space="preserve"> от </w:t>
      </w:r>
      <w:r w:rsidRPr="4266D846" w:rsidR="23B5F310">
        <w:rPr>
          <w:noProof w:val="0"/>
          <w:lang w:val="ru-RU"/>
        </w:rPr>
        <w:t>let</w:t>
      </w:r>
      <w:r w:rsidRPr="4266D846" w:rsidR="23B5F310">
        <w:rPr>
          <w:noProof w:val="0"/>
          <w:lang w:val="ru-RU"/>
        </w:rPr>
        <w:t xml:space="preserve"> и </w:t>
      </w:r>
      <w:r w:rsidRPr="4266D846" w:rsidR="23B5F310">
        <w:rPr>
          <w:noProof w:val="0"/>
          <w:lang w:val="ru-RU"/>
        </w:rPr>
        <w:t>const</w:t>
      </w:r>
      <w:r w:rsidRPr="4266D846" w:rsidR="23B5F310">
        <w:rPr>
          <w:noProof w:val="0"/>
          <w:lang w:val="ru-RU"/>
        </w:rPr>
        <w:t>?</w:t>
      </w:r>
    </w:p>
    <w:p w:rsidR="5DA29B0B" w:rsidP="4266D846" w:rsidRDefault="5DA29B0B" w14:paraId="191B7FA7" w14:textId="46B827EB">
      <w:pPr>
        <w:pStyle w:val="Normal"/>
        <w:jc w:val="left"/>
      </w:pPr>
      <w:r w:rsidR="5DA29B0B">
        <w:rPr/>
        <w:t>1.</w:t>
      </w:r>
      <w:r w:rsidR="68EC14C4">
        <w:rPr/>
        <w:t>Переменная</w:t>
      </w:r>
      <w:r w:rsidR="68EC14C4">
        <w:rPr/>
        <w:t xml:space="preserve"> </w:t>
      </w:r>
      <w:r w:rsidR="68EC14C4">
        <w:rPr/>
        <w:t>var</w:t>
      </w:r>
      <w:r w:rsidR="68EC14C4">
        <w:rPr/>
        <w:t xml:space="preserve"> имеет функциональную область видимости видна как </w:t>
      </w:r>
      <w:r w:rsidR="68EC14C4">
        <w:rPr/>
        <w:t xml:space="preserve">в </w:t>
      </w:r>
      <w:r w:rsidR="3F40EED9">
        <w:rPr/>
        <w:t xml:space="preserve"> </w:t>
      </w:r>
      <w:r w:rsidR="20FA7C35">
        <w:rPr/>
        <w:t>функции</w:t>
      </w:r>
      <w:r w:rsidR="20FA7C35">
        <w:rPr/>
        <w:t>,</w:t>
      </w:r>
      <w:r w:rsidR="68EC14C4">
        <w:rPr/>
        <w:t xml:space="preserve"> так и </w:t>
      </w:r>
      <w:r w:rsidR="3243AAA7">
        <w:rPr/>
        <w:t>глобально</w:t>
      </w:r>
    </w:p>
    <w:p w:rsidR="7C8DBB4C" w:rsidP="4266D846" w:rsidRDefault="7C8DBB4C" w14:paraId="111D47B1" w14:textId="39EB5BBB">
      <w:pPr>
        <w:pStyle w:val="Normal"/>
        <w:jc w:val="left"/>
      </w:pPr>
      <w:r w:rsidR="7C8DBB4C">
        <w:rPr/>
        <w:t xml:space="preserve"> 2</w:t>
      </w:r>
      <w:r w:rsidR="731BBFB8">
        <w:rPr/>
        <w:t>.</w:t>
      </w:r>
      <w:r w:rsidR="68EC14C4">
        <w:rPr/>
        <w:t xml:space="preserve">Переменная </w:t>
      </w:r>
      <w:r w:rsidR="68EC14C4">
        <w:rPr/>
        <w:t>let</w:t>
      </w:r>
      <w:r w:rsidR="1762C37D">
        <w:rPr/>
        <w:t xml:space="preserve"> блочная область видимости</w:t>
      </w:r>
      <w:r w:rsidR="0E7E97FA">
        <w:rPr/>
        <w:t xml:space="preserve"> означает что вид</w:t>
      </w:r>
      <w:r w:rsidR="6FDE55FD">
        <w:rPr/>
        <w:t>на только в своем блоке можно изменить значение</w:t>
      </w:r>
    </w:p>
    <w:p w:rsidR="014BCEA7" w:rsidP="4266D846" w:rsidRDefault="014BCEA7" w14:paraId="128EB323" w14:textId="3D8E1F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4BCEA7">
        <w:rPr/>
        <w:t xml:space="preserve"> </w:t>
      </w:r>
      <w:r w:rsidR="51B4B7C6">
        <w:rPr/>
        <w:t>3.</w:t>
      </w:r>
      <w:r w:rsidR="68EC14C4">
        <w:rPr/>
        <w:t xml:space="preserve">Переменная </w:t>
      </w:r>
      <w:r w:rsidR="68EC14C4">
        <w:rPr/>
        <w:t>const</w:t>
      </w:r>
      <w:r w:rsidR="68EC14C4">
        <w:rPr/>
        <w:t xml:space="preserve"> </w:t>
      </w:r>
      <w:r w:rsidR="25FB6200">
        <w:rPr/>
        <w:t>блочная область видимости нельзя поменять</w:t>
      </w:r>
      <w:r w:rsidR="050FE022">
        <w:rPr/>
        <w:t xml:space="preserve"> нельзя поменять значение</w:t>
      </w:r>
    </w:p>
    <w:p w:rsidR="59DEBD9B" w:rsidP="4266D846" w:rsidRDefault="59DEBD9B" w14:paraId="14D30442" w14:textId="5725874F">
      <w:pPr>
        <w:pStyle w:val="Normal"/>
        <w:bidi w:val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59DEBD9B">
        <w:rPr>
          <w:noProof w:val="0"/>
          <w:lang w:val="ru-RU"/>
        </w:rPr>
        <w:t>2.Что такое неявное преобразование типов в JavaScript?</w:t>
      </w:r>
    </w:p>
    <w:p w:rsidR="59DEBD9B" w:rsidP="4266D846" w:rsidRDefault="59DEBD9B" w14:paraId="6D1C3D53" w14:textId="7B6A6183">
      <w:pPr>
        <w:pStyle w:val="Normal"/>
        <w:bidi w:val="0"/>
        <w:rPr>
          <w:noProof w:val="0"/>
          <w:lang w:val="ru-RU"/>
        </w:rPr>
      </w:pPr>
      <w:r w:rsidRPr="4266D846" w:rsidR="59DEBD9B">
        <w:rPr>
          <w:noProof w:val="0"/>
          <w:lang w:val="ru-RU"/>
        </w:rPr>
        <w:t>Неявное преобразование типов — это когда язык автоматически преобразовывает одного типа значение в другое без указания программиста</w:t>
      </w:r>
    </w:p>
    <w:p w:rsidR="3D7BE7D5" w:rsidP="4266D846" w:rsidRDefault="3D7BE7D5" w14:paraId="529DC048" w14:textId="719879BD">
      <w:pPr>
        <w:pStyle w:val="Normal"/>
        <w:bidi w:val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2C3E50"/>
          <w:sz w:val="24"/>
          <w:szCs w:val="24"/>
          <w:lang w:val="ru-RU"/>
        </w:rPr>
      </w:pPr>
      <w:r w:rsidRPr="4266D846" w:rsidR="3D7BE7D5">
        <w:rPr>
          <w:noProof w:val="0"/>
          <w:lang w:val="ru-RU"/>
        </w:rPr>
        <w:t>3.</w:t>
      </w:r>
      <w:r w:rsidRPr="4266D846" w:rsidR="3D7BE7D5">
        <w:rPr>
          <w:noProof w:val="0"/>
          <w:lang w:val="ru-RU"/>
        </w:rPr>
        <w:t xml:space="preserve">Как работает оператор </w:t>
      </w:r>
      <w:r w:rsidRPr="4266D846" w:rsidR="3D7BE7D5">
        <w:rPr>
          <w:noProof w:val="0"/>
          <w:lang w:val="ru-RU"/>
        </w:rPr>
        <w:t>==</w:t>
      </w:r>
      <w:r w:rsidRPr="4266D846" w:rsidR="3D7BE7D5">
        <w:rPr>
          <w:noProof w:val="0"/>
          <w:lang w:val="ru-RU"/>
        </w:rPr>
        <w:t xml:space="preserve"> в сравнении с </w:t>
      </w:r>
      <w:r w:rsidRPr="4266D846" w:rsidR="3D7BE7D5">
        <w:rPr>
          <w:noProof w:val="0"/>
          <w:lang w:val="ru-RU"/>
        </w:rPr>
        <w:t>===</w:t>
      </w:r>
      <w:r w:rsidRPr="4266D846" w:rsidR="3D7BE7D5">
        <w:rPr>
          <w:noProof w:val="0"/>
          <w:lang w:val="ru-RU"/>
        </w:rPr>
        <w:t>?</w:t>
      </w:r>
    </w:p>
    <w:p w:rsidR="6BA72163" w:rsidP="4266D846" w:rsidRDefault="6BA72163" w14:paraId="2502D903" w14:textId="26C852E6">
      <w:pPr>
        <w:pStyle w:val="Normal"/>
        <w:bidi w:val="0"/>
      </w:pPr>
      <w:r w:rsidRPr="4266D846" w:rsidR="6BA72163">
        <w:rPr>
          <w:noProof w:val="0"/>
          <w:lang w:val="ru-RU"/>
        </w:rPr>
        <w:t>== Сравнивает значения после неявного преобразования типов</w:t>
      </w:r>
      <w:r w:rsidRPr="4266D846" w:rsidR="6BA72163">
        <w:rPr>
          <w:noProof w:val="0"/>
          <w:lang w:val="ru-RU"/>
        </w:rPr>
        <w:t>.</w:t>
      </w:r>
    </w:p>
    <w:p w:rsidR="6BA72163" w:rsidP="4266D846" w:rsidRDefault="6BA72163" w14:paraId="760CAE08" w14:textId="4A70A448">
      <w:pPr>
        <w:pStyle w:val="Normal"/>
        <w:bidi w:val="0"/>
        <w:rPr>
          <w:noProof w:val="0"/>
          <w:lang w:val="ru-RU"/>
        </w:rPr>
      </w:pPr>
      <w:r w:rsidRPr="4266D846" w:rsidR="6BA72163">
        <w:rPr>
          <w:noProof w:val="0"/>
          <w:lang w:val="ru-RU"/>
        </w:rPr>
        <w:t xml:space="preserve">=== </w:t>
      </w:r>
      <w:r w:rsidRPr="4266D846" w:rsidR="6BA72163">
        <w:rPr>
          <w:noProof w:val="0"/>
          <w:lang w:val="ru-RU"/>
        </w:rPr>
        <w:t>Сравнивает значения без преобразования типов</w:t>
      </w:r>
      <w:r w:rsidRPr="4266D846" w:rsidR="6BA72163">
        <w:rPr>
          <w:noProof w:val="0"/>
          <w:lang w:val="ru-RU"/>
        </w:rPr>
        <w:t>.</w:t>
      </w:r>
    </w:p>
    <w:p w:rsidR="4266D846" w:rsidP="4266D846" w:rsidRDefault="4266D846" w14:paraId="4B8AE135" w14:textId="68FB9436">
      <w:pPr>
        <w:pStyle w:val="Normal"/>
        <w:bidi w:val="0"/>
        <w:rPr>
          <w:noProof w:val="0"/>
          <w:lang w:val="ru-RU"/>
        </w:rPr>
      </w:pPr>
    </w:p>
    <w:p w:rsidR="4266D846" w:rsidP="4266D846" w:rsidRDefault="4266D846" w14:paraId="4C68D25F" w14:textId="71EA3914">
      <w:pPr>
        <w:pStyle w:val="Normal"/>
        <w:bidi w:val="0"/>
        <w:rPr>
          <w:noProof w:val="0"/>
          <w:lang w:val="ru-RU"/>
        </w:rPr>
      </w:pPr>
    </w:p>
    <w:p w:rsidR="4266D846" w:rsidP="4266D846" w:rsidRDefault="4266D846" w14:paraId="005A31D9" w14:textId="2F4A2463">
      <w:pPr>
        <w:pStyle w:val="Normal"/>
        <w:bidi w:val="0"/>
        <w:ind w:left="0"/>
        <w:jc w:val="left"/>
        <w:rPr>
          <w:sz w:val="24"/>
          <w:szCs w:val="24"/>
        </w:rPr>
      </w:pPr>
    </w:p>
    <w:p w:rsidR="4266D846" w:rsidP="4266D846" w:rsidRDefault="4266D846" w14:paraId="3900F729" w14:textId="0E970C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66D846" w:rsidP="4266D846" w:rsidRDefault="4266D846" w14:paraId="294CA7FA" w14:textId="4F1F42E6">
      <w:pPr>
        <w:pStyle w:val="Normal"/>
        <w:jc w:val="left"/>
      </w:pPr>
    </w:p>
    <w:p w:rsidR="4266D846" w:rsidP="4266D846" w:rsidRDefault="4266D846" w14:paraId="031141B8" w14:textId="443AFA08">
      <w:pPr>
        <w:pStyle w:val="Normal"/>
        <w:jc w:val="left"/>
      </w:pPr>
    </w:p>
    <w:p w:rsidR="4266D846" w:rsidP="4266D846" w:rsidRDefault="4266D846" w14:paraId="3423BFEF" w14:textId="7689C947">
      <w:pPr>
        <w:pStyle w:val="Normal"/>
        <w:jc w:val="left"/>
      </w:pPr>
    </w:p>
    <w:p w:rsidR="4266D846" w:rsidP="4266D846" w:rsidRDefault="4266D846" w14:paraId="2AB5D20A" w14:textId="7B4E3CBF">
      <w:pPr>
        <w:pStyle w:val="Normal"/>
        <w:jc w:val="left"/>
      </w:pPr>
    </w:p>
    <w:p w:rsidR="4266D846" w:rsidP="4266D846" w:rsidRDefault="4266D846" w14:paraId="0B16CD0F" w14:textId="6CB6D6AD">
      <w:pPr>
        <w:pStyle w:val="Normal"/>
        <w:jc w:val="left"/>
      </w:pPr>
    </w:p>
    <w:p w:rsidR="4266D846" w:rsidP="4266D846" w:rsidRDefault="4266D846" w14:paraId="6A132E2F" w14:textId="7989F23C">
      <w:pPr>
        <w:pStyle w:val="Normal"/>
        <w:jc w:val="center"/>
      </w:pPr>
    </w:p>
    <w:p w:rsidR="4266D846" w:rsidP="4266D846" w:rsidRDefault="4266D846" w14:paraId="2F19993D" w14:textId="23A44D64">
      <w:pPr>
        <w:pStyle w:val="Normal"/>
        <w:jc w:val="left"/>
      </w:pPr>
    </w:p>
    <w:p w:rsidR="4266D846" w:rsidP="4266D846" w:rsidRDefault="4266D846" w14:paraId="4BF3D503" w14:textId="59BD1EFB">
      <w:pPr>
        <w:pStyle w:val="Normal"/>
        <w:jc w:val="left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c5713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ab56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04e27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e0d27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fb095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f613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46f6c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8557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7044e6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bde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223d43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7b4d5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7404E4"/>
    <w:rsid w:val="00A7CFF8"/>
    <w:rsid w:val="014BCEA7"/>
    <w:rsid w:val="0178D207"/>
    <w:rsid w:val="024B9DA6"/>
    <w:rsid w:val="050FE022"/>
    <w:rsid w:val="0513FBB4"/>
    <w:rsid w:val="06A2C896"/>
    <w:rsid w:val="0944E972"/>
    <w:rsid w:val="0E7E97FA"/>
    <w:rsid w:val="1762C37D"/>
    <w:rsid w:val="19DE01ED"/>
    <w:rsid w:val="20F65012"/>
    <w:rsid w:val="20FA7C35"/>
    <w:rsid w:val="2219C058"/>
    <w:rsid w:val="23B5F310"/>
    <w:rsid w:val="25FB6200"/>
    <w:rsid w:val="2620794B"/>
    <w:rsid w:val="277DA655"/>
    <w:rsid w:val="2911651B"/>
    <w:rsid w:val="2C31B854"/>
    <w:rsid w:val="2EED9AED"/>
    <w:rsid w:val="30D60269"/>
    <w:rsid w:val="3243AAA7"/>
    <w:rsid w:val="36896F66"/>
    <w:rsid w:val="3747AD40"/>
    <w:rsid w:val="388E47CD"/>
    <w:rsid w:val="3B508051"/>
    <w:rsid w:val="3CFEEA4A"/>
    <w:rsid w:val="3D7BE7D5"/>
    <w:rsid w:val="3E1B3557"/>
    <w:rsid w:val="3F40EED9"/>
    <w:rsid w:val="4266D846"/>
    <w:rsid w:val="43787227"/>
    <w:rsid w:val="496C2189"/>
    <w:rsid w:val="4A6C9A22"/>
    <w:rsid w:val="4A7404E4"/>
    <w:rsid w:val="4AB1CC20"/>
    <w:rsid w:val="4B3A4B98"/>
    <w:rsid w:val="4E9A271E"/>
    <w:rsid w:val="5080AB02"/>
    <w:rsid w:val="51B4B7C6"/>
    <w:rsid w:val="52533E99"/>
    <w:rsid w:val="5271AA92"/>
    <w:rsid w:val="55AED71C"/>
    <w:rsid w:val="577EAB5E"/>
    <w:rsid w:val="599F4A25"/>
    <w:rsid w:val="59DEBD9B"/>
    <w:rsid w:val="5B891D14"/>
    <w:rsid w:val="5CDC7DEB"/>
    <w:rsid w:val="5D534F87"/>
    <w:rsid w:val="5DA29B0B"/>
    <w:rsid w:val="619E6DA5"/>
    <w:rsid w:val="6208AFAE"/>
    <w:rsid w:val="638CBCA5"/>
    <w:rsid w:val="63E38184"/>
    <w:rsid w:val="6721577E"/>
    <w:rsid w:val="679D4220"/>
    <w:rsid w:val="68EC14C4"/>
    <w:rsid w:val="68F7DE2B"/>
    <w:rsid w:val="6A7987FE"/>
    <w:rsid w:val="6BA72163"/>
    <w:rsid w:val="6EBA8A1B"/>
    <w:rsid w:val="6FDE55FD"/>
    <w:rsid w:val="70356DBC"/>
    <w:rsid w:val="7161A9BB"/>
    <w:rsid w:val="721AB518"/>
    <w:rsid w:val="731BBFB8"/>
    <w:rsid w:val="74DBBE72"/>
    <w:rsid w:val="79577175"/>
    <w:rsid w:val="7A04C041"/>
    <w:rsid w:val="7A5C55D0"/>
    <w:rsid w:val="7C8DBB4C"/>
    <w:rsid w:val="7F5DD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04E4"/>
  <w15:chartTrackingRefBased/>
  <w15:docId w15:val="{3F90268D-1CA5-4D4A-B2A0-C6719D1BD5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CDC7D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66D8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266D8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3171625" /><Relationship Type="http://schemas.openxmlformats.org/officeDocument/2006/relationships/image" Target="/media/image2.png" Id="rId1425914933" /><Relationship Type="http://schemas.openxmlformats.org/officeDocument/2006/relationships/image" Target="/media/image3.png" Id="rId474850628" /><Relationship Type="http://schemas.openxmlformats.org/officeDocument/2006/relationships/image" Target="/media/image4.png" Id="rId1991729739" /><Relationship Type="http://schemas.openxmlformats.org/officeDocument/2006/relationships/image" Target="/media/image5.png" Id="rId614281159" /><Relationship Type="http://schemas.openxmlformats.org/officeDocument/2006/relationships/image" Target="/media/image6.png" Id="rId1216344135" /><Relationship Type="http://schemas.openxmlformats.org/officeDocument/2006/relationships/image" Target="/media/image7.png" Id="rId1011688206" /><Relationship Type="http://schemas.openxmlformats.org/officeDocument/2006/relationships/image" Target="/media/image8.png" Id="rId1475667243" /><Relationship Type="http://schemas.openxmlformats.org/officeDocument/2006/relationships/image" Target="/media/image9.png" Id="rId1214155081" /><Relationship Type="http://schemas.openxmlformats.org/officeDocument/2006/relationships/image" Target="/media/imagea.png" Id="rId560326759" /><Relationship Type="http://schemas.openxmlformats.org/officeDocument/2006/relationships/image" Target="/media/imageb.png" Id="rId574418827" /><Relationship Type="http://schemas.openxmlformats.org/officeDocument/2006/relationships/image" Target="/media/imagec.png" Id="rId849979674" /><Relationship Type="http://schemas.openxmlformats.org/officeDocument/2006/relationships/image" Target="/media/imaged.png" Id="rId342180924" /><Relationship Type="http://schemas.openxmlformats.org/officeDocument/2006/relationships/numbering" Target="numbering.xml" Id="R75e95c98e3e344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2026-02-17T19:09:43.7750859Z</dcterms:created>
  <dcterms:modified xsi:type="dcterms:W3CDTF">2026-02-17T20:30:08.9703173Z</dcterms:modified>
  <dc:creator>Guțu Andrei</dc:creator>
  <lastModifiedBy>Guțu Andrei</lastModifiedBy>
</coreProperties>
</file>