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9DF5" w14:textId="161B7344" w:rsidR="002B40CC" w:rsidRPr="00026416" w:rsidRDefault="00804894">
      <w:pPr>
        <w:rPr>
          <w:b/>
          <w:bCs/>
        </w:rPr>
      </w:pPr>
      <w:r w:rsidRPr="00026416">
        <w:rPr>
          <w:b/>
          <w:bCs/>
        </w:rPr>
        <w:t>Esercizio</w:t>
      </w:r>
    </w:p>
    <w:p w14:paraId="3621B465" w14:textId="7FBDA0CF" w:rsidR="00804894" w:rsidRDefault="00804894">
      <w:r>
        <w:t>Data la seguente configurazione.</w:t>
      </w:r>
    </w:p>
    <w:p w14:paraId="28CF27CD" w14:textId="516A5CB2" w:rsidR="00804894" w:rsidRDefault="00804894">
      <w:r>
        <w:t xml:space="preserve">Rappresentare le tabelle di </w:t>
      </w:r>
      <w:proofErr w:type="spellStart"/>
      <w:r>
        <w:t>routing</w:t>
      </w:r>
      <w:proofErr w:type="spellEnd"/>
      <w:r>
        <w:t xml:space="preserve"> di R2, R1 ed R3</w:t>
      </w:r>
    </w:p>
    <w:p w14:paraId="479C3B0B" w14:textId="062A8F64" w:rsidR="00804894" w:rsidRDefault="00804894">
      <w:r w:rsidRPr="00804894">
        <w:rPr>
          <w:noProof/>
        </w:rPr>
        <w:drawing>
          <wp:inline distT="0" distB="0" distL="0" distR="0" wp14:anchorId="1A678706" wp14:editId="385A2C6E">
            <wp:extent cx="6120130" cy="2090420"/>
            <wp:effectExtent l="0" t="0" r="0" b="5080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9026" w14:textId="3B2FA8ED" w:rsidR="00804894" w:rsidRDefault="00804894">
      <w:r>
        <w:t>Tabella di R2</w:t>
      </w:r>
    </w:p>
    <w:tbl>
      <w:tblPr>
        <w:tblW w:w="60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8"/>
        <w:gridCol w:w="1570"/>
        <w:gridCol w:w="1486"/>
        <w:gridCol w:w="1488"/>
      </w:tblGrid>
      <w:tr w:rsidR="00804894" w:rsidRPr="00804894" w14:paraId="771D14CB" w14:textId="77777777" w:rsidTr="0080489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BF1ED" w14:textId="77777777" w:rsidR="00804894" w:rsidRPr="00804894" w:rsidRDefault="00804894" w:rsidP="00804894">
            <w:r w:rsidRPr="00804894">
              <w:rPr>
                <w:b/>
                <w:bCs/>
              </w:rPr>
              <w:t>Destinazione N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CEBD6" w14:textId="77777777" w:rsidR="00804894" w:rsidRPr="00804894" w:rsidRDefault="00804894" w:rsidP="00804894">
            <w:r w:rsidRPr="00804894">
              <w:rPr>
                <w:b/>
                <w:bCs/>
              </w:rPr>
              <w:t>Maschera M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0494E" w14:textId="77777777" w:rsidR="00804894" w:rsidRPr="00804894" w:rsidRDefault="00804894" w:rsidP="00804894">
            <w:r w:rsidRPr="00804894">
              <w:rPr>
                <w:b/>
                <w:bCs/>
              </w:rPr>
              <w:t>Next Hop NH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92A00" w14:textId="77777777" w:rsidR="00804894" w:rsidRPr="00804894" w:rsidRDefault="00804894" w:rsidP="00804894">
            <w:r w:rsidRPr="00804894">
              <w:rPr>
                <w:b/>
                <w:bCs/>
              </w:rPr>
              <w:t>Interfaccia I</w:t>
            </w:r>
          </w:p>
        </w:tc>
      </w:tr>
      <w:tr w:rsidR="00804894" w:rsidRPr="00804894" w14:paraId="71560DD7" w14:textId="77777777" w:rsidTr="00804894">
        <w:trPr>
          <w:trHeight w:val="217"/>
        </w:trPr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3A4EF" w14:textId="77777777" w:rsidR="00804894" w:rsidRPr="00804894" w:rsidRDefault="00804894" w:rsidP="00804894">
            <w:r w:rsidRPr="00804894">
              <w:t>20.0.0.0</w:t>
            </w:r>
          </w:p>
        </w:tc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B41F6" w14:textId="77777777" w:rsidR="00804894" w:rsidRPr="00804894" w:rsidRDefault="00804894" w:rsidP="00804894">
            <w:r w:rsidRPr="00804894">
              <w:t>255.0.0.0</w:t>
            </w:r>
          </w:p>
        </w:tc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E4BBD" w14:textId="6FB91675" w:rsidR="00804894" w:rsidRPr="00804894" w:rsidRDefault="00804894" w:rsidP="00804894">
            <w:r>
              <w:t xml:space="preserve"> </w:t>
            </w:r>
            <w:r w:rsidR="00E43FCF">
              <w:t>20.0.0.6</w:t>
            </w:r>
          </w:p>
        </w:tc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C758A" w14:textId="77777777" w:rsidR="00804894" w:rsidRPr="00804894" w:rsidRDefault="00804894" w:rsidP="00804894">
            <w:r w:rsidRPr="00804894">
              <w:t>eth0</w:t>
            </w:r>
          </w:p>
        </w:tc>
      </w:tr>
      <w:tr w:rsidR="00804894" w:rsidRPr="00804894" w14:paraId="301A6CA6" w14:textId="77777777" w:rsidTr="0080489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5DE1BA" w14:textId="77777777" w:rsidR="00804894" w:rsidRPr="00804894" w:rsidRDefault="00804894" w:rsidP="00804894">
            <w:r w:rsidRPr="00804894">
              <w:t>130.11.0.0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95058" w14:textId="79DDFEC7" w:rsidR="00804894" w:rsidRPr="00804894" w:rsidRDefault="00804894" w:rsidP="00804894">
            <w:r>
              <w:t xml:space="preserve"> </w:t>
            </w:r>
            <w:r w:rsidR="00E43FCF">
              <w:t>255.255.0.0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C2D84" w14:textId="26498E45" w:rsidR="00804894" w:rsidRPr="00804894" w:rsidRDefault="00804894" w:rsidP="00804894">
            <w:r>
              <w:t xml:space="preserve"> </w:t>
            </w:r>
            <w:r w:rsidR="00E43FCF">
              <w:t>130.11.0.6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AE9DB" w14:textId="0B8DAE5B" w:rsidR="00804894" w:rsidRPr="00804894" w:rsidRDefault="00804894" w:rsidP="00804894">
            <w:r>
              <w:t xml:space="preserve"> </w:t>
            </w:r>
            <w:r w:rsidR="00E43FCF">
              <w:t>eth1</w:t>
            </w:r>
          </w:p>
        </w:tc>
      </w:tr>
      <w:tr w:rsidR="00804894" w:rsidRPr="00804894" w14:paraId="64679F60" w14:textId="77777777" w:rsidTr="0080489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6D9FA" w14:textId="77777777" w:rsidR="00804894" w:rsidRPr="00804894" w:rsidRDefault="00804894" w:rsidP="00804894">
            <w:r w:rsidRPr="00804894">
              <w:t>11.0.0.0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4EBBD" w14:textId="0014DDD9" w:rsidR="00804894" w:rsidRPr="00804894" w:rsidRDefault="00804894" w:rsidP="00804894">
            <w:r>
              <w:t xml:space="preserve"> </w:t>
            </w:r>
            <w:r w:rsidR="00E43FCF">
              <w:t>255.0.0.0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49A09" w14:textId="4E727ADB" w:rsidR="00804894" w:rsidRPr="00804894" w:rsidRDefault="00804894" w:rsidP="00804894">
            <w:r>
              <w:t xml:space="preserve"> </w:t>
            </w:r>
            <w:r w:rsidR="00E43FCF">
              <w:t>20.0.0.5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6318D" w14:textId="353BDF97" w:rsidR="00804894" w:rsidRPr="00804894" w:rsidRDefault="00804894" w:rsidP="00804894">
            <w:r>
              <w:t xml:space="preserve"> </w:t>
            </w:r>
            <w:r w:rsidR="00E43FCF">
              <w:t>eth0</w:t>
            </w:r>
          </w:p>
        </w:tc>
      </w:tr>
      <w:tr w:rsidR="00804894" w:rsidRPr="00804894" w14:paraId="5EE3B545" w14:textId="77777777" w:rsidTr="0080489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A05B5" w14:textId="77777777" w:rsidR="00804894" w:rsidRPr="00804894" w:rsidRDefault="00804894" w:rsidP="00804894">
            <w:r w:rsidRPr="00804894">
              <w:t>213.2.97.0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D6CE" w14:textId="6715D59F" w:rsidR="00804894" w:rsidRPr="00804894" w:rsidRDefault="00804894" w:rsidP="00804894">
            <w:r>
              <w:t xml:space="preserve"> </w:t>
            </w:r>
            <w:r w:rsidR="00E43FCF">
              <w:t>255.255.255.0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285F7" w14:textId="7C899145" w:rsidR="00804894" w:rsidRPr="00804894" w:rsidRDefault="00804894" w:rsidP="00804894">
            <w:r>
              <w:t xml:space="preserve"> </w:t>
            </w:r>
            <w:r w:rsidR="00E43FCF">
              <w:t>130.11.0.7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A0236" w14:textId="217860BE" w:rsidR="00804894" w:rsidRPr="00804894" w:rsidRDefault="00804894" w:rsidP="00804894">
            <w:r>
              <w:t xml:space="preserve"> </w:t>
            </w:r>
            <w:r w:rsidR="00E43FCF">
              <w:t>eth1</w:t>
            </w:r>
          </w:p>
        </w:tc>
      </w:tr>
      <w:tr w:rsidR="00804894" w:rsidRPr="00804894" w14:paraId="32E5D911" w14:textId="77777777" w:rsidTr="0080489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E083B" w14:textId="77777777" w:rsidR="00804894" w:rsidRPr="00804894" w:rsidRDefault="00804894" w:rsidP="00804894">
            <w:r w:rsidRPr="00804894">
              <w:t>213.2.98.0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EBC6B" w14:textId="6EBA1118" w:rsidR="00804894" w:rsidRPr="00804894" w:rsidRDefault="00E43FCF" w:rsidP="00804894">
            <w:r>
              <w:t>255.255.255.0</w:t>
            </w:r>
            <w:r w:rsidR="00804894">
              <w:t xml:space="preserve"> 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F0774" w14:textId="327B9464" w:rsidR="00804894" w:rsidRPr="00804894" w:rsidRDefault="00804894" w:rsidP="00804894">
            <w:r>
              <w:t xml:space="preserve"> </w:t>
            </w:r>
            <w:r w:rsidR="00E43FCF">
              <w:t>130.11.0.7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D918E" w14:textId="1E8A8103" w:rsidR="00804894" w:rsidRPr="00804894" w:rsidRDefault="00804894" w:rsidP="00804894">
            <w:r>
              <w:t xml:space="preserve"> </w:t>
            </w:r>
            <w:r w:rsidR="00E43FCF">
              <w:t>eth1</w:t>
            </w:r>
          </w:p>
        </w:tc>
      </w:tr>
    </w:tbl>
    <w:p w14:paraId="6D2A0C65" w14:textId="2D7B5C25" w:rsidR="00804894" w:rsidRDefault="00804894"/>
    <w:p w14:paraId="19E9ADAF" w14:textId="77777777" w:rsidR="00083DEA" w:rsidRDefault="00083DEA"/>
    <w:p w14:paraId="2E8A3E4B" w14:textId="77777777" w:rsidR="00083DEA" w:rsidRDefault="00083DEA"/>
    <w:p w14:paraId="61CD6F33" w14:textId="77777777" w:rsidR="00083DEA" w:rsidRDefault="00083DEA"/>
    <w:p w14:paraId="42F2CFA6" w14:textId="77777777" w:rsidR="00083DEA" w:rsidRDefault="00083DEA"/>
    <w:p w14:paraId="54144A8C" w14:textId="77777777" w:rsidR="00083DEA" w:rsidRDefault="00083DEA"/>
    <w:p w14:paraId="30404549" w14:textId="77777777" w:rsidR="00083DEA" w:rsidRDefault="00083DEA"/>
    <w:p w14:paraId="4BEB610A" w14:textId="77777777" w:rsidR="00083DEA" w:rsidRDefault="00083DEA"/>
    <w:p w14:paraId="54A95297" w14:textId="77777777" w:rsidR="00083DEA" w:rsidRDefault="00083DEA"/>
    <w:p w14:paraId="64D2E4A0" w14:textId="77777777" w:rsidR="00083DEA" w:rsidRDefault="00083DEA"/>
    <w:p w14:paraId="708ACB22" w14:textId="7ED24CA2" w:rsidR="00804894" w:rsidRDefault="00804894">
      <w:r>
        <w:lastRenderedPageBreak/>
        <w:t>Tabella di R1</w:t>
      </w:r>
    </w:p>
    <w:tbl>
      <w:tblPr>
        <w:tblW w:w="608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0"/>
        <w:gridCol w:w="1570"/>
        <w:gridCol w:w="1479"/>
        <w:gridCol w:w="1527"/>
      </w:tblGrid>
      <w:tr w:rsidR="00804894" w:rsidRPr="00804894" w14:paraId="599F9BB4" w14:textId="77777777" w:rsidTr="0080489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F3263" w14:textId="77777777" w:rsidR="00804894" w:rsidRPr="00804894" w:rsidRDefault="00804894" w:rsidP="00912D44">
            <w:r w:rsidRPr="00804894">
              <w:rPr>
                <w:b/>
                <w:bCs/>
              </w:rPr>
              <w:t>Destinazione N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CDF59" w14:textId="77777777" w:rsidR="00804894" w:rsidRPr="00804894" w:rsidRDefault="00804894" w:rsidP="00912D44">
            <w:r w:rsidRPr="00804894">
              <w:rPr>
                <w:b/>
                <w:bCs/>
              </w:rPr>
              <w:t>Maschera M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13BEF" w14:textId="77777777" w:rsidR="00804894" w:rsidRPr="00804894" w:rsidRDefault="00804894" w:rsidP="00912D44">
            <w:r w:rsidRPr="00804894">
              <w:rPr>
                <w:b/>
                <w:bCs/>
              </w:rPr>
              <w:t>Next Hop NH</w:t>
            </w:r>
          </w:p>
        </w:tc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54187" w14:textId="77777777" w:rsidR="00804894" w:rsidRPr="00804894" w:rsidRDefault="00804894" w:rsidP="00912D44">
            <w:r w:rsidRPr="00804894">
              <w:rPr>
                <w:b/>
                <w:bCs/>
              </w:rPr>
              <w:t>Interfaccia I</w:t>
            </w:r>
          </w:p>
        </w:tc>
      </w:tr>
      <w:tr w:rsidR="00804894" w:rsidRPr="00804894" w14:paraId="30343EED" w14:textId="77777777" w:rsidTr="00804894">
        <w:trPr>
          <w:trHeight w:val="217"/>
        </w:trPr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5230D" w14:textId="2D1E1A19" w:rsidR="00804894" w:rsidRPr="00804894" w:rsidRDefault="00804894" w:rsidP="00912D44">
            <w:r>
              <w:t>20</w:t>
            </w:r>
            <w:r w:rsidRPr="00804894">
              <w:t>.0.0.0</w:t>
            </w:r>
          </w:p>
        </w:tc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EA1AF" w14:textId="159DB322" w:rsidR="00804894" w:rsidRPr="00804894" w:rsidRDefault="00804894" w:rsidP="00912D44">
            <w:r>
              <w:t xml:space="preserve"> </w:t>
            </w:r>
            <w:r w:rsidR="00E43FCF">
              <w:t>255.0.0.0</w:t>
            </w:r>
          </w:p>
        </w:tc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D88FF" w14:textId="223AC05A" w:rsidR="00804894" w:rsidRPr="00804894" w:rsidRDefault="00E43FCF" w:rsidP="00912D44">
            <w:r>
              <w:t>20.0.0.5</w:t>
            </w:r>
            <w:r w:rsidR="00804894">
              <w:t xml:space="preserve"> </w:t>
            </w:r>
          </w:p>
        </w:tc>
        <w:tc>
          <w:tcPr>
            <w:tcW w:w="15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D70FC" w14:textId="0990B462" w:rsidR="00804894" w:rsidRPr="00804894" w:rsidRDefault="00804894" w:rsidP="00912D44">
            <w:r>
              <w:t xml:space="preserve"> </w:t>
            </w:r>
            <w:r w:rsidR="00E43FCF">
              <w:t>Eth1?</w:t>
            </w:r>
          </w:p>
        </w:tc>
      </w:tr>
      <w:tr w:rsidR="00804894" w:rsidRPr="00804894" w14:paraId="0DCDDCB8" w14:textId="77777777" w:rsidTr="0080489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ED998" w14:textId="77777777" w:rsidR="00804894" w:rsidRPr="00804894" w:rsidRDefault="00804894" w:rsidP="00912D44">
            <w:r w:rsidRPr="00804894">
              <w:t>130.11.0.0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E91B5" w14:textId="4D074AE9" w:rsidR="00804894" w:rsidRPr="00804894" w:rsidRDefault="00804894" w:rsidP="00912D44">
            <w:r>
              <w:t xml:space="preserve"> </w:t>
            </w:r>
            <w:r w:rsidR="00E43FCF">
              <w:t>255.255.0.0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89F67" w14:textId="6E0B5848" w:rsidR="00804894" w:rsidRPr="00804894" w:rsidRDefault="00804894" w:rsidP="00912D44">
            <w:r>
              <w:t xml:space="preserve"> </w:t>
            </w:r>
            <w:r w:rsidR="00083DEA">
              <w:t>20.0.0.6</w:t>
            </w:r>
          </w:p>
        </w:tc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7F34F" w14:textId="2AE4D711" w:rsidR="00804894" w:rsidRPr="00804894" w:rsidRDefault="00804894" w:rsidP="00912D44">
            <w:r>
              <w:t xml:space="preserve"> </w:t>
            </w:r>
            <w:r w:rsidR="00E43FCF">
              <w:t>Eth1?</w:t>
            </w:r>
          </w:p>
        </w:tc>
      </w:tr>
      <w:tr w:rsidR="00804894" w:rsidRPr="00804894" w14:paraId="719DE741" w14:textId="77777777" w:rsidTr="0080489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9291B" w14:textId="76DC091F" w:rsidR="00804894" w:rsidRPr="00804894" w:rsidRDefault="00804894" w:rsidP="00912D44">
            <w:r>
              <w:t>11</w:t>
            </w:r>
            <w:r w:rsidRPr="00804894">
              <w:t>.0.0.0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AB55E" w14:textId="31217C37" w:rsidR="00804894" w:rsidRPr="00804894" w:rsidRDefault="00804894" w:rsidP="00912D44">
            <w:r>
              <w:t xml:space="preserve"> </w:t>
            </w:r>
            <w:r w:rsidR="00E43FCF">
              <w:t>255.0.0.0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CB8B4" w14:textId="1FA63977" w:rsidR="00804894" w:rsidRPr="00804894" w:rsidRDefault="00804894" w:rsidP="00912D44">
            <w:r>
              <w:t xml:space="preserve"> </w:t>
            </w:r>
            <w:r w:rsidR="00083DEA">
              <w:t>11.0.0.5</w:t>
            </w:r>
          </w:p>
        </w:tc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6BE43" w14:textId="0B67B47B" w:rsidR="00804894" w:rsidRPr="00804894" w:rsidRDefault="00804894" w:rsidP="00912D44">
            <w:r>
              <w:t xml:space="preserve"> </w:t>
            </w:r>
            <w:r w:rsidR="00083DEA">
              <w:t>Eth0?</w:t>
            </w:r>
          </w:p>
        </w:tc>
      </w:tr>
      <w:tr w:rsidR="00804894" w:rsidRPr="00804894" w14:paraId="5989682F" w14:textId="77777777" w:rsidTr="0080489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D9D6D" w14:textId="77777777" w:rsidR="00804894" w:rsidRPr="00804894" w:rsidRDefault="00804894" w:rsidP="00912D44">
            <w:r w:rsidRPr="00804894">
              <w:t>213.2.97.0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D3F54" w14:textId="1E6D19C8" w:rsidR="00804894" w:rsidRPr="00804894" w:rsidRDefault="00804894" w:rsidP="00912D44">
            <w:r>
              <w:t xml:space="preserve"> </w:t>
            </w:r>
            <w:r w:rsidR="00E43FCF">
              <w:t>255.255.255.0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36677" w14:textId="51353EE7" w:rsidR="00804894" w:rsidRPr="00804894" w:rsidRDefault="00804894" w:rsidP="00912D44">
            <w:r>
              <w:t xml:space="preserve"> </w:t>
            </w:r>
            <w:r w:rsidR="00083DEA">
              <w:t>20.0.0.6</w:t>
            </w:r>
          </w:p>
        </w:tc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E9AE8" w14:textId="20974EF1" w:rsidR="00804894" w:rsidRPr="00804894" w:rsidRDefault="00804894" w:rsidP="00912D44">
            <w:r>
              <w:t xml:space="preserve"> </w:t>
            </w:r>
            <w:r w:rsidR="00083DEA">
              <w:t>Eth1?</w:t>
            </w:r>
          </w:p>
        </w:tc>
      </w:tr>
      <w:tr w:rsidR="00804894" w:rsidRPr="00804894" w14:paraId="5EB5D8B8" w14:textId="77777777" w:rsidTr="0080489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EABDE" w14:textId="77777777" w:rsidR="00804894" w:rsidRPr="00804894" w:rsidRDefault="00804894" w:rsidP="00912D44">
            <w:r w:rsidRPr="00804894">
              <w:t>213.2.98.0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4207E" w14:textId="27370D19" w:rsidR="00804894" w:rsidRPr="00804894" w:rsidRDefault="00804894" w:rsidP="00912D44">
            <w:r>
              <w:t xml:space="preserve"> </w:t>
            </w:r>
            <w:r w:rsidR="00083DEA">
              <w:t>255.255.255.0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4821" w14:textId="02C69C9A" w:rsidR="00804894" w:rsidRPr="00804894" w:rsidRDefault="00804894" w:rsidP="00912D44">
            <w:r>
              <w:t xml:space="preserve"> </w:t>
            </w:r>
            <w:r w:rsidR="00083DEA">
              <w:t>20.0.0.6</w:t>
            </w:r>
          </w:p>
        </w:tc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F0955" w14:textId="1953D8E6" w:rsidR="00804894" w:rsidRPr="00804894" w:rsidRDefault="00804894" w:rsidP="00912D44">
            <w:r>
              <w:t xml:space="preserve"> </w:t>
            </w:r>
            <w:r w:rsidR="00083DEA">
              <w:t>Eth1?</w:t>
            </w:r>
          </w:p>
        </w:tc>
      </w:tr>
    </w:tbl>
    <w:p w14:paraId="6A42D891" w14:textId="77777777" w:rsidR="00083DEA" w:rsidRDefault="00083DEA"/>
    <w:p w14:paraId="1CA6D4D2" w14:textId="0999BF0C" w:rsidR="00804894" w:rsidRDefault="00804894">
      <w:r>
        <w:t>Tabella di R3</w:t>
      </w:r>
    </w:p>
    <w:tbl>
      <w:tblPr>
        <w:tblW w:w="608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8"/>
        <w:gridCol w:w="1570"/>
        <w:gridCol w:w="1494"/>
        <w:gridCol w:w="1514"/>
      </w:tblGrid>
      <w:tr w:rsidR="00804894" w:rsidRPr="00804894" w14:paraId="67637514" w14:textId="77777777" w:rsidTr="00912D4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C268D" w14:textId="77777777" w:rsidR="00804894" w:rsidRPr="00804894" w:rsidRDefault="00804894" w:rsidP="00912D44">
            <w:r w:rsidRPr="00804894">
              <w:rPr>
                <w:b/>
                <w:bCs/>
              </w:rPr>
              <w:t>Destinazione N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FCD8F" w14:textId="77777777" w:rsidR="00804894" w:rsidRPr="00804894" w:rsidRDefault="00804894" w:rsidP="00912D44">
            <w:r w:rsidRPr="00804894">
              <w:rPr>
                <w:b/>
                <w:bCs/>
              </w:rPr>
              <w:t>Maschera M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DB4B9" w14:textId="77777777" w:rsidR="00804894" w:rsidRPr="00804894" w:rsidRDefault="00804894" w:rsidP="00912D44">
            <w:r w:rsidRPr="00804894">
              <w:rPr>
                <w:b/>
                <w:bCs/>
              </w:rPr>
              <w:t>Next Hop NH</w:t>
            </w:r>
          </w:p>
        </w:tc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0BE0" w14:textId="77777777" w:rsidR="00804894" w:rsidRPr="00804894" w:rsidRDefault="00804894" w:rsidP="00912D44">
            <w:r w:rsidRPr="00804894">
              <w:rPr>
                <w:b/>
                <w:bCs/>
              </w:rPr>
              <w:t>Interfaccia I</w:t>
            </w:r>
          </w:p>
        </w:tc>
      </w:tr>
      <w:tr w:rsidR="00804894" w:rsidRPr="00804894" w14:paraId="1D406724" w14:textId="77777777" w:rsidTr="00912D44">
        <w:trPr>
          <w:trHeight w:val="217"/>
        </w:trPr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F5EE6" w14:textId="52640D29" w:rsidR="00804894" w:rsidRPr="00804894" w:rsidRDefault="00804894" w:rsidP="00912D44">
            <w:r>
              <w:t>20</w:t>
            </w:r>
            <w:r w:rsidRPr="00804894">
              <w:t>.0.0.0</w:t>
            </w:r>
          </w:p>
        </w:tc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88734" w14:textId="09AD6E63" w:rsidR="00804894" w:rsidRPr="00804894" w:rsidRDefault="00804894" w:rsidP="00912D44">
            <w:r>
              <w:t xml:space="preserve"> </w:t>
            </w:r>
            <w:r w:rsidR="00083DEA">
              <w:t>255.0.0.0</w:t>
            </w:r>
          </w:p>
        </w:tc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7B43B" w14:textId="787E6330" w:rsidR="00804894" w:rsidRPr="00804894" w:rsidRDefault="00083DEA" w:rsidP="00912D44">
            <w:r>
              <w:t>130.11.0.6</w:t>
            </w:r>
            <w:r w:rsidR="00804894">
              <w:t xml:space="preserve"> </w:t>
            </w:r>
          </w:p>
        </w:tc>
        <w:tc>
          <w:tcPr>
            <w:tcW w:w="15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9E2D8" w14:textId="17C1A72E" w:rsidR="00804894" w:rsidRPr="00804894" w:rsidRDefault="00804894" w:rsidP="00912D44">
            <w:r>
              <w:t xml:space="preserve"> </w:t>
            </w:r>
            <w:r w:rsidR="00083DEA">
              <w:t>Eth0?</w:t>
            </w:r>
          </w:p>
        </w:tc>
      </w:tr>
      <w:tr w:rsidR="00804894" w:rsidRPr="00804894" w14:paraId="4E1E93DF" w14:textId="77777777" w:rsidTr="00912D4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18E6B" w14:textId="77777777" w:rsidR="00804894" w:rsidRPr="00804894" w:rsidRDefault="00804894" w:rsidP="00912D44">
            <w:r w:rsidRPr="00804894">
              <w:t>130.11.0.0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17D81" w14:textId="57FB7AD7" w:rsidR="00804894" w:rsidRPr="00804894" w:rsidRDefault="00804894" w:rsidP="00912D44">
            <w:r>
              <w:t xml:space="preserve"> </w:t>
            </w:r>
            <w:r w:rsidR="00083DEA">
              <w:t>255.255.0.0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8A783" w14:textId="35B2B9D6" w:rsidR="00804894" w:rsidRPr="00804894" w:rsidRDefault="00804894" w:rsidP="00912D44">
            <w:r>
              <w:t xml:space="preserve"> </w:t>
            </w:r>
            <w:r w:rsidR="00083DEA">
              <w:t>130.11.0.7</w:t>
            </w:r>
          </w:p>
        </w:tc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F2AEC" w14:textId="0A633D0F" w:rsidR="00804894" w:rsidRPr="00804894" w:rsidRDefault="00083DEA" w:rsidP="00912D44">
            <w:r>
              <w:t>Eth0?</w:t>
            </w:r>
            <w:r w:rsidR="00804894">
              <w:t xml:space="preserve"> </w:t>
            </w:r>
          </w:p>
        </w:tc>
      </w:tr>
      <w:tr w:rsidR="00804894" w:rsidRPr="00804894" w14:paraId="573EC0DD" w14:textId="77777777" w:rsidTr="00912D4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BC0D6" w14:textId="38CBE670" w:rsidR="00804894" w:rsidRPr="00804894" w:rsidRDefault="00675150" w:rsidP="00912D44">
            <w:r>
              <w:t>11</w:t>
            </w:r>
            <w:r w:rsidR="00804894" w:rsidRPr="00804894">
              <w:t>.0.0.0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177A7" w14:textId="2480A995" w:rsidR="00804894" w:rsidRPr="00804894" w:rsidRDefault="00804894" w:rsidP="00912D44">
            <w:r>
              <w:t xml:space="preserve"> </w:t>
            </w:r>
            <w:r w:rsidR="00083DEA">
              <w:t>255.0.0.0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83E6D" w14:textId="16F26CC8" w:rsidR="00804894" w:rsidRPr="00804894" w:rsidRDefault="00804894" w:rsidP="00912D44">
            <w:r>
              <w:t xml:space="preserve"> </w:t>
            </w:r>
            <w:r w:rsidR="00083DEA">
              <w:t>130.11.0.6</w:t>
            </w:r>
          </w:p>
        </w:tc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F9FB6" w14:textId="58340C40" w:rsidR="00804894" w:rsidRPr="00804894" w:rsidRDefault="00083DEA" w:rsidP="00912D44">
            <w:r>
              <w:t>Eth0?</w:t>
            </w:r>
            <w:r w:rsidR="00804894">
              <w:t xml:space="preserve"> </w:t>
            </w:r>
          </w:p>
        </w:tc>
      </w:tr>
      <w:tr w:rsidR="00804894" w:rsidRPr="00804894" w14:paraId="1B051365" w14:textId="77777777" w:rsidTr="00912D4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9BD85" w14:textId="77777777" w:rsidR="00804894" w:rsidRPr="00804894" w:rsidRDefault="00804894" w:rsidP="00912D44">
            <w:r w:rsidRPr="00804894">
              <w:t>213.2.97.0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86BFC" w14:textId="5930C609" w:rsidR="00804894" w:rsidRPr="00804894" w:rsidRDefault="00804894" w:rsidP="00912D44">
            <w:r>
              <w:t xml:space="preserve"> </w:t>
            </w:r>
            <w:r w:rsidR="00083DEA">
              <w:t>255.255.255.0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38620" w14:textId="52A71309" w:rsidR="00804894" w:rsidRPr="00804894" w:rsidRDefault="00804894" w:rsidP="00912D44">
            <w:r>
              <w:t xml:space="preserve"> </w:t>
            </w:r>
            <w:r w:rsidR="00083DEA">
              <w:t>213.2.97.7</w:t>
            </w:r>
          </w:p>
        </w:tc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D62D3" w14:textId="3A38F9FA" w:rsidR="00804894" w:rsidRPr="00804894" w:rsidRDefault="00083DEA" w:rsidP="00912D44">
            <w:r>
              <w:t>Eth1?</w:t>
            </w:r>
            <w:r w:rsidR="00804894">
              <w:t xml:space="preserve"> </w:t>
            </w:r>
          </w:p>
        </w:tc>
      </w:tr>
      <w:tr w:rsidR="00804894" w:rsidRPr="00804894" w14:paraId="0F11BE89" w14:textId="77777777" w:rsidTr="00912D44">
        <w:trPr>
          <w:trHeight w:val="217"/>
        </w:trPr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5BBE5" w14:textId="77777777" w:rsidR="00804894" w:rsidRPr="00804894" w:rsidRDefault="00804894" w:rsidP="00912D44">
            <w:r w:rsidRPr="00804894">
              <w:t>213.2.98.0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60E7E" w14:textId="1974E20B" w:rsidR="00804894" w:rsidRPr="00804894" w:rsidRDefault="00804894" w:rsidP="00912D44">
            <w:r>
              <w:t xml:space="preserve"> </w:t>
            </w:r>
            <w:r w:rsidR="00083DEA">
              <w:t>255.255.255.0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6CA7F" w14:textId="4F3203FF" w:rsidR="00804894" w:rsidRPr="00804894" w:rsidRDefault="00804894" w:rsidP="00912D44">
            <w:r>
              <w:t xml:space="preserve"> </w:t>
            </w:r>
            <w:r w:rsidR="00083DEA">
              <w:t>213.2.98.12</w:t>
            </w:r>
          </w:p>
        </w:tc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331FE" w14:textId="556521D5" w:rsidR="00804894" w:rsidRPr="00804894" w:rsidRDefault="00804894" w:rsidP="00912D44">
            <w:r>
              <w:t xml:space="preserve"> </w:t>
            </w:r>
            <w:r w:rsidR="00083DEA">
              <w:t>Eth1?</w:t>
            </w:r>
          </w:p>
        </w:tc>
      </w:tr>
    </w:tbl>
    <w:p w14:paraId="77A9A502" w14:textId="77777777" w:rsidR="00804894" w:rsidRDefault="00804894"/>
    <w:sectPr w:rsidR="008048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94"/>
    <w:rsid w:val="00026416"/>
    <w:rsid w:val="00083DEA"/>
    <w:rsid w:val="002B40CC"/>
    <w:rsid w:val="00675150"/>
    <w:rsid w:val="00804894"/>
    <w:rsid w:val="00E4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F5E0"/>
  <w15:chartTrackingRefBased/>
  <w15:docId w15:val="{30974218-FF15-4CBC-B163-260BAFD4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Gabriele Caretti</cp:lastModifiedBy>
  <cp:revision>3</cp:revision>
  <dcterms:created xsi:type="dcterms:W3CDTF">2021-12-08T14:46:00Z</dcterms:created>
  <dcterms:modified xsi:type="dcterms:W3CDTF">2021-12-08T15:43:00Z</dcterms:modified>
</cp:coreProperties>
</file>