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389E" w14:textId="103298D6" w:rsidR="0030204D" w:rsidRDefault="004F14DA" w:rsidP="004F14D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《纲要》第三章</w:t>
      </w:r>
      <w:r w:rsidR="001A22A9">
        <w:rPr>
          <w:rFonts w:hint="eastAsia"/>
          <w:sz w:val="44"/>
          <w:szCs w:val="44"/>
        </w:rPr>
        <w:t>复习</w:t>
      </w:r>
      <w:r>
        <w:rPr>
          <w:rFonts w:hint="eastAsia"/>
          <w:sz w:val="44"/>
          <w:szCs w:val="44"/>
        </w:rPr>
        <w:t>题</w:t>
      </w:r>
    </w:p>
    <w:p w14:paraId="4EDD591F" w14:textId="1CB0CBDC" w:rsidR="004F14DA" w:rsidRDefault="004F14DA" w:rsidP="004F14DA">
      <w:pPr>
        <w:rPr>
          <w:sz w:val="44"/>
          <w:szCs w:val="44"/>
        </w:rPr>
      </w:pPr>
    </w:p>
    <w:p w14:paraId="45898958" w14:textId="1E41445F" w:rsidR="004F14DA" w:rsidRPr="004F14DA" w:rsidRDefault="004F14DA" w:rsidP="004F14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F14DA">
        <w:rPr>
          <w:rFonts w:hint="eastAsia"/>
          <w:sz w:val="28"/>
          <w:szCs w:val="28"/>
        </w:rPr>
        <w:t>单项选择题</w:t>
      </w:r>
    </w:p>
    <w:p w14:paraId="1BA82FDF" w14:textId="01D780AE" w:rsidR="004F14DA" w:rsidRPr="004F14DA" w:rsidRDefault="004F14DA" w:rsidP="004F14D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清末“新政”中</w:t>
      </w:r>
      <w:r w:rsidR="003C504F">
        <w:rPr>
          <w:rFonts w:hint="eastAsia"/>
          <w:sz w:val="28"/>
          <w:szCs w:val="28"/>
        </w:rPr>
        <w:t xml:space="preserve">清政府改革的根本目的是（ </w:t>
      </w:r>
      <w:r w:rsidR="001A22A9">
        <w:rPr>
          <w:sz w:val="28"/>
          <w:szCs w:val="28"/>
        </w:rPr>
        <w:t>C</w:t>
      </w:r>
      <w:r w:rsidR="003C504F">
        <w:rPr>
          <w:sz w:val="28"/>
          <w:szCs w:val="28"/>
        </w:rPr>
        <w:t xml:space="preserve"> </w:t>
      </w:r>
      <w:r w:rsidR="003C504F">
        <w:rPr>
          <w:rFonts w:hint="eastAsia"/>
          <w:sz w:val="28"/>
          <w:szCs w:val="28"/>
        </w:rPr>
        <w:t>）</w:t>
      </w:r>
    </w:p>
    <w:p w14:paraId="0BC797D0" w14:textId="32D210D5" w:rsidR="004F14DA" w:rsidRDefault="003C504F" w:rsidP="0024274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缓和阶级矛盾 </w:t>
      </w:r>
      <w:r>
        <w:rPr>
          <w:sz w:val="28"/>
          <w:szCs w:val="28"/>
        </w:rPr>
        <w:t xml:space="preserve"> B </w:t>
      </w:r>
      <w:r>
        <w:rPr>
          <w:rFonts w:hint="eastAsia"/>
          <w:sz w:val="28"/>
          <w:szCs w:val="28"/>
        </w:rPr>
        <w:t xml:space="preserve">缓和民族矛盾 </w:t>
      </w:r>
      <w:r>
        <w:rPr>
          <w:sz w:val="28"/>
          <w:szCs w:val="28"/>
        </w:rPr>
        <w:t xml:space="preserve"> </w:t>
      </w:r>
      <w:bookmarkStart w:id="0" w:name="_Hlk105597863"/>
      <w:r>
        <w:rPr>
          <w:sz w:val="28"/>
          <w:szCs w:val="28"/>
        </w:rPr>
        <w:t xml:space="preserve">C </w:t>
      </w:r>
      <w:bookmarkEnd w:id="0"/>
      <w:r>
        <w:rPr>
          <w:rFonts w:hint="eastAsia"/>
          <w:sz w:val="28"/>
          <w:szCs w:val="28"/>
        </w:rPr>
        <w:t>为了延续其反动统治</w:t>
      </w:r>
    </w:p>
    <w:p w14:paraId="4517E6ED" w14:textId="5CBD6BFB" w:rsidR="006269F1" w:rsidRDefault="006269F1" w:rsidP="006269F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资产阶级革命派的骨干力量是（ </w:t>
      </w:r>
      <w:r w:rsidR="001A22A9">
        <w:rPr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14:paraId="2AED0A89" w14:textId="150CC0AC" w:rsidR="006269F1" w:rsidRDefault="006269F1" w:rsidP="0024274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民族资产阶级 </w:t>
      </w:r>
      <w:r>
        <w:rPr>
          <w:sz w:val="28"/>
          <w:szCs w:val="28"/>
        </w:rPr>
        <w:t xml:space="preserve"> B </w:t>
      </w:r>
      <w:r>
        <w:rPr>
          <w:rFonts w:hint="eastAsia"/>
          <w:sz w:val="28"/>
          <w:szCs w:val="28"/>
        </w:rPr>
        <w:t xml:space="preserve">买办资产阶级 </w:t>
      </w:r>
      <w:bookmarkStart w:id="1" w:name="_Hlk105597885"/>
      <w:r>
        <w:rPr>
          <w:sz w:val="28"/>
          <w:szCs w:val="28"/>
        </w:rPr>
        <w:t xml:space="preserve"> C </w:t>
      </w:r>
      <w:bookmarkEnd w:id="1"/>
      <w:r w:rsidR="00932618">
        <w:rPr>
          <w:rFonts w:hint="eastAsia"/>
          <w:sz w:val="28"/>
          <w:szCs w:val="28"/>
        </w:rPr>
        <w:t>一批资产阶级、小资产阶级知识分子</w:t>
      </w:r>
    </w:p>
    <w:p w14:paraId="2A9E5BA7" w14:textId="174BEBD8" w:rsidR="00932618" w:rsidRDefault="00932618" w:rsidP="0093261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民权主义的内容是“创立民国”，即推翻封建君主专制制度，建立资产阶级共和国。这就是</w:t>
      </w:r>
      <w:r w:rsidR="00722171">
        <w:rPr>
          <w:rFonts w:hint="eastAsia"/>
          <w:sz w:val="28"/>
          <w:szCs w:val="28"/>
        </w:rPr>
        <w:t xml:space="preserve">孙中山所说的（ </w:t>
      </w:r>
      <w:r w:rsidR="001A22A9">
        <w:rPr>
          <w:rFonts w:hint="eastAsia"/>
          <w:sz w:val="28"/>
          <w:szCs w:val="28"/>
        </w:rPr>
        <w:t>B</w:t>
      </w:r>
      <w:r w:rsidR="00722171">
        <w:rPr>
          <w:sz w:val="28"/>
          <w:szCs w:val="28"/>
        </w:rPr>
        <w:t xml:space="preserve"> </w:t>
      </w:r>
      <w:r w:rsidR="00722171">
        <w:rPr>
          <w:rFonts w:hint="eastAsia"/>
          <w:sz w:val="28"/>
          <w:szCs w:val="28"/>
        </w:rPr>
        <w:t>）</w:t>
      </w:r>
    </w:p>
    <w:p w14:paraId="720E962B" w14:textId="331464EF" w:rsidR="00722171" w:rsidRDefault="00722171" w:rsidP="0024274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民族革命 </w:t>
      </w:r>
      <w:bookmarkStart w:id="2" w:name="_Hlk105597920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</w:t>
      </w:r>
      <w:bookmarkEnd w:id="2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政治革命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社会革命</w:t>
      </w:r>
    </w:p>
    <w:p w14:paraId="307100FD" w14:textId="369E3349" w:rsidR="00722171" w:rsidRDefault="00722171" w:rsidP="0072217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资产阶级革命派与资产阶级改良派论战的焦点是</w:t>
      </w:r>
      <w:r w:rsidR="00242740">
        <w:rPr>
          <w:rFonts w:hint="eastAsia"/>
          <w:sz w:val="28"/>
          <w:szCs w:val="28"/>
        </w:rPr>
        <w:t xml:space="preserve">（ </w:t>
      </w:r>
      <w:r w:rsidR="001A22A9">
        <w:rPr>
          <w:sz w:val="28"/>
          <w:szCs w:val="28"/>
        </w:rPr>
        <w:t>A</w:t>
      </w:r>
      <w:r w:rsidR="00242740">
        <w:rPr>
          <w:sz w:val="28"/>
          <w:szCs w:val="28"/>
        </w:rPr>
        <w:t xml:space="preserve"> </w:t>
      </w:r>
      <w:r w:rsidR="00242740">
        <w:rPr>
          <w:rFonts w:hint="eastAsia"/>
          <w:sz w:val="28"/>
          <w:szCs w:val="28"/>
        </w:rPr>
        <w:t xml:space="preserve">） </w:t>
      </w:r>
    </w:p>
    <w:p w14:paraId="229E45A6" w14:textId="4D08C833" w:rsidR="00242740" w:rsidRDefault="00242740" w:rsidP="002427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bookmarkStart w:id="3" w:name="_Hlk105597946"/>
      <w:r>
        <w:rPr>
          <w:sz w:val="28"/>
          <w:szCs w:val="28"/>
        </w:rPr>
        <w:t xml:space="preserve">A </w:t>
      </w:r>
      <w:bookmarkEnd w:id="3"/>
      <w:r>
        <w:rPr>
          <w:rFonts w:hint="eastAsia"/>
          <w:sz w:val="28"/>
          <w:szCs w:val="28"/>
        </w:rPr>
        <w:t xml:space="preserve">要不要以革命手段推翻清王朝 </w:t>
      </w:r>
      <w:r>
        <w:rPr>
          <w:sz w:val="28"/>
          <w:szCs w:val="28"/>
        </w:rPr>
        <w:t xml:space="preserve"> B </w:t>
      </w:r>
      <w:r>
        <w:rPr>
          <w:rFonts w:hint="eastAsia"/>
          <w:sz w:val="28"/>
          <w:szCs w:val="28"/>
        </w:rPr>
        <w:t>要不要推翻帝制，实行共和</w:t>
      </w:r>
    </w:p>
    <w:p w14:paraId="64F51E6C" w14:textId="1AC205E3" w:rsidR="00242740" w:rsidRDefault="00242740" w:rsidP="002427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 </w:t>
      </w:r>
      <w:r>
        <w:rPr>
          <w:rFonts w:hint="eastAsia"/>
          <w:sz w:val="28"/>
          <w:szCs w:val="28"/>
        </w:rPr>
        <w:t>要不要进行社会革命</w:t>
      </w:r>
    </w:p>
    <w:p w14:paraId="2068892B" w14:textId="77777777" w:rsidR="002A17F0" w:rsidRDefault="002A17F0" w:rsidP="00242740">
      <w:pPr>
        <w:rPr>
          <w:sz w:val="28"/>
          <w:szCs w:val="28"/>
        </w:rPr>
      </w:pPr>
    </w:p>
    <w:p w14:paraId="5C468729" w14:textId="3B506E87" w:rsidR="00CD7685" w:rsidRPr="00CD7685" w:rsidRDefault="00CD7685" w:rsidP="00CD76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D7685">
        <w:rPr>
          <w:rFonts w:hint="eastAsia"/>
          <w:sz w:val="28"/>
          <w:szCs w:val="28"/>
        </w:rPr>
        <w:t>多项选择题</w:t>
      </w:r>
    </w:p>
    <w:p w14:paraId="55190137" w14:textId="4F6F16B4" w:rsidR="00CD7685" w:rsidRDefault="00CD7685" w:rsidP="00CD768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同盟会的政治纲领是（</w:t>
      </w:r>
      <w:r w:rsidR="001A22A9">
        <w:rPr>
          <w:rFonts w:hint="eastAsia"/>
          <w:sz w:val="28"/>
          <w:szCs w:val="28"/>
        </w:rPr>
        <w:t>A</w:t>
      </w:r>
      <w:r w:rsidR="001A22A9">
        <w:rPr>
          <w:sz w:val="28"/>
          <w:szCs w:val="28"/>
        </w:rPr>
        <w:t>BCD</w:t>
      </w:r>
      <w:r>
        <w:rPr>
          <w:rFonts w:hint="eastAsia"/>
          <w:sz w:val="28"/>
          <w:szCs w:val="28"/>
        </w:rPr>
        <w:t>）</w:t>
      </w:r>
    </w:p>
    <w:p w14:paraId="1E8D89A7" w14:textId="3302E5D7" w:rsidR="00CD7685" w:rsidRDefault="00CD7685" w:rsidP="00CD768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驱除</w:t>
      </w:r>
      <w:proofErr w:type="gramStart"/>
      <w:r>
        <w:rPr>
          <w:rFonts w:hint="eastAsia"/>
          <w:sz w:val="28"/>
          <w:szCs w:val="28"/>
        </w:rPr>
        <w:t>鞑</w:t>
      </w:r>
      <w:proofErr w:type="gramEnd"/>
      <w:r>
        <w:rPr>
          <w:rFonts w:hint="eastAsia"/>
          <w:sz w:val="28"/>
          <w:szCs w:val="28"/>
        </w:rPr>
        <w:t xml:space="preserve">虏 </w:t>
      </w:r>
      <w:r>
        <w:rPr>
          <w:sz w:val="28"/>
          <w:szCs w:val="28"/>
        </w:rPr>
        <w:t xml:space="preserve"> B </w:t>
      </w:r>
      <w:r>
        <w:rPr>
          <w:rFonts w:hint="eastAsia"/>
          <w:sz w:val="28"/>
          <w:szCs w:val="28"/>
        </w:rPr>
        <w:t xml:space="preserve">恢复中华 </w:t>
      </w:r>
      <w:r>
        <w:rPr>
          <w:sz w:val="28"/>
          <w:szCs w:val="28"/>
        </w:rPr>
        <w:t xml:space="preserve"> C </w:t>
      </w:r>
      <w:r w:rsidR="001A22A9">
        <w:rPr>
          <w:rFonts w:hint="eastAsia"/>
          <w:sz w:val="28"/>
          <w:szCs w:val="28"/>
        </w:rPr>
        <w:t>创</w:t>
      </w:r>
      <w:r>
        <w:rPr>
          <w:rFonts w:hint="eastAsia"/>
          <w:sz w:val="28"/>
          <w:szCs w:val="28"/>
        </w:rPr>
        <w:t xml:space="preserve">立民国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平均地权</w:t>
      </w:r>
    </w:p>
    <w:p w14:paraId="745DEC99" w14:textId="05C0BCEB" w:rsidR="00CD7685" w:rsidRDefault="00CD7685" w:rsidP="00CD768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北洋军阀的专制统治 （</w:t>
      </w:r>
      <w:r w:rsidR="001A22A9">
        <w:rPr>
          <w:rFonts w:hint="eastAsia"/>
          <w:sz w:val="28"/>
          <w:szCs w:val="28"/>
        </w:rPr>
        <w:t>A</w:t>
      </w:r>
      <w:r w:rsidR="001A22A9">
        <w:rPr>
          <w:sz w:val="28"/>
          <w:szCs w:val="28"/>
        </w:rPr>
        <w:t>BD</w:t>
      </w:r>
      <w:r w:rsidR="00306EDF">
        <w:rPr>
          <w:rFonts w:hint="eastAsia"/>
          <w:sz w:val="28"/>
          <w:szCs w:val="28"/>
        </w:rPr>
        <w:t>）</w:t>
      </w:r>
    </w:p>
    <w:p w14:paraId="474E4C17" w14:textId="09D06971" w:rsidR="00306EDF" w:rsidRDefault="00306EDF" w:rsidP="00306ED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政治上，实行军阀官僚的专制统治 </w:t>
      </w:r>
      <w:r>
        <w:rPr>
          <w:sz w:val="28"/>
          <w:szCs w:val="28"/>
        </w:rPr>
        <w:t xml:space="preserve"> B </w:t>
      </w:r>
      <w:r>
        <w:rPr>
          <w:rFonts w:hint="eastAsia"/>
          <w:sz w:val="28"/>
          <w:szCs w:val="28"/>
        </w:rPr>
        <w:t xml:space="preserve">经济上，竭力维护帝国主义、地主阶级和买办资产阶级的利益 </w:t>
      </w:r>
      <w:r>
        <w:rPr>
          <w:sz w:val="28"/>
          <w:szCs w:val="28"/>
        </w:rPr>
        <w:t xml:space="preserve"> C </w:t>
      </w:r>
      <w:r>
        <w:rPr>
          <w:rFonts w:hint="eastAsia"/>
          <w:sz w:val="28"/>
          <w:szCs w:val="28"/>
        </w:rPr>
        <w:t xml:space="preserve">军事上，独霸一方，争权夺利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文化思想上，尊孔复古思潮猖獗一时</w:t>
      </w:r>
    </w:p>
    <w:p w14:paraId="2CFFB0C7" w14:textId="77777777" w:rsidR="002A17F0" w:rsidRDefault="002A17F0" w:rsidP="002A17F0">
      <w:pPr>
        <w:rPr>
          <w:sz w:val="28"/>
          <w:szCs w:val="28"/>
        </w:rPr>
      </w:pPr>
    </w:p>
    <w:p w14:paraId="1B69BF10" w14:textId="2A8FFEFF" w:rsidR="002A17F0" w:rsidRPr="006C28E1" w:rsidRDefault="002A17F0" w:rsidP="006C28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C28E1">
        <w:rPr>
          <w:rFonts w:hint="eastAsia"/>
          <w:sz w:val="28"/>
          <w:szCs w:val="28"/>
        </w:rPr>
        <w:t>判断题</w:t>
      </w:r>
    </w:p>
    <w:p w14:paraId="07141309" w14:textId="622896A7" w:rsidR="002A17F0" w:rsidRDefault="002A17F0" w:rsidP="002A17F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孙中山的三民主义最早发表于同盟会的机关报《民报》发刊词中</w:t>
      </w:r>
    </w:p>
    <w:p w14:paraId="3A371346" w14:textId="30F7C200" w:rsidR="002A17F0" w:rsidRDefault="00BD683B" w:rsidP="002A17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√</w:t>
      </w:r>
      <w:r>
        <w:rPr>
          <w:sz w:val="28"/>
          <w:szCs w:val="28"/>
        </w:rPr>
        <w:t>)</w:t>
      </w:r>
    </w:p>
    <w:p w14:paraId="5B4D1100" w14:textId="334B561F" w:rsidR="002A17F0" w:rsidRDefault="002A17F0" w:rsidP="002A17F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资产阶级革命派所说的“</w:t>
      </w:r>
      <w:r w:rsidR="006C28E1">
        <w:rPr>
          <w:rFonts w:hint="eastAsia"/>
          <w:sz w:val="28"/>
          <w:szCs w:val="28"/>
        </w:rPr>
        <w:t>国民”主要是指广大劳动群众</w:t>
      </w:r>
      <w:r w:rsidR="00BD683B">
        <w:rPr>
          <w:rFonts w:hint="eastAsia"/>
          <w:sz w:val="28"/>
          <w:szCs w:val="28"/>
        </w:rPr>
        <w:t xml:space="preserve"> (</w:t>
      </w:r>
      <w:r w:rsidR="00BD683B" w:rsidRPr="00BD683B">
        <w:rPr>
          <w:sz w:val="28"/>
          <w:szCs w:val="28"/>
        </w:rPr>
        <w:t xml:space="preserve"> ×</w:t>
      </w:r>
      <w:r w:rsidR="00BD683B">
        <w:rPr>
          <w:sz w:val="24"/>
          <w:szCs w:val="24"/>
        </w:rPr>
        <w:t xml:space="preserve"> </w:t>
      </w:r>
      <w:r w:rsidR="00BD683B">
        <w:rPr>
          <w:sz w:val="28"/>
          <w:szCs w:val="28"/>
        </w:rPr>
        <w:t>)</w:t>
      </w:r>
    </w:p>
    <w:p w14:paraId="5CDB36FA" w14:textId="77777777" w:rsidR="006C28E1" w:rsidRPr="006C28E1" w:rsidRDefault="006C28E1" w:rsidP="006C28E1">
      <w:pPr>
        <w:pStyle w:val="a3"/>
        <w:ind w:firstLine="560"/>
        <w:rPr>
          <w:sz w:val="28"/>
          <w:szCs w:val="28"/>
        </w:rPr>
      </w:pPr>
    </w:p>
    <w:p w14:paraId="337CFBF8" w14:textId="0E327FF0" w:rsidR="006C28E1" w:rsidRDefault="006C28E1" w:rsidP="006C28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C28E1">
        <w:rPr>
          <w:rFonts w:hint="eastAsia"/>
          <w:sz w:val="28"/>
          <w:szCs w:val="28"/>
        </w:rPr>
        <w:t>简答题</w:t>
      </w:r>
    </w:p>
    <w:p w14:paraId="4262D30F" w14:textId="0F71FB94" w:rsidR="006C28E1" w:rsidRDefault="00222649" w:rsidP="006C28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简要回答</w:t>
      </w:r>
      <w:r w:rsidR="006C28E1">
        <w:rPr>
          <w:rFonts w:hint="eastAsia"/>
          <w:sz w:val="28"/>
          <w:szCs w:val="28"/>
        </w:rPr>
        <w:t>辛亥革命的伟大历史意义。</w:t>
      </w:r>
    </w:p>
    <w:p w14:paraId="625D4D2A" w14:textId="43C33838" w:rsidR="006C28E1" w:rsidRDefault="00E349B8" w:rsidP="006C28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辛亥革命推翻了封建势力的政治代表、帝国主义在中国的代理人清王朝的统治，沉重打击了中外反动势力，为中国人民斗争的发展开辟了道路。辛亥革命结束了中国的封建君主专制制度，建立了资产阶级共和国，使民主共和的观念开始深入人心。辛亥革命推动了中国人民的思想解放，激发了人民的爱国热情和民族觉醒，打开了禁锢思想进步的闸门。辛亥革命推动了中国的社会变革，促使中国的社会经济、思想习惯和社会风俗等方面发生了新的积极变化。辛亥革命在一定程度上打击了帝国主义侵略势力，推动了亚洲各国民族解放运动的高涨。</w:t>
      </w:r>
    </w:p>
    <w:p w14:paraId="3350A817" w14:textId="77777777" w:rsidR="00E349B8" w:rsidRDefault="00E349B8" w:rsidP="006C28E1">
      <w:pPr>
        <w:rPr>
          <w:rFonts w:hint="eastAsia"/>
          <w:sz w:val="28"/>
          <w:szCs w:val="28"/>
        </w:rPr>
      </w:pPr>
    </w:p>
    <w:p w14:paraId="5C3DECFB" w14:textId="1A95100B" w:rsidR="006C28E1" w:rsidRDefault="006C28E1" w:rsidP="006C28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论述题</w:t>
      </w:r>
    </w:p>
    <w:p w14:paraId="63953981" w14:textId="6714E542" w:rsidR="00AB2DE3" w:rsidRDefault="00AB2DE3" w:rsidP="00AB2D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辛亥革命为什么失败？它的失败说明了什么？</w:t>
      </w:r>
    </w:p>
    <w:p w14:paraId="588269AA" w14:textId="77777777" w:rsidR="00E349B8" w:rsidRDefault="00E349B8" w:rsidP="00E349B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辛亥革命为什么会失败？从根本上说，是因为在帝国主义时代，在半殖民地、半封建的中国，资本主义的建国方案是行不通的。帝国主义绝不容许中国建立一个独立、富强的资产阶级共和国，从而使自</w:t>
      </w:r>
      <w:r>
        <w:rPr>
          <w:rFonts w:hint="eastAsia"/>
          <w:sz w:val="28"/>
          <w:szCs w:val="28"/>
        </w:rPr>
        <w:lastRenderedPageBreak/>
        <w:t>己失去中国这个占世界人口四分之一的剥削、奴役的对象。因此，它们会用各种手段来破坏、干涉中国革命，扶植并支持其代理人从外部和内部来绞杀中国革命。从主观方面来说，在于这场革命的领导者资产阶级革命派本身存在着许多弱点和错误。主要是：第一，没有提出彻底的反帝反封建的纲领。第二，不能充分发动和依靠人民群众。第三，不能建立坚强的革命政党，作为团结一切革命力量的强有力的核心。</w:t>
      </w:r>
    </w:p>
    <w:p w14:paraId="27ABF928" w14:textId="1E1C7740" w:rsidR="00E349B8" w:rsidRPr="00AB2DE3" w:rsidRDefault="00E349B8" w:rsidP="00E349B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辛亥革命的失败说明了什么？说明了资产阶级革命派的这些弱点、错误，根源于中国民族资产阶级的软弱性和妥协性。正因为如此，辛亥革命仅仅赶跑了一个皇帝，却未能改变封建主义和军阀官僚政治的统治基础，无法完成反帝反封建的任务。辛亥革命的失败表明，资产阶级共和国的方案没有能够救中国，先进的中国人需要进行新的探索，为中国谋求新的出路。</w:t>
      </w:r>
    </w:p>
    <w:sectPr w:rsidR="00E349B8" w:rsidRPr="00AB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167AE" w14:textId="77777777" w:rsidR="00555FCC" w:rsidRDefault="00555FCC" w:rsidP="001A22A9">
      <w:r>
        <w:separator/>
      </w:r>
    </w:p>
  </w:endnote>
  <w:endnote w:type="continuationSeparator" w:id="0">
    <w:p w14:paraId="4528BD5F" w14:textId="77777777" w:rsidR="00555FCC" w:rsidRDefault="00555FCC" w:rsidP="001A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DD13" w14:textId="77777777" w:rsidR="00555FCC" w:rsidRDefault="00555FCC" w:rsidP="001A22A9">
      <w:r>
        <w:separator/>
      </w:r>
    </w:p>
  </w:footnote>
  <w:footnote w:type="continuationSeparator" w:id="0">
    <w:p w14:paraId="4A72112E" w14:textId="77777777" w:rsidR="00555FCC" w:rsidRDefault="00555FCC" w:rsidP="001A2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D5BA5"/>
    <w:multiLevelType w:val="hybridMultilevel"/>
    <w:tmpl w:val="A0F8ED40"/>
    <w:lvl w:ilvl="0" w:tplc="6C9E6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23AEA"/>
    <w:multiLevelType w:val="hybridMultilevel"/>
    <w:tmpl w:val="11A2F638"/>
    <w:lvl w:ilvl="0" w:tplc="34F893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CC6BDB"/>
    <w:multiLevelType w:val="hybridMultilevel"/>
    <w:tmpl w:val="F230CD74"/>
    <w:lvl w:ilvl="0" w:tplc="609EF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13C5B"/>
    <w:multiLevelType w:val="hybridMultilevel"/>
    <w:tmpl w:val="D084FD58"/>
    <w:lvl w:ilvl="0" w:tplc="4B325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4D"/>
    <w:rsid w:val="00056C57"/>
    <w:rsid w:val="001A22A9"/>
    <w:rsid w:val="00222649"/>
    <w:rsid w:val="00242740"/>
    <w:rsid w:val="002A17F0"/>
    <w:rsid w:val="0030204D"/>
    <w:rsid w:val="00306EDF"/>
    <w:rsid w:val="003C504F"/>
    <w:rsid w:val="004F14DA"/>
    <w:rsid w:val="00555FCC"/>
    <w:rsid w:val="006269F1"/>
    <w:rsid w:val="006C28E1"/>
    <w:rsid w:val="00722171"/>
    <w:rsid w:val="00932618"/>
    <w:rsid w:val="00AB2DE3"/>
    <w:rsid w:val="00BD683B"/>
    <w:rsid w:val="00BE6420"/>
    <w:rsid w:val="00CD7685"/>
    <w:rsid w:val="00E3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0B2BB"/>
  <w15:chartTrackingRefBased/>
  <w15:docId w15:val="{785D3143-DF32-44AB-B05C-70FD72CD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4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2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22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2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2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楠</dc:creator>
  <cp:keywords/>
  <dc:description/>
  <cp:lastModifiedBy>陈 楠</cp:lastModifiedBy>
  <cp:revision>11</cp:revision>
  <dcterms:created xsi:type="dcterms:W3CDTF">2022-05-29T01:35:00Z</dcterms:created>
  <dcterms:modified xsi:type="dcterms:W3CDTF">2022-06-08T08:36:00Z</dcterms:modified>
</cp:coreProperties>
</file>