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3E" w:rsidRPr="0085083F" w:rsidRDefault="0085083F">
      <w:pPr>
        <w:rPr>
          <w:b/>
        </w:rPr>
      </w:pPr>
      <w:r w:rsidRPr="0085083F">
        <w:rPr>
          <w:b/>
        </w:rPr>
        <w:t>Deposits</w:t>
      </w:r>
    </w:p>
    <w:p w:rsidR="0085083F" w:rsidRDefault="0085083F">
      <w:r>
        <w:t>Total available amount on user deposits</w:t>
      </w:r>
    </w:p>
    <w:p w:rsidR="0085083F" w:rsidRPr="0085083F" w:rsidRDefault="0085083F">
      <w:pPr>
        <w:rPr>
          <w:b/>
        </w:rPr>
      </w:pPr>
      <w:r w:rsidRPr="0085083F">
        <w:rPr>
          <w:b/>
        </w:rPr>
        <w:t>Time Fixed</w:t>
      </w:r>
    </w:p>
    <w:p w:rsidR="0085083F" w:rsidRDefault="0085083F">
      <w:r>
        <w:t>Total amount of unused minutes on user time fixed purchases</w:t>
      </w:r>
    </w:p>
    <w:p w:rsidR="0085083F" w:rsidRPr="0085083F" w:rsidRDefault="0085083F">
      <w:pPr>
        <w:rPr>
          <w:b/>
        </w:rPr>
      </w:pPr>
      <w:r w:rsidRPr="0085083F">
        <w:rPr>
          <w:b/>
        </w:rPr>
        <w:t>Time Products</w:t>
      </w:r>
    </w:p>
    <w:p w:rsidR="0085083F" w:rsidRDefault="0085083F">
      <w:r>
        <w:t>Total amount of unused minutes on user time product purchases</w:t>
      </w:r>
    </w:p>
    <w:p w:rsidR="000E6C3F" w:rsidRDefault="0085083F">
      <w:r>
        <w:t xml:space="preserve">That haven’t expired, can be used at current time </w:t>
      </w:r>
    </w:p>
    <w:p w:rsidR="0085083F" w:rsidRDefault="000E6C3F">
      <w:r>
        <w:t xml:space="preserve">If user logged in </w:t>
      </w:r>
      <w:r w:rsidR="0085083F">
        <w:t>on</w:t>
      </w:r>
      <w:r>
        <w:t xml:space="preserve"> only if can be used</w:t>
      </w:r>
      <w:r w:rsidR="0085083F">
        <w:t xml:space="preserve"> current </w:t>
      </w:r>
      <w:r>
        <w:t>host</w:t>
      </w:r>
      <w:r w:rsidR="005C4290">
        <w:t xml:space="preserve"> and time flow based calculation amount</w:t>
      </w:r>
      <w:bookmarkStart w:id="0" w:name="_GoBack"/>
      <w:bookmarkEnd w:id="0"/>
    </w:p>
    <w:p w:rsidR="0085083F" w:rsidRPr="0085083F" w:rsidRDefault="0085083F">
      <w:pPr>
        <w:rPr>
          <w:b/>
        </w:rPr>
      </w:pPr>
      <w:r w:rsidRPr="0085083F">
        <w:rPr>
          <w:b/>
        </w:rPr>
        <w:t>Balance</w:t>
      </w:r>
    </w:p>
    <w:p w:rsidR="0085083F" w:rsidRDefault="0085083F">
      <w:r>
        <w:t>Balance is difference between user deposits and his debts</w:t>
      </w:r>
    </w:p>
    <w:p w:rsidR="0085083F" w:rsidRDefault="0085083F">
      <w:r>
        <w:t>User debts is a sum of unpaid or partially paid invoices</w:t>
      </w:r>
      <w:r w:rsidR="000D25FF">
        <w:t xml:space="preserve"> and active usage session if one exists</w:t>
      </w:r>
    </w:p>
    <w:p w:rsidR="000D25FF" w:rsidRDefault="00AB55AF">
      <w:pPr>
        <w:rPr>
          <w:b/>
        </w:rPr>
      </w:pPr>
      <w:r w:rsidRPr="00AB55AF">
        <w:rPr>
          <w:b/>
        </w:rPr>
        <w:t>Points</w:t>
      </w:r>
    </w:p>
    <w:p w:rsidR="00A855D9" w:rsidRDefault="00AB55AF">
      <w:r w:rsidRPr="00AB55AF">
        <w:t>Total amount of user points</w:t>
      </w:r>
    </w:p>
    <w:p w:rsidR="00A855D9" w:rsidRPr="006E2296" w:rsidRDefault="00A855D9">
      <w:pPr>
        <w:rPr>
          <w:b/>
        </w:rPr>
      </w:pPr>
      <w:r w:rsidRPr="006E2296">
        <w:rPr>
          <w:b/>
        </w:rPr>
        <w:t>Usage outstanding</w:t>
      </w:r>
    </w:p>
    <w:p w:rsidR="00A855D9" w:rsidRDefault="00A855D9">
      <w:r>
        <w:t>Total unpaid amount on invoiced usage rate</w:t>
      </w:r>
    </w:p>
    <w:p w:rsidR="00A855D9" w:rsidRDefault="00A855D9">
      <w:r>
        <w:t>Total unpaid amount on active usage rate</w:t>
      </w:r>
    </w:p>
    <w:p w:rsidR="00A855D9" w:rsidRPr="00AB55AF" w:rsidRDefault="00A855D9">
      <w:r>
        <w:t>Total amount of unpaid usage rate that equal to invoice outstanding plus active usage session outstanding</w:t>
      </w:r>
    </w:p>
    <w:p w:rsidR="0085083F" w:rsidRDefault="0085083F"/>
    <w:sectPr w:rsidR="008508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C"/>
    <w:rsid w:val="000D25FF"/>
    <w:rsid w:val="000E6C3F"/>
    <w:rsid w:val="0015623E"/>
    <w:rsid w:val="0040469C"/>
    <w:rsid w:val="005C4290"/>
    <w:rsid w:val="006E2296"/>
    <w:rsid w:val="0085083F"/>
    <w:rsid w:val="00A855D9"/>
    <w:rsid w:val="00AB55AF"/>
    <w:rsid w:val="00B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0FD82-ADC2-4FD4-B08D-E55127A5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Savelos</dc:creator>
  <cp:keywords/>
  <dc:description/>
  <cp:lastModifiedBy>Oleg Savelos</cp:lastModifiedBy>
  <cp:revision>5</cp:revision>
  <dcterms:created xsi:type="dcterms:W3CDTF">2016-05-10T11:39:00Z</dcterms:created>
  <dcterms:modified xsi:type="dcterms:W3CDTF">2016-05-10T12:24:00Z</dcterms:modified>
</cp:coreProperties>
</file>