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ECAB3"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 How Hans Brought Terror to the Kitchen.</w:t>
      </w:r>
    </w:p>
    <w:p w14:paraId="0CC32BF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Hans found himself in a pretty pickle in the chimney, for the soot got into his one eye and set it to watering, and into his nose and set him to sneezing, and into his mouth and his ears and his hair. But still he struggled on, up and up; “for every chimney has a top,” said Hans to himself “and I am sure to climb out somewhere or other.” Suddenly he came to a place where another chimney joined the </w:t>
      </w:r>
      <w:proofErr w:type="gramStart"/>
      <w:r w:rsidRPr="009B0CAF">
        <w:rPr>
          <w:rFonts w:ascii="Times New Roman" w:eastAsia="Times New Roman" w:hAnsi="Times New Roman" w:cs="Times New Roman"/>
          <w:color w:val="000000"/>
          <w:sz w:val="27"/>
          <w:szCs w:val="27"/>
          <w:lang w:val="en-US" w:eastAsia="el-GR"/>
        </w:rPr>
        <w:t>one</w:t>
      </w:r>
      <w:proofErr w:type="gramEnd"/>
      <w:r w:rsidRPr="009B0CAF">
        <w:rPr>
          <w:rFonts w:ascii="Times New Roman" w:eastAsia="Times New Roman" w:hAnsi="Times New Roman" w:cs="Times New Roman"/>
          <w:color w:val="000000"/>
          <w:sz w:val="27"/>
          <w:szCs w:val="27"/>
          <w:lang w:val="en-US" w:eastAsia="el-GR"/>
        </w:rPr>
        <w:t xml:space="preserve"> he was climbing, and here he stopped to consider the matter at his leisure. “See now,” he muttered, “if I still go </w:t>
      </w:r>
      <w:proofErr w:type="gramStart"/>
      <w:r w:rsidRPr="009B0CAF">
        <w:rPr>
          <w:rFonts w:ascii="Times New Roman" w:eastAsia="Times New Roman" w:hAnsi="Times New Roman" w:cs="Times New Roman"/>
          <w:color w:val="000000"/>
          <w:sz w:val="27"/>
          <w:szCs w:val="27"/>
          <w:lang w:val="en-US" w:eastAsia="el-GR"/>
        </w:rPr>
        <w:t>upward</w:t>
      </w:r>
      <w:proofErr w:type="gramEnd"/>
      <w:r w:rsidRPr="009B0CAF">
        <w:rPr>
          <w:rFonts w:ascii="Times New Roman" w:eastAsia="Times New Roman" w:hAnsi="Times New Roman" w:cs="Times New Roman"/>
          <w:color w:val="000000"/>
          <w:sz w:val="27"/>
          <w:szCs w:val="27"/>
          <w:lang w:val="en-US" w:eastAsia="el-GR"/>
        </w:rPr>
        <w:t xml:space="preserve"> I may come out at the top of some tall chimney-stack with no way of getting down outside. Now, below here there must be a fire-place somewhere, for a chimney does not start from nothing at all; yes, good! we will go down a while and see what we make of that.”</w:t>
      </w:r>
    </w:p>
    <w:p w14:paraId="36797A3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It was a crooked, zigzag road that he had to travel, and rough and hard into the bargain. His one eye tingled and smarted, and his knees and elbows were rubbed to the quick; </w:t>
      </w:r>
      <w:proofErr w:type="gramStart"/>
      <w:r w:rsidRPr="009B0CAF">
        <w:rPr>
          <w:rFonts w:ascii="Times New Roman" w:eastAsia="Times New Roman" w:hAnsi="Times New Roman" w:cs="Times New Roman"/>
          <w:color w:val="000000"/>
          <w:sz w:val="27"/>
          <w:szCs w:val="27"/>
          <w:lang w:val="en-US" w:eastAsia="el-GR"/>
        </w:rPr>
        <w:t>nevertheless</w:t>
      </w:r>
      <w:proofErr w:type="gramEnd"/>
      <w:r w:rsidRPr="009B0CAF">
        <w:rPr>
          <w:rFonts w:ascii="Times New Roman" w:eastAsia="Times New Roman" w:hAnsi="Times New Roman" w:cs="Times New Roman"/>
          <w:color w:val="000000"/>
          <w:sz w:val="27"/>
          <w:szCs w:val="27"/>
          <w:lang w:val="en-US" w:eastAsia="el-GR"/>
        </w:rPr>
        <w:t xml:space="preserve"> One-eyed Hans had been in worse trouble than this in his life.</w:t>
      </w:r>
    </w:p>
    <w:p w14:paraId="6D527CA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he went and down he went, further than he had climbed upward before. “Sure, I must be near some place or other,” he thought.</w:t>
      </w:r>
    </w:p>
    <w:p w14:paraId="1083EE8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As though in instant answer to his thoughts, he heard the sudden sound of a voice so close beneath him that he stopped short in his downward climbing and stood as still as a mouse, with his heart in his mouth. A few inches more and he would have been </w:t>
      </w:r>
      <w:proofErr w:type="gramStart"/>
      <w:r w:rsidRPr="009B0CAF">
        <w:rPr>
          <w:rFonts w:ascii="Times New Roman" w:eastAsia="Times New Roman" w:hAnsi="Times New Roman" w:cs="Times New Roman"/>
          <w:color w:val="000000"/>
          <w:sz w:val="27"/>
          <w:szCs w:val="27"/>
          <w:lang w:val="en-US" w:eastAsia="el-GR"/>
        </w:rPr>
        <w:t>discovered;—</w:t>
      </w:r>
      <w:proofErr w:type="gramEnd"/>
      <w:r w:rsidRPr="009B0CAF">
        <w:rPr>
          <w:rFonts w:ascii="Times New Roman" w:eastAsia="Times New Roman" w:hAnsi="Times New Roman" w:cs="Times New Roman"/>
          <w:color w:val="000000"/>
          <w:sz w:val="27"/>
          <w:szCs w:val="27"/>
          <w:lang w:val="en-US" w:eastAsia="el-GR"/>
        </w:rPr>
        <w:t>what would have happened then would have been no hard matter to foretell.</w:t>
      </w:r>
    </w:p>
    <w:p w14:paraId="30617F6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braced his back against one side of the chimney, his feet against the other and then, leaning forward, looked down between his knees. The gray light of the coming evening glimmered in a wide stone fireplace just below him. Within the fireplace two people were moving about upon the broad hearth, a great, fat woman and a shock-headed boy. The woman held a spit with two newly trussed fowls upon it, so that One-eyed Hans knew that she must be the cook.</w:t>
      </w:r>
    </w:p>
    <w:p w14:paraId="2760DF7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“Thou ugly toad,” said the woman to the boy, “did I not bid thee make a fire an hour ago? and now, here there is not so much as a spark to roast the fowls </w:t>
      </w:r>
      <w:proofErr w:type="spellStart"/>
      <w:r w:rsidRPr="009B0CAF">
        <w:rPr>
          <w:rFonts w:ascii="Times New Roman" w:eastAsia="Times New Roman" w:hAnsi="Times New Roman" w:cs="Times New Roman"/>
          <w:color w:val="000000"/>
          <w:sz w:val="27"/>
          <w:szCs w:val="27"/>
          <w:lang w:val="en-US" w:eastAsia="el-GR"/>
        </w:rPr>
        <w:t>withall</w:t>
      </w:r>
      <w:proofErr w:type="spellEnd"/>
      <w:r w:rsidRPr="009B0CAF">
        <w:rPr>
          <w:rFonts w:ascii="Times New Roman" w:eastAsia="Times New Roman" w:hAnsi="Times New Roman" w:cs="Times New Roman"/>
          <w:color w:val="000000"/>
          <w:sz w:val="27"/>
          <w:szCs w:val="27"/>
          <w:lang w:val="en-US" w:eastAsia="el-GR"/>
        </w:rPr>
        <w:t>, and they to be basted for the lord Baron’s supper. Where hast thou been for all this time?”</w:t>
      </w:r>
    </w:p>
    <w:p w14:paraId="4A69C4A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matter,” said the boy, sullenly, as he laid the fagots ready for the lighting; “no matter, I was not running after Long Jacob, the bowman, to try to catch him for a sweetheart, as thou hast been doing.”</w:t>
      </w:r>
    </w:p>
    <w:p w14:paraId="56AA0E2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reply was instant and ready. The cook raised her hand; “smack!” she struck and a roar from the scullion followed.</w:t>
      </w:r>
    </w:p>
    <w:p w14:paraId="54ED3BE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“Yes, good,” thought Hans, as he looked down upon them; “I am glad that the boy’s ear was not on my head.”</w:t>
      </w:r>
    </w:p>
    <w:p w14:paraId="2C1F783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give me no more of thy talk,” said the woman, “but do the work that thou hast been bidden.” Then</w:t>
      </w:r>
      <w:proofErr w:type="gramStart"/>
      <w:r w:rsidRPr="009B0CAF">
        <w:rPr>
          <w:rFonts w:ascii="Times New Roman" w:eastAsia="Times New Roman" w:hAnsi="Times New Roman" w:cs="Times New Roman"/>
          <w:color w:val="000000"/>
          <w:sz w:val="27"/>
          <w:szCs w:val="27"/>
          <w:lang w:val="en-US" w:eastAsia="el-GR"/>
        </w:rPr>
        <w:t>—“</w:t>
      </w:r>
      <w:proofErr w:type="gramEnd"/>
      <w:r w:rsidRPr="009B0CAF">
        <w:rPr>
          <w:rFonts w:ascii="Times New Roman" w:eastAsia="Times New Roman" w:hAnsi="Times New Roman" w:cs="Times New Roman"/>
          <w:color w:val="000000"/>
          <w:sz w:val="27"/>
          <w:szCs w:val="27"/>
          <w:lang w:val="en-US" w:eastAsia="el-GR"/>
        </w:rPr>
        <w:t>How came all this black soot here, I should like to know?”</w:t>
      </w:r>
    </w:p>
    <w:p w14:paraId="4E5490E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should I know?” snuffled the scullion, “mayhap thou wouldst blame that on me also?”</w:t>
      </w:r>
    </w:p>
    <w:p w14:paraId="1D47D87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is my doing,” whispered Hans to himself; “but if they light the fire, what then becomes of me?”</w:t>
      </w:r>
    </w:p>
    <w:p w14:paraId="6848324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“See now,” said the cook; “I go to make the cakes ready; if I come back and find that thou hast not built the fire, I will warm thy other ear for thee.”</w:t>
      </w:r>
    </w:p>
    <w:p w14:paraId="34BEDBD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thought Hans; “then will be my time to come down the chimney, for there will be but one of them.”</w:t>
      </w:r>
    </w:p>
    <w:p w14:paraId="19038F9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next moment he heard the door close and knew that the cook had gone to make the cakes ready as she said. And as he looked </w:t>
      </w:r>
      <w:proofErr w:type="gramStart"/>
      <w:r w:rsidRPr="009B0CAF">
        <w:rPr>
          <w:rFonts w:ascii="Times New Roman" w:eastAsia="Times New Roman" w:hAnsi="Times New Roman" w:cs="Times New Roman"/>
          <w:color w:val="000000"/>
          <w:sz w:val="27"/>
          <w:szCs w:val="27"/>
          <w:lang w:val="en-US" w:eastAsia="el-GR"/>
        </w:rPr>
        <w:t>down</w:t>
      </w:r>
      <w:proofErr w:type="gramEnd"/>
      <w:r w:rsidRPr="009B0CAF">
        <w:rPr>
          <w:rFonts w:ascii="Times New Roman" w:eastAsia="Times New Roman" w:hAnsi="Times New Roman" w:cs="Times New Roman"/>
          <w:color w:val="000000"/>
          <w:sz w:val="27"/>
          <w:szCs w:val="27"/>
          <w:lang w:val="en-US" w:eastAsia="el-GR"/>
        </w:rPr>
        <w:t xml:space="preserve"> he saw that the boy was bending over the bundle of fagots, blowing the spark that he had brought in upon the punk into a flame. The dry fagots began to crackle and blaze. “Now is my time,” said Hans to himself. Bracing his elbows against each side of the chimney, he straightened his legs so that he might fall clear. His motions loosened little shower of soot that fell rattling upon the fagots that were now beginning to blaze brightly, whereupon the boy raised his face and looked up. Hans loosened his hold upon the chimney; crash! he fell, lighting upon his feet in the midst of the burning fagots. The scullion boy tumbled backward upon the floor, where he lay upon the broad of his back with a face as white as dough and eyes and mouth agape, staring speechlessly at the frightful inky-black figure standing in the midst of the flames and smoke. Then his scattered wits came back to him. “It is the evil one,” he roared. And thereupon, turning upon his side, he half rolled, half scrambled to the door. Then out he leaped and, banging it to behind him, flew down the passageway, yelling with fright and never daring once to look behind him.</w:t>
      </w:r>
    </w:p>
    <w:p w14:paraId="38A90D5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All the time One-eyed Hans was brushing away the sparks that clung to his clothes. He was as black as ink from head to foot with the soot from the chimney.</w:t>
      </w:r>
    </w:p>
    <w:p w14:paraId="4872A3B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“So far all is good,” he muttered to himself, “but if I go wandering about in my sooty </w:t>
      </w:r>
      <w:proofErr w:type="gramStart"/>
      <w:r w:rsidRPr="009B0CAF">
        <w:rPr>
          <w:rFonts w:ascii="Times New Roman" w:eastAsia="Times New Roman" w:hAnsi="Times New Roman" w:cs="Times New Roman"/>
          <w:color w:val="000000"/>
          <w:sz w:val="27"/>
          <w:szCs w:val="27"/>
          <w:lang w:val="en-US" w:eastAsia="el-GR"/>
        </w:rPr>
        <w:t>shoes</w:t>
      </w:r>
      <w:proofErr w:type="gramEnd"/>
      <w:r w:rsidRPr="009B0CAF">
        <w:rPr>
          <w:rFonts w:ascii="Times New Roman" w:eastAsia="Times New Roman" w:hAnsi="Times New Roman" w:cs="Times New Roman"/>
          <w:color w:val="000000"/>
          <w:sz w:val="27"/>
          <w:szCs w:val="27"/>
          <w:lang w:val="en-US" w:eastAsia="el-GR"/>
        </w:rPr>
        <w:t xml:space="preserve"> I will leave black tracks to follow me, so there is nothing to do but e’en to go barefoot.”</w:t>
      </w:r>
    </w:p>
    <w:p w14:paraId="71008CA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 stooped and drawing the pointed soft leather shoes from his feet, he threw them upon the now blazing fagots, where they writhed and twisted and wrinkled, and at last burst into a flame. Meanwhile Hans lost no time; he must find a hiding-place, and quickly, if he would yet hope to escape. A great bread trough stood in the corner of the kitchen—a hopper-shaped chest with a flat lid. It was the best hiding place that the room afforded. Without further thought Hans ran to it, snatching up from the table as he passed a loaf of black </w:t>
      </w:r>
      <w:r w:rsidRPr="009B0CAF">
        <w:rPr>
          <w:rFonts w:ascii="Times New Roman" w:eastAsia="Times New Roman" w:hAnsi="Times New Roman" w:cs="Times New Roman"/>
          <w:color w:val="000000"/>
          <w:sz w:val="27"/>
          <w:szCs w:val="27"/>
          <w:lang w:val="en-US" w:eastAsia="el-GR"/>
        </w:rPr>
        <w:lastRenderedPageBreak/>
        <w:t>bread and a bottle half full of stale wine, for he had had nothing to eat since that morning. Into the great bread trough he climbed, and drawing the lid down upon him, curled himself up as snugly as a mouse in its nest.</w:t>
      </w:r>
    </w:p>
    <w:p w14:paraId="3D20102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a while the kitchen lay in silence, but at last the sound of voices was heard at the door, whispering together in low tones. Suddenly the door was flung open and a tall, lean, lantern-jawed fellow, clad in rough frieze, strode into the room and stood there glaring with half frightened boldness around about him; three or four women and the trembling scullion crowded together in a frightened group behind him.</w:t>
      </w:r>
    </w:p>
    <w:p w14:paraId="1219426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man was Long Jacob, the bowman; but, after all, his boldness was all wasted, for not a thread or a hair was to be seen, but only the crackling fire throwing its cheerful ruddy glow upon the wall of the room, now rapidly darkening in the falling gray of the twilight without.</w:t>
      </w:r>
    </w:p>
    <w:p w14:paraId="6E160C4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fat cook’s fright began rapidly to turn into anger.</w:t>
      </w:r>
    </w:p>
    <w:p w14:paraId="5EE251A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imp,” she cried, “it is one of thy tricks,” and she made a dive for the scullion, who ducked around the skirts of one of the other women and so escaped for the time; but Long Jacob wrinkled up his nose and sniffed. “Nay,” said he, “me thinks that there lieth some truth in the tale that the boy hath told, for here is a vile smell of burned horn that the black one hath left behind him.”</w:t>
      </w:r>
    </w:p>
    <w:p w14:paraId="2B63DE6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the smell from the soft leather shoes that Hans had burned.</w:t>
      </w:r>
    </w:p>
    <w:p w14:paraId="31588BC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silence of night had fallen over the Castle of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xml:space="preserve">; not a sound was heard but the squeaking of mice </w:t>
      </w:r>
      <w:proofErr w:type="spellStart"/>
      <w:r w:rsidRPr="009B0CAF">
        <w:rPr>
          <w:rFonts w:ascii="Times New Roman" w:eastAsia="Times New Roman" w:hAnsi="Times New Roman" w:cs="Times New Roman"/>
          <w:color w:val="000000"/>
          <w:sz w:val="27"/>
          <w:szCs w:val="27"/>
          <w:lang w:val="en-US" w:eastAsia="el-GR"/>
        </w:rPr>
        <w:t>scurring</w:t>
      </w:r>
      <w:proofErr w:type="spellEnd"/>
      <w:r w:rsidRPr="009B0CAF">
        <w:rPr>
          <w:rFonts w:ascii="Times New Roman" w:eastAsia="Times New Roman" w:hAnsi="Times New Roman" w:cs="Times New Roman"/>
          <w:color w:val="000000"/>
          <w:sz w:val="27"/>
          <w:szCs w:val="27"/>
          <w:lang w:val="en-US" w:eastAsia="el-GR"/>
        </w:rPr>
        <w:t xml:space="preserve"> behind the wainscoting, the dull dripping of moisture from the eaves, or the sighing of the night wind around the gables and through the naked windows of the castle.</w:t>
      </w:r>
    </w:p>
    <w:p w14:paraId="2CF75A7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lid of the great dough trough was softly raised, and a face, black with soot, peeped cautiously out from under it. Then little by little arose a figure as black as the face; and One-eyed Hans stepped out upon the floor, stretching and rubbing himself.</w:t>
      </w:r>
    </w:p>
    <w:p w14:paraId="2857374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“Methinks I must have slept,” he muttered. “Hui, I am as stiff as a new leather doublet, and now, what next is to become of me? I hope my luck may yet stick to me, in spite of this foul black soot!”</w:t>
      </w:r>
    </w:p>
    <w:p w14:paraId="34F0EF7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Along the middle of the front of the great hall of the castle, ran a long stone gallery, opening at one end upon the court-yard by a high flight of stone steps. A man-at-arms in breast-plate and steel cap, and bearing a long pike, paced up and down the length of this gallery, now and then stopping, leaning over the edge, and gazing up into the starry sky above; then, with a </w:t>
      </w:r>
      <w:proofErr w:type="gramStart"/>
      <w:r w:rsidRPr="009B0CAF">
        <w:rPr>
          <w:rFonts w:ascii="Times New Roman" w:eastAsia="Times New Roman" w:hAnsi="Times New Roman" w:cs="Times New Roman"/>
          <w:color w:val="000000"/>
          <w:sz w:val="27"/>
          <w:szCs w:val="27"/>
          <w:lang w:val="en-US" w:eastAsia="el-GR"/>
        </w:rPr>
        <w:t>long drawn</w:t>
      </w:r>
      <w:proofErr w:type="gramEnd"/>
      <w:r w:rsidRPr="009B0CAF">
        <w:rPr>
          <w:rFonts w:ascii="Times New Roman" w:eastAsia="Times New Roman" w:hAnsi="Times New Roman" w:cs="Times New Roman"/>
          <w:color w:val="000000"/>
          <w:sz w:val="27"/>
          <w:szCs w:val="27"/>
          <w:lang w:val="en-US" w:eastAsia="el-GR"/>
        </w:rPr>
        <w:t xml:space="preserve"> yawn, lazily turning back to the monotonous watch again.</w:t>
      </w:r>
    </w:p>
    <w:p w14:paraId="1A1FA36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dark figure crept out from an arched doorway at the lower part of the long straight building, and some little distance below the end gallery, but the sentry saw nothing of it, for his back was turned. As silently and as stealthily as a cat the figure crawled along by the dark shadowy wall, now and then stopping, and then again creeping slowly forward toward the gallery where the man-at-</w:t>
      </w:r>
      <w:r w:rsidRPr="009B0CAF">
        <w:rPr>
          <w:rFonts w:ascii="Times New Roman" w:eastAsia="Times New Roman" w:hAnsi="Times New Roman" w:cs="Times New Roman"/>
          <w:color w:val="000000"/>
          <w:sz w:val="27"/>
          <w:szCs w:val="27"/>
          <w:lang w:val="en-US" w:eastAsia="el-GR"/>
        </w:rPr>
        <w:lastRenderedPageBreak/>
        <w:t>arms moved monotonously up and down. It was One-eyed Hans in his bare feet.</w:t>
      </w:r>
    </w:p>
    <w:p w14:paraId="4ACCE4A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Inch by inch, foot by foot—the black figure crawled along in the angle of the wall; inch by inch and foot by foot, but ever nearer and nearer to the long straight row of stone steps that led to the covered gallery. At </w:t>
      </w:r>
      <w:proofErr w:type="gramStart"/>
      <w:r w:rsidRPr="009B0CAF">
        <w:rPr>
          <w:rFonts w:ascii="Times New Roman" w:eastAsia="Times New Roman" w:hAnsi="Times New Roman" w:cs="Times New Roman"/>
          <w:color w:val="000000"/>
          <w:sz w:val="27"/>
          <w:szCs w:val="27"/>
          <w:lang w:val="en-US" w:eastAsia="el-GR"/>
        </w:rPr>
        <w:t>last</w:t>
      </w:r>
      <w:proofErr w:type="gramEnd"/>
      <w:r w:rsidRPr="009B0CAF">
        <w:rPr>
          <w:rFonts w:ascii="Times New Roman" w:eastAsia="Times New Roman" w:hAnsi="Times New Roman" w:cs="Times New Roman"/>
          <w:color w:val="000000"/>
          <w:sz w:val="27"/>
          <w:szCs w:val="27"/>
          <w:lang w:val="en-US" w:eastAsia="el-GR"/>
        </w:rPr>
        <w:t xml:space="preserve"> it crouched at the lowest step of the flight. Just then the sentinel upon watch came to the very end of the gallery and stood there leaning upon his spear. Had he looked down below he could not have failed to have seen One-eyed Hans lying there motionlessly; but he was gazing far away over the steep black roofs beyond, and never saw the unsuspected presence. Minute after minute passed, and the one stood there looking out into the night and the other lay crouching by the wall; then with a weary sigh the sentry turned and began slowly pacing back again toward the farther end of the gallery.</w:t>
      </w:r>
    </w:p>
    <w:p w14:paraId="316D085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Instantly the motionless figure below arose and glided noiselessly and swiftly up the flight of steps.</w:t>
      </w:r>
    </w:p>
    <w:p w14:paraId="3EE6402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Two rude stone pillars flanked either side of the end of the gallery. Like a shadow the black figure slipped behind one of these, flattening itself up against the wall, where it stood straight and motionless as the shadows around it.</w:t>
      </w:r>
    </w:p>
    <w:p w14:paraId="22391C9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long gallery came the watchman, his sword clinking loudly in the silence as he walked, tramp, tramp, tramp! clink, clank, jingle.</w:t>
      </w:r>
    </w:p>
    <w:p w14:paraId="040AE50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Within three feet of the motionless figure behind the pillar he turned, and began retracing his monotonous steps. Instantly the other left the shadow of the post and crept rapidly and stealthily after him. One step, two steps the sentinel took; for a moment the black figure behind him seemed to crouch and draw together, then like a flash it leaped forward upon its victim.</w:t>
      </w:r>
    </w:p>
    <w:p w14:paraId="310160B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 shadowy cloth fell upon the man’s face, and in an </w:t>
      </w:r>
      <w:proofErr w:type="gramStart"/>
      <w:r w:rsidRPr="009B0CAF">
        <w:rPr>
          <w:rFonts w:ascii="Times New Roman" w:eastAsia="Times New Roman" w:hAnsi="Times New Roman" w:cs="Times New Roman"/>
          <w:color w:val="000000"/>
          <w:sz w:val="27"/>
          <w:szCs w:val="27"/>
          <w:lang w:val="en-US" w:eastAsia="el-GR"/>
        </w:rPr>
        <w:t>instant</w:t>
      </w:r>
      <w:proofErr w:type="gramEnd"/>
      <w:r w:rsidRPr="009B0CAF">
        <w:rPr>
          <w:rFonts w:ascii="Times New Roman" w:eastAsia="Times New Roman" w:hAnsi="Times New Roman" w:cs="Times New Roman"/>
          <w:color w:val="000000"/>
          <w:sz w:val="27"/>
          <w:szCs w:val="27"/>
          <w:lang w:val="en-US" w:eastAsia="el-GR"/>
        </w:rPr>
        <w:t xml:space="preserve"> he was flung back and down with a muffled crash upon the stones. Then followed a fierce and silent struggle in the darkness, but strong and sturdy as the man was, he was no match for the almost superhuman strength of One-eyed Hans. The cloth which he had flung over his head was tied tightly and securely. Then the man was forced upon his face and, in spite of his fierce struggles, his arms were bound around and around with strong fine cord; next his feet were bound in the same way, and the task was done. Then Hans stood upon his feet, and wiped the sweat from his swarthy forehead. “Listen, brother,” he whispered, and as he </w:t>
      </w:r>
      <w:proofErr w:type="gramStart"/>
      <w:r w:rsidRPr="009B0CAF">
        <w:rPr>
          <w:rFonts w:ascii="Times New Roman" w:eastAsia="Times New Roman" w:hAnsi="Times New Roman" w:cs="Times New Roman"/>
          <w:color w:val="000000"/>
          <w:sz w:val="27"/>
          <w:szCs w:val="27"/>
          <w:lang w:val="en-US" w:eastAsia="el-GR"/>
        </w:rPr>
        <w:t>spoke</w:t>
      </w:r>
      <w:proofErr w:type="gramEnd"/>
      <w:r w:rsidRPr="009B0CAF">
        <w:rPr>
          <w:rFonts w:ascii="Times New Roman" w:eastAsia="Times New Roman" w:hAnsi="Times New Roman" w:cs="Times New Roman"/>
          <w:color w:val="000000"/>
          <w:sz w:val="27"/>
          <w:szCs w:val="27"/>
          <w:lang w:val="en-US" w:eastAsia="el-GR"/>
        </w:rPr>
        <w:t xml:space="preserve"> he stooped and pressed something cold and hard against the neck of the other. “</w:t>
      </w:r>
      <w:proofErr w:type="gramStart"/>
      <w:r w:rsidRPr="009B0CAF">
        <w:rPr>
          <w:rFonts w:ascii="Times New Roman" w:eastAsia="Times New Roman" w:hAnsi="Times New Roman" w:cs="Times New Roman"/>
          <w:color w:val="000000"/>
          <w:sz w:val="27"/>
          <w:szCs w:val="27"/>
          <w:lang w:val="en-US" w:eastAsia="el-GR"/>
        </w:rPr>
        <w:t>Dost</w:t>
      </w:r>
      <w:proofErr w:type="gramEnd"/>
      <w:r w:rsidRPr="009B0CAF">
        <w:rPr>
          <w:rFonts w:ascii="Times New Roman" w:eastAsia="Times New Roman" w:hAnsi="Times New Roman" w:cs="Times New Roman"/>
          <w:color w:val="000000"/>
          <w:sz w:val="27"/>
          <w:szCs w:val="27"/>
          <w:lang w:val="en-US" w:eastAsia="el-GR"/>
        </w:rPr>
        <w:t xml:space="preserve"> thou know the feel of this? It is a broad dagger, and if thou dost contrive to </w:t>
      </w:r>
      <w:proofErr w:type="spellStart"/>
      <w:proofErr w:type="gramStart"/>
      <w:r w:rsidRPr="009B0CAF">
        <w:rPr>
          <w:rFonts w:ascii="Times New Roman" w:eastAsia="Times New Roman" w:hAnsi="Times New Roman" w:cs="Times New Roman"/>
          <w:color w:val="000000"/>
          <w:sz w:val="27"/>
          <w:szCs w:val="27"/>
          <w:lang w:val="en-US" w:eastAsia="el-GR"/>
        </w:rPr>
        <w:t>loose</w:t>
      </w:r>
      <w:proofErr w:type="spellEnd"/>
      <w:proofErr w:type="gramEnd"/>
      <w:r w:rsidRPr="009B0CAF">
        <w:rPr>
          <w:rFonts w:ascii="Times New Roman" w:eastAsia="Times New Roman" w:hAnsi="Times New Roman" w:cs="Times New Roman"/>
          <w:color w:val="000000"/>
          <w:sz w:val="27"/>
          <w:szCs w:val="27"/>
          <w:lang w:val="en-US" w:eastAsia="el-GR"/>
        </w:rPr>
        <w:t xml:space="preserve"> that gag from thy mouth and </w:t>
      </w:r>
      <w:proofErr w:type="spellStart"/>
      <w:r w:rsidRPr="009B0CAF">
        <w:rPr>
          <w:rFonts w:ascii="Times New Roman" w:eastAsia="Times New Roman" w:hAnsi="Times New Roman" w:cs="Times New Roman"/>
          <w:color w:val="000000"/>
          <w:sz w:val="27"/>
          <w:szCs w:val="27"/>
          <w:lang w:val="en-US" w:eastAsia="el-GR"/>
        </w:rPr>
        <w:t>makest</w:t>
      </w:r>
      <w:proofErr w:type="spellEnd"/>
      <w:r w:rsidRPr="009B0CAF">
        <w:rPr>
          <w:rFonts w:ascii="Times New Roman" w:eastAsia="Times New Roman" w:hAnsi="Times New Roman" w:cs="Times New Roman"/>
          <w:color w:val="000000"/>
          <w:sz w:val="27"/>
          <w:szCs w:val="27"/>
          <w:lang w:val="en-US" w:eastAsia="el-GR"/>
        </w:rPr>
        <w:t xml:space="preserve"> any outcry, it shall be sheathed in thy weasand.”</w:t>
      </w:r>
    </w:p>
    <w:p w14:paraId="1CE8FDA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r w:rsidRPr="009B0CAF">
        <w:rPr>
          <w:rFonts w:ascii="Times New Roman" w:eastAsia="Times New Roman" w:hAnsi="Times New Roman" w:cs="Times New Roman"/>
          <w:color w:val="000000"/>
          <w:sz w:val="27"/>
          <w:szCs w:val="27"/>
          <w:lang w:val="en-US" w:eastAsia="el-GR"/>
        </w:rPr>
        <w:t>So</w:t>
      </w:r>
      <w:proofErr w:type="gramEnd"/>
      <w:r w:rsidRPr="009B0CAF">
        <w:rPr>
          <w:rFonts w:ascii="Times New Roman" w:eastAsia="Times New Roman" w:hAnsi="Times New Roman" w:cs="Times New Roman"/>
          <w:color w:val="000000"/>
          <w:sz w:val="27"/>
          <w:szCs w:val="27"/>
          <w:lang w:val="en-US" w:eastAsia="el-GR"/>
        </w:rPr>
        <w:t xml:space="preserve"> saying, he thrust the knife back again into its sheath, then stooping and picking up the other, he flung him across his shoulder like a sack, and running down the steps as lightly as though his load was nothing at all, he carried his burden to the arched doorway whence he had come a little while before. </w:t>
      </w:r>
      <w:r w:rsidRPr="009B0CAF">
        <w:rPr>
          <w:rFonts w:ascii="Times New Roman" w:eastAsia="Times New Roman" w:hAnsi="Times New Roman" w:cs="Times New Roman"/>
          <w:color w:val="000000"/>
          <w:sz w:val="27"/>
          <w:szCs w:val="27"/>
          <w:lang w:val="en-US" w:eastAsia="el-GR"/>
        </w:rPr>
        <w:lastRenderedPageBreak/>
        <w:t xml:space="preserve">There, having first stripped his prisoner of all his weapons, Hans sat the man up in the angle of the wall. “So, brother;” said he, “now we can talk with more ease than we could up yonder. I will tell thee frankly why I am here; it is to find where the young Baron Otto of </w:t>
      </w:r>
      <w:proofErr w:type="spellStart"/>
      <w:r w:rsidRPr="009B0CAF">
        <w:rPr>
          <w:rFonts w:ascii="Times New Roman" w:eastAsia="Times New Roman" w:hAnsi="Times New Roman" w:cs="Times New Roman"/>
          <w:color w:val="000000"/>
          <w:sz w:val="27"/>
          <w:szCs w:val="27"/>
          <w:lang w:val="en-US" w:eastAsia="el-GR"/>
        </w:rPr>
        <w:t>Drachenhausen</w:t>
      </w:r>
      <w:proofErr w:type="spellEnd"/>
      <w:r w:rsidRPr="009B0CAF">
        <w:rPr>
          <w:rFonts w:ascii="Times New Roman" w:eastAsia="Times New Roman" w:hAnsi="Times New Roman" w:cs="Times New Roman"/>
          <w:color w:val="000000"/>
          <w:sz w:val="27"/>
          <w:szCs w:val="27"/>
          <w:lang w:val="en-US" w:eastAsia="el-GR"/>
        </w:rPr>
        <w:t xml:space="preserve"> is kept. If thou canst tell me, well and good; if not, I must e’en cut thy weasand and find me one who </w:t>
      </w:r>
      <w:proofErr w:type="spellStart"/>
      <w:r w:rsidRPr="009B0CAF">
        <w:rPr>
          <w:rFonts w:ascii="Times New Roman" w:eastAsia="Times New Roman" w:hAnsi="Times New Roman" w:cs="Times New Roman"/>
          <w:color w:val="000000"/>
          <w:sz w:val="27"/>
          <w:szCs w:val="27"/>
          <w:lang w:val="en-US" w:eastAsia="el-GR"/>
        </w:rPr>
        <w:t>knoweth</w:t>
      </w:r>
      <w:proofErr w:type="spellEnd"/>
      <w:r w:rsidRPr="009B0CAF">
        <w:rPr>
          <w:rFonts w:ascii="Times New Roman" w:eastAsia="Times New Roman" w:hAnsi="Times New Roman" w:cs="Times New Roman"/>
          <w:color w:val="000000"/>
          <w:sz w:val="27"/>
          <w:szCs w:val="27"/>
          <w:lang w:val="en-US" w:eastAsia="el-GR"/>
        </w:rPr>
        <w:t xml:space="preserve"> more. Now, canst thou tell me what I would learn, brother?”</w:t>
      </w:r>
    </w:p>
    <w:p w14:paraId="315835C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other nodded dimly in the darkness.</w:t>
      </w:r>
    </w:p>
    <w:p w14:paraId="2013F70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“That is good,” said Hans, “then I will </w:t>
      </w:r>
      <w:proofErr w:type="spellStart"/>
      <w:proofErr w:type="gramStart"/>
      <w:r w:rsidRPr="009B0CAF">
        <w:rPr>
          <w:rFonts w:ascii="Times New Roman" w:eastAsia="Times New Roman" w:hAnsi="Times New Roman" w:cs="Times New Roman"/>
          <w:color w:val="000000"/>
          <w:sz w:val="27"/>
          <w:szCs w:val="27"/>
          <w:lang w:val="en-US" w:eastAsia="el-GR"/>
        </w:rPr>
        <w:t>loose</w:t>
      </w:r>
      <w:proofErr w:type="spellEnd"/>
      <w:proofErr w:type="gramEnd"/>
      <w:r w:rsidRPr="009B0CAF">
        <w:rPr>
          <w:rFonts w:ascii="Times New Roman" w:eastAsia="Times New Roman" w:hAnsi="Times New Roman" w:cs="Times New Roman"/>
          <w:color w:val="000000"/>
          <w:sz w:val="27"/>
          <w:szCs w:val="27"/>
          <w:lang w:val="en-US" w:eastAsia="el-GR"/>
        </w:rPr>
        <w:t xml:space="preserve"> thy gag until thou hast told me; only bear in mind what I said concerning my dagger.”</w:t>
      </w:r>
    </w:p>
    <w:p w14:paraId="38F871F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Thereupon, he unbound his prisoner, and the fellow slowly rose to his feet. He shook himself and looked </w:t>
      </w:r>
      <w:proofErr w:type="gramStart"/>
      <w:r w:rsidRPr="009B0CAF">
        <w:rPr>
          <w:rFonts w:ascii="Times New Roman" w:eastAsia="Times New Roman" w:hAnsi="Times New Roman" w:cs="Times New Roman"/>
          <w:color w:val="000000"/>
          <w:sz w:val="27"/>
          <w:szCs w:val="27"/>
          <w:lang w:val="en-US" w:eastAsia="el-GR"/>
        </w:rPr>
        <w:t>all</w:t>
      </w:r>
      <w:proofErr w:type="gramEnd"/>
      <w:r w:rsidRPr="009B0CAF">
        <w:rPr>
          <w:rFonts w:ascii="Times New Roman" w:eastAsia="Times New Roman" w:hAnsi="Times New Roman" w:cs="Times New Roman"/>
          <w:color w:val="000000"/>
          <w:sz w:val="27"/>
          <w:szCs w:val="27"/>
          <w:lang w:val="en-US" w:eastAsia="el-GR"/>
        </w:rPr>
        <w:t xml:space="preserve"> about him in a heavy, bewildered fashion, as though he had just awakened from a dream.</w:t>
      </w:r>
    </w:p>
    <w:p w14:paraId="2E38702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right hand slid furtively down to his side, but the dagger-sheath was empty.</w:t>
      </w:r>
    </w:p>
    <w:p w14:paraId="4632C80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“Come, brother!” said Hans, impatiently, “time is passing, and once lost can never be found again. Show me the way to the young Baron Otto or—.” And he whetted the shining blade of his dagger on his horny palm.</w:t>
      </w:r>
    </w:p>
    <w:p w14:paraId="2530A22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fellow needed no further bidding; turning, he led the way, and together they were swallowed up in the yawning shadows, and again the hush of night-time lay upon the Castle of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w:t>
      </w:r>
    </w:p>
    <w:p w14:paraId="55C9F521"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FCDE4F4"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 How Otto was Saved.</w:t>
      </w:r>
    </w:p>
    <w:p w14:paraId="58D5490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was lying upon the hard couch in his cell, tossing in restless and feverish sleep; suddenly a heavy hand was laid upon him and a voice whispered in his ear, “Baron, Baron Otto, waken, rouse yourself; I am come to help you. I am One-eyed Hans.”</w:t>
      </w:r>
    </w:p>
    <w:p w14:paraId="0960142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was awake in an instant and raised himself upon his elbow in the darkness. “One-eyed Hans,” he breathed, “One-eyed Hans; who is One-eyed Hans?”</w:t>
      </w:r>
    </w:p>
    <w:p w14:paraId="45F0BD0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“True,” said the other, “thou dost not know me. I am thy father’s trusted servant, and am the only one excepting his own blood and kin who has clung to him in this hour of trouble. Yes, all are gone but me alone, and so I have come to help thee away from this vile place.”</w:t>
      </w:r>
    </w:p>
    <w:p w14:paraId="3F90B89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dear, good Hans! if only thou canst!” cried Otto; “if only thou canst take me away from this wicked place. Alas, dear Hans! I am weary and sick to death.” And poor little Otto began to weep silently in the darkness.</w:t>
      </w:r>
    </w:p>
    <w:p w14:paraId="2E066D2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 xml:space="preserve">“Aye, aye,” said Hans, gruffly, “it is no place for a little child to be. </w:t>
      </w:r>
      <w:proofErr w:type="gramStart"/>
      <w:r w:rsidRPr="009B0CAF">
        <w:rPr>
          <w:rFonts w:ascii="Times New Roman" w:eastAsia="Times New Roman" w:hAnsi="Times New Roman" w:cs="Times New Roman"/>
          <w:color w:val="000000"/>
          <w:sz w:val="27"/>
          <w:szCs w:val="27"/>
          <w:lang w:val="en-US" w:eastAsia="el-GR"/>
        </w:rPr>
        <w:t>Canst</w:t>
      </w:r>
      <w:proofErr w:type="gramEnd"/>
      <w:r w:rsidRPr="009B0CAF">
        <w:rPr>
          <w:rFonts w:ascii="Times New Roman" w:eastAsia="Times New Roman" w:hAnsi="Times New Roman" w:cs="Times New Roman"/>
          <w:color w:val="000000"/>
          <w:sz w:val="27"/>
          <w:szCs w:val="27"/>
          <w:lang w:val="en-US" w:eastAsia="el-GR"/>
        </w:rPr>
        <w:t xml:space="preserve"> thou climb, my little master? canst thou climb a knotted rope?”</w:t>
      </w:r>
    </w:p>
    <w:p w14:paraId="4795FAA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“I can never climb again! See, Hans;” and he flung back the covers from off him.</w:t>
      </w:r>
    </w:p>
    <w:p w14:paraId="5FBEE80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cannot see,” said Hans, “it is too dark.”</w:t>
      </w:r>
    </w:p>
    <w:p w14:paraId="39D880A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feel, dear Hans,” said Otto.</w:t>
      </w:r>
    </w:p>
    <w:p w14:paraId="41CC694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bent over the poor little white figure glimmering palely in the darkness. Suddenly he drew back with a snarl like an angry wolf. “Oh! the black, bloody wretches!” he cried, hoarsely; “and have they done that to thee, a little child?”</w:t>
      </w:r>
    </w:p>
    <w:p w14:paraId="59EF7DC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“Yes,” said Otto, “the Baron Henry did it.” And then </w:t>
      </w:r>
      <w:proofErr w:type="gramStart"/>
      <w:r w:rsidRPr="009B0CAF">
        <w:rPr>
          <w:rFonts w:ascii="Times New Roman" w:eastAsia="Times New Roman" w:hAnsi="Times New Roman" w:cs="Times New Roman"/>
          <w:color w:val="000000"/>
          <w:sz w:val="27"/>
          <w:szCs w:val="27"/>
          <w:lang w:val="en-US" w:eastAsia="el-GR"/>
        </w:rPr>
        <w:t>again</w:t>
      </w:r>
      <w:proofErr w:type="gramEnd"/>
      <w:r w:rsidRPr="009B0CAF">
        <w:rPr>
          <w:rFonts w:ascii="Times New Roman" w:eastAsia="Times New Roman" w:hAnsi="Times New Roman" w:cs="Times New Roman"/>
          <w:color w:val="000000"/>
          <w:sz w:val="27"/>
          <w:szCs w:val="27"/>
          <w:lang w:val="en-US" w:eastAsia="el-GR"/>
        </w:rPr>
        <w:t xml:space="preserve"> he began to cry.</w:t>
      </w:r>
    </w:p>
    <w:p w14:paraId="53B8B22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 there,” said Hans, roughly, “weep no more. Thou shalt get away from here even if thou canst not climb; I myself will help thee. Thy father is already waiting below the window here, and thou shalt soon be with him. There, there, cry no more.”</w:t>
      </w:r>
    </w:p>
    <w:p w14:paraId="6F9755D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While he was speaking Hans had stripped off his peddler’s </w:t>
      </w:r>
      <w:proofErr w:type="spellStart"/>
      <w:r w:rsidRPr="009B0CAF">
        <w:rPr>
          <w:rFonts w:ascii="Times New Roman" w:eastAsia="Times New Roman" w:hAnsi="Times New Roman" w:cs="Times New Roman"/>
          <w:color w:val="000000"/>
          <w:sz w:val="27"/>
          <w:szCs w:val="27"/>
          <w:lang w:val="en-US" w:eastAsia="el-GR"/>
        </w:rPr>
        <w:t>leathern</w:t>
      </w:r>
      <w:proofErr w:type="spellEnd"/>
      <w:r w:rsidRPr="009B0CAF">
        <w:rPr>
          <w:rFonts w:ascii="Times New Roman" w:eastAsia="Times New Roman" w:hAnsi="Times New Roman" w:cs="Times New Roman"/>
          <w:color w:val="000000"/>
          <w:sz w:val="27"/>
          <w:szCs w:val="27"/>
          <w:lang w:val="en-US" w:eastAsia="el-GR"/>
        </w:rPr>
        <w:t xml:space="preserve"> jacket, and there, around his body, was wrapped coil after coil of stout hempen rope tied in knots at short distances. He began unwinding the rope, and when he had </w:t>
      </w:r>
      <w:proofErr w:type="gramStart"/>
      <w:r w:rsidRPr="009B0CAF">
        <w:rPr>
          <w:rFonts w:ascii="Times New Roman" w:eastAsia="Times New Roman" w:hAnsi="Times New Roman" w:cs="Times New Roman"/>
          <w:color w:val="000000"/>
          <w:sz w:val="27"/>
          <w:szCs w:val="27"/>
          <w:lang w:val="en-US" w:eastAsia="el-GR"/>
        </w:rPr>
        <w:t>done</w:t>
      </w:r>
      <w:proofErr w:type="gramEnd"/>
      <w:r w:rsidRPr="009B0CAF">
        <w:rPr>
          <w:rFonts w:ascii="Times New Roman" w:eastAsia="Times New Roman" w:hAnsi="Times New Roman" w:cs="Times New Roman"/>
          <w:color w:val="000000"/>
          <w:sz w:val="27"/>
          <w:szCs w:val="27"/>
          <w:lang w:val="en-US" w:eastAsia="el-GR"/>
        </w:rPr>
        <w:t xml:space="preserve"> he was as thin as ever he had been before. </w:t>
      </w:r>
      <w:proofErr w:type="gramStart"/>
      <w:r w:rsidRPr="009B0CAF">
        <w:rPr>
          <w:rFonts w:ascii="Times New Roman" w:eastAsia="Times New Roman" w:hAnsi="Times New Roman" w:cs="Times New Roman"/>
          <w:color w:val="000000"/>
          <w:sz w:val="27"/>
          <w:szCs w:val="27"/>
          <w:lang w:val="en-US" w:eastAsia="el-GR"/>
        </w:rPr>
        <w:t>Next</w:t>
      </w:r>
      <w:proofErr w:type="gramEnd"/>
      <w:r w:rsidRPr="009B0CAF">
        <w:rPr>
          <w:rFonts w:ascii="Times New Roman" w:eastAsia="Times New Roman" w:hAnsi="Times New Roman" w:cs="Times New Roman"/>
          <w:color w:val="000000"/>
          <w:sz w:val="27"/>
          <w:szCs w:val="27"/>
          <w:lang w:val="en-US" w:eastAsia="el-GR"/>
        </w:rPr>
        <w:t xml:space="preserve"> he drew from the pouch that hung at his side a ball of fine cord and a leaden weight pierced by a hole, both of which he had brought with him for the use to which he now put them. He tied the lead to the end of the cord, then whirling the weight above his head, he flung it up toward the window high above. Twice the piece of lead fell back again into the room; the third time it flew out between the iron bars carrying the cord with it. Hans held the ball in his hand and paid out the string as the weight carried it downward toward the ground beneath. Suddenly the cord stopped running. Hans jerked it and shook it, but it moved no farther. “Pray heaven, little child,” said he, “that it hath reached the ground, for if it hath not we are certainly lost.”</w:t>
      </w:r>
    </w:p>
    <w:p w14:paraId="1BC5D50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do pray,” said Otto, and he bowed his head.</w:t>
      </w:r>
    </w:p>
    <w:p w14:paraId="0F89596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as though in answer to his prayer, there came a twitch upon the cord.</w:t>
      </w:r>
    </w:p>
    <w:p w14:paraId="2337E70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“See,” said Hans, “they have heard thee up above in heaven; it was thy father who did that.” Quickly and </w:t>
      </w:r>
      <w:proofErr w:type="gramStart"/>
      <w:r w:rsidRPr="009B0CAF">
        <w:rPr>
          <w:rFonts w:ascii="Times New Roman" w:eastAsia="Times New Roman" w:hAnsi="Times New Roman" w:cs="Times New Roman"/>
          <w:color w:val="000000"/>
          <w:sz w:val="27"/>
          <w:szCs w:val="27"/>
          <w:lang w:val="en-US" w:eastAsia="el-GR"/>
        </w:rPr>
        <w:t>deftly</w:t>
      </w:r>
      <w:proofErr w:type="gramEnd"/>
      <w:r w:rsidRPr="009B0CAF">
        <w:rPr>
          <w:rFonts w:ascii="Times New Roman" w:eastAsia="Times New Roman" w:hAnsi="Times New Roman" w:cs="Times New Roman"/>
          <w:color w:val="000000"/>
          <w:sz w:val="27"/>
          <w:szCs w:val="27"/>
          <w:lang w:val="en-US" w:eastAsia="el-GR"/>
        </w:rPr>
        <w:t xml:space="preserve"> he tied the cord to the end of the knotted rope; then he gave an answering jerk upon the string. The next moment the rope was drawn up to the window and down the outside by those below. Otto lay watching the rope as it crawled up to the window and out into the night like a great snake, while One-eyed Hans held the other end lest it should be drawn too far. At </w:t>
      </w:r>
      <w:proofErr w:type="gramStart"/>
      <w:r w:rsidRPr="009B0CAF">
        <w:rPr>
          <w:rFonts w:ascii="Times New Roman" w:eastAsia="Times New Roman" w:hAnsi="Times New Roman" w:cs="Times New Roman"/>
          <w:color w:val="000000"/>
          <w:sz w:val="27"/>
          <w:szCs w:val="27"/>
          <w:lang w:val="en-US" w:eastAsia="el-GR"/>
        </w:rPr>
        <w:t>last</w:t>
      </w:r>
      <w:proofErr w:type="gramEnd"/>
      <w:r w:rsidRPr="009B0CAF">
        <w:rPr>
          <w:rFonts w:ascii="Times New Roman" w:eastAsia="Times New Roman" w:hAnsi="Times New Roman" w:cs="Times New Roman"/>
          <w:color w:val="000000"/>
          <w:sz w:val="27"/>
          <w:szCs w:val="27"/>
          <w:lang w:val="en-US" w:eastAsia="el-GR"/>
        </w:rPr>
        <w:t xml:space="preserve"> it stopped. “Good,” muttered Hans, as though to himself. “The rope is long enough.”</w:t>
      </w:r>
    </w:p>
    <w:p w14:paraId="32A63E1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 waited for a few minutes and then, drawing upon the rope and finding that it was held from below, he spat upon his hands and began slowly climbing up to the window above. Winding his arm around the iron bars of the grating </w:t>
      </w:r>
      <w:r w:rsidRPr="009B0CAF">
        <w:rPr>
          <w:rFonts w:ascii="Times New Roman" w:eastAsia="Times New Roman" w:hAnsi="Times New Roman" w:cs="Times New Roman"/>
          <w:color w:val="000000"/>
          <w:sz w:val="27"/>
          <w:szCs w:val="27"/>
          <w:lang w:val="en-US" w:eastAsia="el-GR"/>
        </w:rPr>
        <w:lastRenderedPageBreak/>
        <w:t>that guarded it, he thrust his hand into the pouch that hung by his side, and drawing forth a file, fell to work cutting through all that now lay between Otto and liberty.</w:t>
      </w:r>
    </w:p>
    <w:p w14:paraId="2EA82C8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It was slow, slow work, and it seemed to Otto as though Hans would never finish his task, as lying upon his hard couch he watched that figure, black against the sky, bending over its work. Now and then the file screeched against the hard iron, and then Hans would cease for a moment, but only to begin again as industriously as ever. Three or four times he tried the effects of his work, but still the iron held. At </w:t>
      </w:r>
      <w:proofErr w:type="gramStart"/>
      <w:r w:rsidRPr="009B0CAF">
        <w:rPr>
          <w:rFonts w:ascii="Times New Roman" w:eastAsia="Times New Roman" w:hAnsi="Times New Roman" w:cs="Times New Roman"/>
          <w:color w:val="000000"/>
          <w:sz w:val="27"/>
          <w:szCs w:val="27"/>
          <w:lang w:val="en-US" w:eastAsia="el-GR"/>
        </w:rPr>
        <w:t>last</w:t>
      </w:r>
      <w:proofErr w:type="gramEnd"/>
      <w:r w:rsidRPr="009B0CAF">
        <w:rPr>
          <w:rFonts w:ascii="Times New Roman" w:eastAsia="Times New Roman" w:hAnsi="Times New Roman" w:cs="Times New Roman"/>
          <w:color w:val="000000"/>
          <w:sz w:val="27"/>
          <w:szCs w:val="27"/>
          <w:lang w:val="en-US" w:eastAsia="el-GR"/>
        </w:rPr>
        <w:t xml:space="preserve"> he set his shoulder against it, and as Otto looked he saw the iron bend. Suddenly there was a sharp crack, and a piece of the grating went flying out into the night.</w:t>
      </w:r>
    </w:p>
    <w:p w14:paraId="04C117C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tied the rope securely about the stump of the stout iron bar that yet remained, and then slid down again into the room below.</w:t>
      </w:r>
    </w:p>
    <w:p w14:paraId="7EB9F3D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“My little lord,” said he, “dost thou think that if I carry thee, thou wilt be able and strong enough to cling to my neck?”</w:t>
      </w:r>
    </w:p>
    <w:p w14:paraId="3ECDB64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“methinks I will be able to do that.”</w:t>
      </w:r>
    </w:p>
    <w:p w14:paraId="74D5F2B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come,” said Hans.</w:t>
      </w:r>
    </w:p>
    <w:p w14:paraId="4ECE4B0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 stooped as he spoke, and gently lifting Otto from his rude and rugged bed he drew his broad </w:t>
      </w:r>
      <w:proofErr w:type="spellStart"/>
      <w:r w:rsidRPr="009B0CAF">
        <w:rPr>
          <w:rFonts w:ascii="Times New Roman" w:eastAsia="Times New Roman" w:hAnsi="Times New Roman" w:cs="Times New Roman"/>
          <w:color w:val="000000"/>
          <w:sz w:val="27"/>
          <w:szCs w:val="27"/>
          <w:lang w:val="en-US" w:eastAsia="el-GR"/>
        </w:rPr>
        <w:t>leathern</w:t>
      </w:r>
      <w:proofErr w:type="spellEnd"/>
      <w:r w:rsidRPr="009B0CAF">
        <w:rPr>
          <w:rFonts w:ascii="Times New Roman" w:eastAsia="Times New Roman" w:hAnsi="Times New Roman" w:cs="Times New Roman"/>
          <w:color w:val="000000"/>
          <w:sz w:val="27"/>
          <w:szCs w:val="27"/>
          <w:lang w:val="en-US" w:eastAsia="el-GR"/>
        </w:rPr>
        <w:t xml:space="preserve"> belt around them both, buckling it firmly and securely. “It does not hurt thee?” said he.</w:t>
      </w:r>
    </w:p>
    <w:p w14:paraId="5B21038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“Not much,” whispered Otto faintly.</w:t>
      </w:r>
    </w:p>
    <w:p w14:paraId="1C90ACB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Hans spat upon his hands, and began slowly climbing the rope.</w:t>
      </w:r>
    </w:p>
    <w:p w14:paraId="753F4A3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reached the edge of the window and there they rested for a moment, and Otto renewed his hold around the neck of the faithful Hans.</w:t>
      </w:r>
    </w:p>
    <w:p w14:paraId="180FEAD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art thou ready?” said Hans</w:t>
      </w:r>
    </w:p>
    <w:p w14:paraId="35B1FEE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w:t>
      </w:r>
    </w:p>
    <w:p w14:paraId="088D670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courage,” said Hans, and he turned and swung his leg over the abyss below.</w:t>
      </w:r>
    </w:p>
    <w:p w14:paraId="33B6090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next moment they were hanging in mid-air.</w:t>
      </w:r>
    </w:p>
    <w:p w14:paraId="69842B3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Otto looked down and gave a gasp. “The mother of heaven </w:t>
      </w:r>
      <w:proofErr w:type="gramStart"/>
      <w:r w:rsidRPr="009B0CAF">
        <w:rPr>
          <w:rFonts w:ascii="Times New Roman" w:eastAsia="Times New Roman" w:hAnsi="Times New Roman" w:cs="Times New Roman"/>
          <w:color w:val="000000"/>
          <w:sz w:val="27"/>
          <w:szCs w:val="27"/>
          <w:lang w:val="en-US" w:eastAsia="el-GR"/>
        </w:rPr>
        <w:t>bless</w:t>
      </w:r>
      <w:proofErr w:type="gramEnd"/>
      <w:r w:rsidRPr="009B0CAF">
        <w:rPr>
          <w:rFonts w:ascii="Times New Roman" w:eastAsia="Times New Roman" w:hAnsi="Times New Roman" w:cs="Times New Roman"/>
          <w:color w:val="000000"/>
          <w:sz w:val="27"/>
          <w:szCs w:val="27"/>
          <w:lang w:val="en-US" w:eastAsia="el-GR"/>
        </w:rPr>
        <w:t xml:space="preserve"> us,” he whispered, and then closed his eyes, faint and dizzy at the sight of that sheer depth beneath. Hans said nothing, but shutting his teeth and wrapping his legs around the rope, he began slowly descending, hand under hand. Down, down, down he went, until to Otto, with his eyes shut and his head leaning upon Hans’ shoulder, it seemed as though it could never end. Down, down, down. Suddenly he felt Hans draw a deep breath; there was a slight jar, and Otto opened his eyes; Hans was standing upon the ground.</w:t>
      </w:r>
    </w:p>
    <w:p w14:paraId="0E7A3A7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figure wrapped in a dark cloak arose from the shadow of the wall, and took Otto in its arms. It was Baron Conrad.</w:t>
      </w:r>
    </w:p>
    <w:p w14:paraId="0220BEA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“My son—my little child!” he cried, in a choked, trembling voice, and that was all. And Otto pressed his cheek against his father’s and began crying.</w:t>
      </w:r>
    </w:p>
    <w:p w14:paraId="3D3E7F4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Suddenly the Baron gave a sharp, fierce cry. “Dear Heaven!” he cried; “what have they done to thee?” But poor little Otto could not answer.</w:t>
      </w:r>
    </w:p>
    <w:p w14:paraId="21A4CD1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gasped the Baron, in a strangled voice, “my little child! my little child!” And therewith he broke down, and his whole body shook with fierce, dry sobs; for men in those days did not seek to hide their grief as they do now, but were fierce and strong in the expression of that as of all else.</w:t>
      </w:r>
    </w:p>
    <w:p w14:paraId="4A5D9C9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“Never mind, dear father,” whispered Otto; “it did not hurt me so very much,” and he pressed his lips against his father’s cheek.</w:t>
      </w:r>
    </w:p>
    <w:p w14:paraId="044E0D0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had but one hand.</w:t>
      </w:r>
    </w:p>
    <w:p w14:paraId="41567ECA"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2E4ADC88"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 xml:space="preserve">XII. A Ride </w:t>
      </w:r>
      <w:proofErr w:type="gramStart"/>
      <w:r w:rsidRPr="009B0CAF">
        <w:rPr>
          <w:rFonts w:ascii="Times New Roman" w:eastAsia="Times New Roman" w:hAnsi="Times New Roman" w:cs="Times New Roman"/>
          <w:b/>
          <w:bCs/>
          <w:color w:val="000000"/>
          <w:sz w:val="36"/>
          <w:szCs w:val="36"/>
          <w:lang w:val="en-US" w:eastAsia="el-GR"/>
        </w:rPr>
        <w:t>For</w:t>
      </w:r>
      <w:proofErr w:type="gramEnd"/>
      <w:r w:rsidRPr="009B0CAF">
        <w:rPr>
          <w:rFonts w:ascii="Times New Roman" w:eastAsia="Times New Roman" w:hAnsi="Times New Roman" w:cs="Times New Roman"/>
          <w:b/>
          <w:bCs/>
          <w:color w:val="000000"/>
          <w:sz w:val="36"/>
          <w:szCs w:val="36"/>
          <w:lang w:val="en-US" w:eastAsia="el-GR"/>
        </w:rPr>
        <w:t xml:space="preserve"> Life.</w:t>
      </w:r>
    </w:p>
    <w:p w14:paraId="08FB1C6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not yet was Otto safe, and all danger past and gone by. Suddenly, as they stood there, the harsh clangor of a bell broke the silence of the starry night above their heads, and as they raised their faces and looked up, they saw lights flashing from window to window. Presently came the sound of a hoarse voice shouting something that, from the distance, they could not understand.</w:t>
      </w:r>
    </w:p>
    <w:p w14:paraId="247CA05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One-eyed Hans smote his hand upon his thigh. “Look,” said he, “here is what comes of having a soft heart in one’s bosom. I overcame and bound a watchman up yonder, and forced him to tell me where our young Baron lay. It was on my mind to run my knife into him after he had told me </w:t>
      </w:r>
      <w:proofErr w:type="spellStart"/>
      <w:r w:rsidRPr="009B0CAF">
        <w:rPr>
          <w:rFonts w:ascii="Times New Roman" w:eastAsia="Times New Roman" w:hAnsi="Times New Roman" w:cs="Times New Roman"/>
          <w:color w:val="000000"/>
          <w:sz w:val="27"/>
          <w:szCs w:val="27"/>
          <w:lang w:val="en-US" w:eastAsia="el-GR"/>
        </w:rPr>
        <w:t>every thing</w:t>
      </w:r>
      <w:proofErr w:type="spellEnd"/>
      <w:r w:rsidRPr="009B0CAF">
        <w:rPr>
          <w:rFonts w:ascii="Times New Roman" w:eastAsia="Times New Roman" w:hAnsi="Times New Roman" w:cs="Times New Roman"/>
          <w:color w:val="000000"/>
          <w:sz w:val="27"/>
          <w:szCs w:val="27"/>
          <w:lang w:val="en-US" w:eastAsia="el-GR"/>
        </w:rPr>
        <w:t>, but then, bethinking how the young Baron hated the thought of bloodshed, I said to myself, ‘No, Hans, I will spare the villain’s life.’ See now what comes of being merciful; here, by hook or by crook, the fellow has loosed himself from his bonds, and brings the whole castle about our ears like a nest of wasps.”</w:t>
      </w:r>
    </w:p>
    <w:p w14:paraId="5C1EE63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“We must fly,” said the Baron; “for nothing else in the world is left me, now that all have deserted me in this black time of trouble, excepting these six faithful ones.”</w:t>
      </w:r>
    </w:p>
    <w:p w14:paraId="2871CA6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voice was bitter, bitter, as he spoke; then stooping, he raised Otto in his arms, and bearing him gently, began rapidly descending the rocky slope to the level road that ran along the edge of the hill beneath. Close behind him followed the rest; Hans still grimed with soot and in his bare feet. A little distance from the road and under the shade of the forest trees, seven horses stood waiting. The Baron mounted upon his great black charger, seating little Otto upon the saddle in front of him. “Forward!” he cried, and away they clattered and out upon the road. Then</w:t>
      </w:r>
      <w:proofErr w:type="gramStart"/>
      <w:r w:rsidRPr="009B0CAF">
        <w:rPr>
          <w:rFonts w:ascii="Times New Roman" w:eastAsia="Times New Roman" w:hAnsi="Times New Roman" w:cs="Times New Roman"/>
          <w:color w:val="000000"/>
          <w:sz w:val="27"/>
          <w:szCs w:val="27"/>
          <w:lang w:val="en-US" w:eastAsia="el-GR"/>
        </w:rPr>
        <w:t>—“</w:t>
      </w:r>
      <w:proofErr w:type="gramEnd"/>
      <w:r w:rsidRPr="009B0CAF">
        <w:rPr>
          <w:rFonts w:ascii="Times New Roman" w:eastAsia="Times New Roman" w:hAnsi="Times New Roman" w:cs="Times New Roman"/>
          <w:color w:val="000000"/>
          <w:sz w:val="27"/>
          <w:szCs w:val="27"/>
          <w:lang w:val="en-US" w:eastAsia="el-GR"/>
        </w:rPr>
        <w:t xml:space="preserve">To St. </w:t>
      </w:r>
      <w:proofErr w:type="spellStart"/>
      <w:r w:rsidRPr="009B0CAF">
        <w:rPr>
          <w:rFonts w:ascii="Times New Roman" w:eastAsia="Times New Roman" w:hAnsi="Times New Roman" w:cs="Times New Roman"/>
          <w:color w:val="000000"/>
          <w:sz w:val="27"/>
          <w:szCs w:val="27"/>
          <w:lang w:val="en-US" w:eastAsia="el-GR"/>
        </w:rPr>
        <w:t>Michaelsburg</w:t>
      </w:r>
      <w:proofErr w:type="spellEnd"/>
      <w:r w:rsidRPr="009B0CAF">
        <w:rPr>
          <w:rFonts w:ascii="Times New Roman" w:eastAsia="Times New Roman" w:hAnsi="Times New Roman" w:cs="Times New Roman"/>
          <w:color w:val="000000"/>
          <w:sz w:val="27"/>
          <w:szCs w:val="27"/>
          <w:lang w:val="en-US" w:eastAsia="el-GR"/>
        </w:rPr>
        <w:t xml:space="preserve">,” said Baron Conrad, in his deep voice, and the horses’ heads were turned to the westward, </w:t>
      </w:r>
      <w:r w:rsidRPr="009B0CAF">
        <w:rPr>
          <w:rFonts w:ascii="Times New Roman" w:eastAsia="Times New Roman" w:hAnsi="Times New Roman" w:cs="Times New Roman"/>
          <w:color w:val="000000"/>
          <w:sz w:val="27"/>
          <w:szCs w:val="27"/>
          <w:lang w:val="en-US" w:eastAsia="el-GR"/>
        </w:rPr>
        <w:lastRenderedPageBreak/>
        <w:t xml:space="preserve">and away they galloped through the black shadows of the forest, leaving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xml:space="preserve"> behind them.</w:t>
      </w:r>
    </w:p>
    <w:p w14:paraId="306FB5A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still the sound of the alarm bell rang through the beating of the horses’ hoofs, and as Hans looked over his shoulder, he saw the light of torches flashing hither and thither along the outer walls in front of the great barbican.</w:t>
      </w:r>
    </w:p>
    <w:p w14:paraId="4897A8E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In Castle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xml:space="preserve"> all was confusion and uproar: flashing torches lit up the dull gray walls; horses neighed and stamped, and men shouted and called to one another in the bustle of making ready. Presently Baron Henry came striding along the corridor clad in light armor, which he had hastily donned when roused from his sleep by the news that his prisoner had escaped. Below in the courtyard his horse was standing, and without waiting for assistance, he swung himself into the saddle. Then away they all rode and down the steep path, armor ringing, swords clanking, and iron-shod hoofs striking sparks of fire from the hard stones. At their head rode Baron Henry; his triangular shield hung over his shoulder, and in his </w:t>
      </w:r>
      <w:proofErr w:type="gramStart"/>
      <w:r w:rsidRPr="009B0CAF">
        <w:rPr>
          <w:rFonts w:ascii="Times New Roman" w:eastAsia="Times New Roman" w:hAnsi="Times New Roman" w:cs="Times New Roman"/>
          <w:color w:val="000000"/>
          <w:sz w:val="27"/>
          <w:szCs w:val="27"/>
          <w:lang w:val="en-US" w:eastAsia="el-GR"/>
        </w:rPr>
        <w:t>hand</w:t>
      </w:r>
      <w:proofErr w:type="gramEnd"/>
      <w:r w:rsidRPr="009B0CAF">
        <w:rPr>
          <w:rFonts w:ascii="Times New Roman" w:eastAsia="Times New Roman" w:hAnsi="Times New Roman" w:cs="Times New Roman"/>
          <w:color w:val="000000"/>
          <w:sz w:val="27"/>
          <w:szCs w:val="27"/>
          <w:lang w:val="en-US" w:eastAsia="el-GR"/>
        </w:rPr>
        <w:t xml:space="preserve"> he bore a long, heavy, steel-pointed lance with a pennant flickering darkly from the end.</w:t>
      </w:r>
    </w:p>
    <w:p w14:paraId="7D37370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high-road at the base of the slope they paused, for they were at a loss to know which direction the fugitives had taken; a half a score of the retainers leaped from their horses, and began hurrying about hither and thither, and up and down, like hounds searching for the lost scent, and all the time Baron Henry sat still as a rock in the midst of the confusion.</w:t>
      </w:r>
    </w:p>
    <w:p w14:paraId="4A45E4B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a shout was raised from the forest just beyond the road; they had come upon the place where the horses had been tied. It was an easy matter to trace the way that Baron Conrad and his followers had taken thence back to the high-road, but there again they were at a loss. The road ran straight as an arrow eastward and westward—had the fugitives taken their way to the east or to the west?</w:t>
      </w:r>
    </w:p>
    <w:p w14:paraId="7664726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Baron Henry called his head-man, Nicholas Stein, to him, and the two spoke together for a while in an undertone. At </w:t>
      </w:r>
      <w:proofErr w:type="gramStart"/>
      <w:r w:rsidRPr="009B0CAF">
        <w:rPr>
          <w:rFonts w:ascii="Times New Roman" w:eastAsia="Times New Roman" w:hAnsi="Times New Roman" w:cs="Times New Roman"/>
          <w:color w:val="000000"/>
          <w:sz w:val="27"/>
          <w:szCs w:val="27"/>
          <w:lang w:val="en-US" w:eastAsia="el-GR"/>
        </w:rPr>
        <w:t>last</w:t>
      </w:r>
      <w:proofErr w:type="gramEnd"/>
      <w:r w:rsidRPr="009B0CAF">
        <w:rPr>
          <w:rFonts w:ascii="Times New Roman" w:eastAsia="Times New Roman" w:hAnsi="Times New Roman" w:cs="Times New Roman"/>
          <w:color w:val="000000"/>
          <w:sz w:val="27"/>
          <w:szCs w:val="27"/>
          <w:lang w:val="en-US" w:eastAsia="el-GR"/>
        </w:rPr>
        <w:t xml:space="preserve"> the Baron’s lieutenant reined his horse back, and choosing first one and then another, divided the company into two parties. The baron placed himself at the head of one band and Nicholas Stein at the head of the other. “Forward!” he cried, and away clattered the two companies of horsemen in opposite directions.</w:t>
      </w:r>
    </w:p>
    <w:p w14:paraId="0686F56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It was toward the westward that Baron Henry of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xml:space="preserve"> rode at the head of his men.</w:t>
      </w:r>
    </w:p>
    <w:p w14:paraId="028030D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early springtide sun shot its rays of misty, yellow light across the rolling tops of the forest trees where the little birds were singing in the glory of the May morning. But Baron Henry and his followers thought nothing of the beauty of the peaceful day, and heard nothing of the multitudinous sound of the singing birds as, with a confused sound of galloping hoofs, they swept along the highway, leaving behind them a slow-curling, low-trailing cloud of dust.</w:t>
      </w:r>
    </w:p>
    <w:p w14:paraId="0ADDFD6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 xml:space="preserve">As the sun rose </w:t>
      </w:r>
      <w:proofErr w:type="gramStart"/>
      <w:r w:rsidRPr="009B0CAF">
        <w:rPr>
          <w:rFonts w:ascii="Times New Roman" w:eastAsia="Times New Roman" w:hAnsi="Times New Roman" w:cs="Times New Roman"/>
          <w:color w:val="000000"/>
          <w:sz w:val="27"/>
          <w:szCs w:val="27"/>
          <w:lang w:val="en-US" w:eastAsia="el-GR"/>
        </w:rPr>
        <w:t>more full and warm</w:t>
      </w:r>
      <w:proofErr w:type="gramEnd"/>
      <w:r w:rsidRPr="009B0CAF">
        <w:rPr>
          <w:rFonts w:ascii="Times New Roman" w:eastAsia="Times New Roman" w:hAnsi="Times New Roman" w:cs="Times New Roman"/>
          <w:color w:val="000000"/>
          <w:sz w:val="27"/>
          <w:szCs w:val="27"/>
          <w:lang w:val="en-US" w:eastAsia="el-GR"/>
        </w:rPr>
        <w:t>, the misty wreaths began to dissolve, until at last they parted and rolled asunder like a white curtain and there, before the pursuing horsemen, lay the crest of the mountain toward which they were riding, and up which the road wound steeply.</w:t>
      </w:r>
    </w:p>
    <w:p w14:paraId="014EF75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“Yonder they are,” cried a sudden voice behind Baron Henry of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and at the cry all looked upward.</w:t>
      </w:r>
    </w:p>
    <w:p w14:paraId="4D749C4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 away upon the mountain-side curled a cloud of dust, from the midst of which came the star-like flash of burnished armor gleaming in the sun.</w:t>
      </w:r>
    </w:p>
    <w:p w14:paraId="0D9CBAF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said never a word, but his lips curled in a grim smile.</w:t>
      </w:r>
    </w:p>
    <w:p w14:paraId="50BCC22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And as the mist wreaths parted One-eyed Hans looked behind and down into the leafy valley beneath. “Yonder they come,” said he. “They have followed sharply to gain so much upon us, even though our horses are wearied with all the travelling we have done hither and yon these five days past. How far is it, Lord Baron, from here to </w:t>
      </w:r>
      <w:proofErr w:type="spellStart"/>
      <w:r w:rsidRPr="009B0CAF">
        <w:rPr>
          <w:rFonts w:ascii="Times New Roman" w:eastAsia="Times New Roman" w:hAnsi="Times New Roman" w:cs="Times New Roman"/>
          <w:color w:val="000000"/>
          <w:sz w:val="27"/>
          <w:szCs w:val="27"/>
          <w:lang w:val="en-US" w:eastAsia="el-GR"/>
        </w:rPr>
        <w:t>Michaelsburg</w:t>
      </w:r>
      <w:proofErr w:type="spellEnd"/>
      <w:r w:rsidRPr="009B0CAF">
        <w:rPr>
          <w:rFonts w:ascii="Times New Roman" w:eastAsia="Times New Roman" w:hAnsi="Times New Roman" w:cs="Times New Roman"/>
          <w:color w:val="000000"/>
          <w:sz w:val="27"/>
          <w:szCs w:val="27"/>
          <w:lang w:val="en-US" w:eastAsia="el-GR"/>
        </w:rPr>
        <w:t>?”</w:t>
      </w:r>
    </w:p>
    <w:p w14:paraId="747270F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“About ten leagues,” said the Baron, in a gloomy voice.</w:t>
      </w:r>
    </w:p>
    <w:p w14:paraId="6564C98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puckered his mouth as though to whistle, but the Baron saw nothing of it, for he was gazing straight before him with a set and stony face. Those who followed him looked at one another, and the same thought was in the mind of each—how long would it be before those who pursued would close the distance between them?</w:t>
      </w:r>
    </w:p>
    <w:p w14:paraId="6693845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When that </w:t>
      </w:r>
      <w:proofErr w:type="gramStart"/>
      <w:r w:rsidRPr="009B0CAF">
        <w:rPr>
          <w:rFonts w:ascii="Times New Roman" w:eastAsia="Times New Roman" w:hAnsi="Times New Roman" w:cs="Times New Roman"/>
          <w:color w:val="000000"/>
          <w:sz w:val="27"/>
          <w:szCs w:val="27"/>
          <w:lang w:val="en-US" w:eastAsia="el-GR"/>
        </w:rPr>
        <w:t>happened</w:t>
      </w:r>
      <w:proofErr w:type="gramEnd"/>
      <w:r w:rsidRPr="009B0CAF">
        <w:rPr>
          <w:rFonts w:ascii="Times New Roman" w:eastAsia="Times New Roman" w:hAnsi="Times New Roman" w:cs="Times New Roman"/>
          <w:color w:val="000000"/>
          <w:sz w:val="27"/>
          <w:szCs w:val="27"/>
          <w:lang w:val="en-US" w:eastAsia="el-GR"/>
        </w:rPr>
        <w:t xml:space="preserve"> it meant death to one and all.</w:t>
      </w:r>
    </w:p>
    <w:p w14:paraId="444846E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reached the crest of the hill, and down they dashed upon the other side; for there the road was smooth and level as it sloped away into the valley, but it was in dead silence that they rode. Now and then those who followed the Baron looked back over their shoulders. They had gained a mile upon their pursuers when the helmeted heads rose above the crest of the mountain, but what was the gain of a mile with a smooth road between them, and fresh horses to weary ones?</w:t>
      </w:r>
    </w:p>
    <w:p w14:paraId="23D51B8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On they rode and on they rode. The sun rose higher and higher, and hotter and hotter. There was no time to rest and water their panting horses. Only once, when they crossed a shallow stretch of water, the poor animals bent their heads and caught a few gulps from the cool stream, and the One-eyed Hans washed a part of the soot from his hands and face. On and on they rode; never once did the Baron Conrad move his head or alter that steadfast look as, gazing straight before him, he rode steadily forward along the endless stretch of road, with poor little Otto’s yellow head and white face resting against his steel-clad shoulder—and St. </w:t>
      </w:r>
      <w:proofErr w:type="spellStart"/>
      <w:r w:rsidRPr="009B0CAF">
        <w:rPr>
          <w:rFonts w:ascii="Times New Roman" w:eastAsia="Times New Roman" w:hAnsi="Times New Roman" w:cs="Times New Roman"/>
          <w:color w:val="000000"/>
          <w:sz w:val="27"/>
          <w:szCs w:val="27"/>
          <w:lang w:val="en-US" w:eastAsia="el-GR"/>
        </w:rPr>
        <w:t>Michaelsburg</w:t>
      </w:r>
      <w:proofErr w:type="spellEnd"/>
      <w:r w:rsidRPr="009B0CAF">
        <w:rPr>
          <w:rFonts w:ascii="Times New Roman" w:eastAsia="Times New Roman" w:hAnsi="Times New Roman" w:cs="Times New Roman"/>
          <w:color w:val="000000"/>
          <w:sz w:val="27"/>
          <w:szCs w:val="27"/>
          <w:lang w:val="en-US" w:eastAsia="el-GR"/>
        </w:rPr>
        <w:t xml:space="preserve"> still eight leagues away.</w:t>
      </w:r>
    </w:p>
    <w:p w14:paraId="418EF84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 little rise of ground lay before them, and as they climbed it, all, excepting the baron, turned their heads as with one accord and looked behind them. Then more than one heart failed, for through the leaves of the trees below, they caught the glint of armor of those who followed—not more than a mile away. The next moment they swept over the crest, and there, below them, lay </w:t>
      </w:r>
      <w:r w:rsidRPr="009B0CAF">
        <w:rPr>
          <w:rFonts w:ascii="Times New Roman" w:eastAsia="Times New Roman" w:hAnsi="Times New Roman" w:cs="Times New Roman"/>
          <w:color w:val="000000"/>
          <w:sz w:val="27"/>
          <w:szCs w:val="27"/>
          <w:lang w:val="en-US" w:eastAsia="el-GR"/>
        </w:rPr>
        <w:lastRenderedPageBreak/>
        <w:t>the broad shining river, and nearer a tributary stream spanned by a rude, narrow, three-arched, stone bridge where the road crossed the deep, slow-moving water.</w:t>
      </w:r>
    </w:p>
    <w:p w14:paraId="24D829B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slope plodded the weary horses, and so to the bridge-head.</w:t>
      </w:r>
    </w:p>
    <w:p w14:paraId="13C439F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“Halt,” cried the baron suddenly, and drew rein.</w:t>
      </w:r>
    </w:p>
    <w:p w14:paraId="69F0FB0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others stood bewildered. What did he mean to do? He turned to Hans and his blue eyes shone like steel.</w:t>
      </w:r>
    </w:p>
    <w:p w14:paraId="5CDAC86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said he, in his deep voice, “thou hast served me long and truly; wilt thou for this one last time do my bidding?”</w:t>
      </w:r>
    </w:p>
    <w:p w14:paraId="5048071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Hans, briefly.</w:t>
      </w:r>
    </w:p>
    <w:p w14:paraId="7644E31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“Swear it,” said the Baron.</w:t>
      </w:r>
    </w:p>
    <w:p w14:paraId="4BC9764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swear it,” said Hans, and he drew the sign of the cross upon his heart.</w:t>
      </w:r>
    </w:p>
    <w:p w14:paraId="0ACB31D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“That is good,” said the Baron, grimly. “Then take thou this child, and with the others ride with all the speed that thou canst to St. </w:t>
      </w:r>
      <w:proofErr w:type="spellStart"/>
      <w:r w:rsidRPr="009B0CAF">
        <w:rPr>
          <w:rFonts w:ascii="Times New Roman" w:eastAsia="Times New Roman" w:hAnsi="Times New Roman" w:cs="Times New Roman"/>
          <w:color w:val="000000"/>
          <w:sz w:val="27"/>
          <w:szCs w:val="27"/>
          <w:lang w:val="en-US" w:eastAsia="el-GR"/>
        </w:rPr>
        <w:t>Michaelsburg</w:t>
      </w:r>
      <w:proofErr w:type="spellEnd"/>
      <w:r w:rsidRPr="009B0CAF">
        <w:rPr>
          <w:rFonts w:ascii="Times New Roman" w:eastAsia="Times New Roman" w:hAnsi="Times New Roman" w:cs="Times New Roman"/>
          <w:color w:val="000000"/>
          <w:sz w:val="27"/>
          <w:szCs w:val="27"/>
          <w:lang w:val="en-US" w:eastAsia="el-GR"/>
        </w:rPr>
        <w:t xml:space="preserve">. Give the child into the charge of the Abbot Otto. Tell him how that I have sworn fealty to 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and what I have gained thereby—my castle burnt, my people slain, and this poor, simple child, my only son, mutilated by my enemy.</w:t>
      </w:r>
    </w:p>
    <w:p w14:paraId="30432FB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thou, my Lord Baron?” said Hans.</w:t>
      </w:r>
    </w:p>
    <w:p w14:paraId="1C894A1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will stay here,” said the Baron, quietly, “and keep back those who follow as long as God will give me grace so to do.”</w:t>
      </w:r>
    </w:p>
    <w:p w14:paraId="59EBC49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 murmur of remonstrance rose among the faithful few who were with him, two of whom were near of kin. But Conrad of </w:t>
      </w:r>
      <w:proofErr w:type="spellStart"/>
      <w:r w:rsidRPr="009B0CAF">
        <w:rPr>
          <w:rFonts w:ascii="Times New Roman" w:eastAsia="Times New Roman" w:hAnsi="Times New Roman" w:cs="Times New Roman"/>
          <w:color w:val="000000"/>
          <w:sz w:val="27"/>
          <w:szCs w:val="27"/>
          <w:lang w:val="en-US" w:eastAsia="el-GR"/>
        </w:rPr>
        <w:t>Drachenhausen</w:t>
      </w:r>
      <w:proofErr w:type="spellEnd"/>
      <w:r w:rsidRPr="009B0CAF">
        <w:rPr>
          <w:rFonts w:ascii="Times New Roman" w:eastAsia="Times New Roman" w:hAnsi="Times New Roman" w:cs="Times New Roman"/>
          <w:color w:val="000000"/>
          <w:sz w:val="27"/>
          <w:szCs w:val="27"/>
          <w:lang w:val="en-US" w:eastAsia="el-GR"/>
        </w:rPr>
        <w:t xml:space="preserve"> turned fiercely upon them.</w:t>
      </w:r>
    </w:p>
    <w:p w14:paraId="44E2DC0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now,” said he, “have I fallen so low in my troubles that even ye dare to raise your voices against me? By the good Heaven, I will begin my work here by slaying the first man who dares to raise word against my bidding.” Then he turned from them. “Here, Hans,” said he, “take the boy; and remember, knave, what thou hast sworn.”</w:t>
      </w:r>
    </w:p>
    <w:p w14:paraId="4E20EC3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 pressed Otto close to his breast in one last embrace. “My little child,” he murmured, “try not to hate thy father when thou </w:t>
      </w:r>
      <w:proofErr w:type="spellStart"/>
      <w:r w:rsidRPr="009B0CAF">
        <w:rPr>
          <w:rFonts w:ascii="Times New Roman" w:eastAsia="Times New Roman" w:hAnsi="Times New Roman" w:cs="Times New Roman"/>
          <w:color w:val="000000"/>
          <w:sz w:val="27"/>
          <w:szCs w:val="27"/>
          <w:lang w:val="en-US" w:eastAsia="el-GR"/>
        </w:rPr>
        <w:t>thinkest</w:t>
      </w:r>
      <w:proofErr w:type="spellEnd"/>
      <w:r w:rsidRPr="009B0CAF">
        <w:rPr>
          <w:rFonts w:ascii="Times New Roman" w:eastAsia="Times New Roman" w:hAnsi="Times New Roman" w:cs="Times New Roman"/>
          <w:color w:val="000000"/>
          <w:sz w:val="27"/>
          <w:szCs w:val="27"/>
          <w:lang w:val="en-US" w:eastAsia="el-GR"/>
        </w:rPr>
        <w:t xml:space="preserve"> of him hereafter, even though he be hard and bloody as thou </w:t>
      </w:r>
      <w:proofErr w:type="spellStart"/>
      <w:r w:rsidRPr="009B0CAF">
        <w:rPr>
          <w:rFonts w:ascii="Times New Roman" w:eastAsia="Times New Roman" w:hAnsi="Times New Roman" w:cs="Times New Roman"/>
          <w:color w:val="000000"/>
          <w:sz w:val="27"/>
          <w:szCs w:val="27"/>
          <w:lang w:val="en-US" w:eastAsia="el-GR"/>
        </w:rPr>
        <w:t>knowest</w:t>
      </w:r>
      <w:proofErr w:type="spellEnd"/>
      <w:r w:rsidRPr="009B0CAF">
        <w:rPr>
          <w:rFonts w:ascii="Times New Roman" w:eastAsia="Times New Roman" w:hAnsi="Times New Roman" w:cs="Times New Roman"/>
          <w:color w:val="000000"/>
          <w:sz w:val="27"/>
          <w:szCs w:val="27"/>
          <w:lang w:val="en-US" w:eastAsia="el-GR"/>
        </w:rPr>
        <w:t>.”</w:t>
      </w:r>
    </w:p>
    <w:p w14:paraId="6011C4E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with his suffering and weakness, little Otto knew nothing of what was passing; it was only as in a faint flickering dream that he lived in what was done around him.</w:t>
      </w:r>
    </w:p>
    <w:p w14:paraId="24BAC49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“Farewell, Otto,” said the Baron, but Otto’s lips only moved faintly in answer. His father kissed him upon either cheek. “Come, Hans,” said he, hastily, “take him hence;” and he </w:t>
      </w:r>
      <w:proofErr w:type="gramStart"/>
      <w:r w:rsidRPr="009B0CAF">
        <w:rPr>
          <w:rFonts w:ascii="Times New Roman" w:eastAsia="Times New Roman" w:hAnsi="Times New Roman" w:cs="Times New Roman"/>
          <w:color w:val="000000"/>
          <w:sz w:val="27"/>
          <w:szCs w:val="27"/>
          <w:lang w:val="en-US" w:eastAsia="el-GR"/>
        </w:rPr>
        <w:t>loosed</w:t>
      </w:r>
      <w:proofErr w:type="gramEnd"/>
      <w:r w:rsidRPr="009B0CAF">
        <w:rPr>
          <w:rFonts w:ascii="Times New Roman" w:eastAsia="Times New Roman" w:hAnsi="Times New Roman" w:cs="Times New Roman"/>
          <w:color w:val="000000"/>
          <w:sz w:val="27"/>
          <w:szCs w:val="27"/>
          <w:lang w:val="en-US" w:eastAsia="el-GR"/>
        </w:rPr>
        <w:t xml:space="preserve"> Otto’s arms from about his neck.</w:t>
      </w:r>
    </w:p>
    <w:p w14:paraId="2C15321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took Otto upon the saddle in front of him.</w:t>
      </w:r>
    </w:p>
    <w:p w14:paraId="4430918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my dear Lord Baron,” said he, and then stopped with a gulp, and turned his grotesquely twitching face aside.</w:t>
      </w:r>
    </w:p>
    <w:p w14:paraId="164AA4D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 said the Baron, harshly, “there is no time to lose in woman’s tears.”</w:t>
      </w:r>
    </w:p>
    <w:p w14:paraId="48A338B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“Farewell, Conrad! farewell, Conrad!” said his two kinsmen, and coming forward they kissed him upon the cheek then they turned and rode away after Hans, and Baron Conrad was left alone to face his mortal foe.</w:t>
      </w:r>
    </w:p>
    <w:p w14:paraId="38C4293D"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86ED1B1"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XIII. How Baron Conrad Held the Bridge.</w:t>
      </w:r>
    </w:p>
    <w:p w14:paraId="2E6F468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last of his followers swept around the curving road and was lost to sight, Baron Conrad gave himself a shake, as though to drive away the thoughts that lay upon him. Then he rode slowly forward to the middle of the bridge, where he wheeled his horse so as to face his coming enemies. He lowered the vizor of his helmet and bolted it to its place, and then saw that sword and dagger were loose in the scabbard and easy to draw when the need for drawing should arise.</w:t>
      </w:r>
    </w:p>
    <w:p w14:paraId="7DF23B2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steep path from the hill above swept the pursuing horsemen. Down the steep path to the bridge-head and there drew rein; for in the middle of the narrow way sat the motionless, steel-clad figure upon the great war-horse, with wide, red, panting nostrils, and body streaked with sweat and flecked with patches of foam.</w:t>
      </w:r>
    </w:p>
    <w:p w14:paraId="50D34BC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side of the roadway of the bridge was guarded by a low stone wall; the other side was naked and open and bare to the deep, slow-moving water beneath. It was a dangerous place to attack a desperate man clad in armor of proof.</w:t>
      </w:r>
    </w:p>
    <w:p w14:paraId="550E4B8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Baron Henry, but not a soul stirred in answer, and still the iron-clad figure sat motionless and erect upon the panting horse.</w:t>
      </w:r>
    </w:p>
    <w:p w14:paraId="20749C7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“How,” cried the Baron Henry, “are ye afraid of one man? Then follow me!” and he spurred forward to the bridge-head. But still no one moved in answer, and the Lord of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xml:space="preserve"> reined back his horse again. He wheeled his horse and glared round upon the stolid faces of his followers, until his eyes seemed fairly to blaze with passion beneath the bars of his vizor.</w:t>
      </w:r>
    </w:p>
    <w:p w14:paraId="34A4397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gave a roar of laughter. “How now,” he cried; “are ye all afraid of one man? Is there none among ye that dares come forward and meet me? I know thee, Baron Henry! thou art not afraid to cut off the hand of a little child. Hast thou not now the courage to face the father?”</w:t>
      </w:r>
    </w:p>
    <w:p w14:paraId="1B3D136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Baron Henry gnashed his teeth with rage as he glared around upon the faces of his men-at-arms. Suddenly his eye lit upon one of them. “Ha! Carl </w:t>
      </w:r>
      <w:proofErr w:type="spellStart"/>
      <w:r w:rsidRPr="009B0CAF">
        <w:rPr>
          <w:rFonts w:ascii="Times New Roman" w:eastAsia="Times New Roman" w:hAnsi="Times New Roman" w:cs="Times New Roman"/>
          <w:color w:val="000000"/>
          <w:sz w:val="27"/>
          <w:szCs w:val="27"/>
          <w:lang w:val="en-US" w:eastAsia="el-GR"/>
        </w:rPr>
        <w:t>Spigler</w:t>
      </w:r>
      <w:proofErr w:type="spellEnd"/>
      <w:r w:rsidRPr="009B0CAF">
        <w:rPr>
          <w:rFonts w:ascii="Times New Roman" w:eastAsia="Times New Roman" w:hAnsi="Times New Roman" w:cs="Times New Roman"/>
          <w:color w:val="000000"/>
          <w:sz w:val="27"/>
          <w:szCs w:val="27"/>
          <w:lang w:val="en-US" w:eastAsia="el-GR"/>
        </w:rPr>
        <w:t xml:space="preserve">,” he cried, “thou hast thy cross-bow with </w:t>
      </w:r>
      <w:proofErr w:type="gramStart"/>
      <w:r w:rsidRPr="009B0CAF">
        <w:rPr>
          <w:rFonts w:ascii="Times New Roman" w:eastAsia="Times New Roman" w:hAnsi="Times New Roman" w:cs="Times New Roman"/>
          <w:color w:val="000000"/>
          <w:sz w:val="27"/>
          <w:szCs w:val="27"/>
          <w:lang w:val="en-US" w:eastAsia="el-GR"/>
        </w:rPr>
        <w:t>thee;—</w:t>
      </w:r>
      <w:proofErr w:type="gramEnd"/>
      <w:r w:rsidRPr="009B0CAF">
        <w:rPr>
          <w:rFonts w:ascii="Times New Roman" w:eastAsia="Times New Roman" w:hAnsi="Times New Roman" w:cs="Times New Roman"/>
          <w:color w:val="000000"/>
          <w:sz w:val="27"/>
          <w:szCs w:val="27"/>
          <w:lang w:val="en-US" w:eastAsia="el-GR"/>
        </w:rPr>
        <w:t xml:space="preserve">shoot me down yonder dog! </w:t>
      </w:r>
      <w:r w:rsidRPr="009B0CAF">
        <w:rPr>
          <w:rFonts w:ascii="Times New Roman" w:eastAsia="Times New Roman" w:hAnsi="Times New Roman" w:cs="Times New Roman"/>
          <w:color w:val="000000"/>
          <w:sz w:val="27"/>
          <w:szCs w:val="27"/>
          <w:lang w:val="en-US" w:eastAsia="el-GR"/>
        </w:rPr>
        <w:lastRenderedPageBreak/>
        <w:t>Nay,” he said, “thou canst do him no harm under his armor; shoot the horse upon which he sits.”</w:t>
      </w:r>
    </w:p>
    <w:p w14:paraId="111D038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heard the speech. “Oh! thou coward villain!” he cried, “stay; do not shoot the good horse. I will dismount and fight ye upon foot.” Thereupon, armed as he was, he leaped clashing from his horse and turning the animal’s head, gave it a slap upon the flank. The good horse first trotted and then walked to the further end of the bridge, where it stopped and began cropping at the grass that grew beside the road.</w:t>
      </w:r>
    </w:p>
    <w:p w14:paraId="211BECC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then!” cried Baron Henry, fiercely, “now then, ye cannot fear him, villains! Down with him! forward!”</w:t>
      </w:r>
    </w:p>
    <w:p w14:paraId="4756D59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Slowly the troopers spurred their horses forward upon the bridge and toward that one figure that, grasping tightly the great two-handed sword, stood there alone guarding the passage.</w:t>
      </w:r>
    </w:p>
    <w:p w14:paraId="694C2EF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Then Baron Conrad whirled the great blade above his head, until it caught the sunlight and flashed again. He did not wait for the attack, but when the first of the advancing horsemen had come within a few feet of him, he leaped with a shout upon them. The fellow thrust at him with his lance, and the Baron went staggering a few feet back, but instantly he recovered himself and again leaped forward. The great sword flashed in the air, whistling; it fell, and the nearest man dropped his lance, clattering, and with a loud, inarticulate cry, grasped the mane of his horse with both hands. </w:t>
      </w:r>
      <w:proofErr w:type="gramStart"/>
      <w:r w:rsidRPr="009B0CAF">
        <w:rPr>
          <w:rFonts w:ascii="Times New Roman" w:eastAsia="Times New Roman" w:hAnsi="Times New Roman" w:cs="Times New Roman"/>
          <w:color w:val="000000"/>
          <w:sz w:val="27"/>
          <w:szCs w:val="27"/>
          <w:lang w:val="en-US" w:eastAsia="el-GR"/>
        </w:rPr>
        <w:t>Again</w:t>
      </w:r>
      <w:proofErr w:type="gramEnd"/>
      <w:r w:rsidRPr="009B0CAF">
        <w:rPr>
          <w:rFonts w:ascii="Times New Roman" w:eastAsia="Times New Roman" w:hAnsi="Times New Roman" w:cs="Times New Roman"/>
          <w:color w:val="000000"/>
          <w:sz w:val="27"/>
          <w:szCs w:val="27"/>
          <w:lang w:val="en-US" w:eastAsia="el-GR"/>
        </w:rPr>
        <w:t xml:space="preserve"> the blade whistled in the air, and this time it was stained with red. </w:t>
      </w:r>
      <w:proofErr w:type="gramStart"/>
      <w:r w:rsidRPr="009B0CAF">
        <w:rPr>
          <w:rFonts w:ascii="Times New Roman" w:eastAsia="Times New Roman" w:hAnsi="Times New Roman" w:cs="Times New Roman"/>
          <w:color w:val="000000"/>
          <w:sz w:val="27"/>
          <w:szCs w:val="27"/>
          <w:lang w:val="en-US" w:eastAsia="el-GR"/>
        </w:rPr>
        <w:t>Again</w:t>
      </w:r>
      <w:proofErr w:type="gramEnd"/>
      <w:r w:rsidRPr="009B0CAF">
        <w:rPr>
          <w:rFonts w:ascii="Times New Roman" w:eastAsia="Times New Roman" w:hAnsi="Times New Roman" w:cs="Times New Roman"/>
          <w:color w:val="000000"/>
          <w:sz w:val="27"/>
          <w:szCs w:val="27"/>
          <w:lang w:val="en-US" w:eastAsia="el-GR"/>
        </w:rPr>
        <w:t xml:space="preserve"> it fell, and with another shrill cry the man toppled headlong beneath the horse’s feet. The next instant they were upon him, each striving to strike at the one figure, to ride him down, or to thrust him down with their lances. There was no room now to swing the long blade, but holding the hilt in both hands, Baron Conrad thrust with it as though it were a lance, stabbing at horse or man, it mattered not. Crowded upon the narrow roadway of the bridge, those who attacked had not only to guard themselves against the dreadful strokes of that terrible sword, but to keep their wounded horses (rearing and mad with fright) from toppling bodily over with them into the water beneath.</w:t>
      </w:r>
    </w:p>
    <w:p w14:paraId="2AB3576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Presently the cry was raised, “Back! back!” And those nearest the Baron began reining in their horses. “Forward!” roared Baron Henry, from the midst of the crowd; but in spite of his command, and even the blows that he gave, those behind were borne back by those in front, struggling and shouting, and the bridge was cleared again excepting for three figures that lay motionless upon the roadway, and that one who, with the brightness of his armor dimmed and stained, leaned panting against the wall of the bridge.</w:t>
      </w:r>
    </w:p>
    <w:p w14:paraId="3D2E07A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Henry raged like a madman. Gnashing his teeth together, he rode back a little way; then turning and couching his lance, he suddenly clapped spurs to his horse, and the next instant came thundering down upon his solitary enemy.</w:t>
      </w:r>
    </w:p>
    <w:p w14:paraId="29E872B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 xml:space="preserve">Baron Conrad whirled his sword in the air, as he saw the other coming like a thunderbolt upon him; he leaped aside, and the lance passed close to him. As it </w:t>
      </w:r>
      <w:proofErr w:type="gramStart"/>
      <w:r w:rsidRPr="009B0CAF">
        <w:rPr>
          <w:rFonts w:ascii="Times New Roman" w:eastAsia="Times New Roman" w:hAnsi="Times New Roman" w:cs="Times New Roman"/>
          <w:color w:val="000000"/>
          <w:sz w:val="27"/>
          <w:szCs w:val="27"/>
          <w:lang w:val="en-US" w:eastAsia="el-GR"/>
        </w:rPr>
        <w:t>passed</w:t>
      </w:r>
      <w:proofErr w:type="gramEnd"/>
      <w:r w:rsidRPr="009B0CAF">
        <w:rPr>
          <w:rFonts w:ascii="Times New Roman" w:eastAsia="Times New Roman" w:hAnsi="Times New Roman" w:cs="Times New Roman"/>
          <w:color w:val="000000"/>
          <w:sz w:val="27"/>
          <w:szCs w:val="27"/>
          <w:lang w:val="en-US" w:eastAsia="el-GR"/>
        </w:rPr>
        <w:t xml:space="preserve"> he struck, and the iron point flew from the shaft of the spear at the blow, and fell clattering upon the stone roadway of the bridge.</w:t>
      </w:r>
    </w:p>
    <w:p w14:paraId="55851F7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drew in his horse until it rested upon its haunches, then slowly reined it backward down the bridge, still facing his foe, and still holding the wooden stump of the lance in his hand. At the bridge-head he flung it from him.</w:t>
      </w:r>
    </w:p>
    <w:p w14:paraId="6F15A57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“Another lance!” he cried, hoarsely. One was silently reached to him and he took it, his hand trembling with rage. </w:t>
      </w:r>
      <w:proofErr w:type="gramStart"/>
      <w:r w:rsidRPr="009B0CAF">
        <w:rPr>
          <w:rFonts w:ascii="Times New Roman" w:eastAsia="Times New Roman" w:hAnsi="Times New Roman" w:cs="Times New Roman"/>
          <w:color w:val="000000"/>
          <w:sz w:val="27"/>
          <w:szCs w:val="27"/>
          <w:lang w:val="en-US" w:eastAsia="el-GR"/>
        </w:rPr>
        <w:t>Again</w:t>
      </w:r>
      <w:proofErr w:type="gramEnd"/>
      <w:r w:rsidRPr="009B0CAF">
        <w:rPr>
          <w:rFonts w:ascii="Times New Roman" w:eastAsia="Times New Roman" w:hAnsi="Times New Roman" w:cs="Times New Roman"/>
          <w:color w:val="000000"/>
          <w:sz w:val="27"/>
          <w:szCs w:val="27"/>
          <w:lang w:val="en-US" w:eastAsia="el-GR"/>
        </w:rPr>
        <w:t xml:space="preserve"> he rode to a little distance and wheeled his horse; then, driving his steel spurs into its quivering side, he came again thundering down upon the other. Once more the terrible sword whirled in the air and fell, but this time the lance was snatched to one side and the blow fell harmlessly. The next instant, and with a twitch of the bridle-rein, the horse struck full and fair against the man.</w:t>
      </w:r>
    </w:p>
    <w:p w14:paraId="2C78F89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Conrad of </w:t>
      </w:r>
      <w:proofErr w:type="spellStart"/>
      <w:r w:rsidRPr="009B0CAF">
        <w:rPr>
          <w:rFonts w:ascii="Times New Roman" w:eastAsia="Times New Roman" w:hAnsi="Times New Roman" w:cs="Times New Roman"/>
          <w:color w:val="000000"/>
          <w:sz w:val="27"/>
          <w:szCs w:val="27"/>
          <w:lang w:val="en-US" w:eastAsia="el-GR"/>
        </w:rPr>
        <w:t>Drachenhausen</w:t>
      </w:r>
      <w:proofErr w:type="spellEnd"/>
      <w:r w:rsidRPr="009B0CAF">
        <w:rPr>
          <w:rFonts w:ascii="Times New Roman" w:eastAsia="Times New Roman" w:hAnsi="Times New Roman" w:cs="Times New Roman"/>
          <w:color w:val="000000"/>
          <w:sz w:val="27"/>
          <w:szCs w:val="27"/>
          <w:lang w:val="en-US" w:eastAsia="el-GR"/>
        </w:rPr>
        <w:t xml:space="preserve"> was whirled backward and downward, and the cruel iron hoofs crashed over his prostrate body, as horse and man passed with a rush beyond him and to the bridge-head beyond. A shout went up from those who stood watching. The next moment the prostrate figure rose and staggered blindly to the side of the bridge, and stood leaning against the stone wall.</w:t>
      </w:r>
    </w:p>
    <w:p w14:paraId="37E6254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At the further end of the bridge Baron Henry had wheeled his horse. Once </w:t>
      </w:r>
      <w:proofErr w:type="gramStart"/>
      <w:r w:rsidRPr="009B0CAF">
        <w:rPr>
          <w:rFonts w:ascii="Times New Roman" w:eastAsia="Times New Roman" w:hAnsi="Times New Roman" w:cs="Times New Roman"/>
          <w:color w:val="000000"/>
          <w:sz w:val="27"/>
          <w:szCs w:val="27"/>
          <w:lang w:val="en-US" w:eastAsia="el-GR"/>
        </w:rPr>
        <w:t>again</w:t>
      </w:r>
      <w:proofErr w:type="gramEnd"/>
      <w:r w:rsidRPr="009B0CAF">
        <w:rPr>
          <w:rFonts w:ascii="Times New Roman" w:eastAsia="Times New Roman" w:hAnsi="Times New Roman" w:cs="Times New Roman"/>
          <w:color w:val="000000"/>
          <w:sz w:val="27"/>
          <w:szCs w:val="27"/>
          <w:lang w:val="en-US" w:eastAsia="el-GR"/>
        </w:rPr>
        <w:t xml:space="preserve"> he couched lance, and again he drove down upon his bruised and wounded enemy. This time the lance struck full and fair, and those who watched saw the steel point pierce the iron breast-plate and then snap short, leaving the barbed point within the wound.</w:t>
      </w:r>
    </w:p>
    <w:p w14:paraId="13300B6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Baron Conrad sunk to his knees and the </w:t>
      </w:r>
      <w:proofErr w:type="spellStart"/>
      <w:r w:rsidRPr="009B0CAF">
        <w:rPr>
          <w:rFonts w:ascii="Times New Roman" w:eastAsia="Times New Roman" w:hAnsi="Times New Roman" w:cs="Times New Roman"/>
          <w:color w:val="000000"/>
          <w:sz w:val="27"/>
          <w:szCs w:val="27"/>
          <w:lang w:val="en-US" w:eastAsia="el-GR"/>
        </w:rPr>
        <w:t>Roderburg</w:t>
      </w:r>
      <w:proofErr w:type="spellEnd"/>
      <w:r w:rsidRPr="009B0CAF">
        <w:rPr>
          <w:rFonts w:ascii="Times New Roman" w:eastAsia="Times New Roman" w:hAnsi="Times New Roman" w:cs="Times New Roman"/>
          <w:color w:val="000000"/>
          <w:sz w:val="27"/>
          <w:szCs w:val="27"/>
          <w:lang w:val="en-US" w:eastAsia="el-GR"/>
        </w:rPr>
        <w:t>, looming upon his horse above him, unsheathed his sword to finish the work he had begun.</w:t>
      </w:r>
    </w:p>
    <w:p w14:paraId="353136C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Then those who stood looking on saw a wondrous thing happen: the wounded man rose suddenly to his feet, and before his enemy could </w:t>
      </w:r>
      <w:proofErr w:type="gramStart"/>
      <w:r w:rsidRPr="009B0CAF">
        <w:rPr>
          <w:rFonts w:ascii="Times New Roman" w:eastAsia="Times New Roman" w:hAnsi="Times New Roman" w:cs="Times New Roman"/>
          <w:color w:val="000000"/>
          <w:sz w:val="27"/>
          <w:szCs w:val="27"/>
          <w:lang w:val="en-US" w:eastAsia="el-GR"/>
        </w:rPr>
        <w:t>strike</w:t>
      </w:r>
      <w:proofErr w:type="gramEnd"/>
      <w:r w:rsidRPr="009B0CAF">
        <w:rPr>
          <w:rFonts w:ascii="Times New Roman" w:eastAsia="Times New Roman" w:hAnsi="Times New Roman" w:cs="Times New Roman"/>
          <w:color w:val="000000"/>
          <w:sz w:val="27"/>
          <w:szCs w:val="27"/>
          <w:lang w:val="en-US" w:eastAsia="el-GR"/>
        </w:rPr>
        <w:t xml:space="preserve"> he leaped, with a great and bitter cry of agony and despair, upon him as he sat in the saddle above.</w:t>
      </w:r>
    </w:p>
    <w:p w14:paraId="3C0EF5B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Henry of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xml:space="preserve"> grasped at his horse’s mane, but the attack was so fierce, so sudden, and so unexpected that before he could save </w:t>
      </w:r>
      <w:proofErr w:type="gramStart"/>
      <w:r w:rsidRPr="009B0CAF">
        <w:rPr>
          <w:rFonts w:ascii="Times New Roman" w:eastAsia="Times New Roman" w:hAnsi="Times New Roman" w:cs="Times New Roman"/>
          <w:color w:val="000000"/>
          <w:sz w:val="27"/>
          <w:szCs w:val="27"/>
          <w:lang w:val="en-US" w:eastAsia="el-GR"/>
        </w:rPr>
        <w:t>himself</w:t>
      </w:r>
      <w:proofErr w:type="gramEnd"/>
      <w:r w:rsidRPr="009B0CAF">
        <w:rPr>
          <w:rFonts w:ascii="Times New Roman" w:eastAsia="Times New Roman" w:hAnsi="Times New Roman" w:cs="Times New Roman"/>
          <w:color w:val="000000"/>
          <w:sz w:val="27"/>
          <w:szCs w:val="27"/>
          <w:lang w:val="en-US" w:eastAsia="el-GR"/>
        </w:rPr>
        <w:t xml:space="preserve"> he was dragged to one side and fell crashing in his armor upon the stone roadway of the bridge.</w:t>
      </w:r>
    </w:p>
    <w:p w14:paraId="24F43DC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dragon! the dragon!” roared Baron Conrad, in a voice of thunder, and with the energy of despair he dragged his prostrate foe toward the open side of the bridge.</w:t>
      </w:r>
    </w:p>
    <w:p w14:paraId="48F2B0C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“Forward!” cried the chief of the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xml:space="preserve"> men, and down they rode upon the struggling knights to the rescue of their master in this new danger. But they were too late.</w:t>
      </w:r>
    </w:p>
    <w:p w14:paraId="217529C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There was a pause at the edge of the bridge, for Baron Henry had gained his feet and, stunned and bewildered as he was by the suddenness of his fall, </w:t>
      </w:r>
      <w:r w:rsidRPr="009B0CAF">
        <w:rPr>
          <w:rFonts w:ascii="Times New Roman" w:eastAsia="Times New Roman" w:hAnsi="Times New Roman" w:cs="Times New Roman"/>
          <w:color w:val="000000"/>
          <w:sz w:val="27"/>
          <w:szCs w:val="27"/>
          <w:lang w:val="en-US" w:eastAsia="el-GR"/>
        </w:rPr>
        <w:lastRenderedPageBreak/>
        <w:t>he was now struggling fiercely, desperately. For a moment they stood swaying backward and forward, clasped in one another’s arms, the blood from the wounded man’s breast staining the armor of both. The moment passed and then, with a shower of stones and mortar from beneath their iron-shod heels, they toppled and fell; there was a thunderous splash in the water below, and as the men-at-arms came hurrying up and peered with awe-struck faces over the parapet of the bridge, they saw the whirling eddies sweep down with the current of the stream, a few bubbles rise to the surface of the water, and then—nothing; for the smooth river flowed onward as silently as ever.</w:t>
      </w:r>
    </w:p>
    <w:p w14:paraId="26CF619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Presently a loud voice burst through the awed hush that followed. It came from William of </w:t>
      </w:r>
      <w:proofErr w:type="spellStart"/>
      <w:r w:rsidRPr="009B0CAF">
        <w:rPr>
          <w:rFonts w:ascii="Times New Roman" w:eastAsia="Times New Roman" w:hAnsi="Times New Roman" w:cs="Times New Roman"/>
          <w:color w:val="000000"/>
          <w:sz w:val="27"/>
          <w:szCs w:val="27"/>
          <w:lang w:val="en-US" w:eastAsia="el-GR"/>
        </w:rPr>
        <w:t>Roderburg</w:t>
      </w:r>
      <w:proofErr w:type="spellEnd"/>
      <w:r w:rsidRPr="009B0CAF">
        <w:rPr>
          <w:rFonts w:ascii="Times New Roman" w:eastAsia="Times New Roman" w:hAnsi="Times New Roman" w:cs="Times New Roman"/>
          <w:color w:val="000000"/>
          <w:sz w:val="27"/>
          <w:szCs w:val="27"/>
          <w:lang w:val="en-US" w:eastAsia="el-GR"/>
        </w:rPr>
        <w:t>, Baron Henry’s kinsman.</w:t>
      </w:r>
    </w:p>
    <w:p w14:paraId="7CE002E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he cried. A murmur of voices from the others was all the answer that he received. “Forward!” cried the young man again, “the boy and those with him are not so far away but that we might yet catch up with them.”</w:t>
      </w:r>
    </w:p>
    <w:p w14:paraId="38DCF77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Then one of the men spoke up in answer—a man with a seamed, weather-beaten face and crisp grizzled hair. “Nay,” said he, “our Lord Baron is gone, and this is no quarrel of ours; here be four of us that are wounded and three I misdoubt that are dead; why should we follow further only to suffer more blows for no gain?” A growl of assent rose from those that stood around, and William of </w:t>
      </w:r>
      <w:proofErr w:type="spellStart"/>
      <w:r w:rsidRPr="009B0CAF">
        <w:rPr>
          <w:rFonts w:ascii="Times New Roman" w:eastAsia="Times New Roman" w:hAnsi="Times New Roman" w:cs="Times New Roman"/>
          <w:color w:val="000000"/>
          <w:sz w:val="27"/>
          <w:szCs w:val="27"/>
          <w:lang w:val="en-US" w:eastAsia="el-GR"/>
        </w:rPr>
        <w:t>Roderburg</w:t>
      </w:r>
      <w:proofErr w:type="spellEnd"/>
      <w:r w:rsidRPr="009B0CAF">
        <w:rPr>
          <w:rFonts w:ascii="Times New Roman" w:eastAsia="Times New Roman" w:hAnsi="Times New Roman" w:cs="Times New Roman"/>
          <w:color w:val="000000"/>
          <w:sz w:val="27"/>
          <w:szCs w:val="27"/>
          <w:lang w:val="en-US" w:eastAsia="el-GR"/>
        </w:rPr>
        <w:t xml:space="preserve"> saw that nothing more was to be done by the </w:t>
      </w:r>
      <w:proofErr w:type="spellStart"/>
      <w:r w:rsidRPr="009B0CAF">
        <w:rPr>
          <w:rFonts w:ascii="Times New Roman" w:eastAsia="Times New Roman" w:hAnsi="Times New Roman" w:cs="Times New Roman"/>
          <w:color w:val="000000"/>
          <w:sz w:val="27"/>
          <w:szCs w:val="27"/>
          <w:lang w:val="en-US" w:eastAsia="el-GR"/>
        </w:rPr>
        <w:t>Trutz</w:t>
      </w:r>
      <w:proofErr w:type="spellEnd"/>
      <w:r w:rsidRPr="009B0CAF">
        <w:rPr>
          <w:rFonts w:ascii="Times New Roman" w:eastAsia="Times New Roman" w:hAnsi="Times New Roman" w:cs="Times New Roman"/>
          <w:color w:val="000000"/>
          <w:sz w:val="27"/>
          <w:szCs w:val="27"/>
          <w:lang w:val="en-US" w:eastAsia="el-GR"/>
        </w:rPr>
        <w:t>-Dragons that day.</w:t>
      </w:r>
    </w:p>
    <w:p w14:paraId="100F7C03"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D152D65"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XIV. How Otto Saw the Great Emperor.</w:t>
      </w:r>
    </w:p>
    <w:p w14:paraId="707B5F4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Through weakness and sickness and faintness, Otto had lain in a half swoon through all that long journey under the hot May sun. It was as in a dreadful nightmare that he had heard on and on and on that monotonous throbbing of galloping hoofs upon the ground; had felt that last kiss that his father had given him upon his cheek. Then the onward ride again, until all faded away into a dull mist and he knew no more. When next he woke it was with the pungent smell of burned vinegar in his nostrils and with the feeling of a cool napkin bathing his brow. He opened his eyes and then closed them again, thinking he must have been in a dream, for he lay in his old room at the peaceful monastery of the White Cross on the hill; the good Father Abbot sat </w:t>
      </w:r>
      <w:proofErr w:type="spellStart"/>
      <w:r w:rsidRPr="009B0CAF">
        <w:rPr>
          <w:rFonts w:ascii="Times New Roman" w:eastAsia="Times New Roman" w:hAnsi="Times New Roman" w:cs="Times New Roman"/>
          <w:color w:val="000000"/>
          <w:sz w:val="27"/>
          <w:szCs w:val="27"/>
          <w:lang w:val="en-US" w:eastAsia="el-GR"/>
        </w:rPr>
        <w:t>near by</w:t>
      </w:r>
      <w:proofErr w:type="spellEnd"/>
      <w:r w:rsidRPr="009B0CAF">
        <w:rPr>
          <w:rFonts w:ascii="Times New Roman" w:eastAsia="Times New Roman" w:hAnsi="Times New Roman" w:cs="Times New Roman"/>
          <w:color w:val="000000"/>
          <w:sz w:val="27"/>
          <w:szCs w:val="27"/>
          <w:lang w:val="en-US" w:eastAsia="el-GR"/>
        </w:rPr>
        <w:t xml:space="preserve">, gazing upon his face with the old absent student look, Brother John sat in the deep window seat also gazing at him, and Brother Theodore, the leech of the monastery, sat beside him bathing his head. Beside these old familiar faces were the faces of those who had been with him in that long </w:t>
      </w:r>
      <w:r w:rsidRPr="009B0CAF">
        <w:rPr>
          <w:rFonts w:ascii="Times New Roman" w:eastAsia="Times New Roman" w:hAnsi="Times New Roman" w:cs="Times New Roman"/>
          <w:color w:val="000000"/>
          <w:sz w:val="27"/>
          <w:szCs w:val="27"/>
          <w:lang w:val="en-US" w:eastAsia="el-GR"/>
        </w:rPr>
        <w:lastRenderedPageBreak/>
        <w:t xml:space="preserve">flight; the One-eyed Hans, old Master Nicholas his kinsman, and the others. </w:t>
      </w:r>
      <w:proofErr w:type="gramStart"/>
      <w:r w:rsidRPr="009B0CAF">
        <w:rPr>
          <w:rFonts w:ascii="Times New Roman" w:eastAsia="Times New Roman" w:hAnsi="Times New Roman" w:cs="Times New Roman"/>
          <w:color w:val="000000"/>
          <w:sz w:val="27"/>
          <w:szCs w:val="27"/>
          <w:lang w:val="en-US" w:eastAsia="el-GR"/>
        </w:rPr>
        <w:t>So</w:t>
      </w:r>
      <w:proofErr w:type="gramEnd"/>
      <w:r w:rsidRPr="009B0CAF">
        <w:rPr>
          <w:rFonts w:ascii="Times New Roman" w:eastAsia="Times New Roman" w:hAnsi="Times New Roman" w:cs="Times New Roman"/>
          <w:color w:val="000000"/>
          <w:sz w:val="27"/>
          <w:szCs w:val="27"/>
          <w:lang w:val="en-US" w:eastAsia="el-GR"/>
        </w:rPr>
        <w:t xml:space="preserve"> he closed his eyes, thinking that maybe it was all a dream. But the sharp throbbing of the poor stump at his wrist soon taught him that he was still awake.</w:t>
      </w:r>
    </w:p>
    <w:p w14:paraId="4802C34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“Am I then really home in St. </w:t>
      </w:r>
      <w:proofErr w:type="spellStart"/>
      <w:r w:rsidRPr="009B0CAF">
        <w:rPr>
          <w:rFonts w:ascii="Times New Roman" w:eastAsia="Times New Roman" w:hAnsi="Times New Roman" w:cs="Times New Roman"/>
          <w:color w:val="000000"/>
          <w:sz w:val="27"/>
          <w:szCs w:val="27"/>
          <w:lang w:val="en-US" w:eastAsia="el-GR"/>
        </w:rPr>
        <w:t>Michaelsburg</w:t>
      </w:r>
      <w:proofErr w:type="spellEnd"/>
      <w:r w:rsidRPr="009B0CAF">
        <w:rPr>
          <w:rFonts w:ascii="Times New Roman" w:eastAsia="Times New Roman" w:hAnsi="Times New Roman" w:cs="Times New Roman"/>
          <w:color w:val="000000"/>
          <w:sz w:val="27"/>
          <w:szCs w:val="27"/>
          <w:lang w:val="en-US" w:eastAsia="el-GR"/>
        </w:rPr>
        <w:t xml:space="preserve"> again?” he murmured, without unclosing his eyes.</w:t>
      </w:r>
    </w:p>
    <w:p w14:paraId="2D09E27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Brother Theodore began snuffling through his nose; there was a pause. “Yes,” said the old Abbot at last, and his gentle voice trembled as he spoke; “yes, my dear little child, thou art back again in thine own home; thou hast not been long out in the great world, but truly thou hast had a sharp and bitter trial of it.”</w:t>
      </w:r>
    </w:p>
    <w:p w14:paraId="6F40E19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they will not take me away again, will they?” said Otto quickly, unclosing his blue eyes.</w:t>
      </w:r>
    </w:p>
    <w:p w14:paraId="271C38B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the Abbot, gently; “not until thou art healed in body and art ready and willing to go.”</w:t>
      </w:r>
    </w:p>
    <w:p w14:paraId="00B7FDD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Three months and more had passed, and Otto was well again; and now, escorted by One-eyed Hans and those faithful few who had clung to the Baron Conrad through his last few bitter days, he was riding into the quaint old town of </w:t>
      </w:r>
      <w:proofErr w:type="spellStart"/>
      <w:r w:rsidRPr="009B0CAF">
        <w:rPr>
          <w:rFonts w:ascii="Times New Roman" w:eastAsia="Times New Roman" w:hAnsi="Times New Roman" w:cs="Times New Roman"/>
          <w:color w:val="000000"/>
          <w:sz w:val="27"/>
          <w:szCs w:val="27"/>
          <w:lang w:val="en-US" w:eastAsia="el-GR"/>
        </w:rPr>
        <w:t>Nurnburg</w:t>
      </w:r>
      <w:proofErr w:type="spellEnd"/>
      <w:r w:rsidRPr="009B0CAF">
        <w:rPr>
          <w:rFonts w:ascii="Times New Roman" w:eastAsia="Times New Roman" w:hAnsi="Times New Roman" w:cs="Times New Roman"/>
          <w:color w:val="000000"/>
          <w:sz w:val="27"/>
          <w:szCs w:val="27"/>
          <w:lang w:val="en-US" w:eastAsia="el-GR"/>
        </w:rPr>
        <w:t xml:space="preserve">; for the Emperor Rudolph was there at that time, waiting for King </w:t>
      </w:r>
      <w:proofErr w:type="spellStart"/>
      <w:r w:rsidRPr="009B0CAF">
        <w:rPr>
          <w:rFonts w:ascii="Times New Roman" w:eastAsia="Times New Roman" w:hAnsi="Times New Roman" w:cs="Times New Roman"/>
          <w:color w:val="000000"/>
          <w:sz w:val="27"/>
          <w:szCs w:val="27"/>
          <w:lang w:val="en-US" w:eastAsia="el-GR"/>
        </w:rPr>
        <w:t>Ottocar</w:t>
      </w:r>
      <w:proofErr w:type="spellEnd"/>
      <w:r w:rsidRPr="009B0CAF">
        <w:rPr>
          <w:rFonts w:ascii="Times New Roman" w:eastAsia="Times New Roman" w:hAnsi="Times New Roman" w:cs="Times New Roman"/>
          <w:color w:val="000000"/>
          <w:sz w:val="27"/>
          <w:szCs w:val="27"/>
          <w:lang w:val="en-US" w:eastAsia="el-GR"/>
        </w:rPr>
        <w:t xml:space="preserve"> of Bohemia to come thither and answer the imperial summons before the Council, and Otto was travelling to the court.</w:t>
      </w:r>
    </w:p>
    <w:p w14:paraId="2D91567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they rode in through the gates of the town, Otto looked up at the high-peaked houses with their overhanging gables, the like of which he had never seen before, and he stared with his round blue eyes at seeing them so crowded together along the length of the street. But most of all he wondered at the number of people that passed hither and thither, jostling each other in their hurry, and at the tradesmen’s booths opening upon the street with the wonderful wares hanging within; armor at the smiths, glittering ornaments at the goldsmiths, and rich fabrics of silks and satins at the mercers. He had never seen anything so rich and grand in all of his life, for little Otto had never been in a town before.</w:t>
      </w:r>
    </w:p>
    <w:p w14:paraId="3BAF637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“Oh! look,” he cried, “at that wonderful lady; see, holy father! sure the </w:t>
      </w:r>
      <w:proofErr w:type="gramStart"/>
      <w:r w:rsidRPr="009B0CAF">
        <w:rPr>
          <w:rFonts w:ascii="Times New Roman" w:eastAsia="Times New Roman" w:hAnsi="Times New Roman" w:cs="Times New Roman"/>
          <w:color w:val="000000"/>
          <w:sz w:val="27"/>
          <w:szCs w:val="27"/>
          <w:lang w:val="en-US" w:eastAsia="el-GR"/>
        </w:rPr>
        <w:t>Emperor’s</w:t>
      </w:r>
      <w:proofErr w:type="gramEnd"/>
      <w:r w:rsidRPr="009B0CAF">
        <w:rPr>
          <w:rFonts w:ascii="Times New Roman" w:eastAsia="Times New Roman" w:hAnsi="Times New Roman" w:cs="Times New Roman"/>
          <w:color w:val="000000"/>
          <w:sz w:val="27"/>
          <w:szCs w:val="27"/>
          <w:lang w:val="en-US" w:eastAsia="el-GR"/>
        </w:rPr>
        <w:t xml:space="preserve"> wife can be no finer than that lady.”</w:t>
      </w:r>
    </w:p>
    <w:p w14:paraId="52875C6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Abbot smiled. “Nay, Otto,” said he, “that is but a burgher’s wife or daughter; the ladies at the </w:t>
      </w:r>
      <w:proofErr w:type="gramStart"/>
      <w:r w:rsidRPr="009B0CAF">
        <w:rPr>
          <w:rFonts w:ascii="Times New Roman" w:eastAsia="Times New Roman" w:hAnsi="Times New Roman" w:cs="Times New Roman"/>
          <w:color w:val="000000"/>
          <w:sz w:val="27"/>
          <w:szCs w:val="27"/>
          <w:lang w:val="en-US" w:eastAsia="el-GR"/>
        </w:rPr>
        <w:t>Emperor’s</w:t>
      </w:r>
      <w:proofErr w:type="gramEnd"/>
      <w:r w:rsidRPr="009B0CAF">
        <w:rPr>
          <w:rFonts w:ascii="Times New Roman" w:eastAsia="Times New Roman" w:hAnsi="Times New Roman" w:cs="Times New Roman"/>
          <w:color w:val="000000"/>
          <w:sz w:val="27"/>
          <w:szCs w:val="27"/>
          <w:lang w:val="en-US" w:eastAsia="el-GR"/>
        </w:rPr>
        <w:t xml:space="preserve"> court are far grander than such as she.”</w:t>
      </w:r>
    </w:p>
    <w:p w14:paraId="2DEFC15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Otto, and then fell silent with wonder.</w:t>
      </w:r>
    </w:p>
    <w:p w14:paraId="61D9FB9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And now, at last the great moment had come when little Otto with his own eyes was to behold the mighty Emperor who ruled over all the powerful kingdoms of Germany and Austria, and Italy and Bohemia, and other kingdoms and principalities and states. His heart beat so that he could hardly speak as, for a moment, the good Abbot who held him by the hand stopped outside of the </w:t>
      </w:r>
      <w:proofErr w:type="spellStart"/>
      <w:r w:rsidRPr="009B0CAF">
        <w:rPr>
          <w:rFonts w:ascii="Times New Roman" w:eastAsia="Times New Roman" w:hAnsi="Times New Roman" w:cs="Times New Roman"/>
          <w:color w:val="000000"/>
          <w:sz w:val="27"/>
          <w:szCs w:val="27"/>
          <w:lang w:val="en-US" w:eastAsia="el-GR"/>
        </w:rPr>
        <w:t>arrased</w:t>
      </w:r>
      <w:proofErr w:type="spellEnd"/>
      <w:r w:rsidRPr="009B0CAF">
        <w:rPr>
          <w:rFonts w:ascii="Times New Roman" w:eastAsia="Times New Roman" w:hAnsi="Times New Roman" w:cs="Times New Roman"/>
          <w:color w:val="000000"/>
          <w:sz w:val="27"/>
          <w:szCs w:val="27"/>
          <w:lang w:val="en-US" w:eastAsia="el-GR"/>
        </w:rPr>
        <w:t xml:space="preserve"> doorway to whisper some last instructions into his ear. Then they entered the apartment.</w:t>
      </w:r>
    </w:p>
    <w:p w14:paraId="0296359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 xml:space="preserve">It was a long, stone-paved room. The floor was covered with rich rugs and the walls were hung with woven tapestry wherein were depicted knights and ladies in leafy gardens and kings and warriors at battle. A long row of high glazed windows extended along the length of the apartment, flooding it with the mellow light of the autumn day. At the further end of the room, far away, and standing by a great carved chimney place wherein </w:t>
      </w:r>
      <w:proofErr w:type="spellStart"/>
      <w:r w:rsidRPr="009B0CAF">
        <w:rPr>
          <w:rFonts w:ascii="Times New Roman" w:eastAsia="Times New Roman" w:hAnsi="Times New Roman" w:cs="Times New Roman"/>
          <w:color w:val="000000"/>
          <w:sz w:val="27"/>
          <w:szCs w:val="27"/>
          <w:lang w:val="en-US" w:eastAsia="el-GR"/>
        </w:rPr>
        <w:t>smouldered</w:t>
      </w:r>
      <w:proofErr w:type="spellEnd"/>
      <w:r w:rsidRPr="009B0CAF">
        <w:rPr>
          <w:rFonts w:ascii="Times New Roman" w:eastAsia="Times New Roman" w:hAnsi="Times New Roman" w:cs="Times New Roman"/>
          <w:color w:val="000000"/>
          <w:sz w:val="27"/>
          <w:szCs w:val="27"/>
          <w:lang w:val="en-US" w:eastAsia="el-GR"/>
        </w:rPr>
        <w:t xml:space="preserve"> the remains of a fire, stood a group of nobles in gorgeous dress of velvet and silks, and with glittering golden chains hung about their necks.</w:t>
      </w:r>
    </w:p>
    <w:p w14:paraId="579291E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One figure stood alone in front of the great yawning fireplace. His hands were clasped behind him, and his look bent thoughtfully upon the floor. He was dressed only in a simple gray robe without ornament or adornment, a plain </w:t>
      </w:r>
      <w:proofErr w:type="spellStart"/>
      <w:r w:rsidRPr="009B0CAF">
        <w:rPr>
          <w:rFonts w:ascii="Times New Roman" w:eastAsia="Times New Roman" w:hAnsi="Times New Roman" w:cs="Times New Roman"/>
          <w:color w:val="000000"/>
          <w:sz w:val="27"/>
          <w:szCs w:val="27"/>
          <w:lang w:val="en-US" w:eastAsia="el-GR"/>
        </w:rPr>
        <w:t>leathern</w:t>
      </w:r>
      <w:proofErr w:type="spellEnd"/>
      <w:r w:rsidRPr="009B0CAF">
        <w:rPr>
          <w:rFonts w:ascii="Times New Roman" w:eastAsia="Times New Roman" w:hAnsi="Times New Roman" w:cs="Times New Roman"/>
          <w:color w:val="000000"/>
          <w:sz w:val="27"/>
          <w:szCs w:val="27"/>
          <w:lang w:val="en-US" w:eastAsia="el-GR"/>
        </w:rPr>
        <w:t xml:space="preserve"> belt girded his waist, and from it hung a sword with a bone hilt encased in a brown leathern scabbard. A noble stag-hound lay close behind him, curled up upon the floor, basking in the grateful warmth of the fire.</w:t>
      </w:r>
    </w:p>
    <w:p w14:paraId="2CF3758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As the Father Abbot and Otto drew </w:t>
      </w:r>
      <w:proofErr w:type="gramStart"/>
      <w:r w:rsidRPr="009B0CAF">
        <w:rPr>
          <w:rFonts w:ascii="Times New Roman" w:eastAsia="Times New Roman" w:hAnsi="Times New Roman" w:cs="Times New Roman"/>
          <w:color w:val="000000"/>
          <w:sz w:val="27"/>
          <w:szCs w:val="27"/>
          <w:lang w:val="en-US" w:eastAsia="el-GR"/>
        </w:rPr>
        <w:t>near</w:t>
      </w:r>
      <w:proofErr w:type="gramEnd"/>
      <w:r w:rsidRPr="009B0CAF">
        <w:rPr>
          <w:rFonts w:ascii="Times New Roman" w:eastAsia="Times New Roman" w:hAnsi="Times New Roman" w:cs="Times New Roman"/>
          <w:color w:val="000000"/>
          <w:sz w:val="27"/>
          <w:szCs w:val="27"/>
          <w:lang w:val="en-US" w:eastAsia="el-GR"/>
        </w:rPr>
        <w:t xml:space="preserve"> he raised his head and looked at them. It was a plain, homely face that Otto saw, with a wrinkled forehead and a long mouth drawn down at the corners. It was the face of a good, honest burgher burdened with the cares of a prosperous trade. “Who can he be,” thought Otto, “and why does the poor man stand there among all the great nobles?”</w:t>
      </w:r>
    </w:p>
    <w:p w14:paraId="12EF9DA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 Abbot walked straight up to him and kneeled upon the floor, and little Otto, full of wonder, did the same. It was the great Emperor Rudolph.</w:t>
      </w:r>
    </w:p>
    <w:p w14:paraId="0D7F9D3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“Who have we here,” said 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and he bent his brow upon the Abbot and the boy.</w:t>
      </w:r>
    </w:p>
    <w:p w14:paraId="73BFB58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“Sire,” said Abbot Otto, “we have humbly besought you by petition, in the name of your late vassal, Baron Conrad of </w:t>
      </w:r>
      <w:proofErr w:type="spellStart"/>
      <w:r w:rsidRPr="009B0CAF">
        <w:rPr>
          <w:rFonts w:ascii="Times New Roman" w:eastAsia="Times New Roman" w:hAnsi="Times New Roman" w:cs="Times New Roman"/>
          <w:color w:val="000000"/>
          <w:sz w:val="27"/>
          <w:szCs w:val="27"/>
          <w:lang w:val="en-US" w:eastAsia="el-GR"/>
        </w:rPr>
        <w:t>Vuelph</w:t>
      </w:r>
      <w:proofErr w:type="spellEnd"/>
      <w:r w:rsidRPr="009B0CAF">
        <w:rPr>
          <w:rFonts w:ascii="Times New Roman" w:eastAsia="Times New Roman" w:hAnsi="Times New Roman" w:cs="Times New Roman"/>
          <w:color w:val="000000"/>
          <w:sz w:val="27"/>
          <w:szCs w:val="27"/>
          <w:lang w:val="en-US" w:eastAsia="el-GR"/>
        </w:rPr>
        <w:t xml:space="preserve"> of </w:t>
      </w:r>
      <w:proofErr w:type="spellStart"/>
      <w:r w:rsidRPr="009B0CAF">
        <w:rPr>
          <w:rFonts w:ascii="Times New Roman" w:eastAsia="Times New Roman" w:hAnsi="Times New Roman" w:cs="Times New Roman"/>
          <w:color w:val="000000"/>
          <w:sz w:val="27"/>
          <w:szCs w:val="27"/>
          <w:lang w:val="en-US" w:eastAsia="el-GR"/>
        </w:rPr>
        <w:t>Drachenhausen</w:t>
      </w:r>
      <w:proofErr w:type="spellEnd"/>
      <w:r w:rsidRPr="009B0CAF">
        <w:rPr>
          <w:rFonts w:ascii="Times New Roman" w:eastAsia="Times New Roman" w:hAnsi="Times New Roman" w:cs="Times New Roman"/>
          <w:color w:val="000000"/>
          <w:sz w:val="27"/>
          <w:szCs w:val="27"/>
          <w:lang w:val="en-US" w:eastAsia="el-GR"/>
        </w:rPr>
        <w:t xml:space="preserve">, for justice to this his son, the Baron Otto, whom, sire, as you may see, hath been cruelly mutilated at the hands of Baron Henry of </w:t>
      </w:r>
      <w:proofErr w:type="spellStart"/>
      <w:r w:rsidRPr="009B0CAF">
        <w:rPr>
          <w:rFonts w:ascii="Times New Roman" w:eastAsia="Times New Roman" w:hAnsi="Times New Roman" w:cs="Times New Roman"/>
          <w:color w:val="000000"/>
          <w:sz w:val="27"/>
          <w:szCs w:val="27"/>
          <w:lang w:val="en-US" w:eastAsia="el-GR"/>
        </w:rPr>
        <w:t>Roderburg</w:t>
      </w:r>
      <w:proofErr w:type="spellEnd"/>
      <w:r w:rsidRPr="009B0CAF">
        <w:rPr>
          <w:rFonts w:ascii="Times New Roman" w:eastAsia="Times New Roman" w:hAnsi="Times New Roman" w:cs="Times New Roman"/>
          <w:color w:val="000000"/>
          <w:sz w:val="27"/>
          <w:szCs w:val="27"/>
          <w:lang w:val="en-US" w:eastAsia="el-GR"/>
        </w:rPr>
        <w:t xml:space="preserve"> of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 He hath moreover been despoiled of his lands, his castle burnt, and his household made prisoner.”</w:t>
      </w:r>
    </w:p>
    <w:p w14:paraId="1CA4C94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xml:space="preserve"> frowned until the shaggy eyebrows nearly hid the keen gray twinkle of the eyes beneath. “Yes,” said he, “I do remember me of that petition, and have given it consideration both in private and in council.” He turned to the group of listening nobles. “Look,” said he, “at this little child marred by the inhumanity and the cruelty of those robber villains. By heavens! I will put down their lawless rapine, if I have to give every castle from the north to the south to the flames and to the sword.” Then turning to Otto again, “Poor little child,” said he, “thy wrongs shall be righted, and so </w:t>
      </w:r>
      <w:proofErr w:type="gramStart"/>
      <w:r w:rsidRPr="009B0CAF">
        <w:rPr>
          <w:rFonts w:ascii="Times New Roman" w:eastAsia="Times New Roman" w:hAnsi="Times New Roman" w:cs="Times New Roman"/>
          <w:color w:val="000000"/>
          <w:sz w:val="27"/>
          <w:szCs w:val="27"/>
          <w:lang w:val="en-US" w:eastAsia="el-GR"/>
        </w:rPr>
        <w:t>far</w:t>
      </w:r>
      <w:proofErr w:type="gramEnd"/>
      <w:r w:rsidRPr="009B0CAF">
        <w:rPr>
          <w:rFonts w:ascii="Times New Roman" w:eastAsia="Times New Roman" w:hAnsi="Times New Roman" w:cs="Times New Roman"/>
          <w:color w:val="000000"/>
          <w:sz w:val="27"/>
          <w:szCs w:val="27"/>
          <w:lang w:val="en-US" w:eastAsia="el-GR"/>
        </w:rPr>
        <w:t xml:space="preserve"> as they are able, those cruel </w:t>
      </w:r>
      <w:proofErr w:type="spellStart"/>
      <w:r w:rsidRPr="009B0CAF">
        <w:rPr>
          <w:rFonts w:ascii="Times New Roman" w:eastAsia="Times New Roman" w:hAnsi="Times New Roman" w:cs="Times New Roman"/>
          <w:color w:val="000000"/>
          <w:sz w:val="27"/>
          <w:szCs w:val="27"/>
          <w:lang w:val="en-US" w:eastAsia="el-GR"/>
        </w:rPr>
        <w:t>Roderburgs</w:t>
      </w:r>
      <w:proofErr w:type="spellEnd"/>
      <w:r w:rsidRPr="009B0CAF">
        <w:rPr>
          <w:rFonts w:ascii="Times New Roman" w:eastAsia="Times New Roman" w:hAnsi="Times New Roman" w:cs="Times New Roman"/>
          <w:color w:val="000000"/>
          <w:sz w:val="27"/>
          <w:szCs w:val="27"/>
          <w:lang w:val="en-US" w:eastAsia="el-GR"/>
        </w:rPr>
        <w:t xml:space="preserve"> shall pay thee penny for penny, and grain for grain, for what thou hast lost; and until such indemnity hath been paid the family of the man who wrought this deed shall be held as surety.”</w:t>
      </w:r>
    </w:p>
    <w:p w14:paraId="78C96CC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looked up in the kind, rugged face above him. “Nay, Lord Emperor,” said he, in his quaint, quiet way, “there are but two in the family—</w:t>
      </w:r>
      <w:r w:rsidRPr="009B0CAF">
        <w:rPr>
          <w:rFonts w:ascii="Times New Roman" w:eastAsia="Times New Roman" w:hAnsi="Times New Roman" w:cs="Times New Roman"/>
          <w:color w:val="000000"/>
          <w:sz w:val="27"/>
          <w:szCs w:val="27"/>
          <w:lang w:val="en-US" w:eastAsia="el-GR"/>
        </w:rPr>
        <w:lastRenderedPageBreak/>
        <w:t>the mother and the daughter—and I have promised to marry the little girl when she and I are old enough; so, if you please, I would not have harm happen to her.”</w:t>
      </w:r>
    </w:p>
    <w:p w14:paraId="625FB21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xml:space="preserve"> continued to look down at the kneeling boy, and at last he gave a short, dry laugh. “So be it,” said he, “thy plan is not without its wisdom. Mayhap it is all for the best that the affair should be ended thus peacefully. The estates of the </w:t>
      </w:r>
      <w:proofErr w:type="spellStart"/>
      <w:r w:rsidRPr="009B0CAF">
        <w:rPr>
          <w:rFonts w:ascii="Times New Roman" w:eastAsia="Times New Roman" w:hAnsi="Times New Roman" w:cs="Times New Roman"/>
          <w:color w:val="000000"/>
          <w:sz w:val="27"/>
          <w:szCs w:val="27"/>
          <w:lang w:val="en-US" w:eastAsia="el-GR"/>
        </w:rPr>
        <w:t>Roderburgs</w:t>
      </w:r>
      <w:proofErr w:type="spellEnd"/>
      <w:r w:rsidRPr="009B0CAF">
        <w:rPr>
          <w:rFonts w:ascii="Times New Roman" w:eastAsia="Times New Roman" w:hAnsi="Times New Roman" w:cs="Times New Roman"/>
          <w:color w:val="000000"/>
          <w:sz w:val="27"/>
          <w:szCs w:val="27"/>
          <w:lang w:val="en-US" w:eastAsia="el-GR"/>
        </w:rPr>
        <w:t xml:space="preserve"> shall be held in trust for thee until thou art come of age; </w:t>
      </w:r>
      <w:proofErr w:type="gramStart"/>
      <w:r w:rsidRPr="009B0CAF">
        <w:rPr>
          <w:rFonts w:ascii="Times New Roman" w:eastAsia="Times New Roman" w:hAnsi="Times New Roman" w:cs="Times New Roman"/>
          <w:color w:val="000000"/>
          <w:sz w:val="27"/>
          <w:szCs w:val="27"/>
          <w:lang w:val="en-US" w:eastAsia="el-GR"/>
        </w:rPr>
        <w:t>otherwise</w:t>
      </w:r>
      <w:proofErr w:type="gramEnd"/>
      <w:r w:rsidRPr="009B0CAF">
        <w:rPr>
          <w:rFonts w:ascii="Times New Roman" w:eastAsia="Times New Roman" w:hAnsi="Times New Roman" w:cs="Times New Roman"/>
          <w:color w:val="000000"/>
          <w:sz w:val="27"/>
          <w:szCs w:val="27"/>
          <w:lang w:val="en-US" w:eastAsia="el-GR"/>
        </w:rPr>
        <w:t xml:space="preserve"> it shall be as thou hast proposed, the little maiden shall be taken into ward under our own care. And as to thee—art thou willing that I should take thee under my own charge in the room of thy father, who is dead?”</w:t>
      </w:r>
    </w:p>
    <w:p w14:paraId="0C3EF5A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simply, “I am willing, for it seems to me that thou art a good man.”</w:t>
      </w:r>
    </w:p>
    <w:p w14:paraId="666268A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nobles who stood near smiled at the boy’s speech. As for the Emperor, he laughed outright. “I give thee thanks, my Lord Baron,” said he; “there is no one in all my court who has paid me greater courtesy than that.”</w:t>
      </w:r>
    </w:p>
    <w:p w14:paraId="68557A8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comes the end of our tale.</w:t>
      </w:r>
    </w:p>
    <w:p w14:paraId="3249644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perhaps you may like to know what happened afterward, for no one cares to leave the thread of a story without tying a knot in it.</w:t>
      </w:r>
    </w:p>
    <w:p w14:paraId="4499DC1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Eight years had passed, and Otto grew up to manhood in the </w:t>
      </w:r>
      <w:proofErr w:type="gramStart"/>
      <w:r w:rsidRPr="009B0CAF">
        <w:rPr>
          <w:rFonts w:ascii="Times New Roman" w:eastAsia="Times New Roman" w:hAnsi="Times New Roman" w:cs="Times New Roman"/>
          <w:color w:val="000000"/>
          <w:sz w:val="27"/>
          <w:szCs w:val="27"/>
          <w:lang w:val="en-US" w:eastAsia="el-GR"/>
        </w:rPr>
        <w:t>Emperor’s</w:t>
      </w:r>
      <w:proofErr w:type="gramEnd"/>
      <w:r w:rsidRPr="009B0CAF">
        <w:rPr>
          <w:rFonts w:ascii="Times New Roman" w:eastAsia="Times New Roman" w:hAnsi="Times New Roman" w:cs="Times New Roman"/>
          <w:color w:val="000000"/>
          <w:sz w:val="27"/>
          <w:szCs w:val="27"/>
          <w:lang w:val="en-US" w:eastAsia="el-GR"/>
        </w:rPr>
        <w:t xml:space="preserve"> court, and was with him through war and peace.</w:t>
      </w:r>
    </w:p>
    <w:p w14:paraId="5D9CB9A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But he himself never drew sword or struck a blow, for the right hand that hung at his side was of pure silver, and the hard, cold fingers never closed. Folks called him “Otto of the Silver Hand,” but perhaps there was another reason than that for the name that had been given him, for the pure, simple wisdom that the old monks of the White Cross on the hill had taught him, clung to him through all the honors that 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xml:space="preserve"> bestowed upon his favorite, and as he grew older his words were listened to and weighed by those who were high in Council, and even by the Emperor himself.</w:t>
      </w:r>
    </w:p>
    <w:p w14:paraId="608AA24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for the end of all.</w:t>
      </w:r>
    </w:p>
    <w:p w14:paraId="417FF4C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One day Otto stood uncertainly at the doorway of a room in the imperial castle, hesitating before he entered; and yet there was nothing so very dreadful within, only one poor girl whose heart fluttered more than his. Poor little Pauline, whom he had not seen since that last day in the black cell at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w:t>
      </w:r>
    </w:p>
    <w:p w14:paraId="64DF3E1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At </w:t>
      </w:r>
      <w:proofErr w:type="gramStart"/>
      <w:r w:rsidRPr="009B0CAF">
        <w:rPr>
          <w:rFonts w:ascii="Times New Roman" w:eastAsia="Times New Roman" w:hAnsi="Times New Roman" w:cs="Times New Roman"/>
          <w:color w:val="000000"/>
          <w:sz w:val="27"/>
          <w:szCs w:val="27"/>
          <w:lang w:val="en-US" w:eastAsia="el-GR"/>
        </w:rPr>
        <w:t>last</w:t>
      </w:r>
      <w:proofErr w:type="gramEnd"/>
      <w:r w:rsidRPr="009B0CAF">
        <w:rPr>
          <w:rFonts w:ascii="Times New Roman" w:eastAsia="Times New Roman" w:hAnsi="Times New Roman" w:cs="Times New Roman"/>
          <w:color w:val="000000"/>
          <w:sz w:val="27"/>
          <w:szCs w:val="27"/>
          <w:lang w:val="en-US" w:eastAsia="el-GR"/>
        </w:rPr>
        <w:t xml:space="preserve"> he pushed aside the hangings and entered the room.</w:t>
      </w:r>
    </w:p>
    <w:p w14:paraId="635E5F4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was sitting upon a rude bench beside the window, looking at him out of her great, dark eyes.</w:t>
      </w:r>
    </w:p>
    <w:p w14:paraId="367A465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stopped short and stood for a moment confused and silent; for he had no thought in his mind but of the little girl whom he had last seen, and for a moment he stood confused before the fair maiden with her great, beautiful dark eyes.</w:t>
      </w:r>
    </w:p>
    <w:p w14:paraId="0BE8604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She on her part beheld a tall, slender youth with curling, golden hair, one hand white and delicate, the other of pure and shining silver.</w:t>
      </w:r>
    </w:p>
    <w:p w14:paraId="6CC1546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 came to her and took her hand and set it to his lips, and all that she could do was to gaze with her great, dark eyes upon the hero of whom she had heard so many </w:t>
      </w:r>
      <w:proofErr w:type="gramStart"/>
      <w:r w:rsidRPr="009B0CAF">
        <w:rPr>
          <w:rFonts w:ascii="Times New Roman" w:eastAsia="Times New Roman" w:hAnsi="Times New Roman" w:cs="Times New Roman"/>
          <w:color w:val="000000"/>
          <w:sz w:val="27"/>
          <w:szCs w:val="27"/>
          <w:lang w:val="en-US" w:eastAsia="el-GR"/>
        </w:rPr>
        <w:t>talk</w:t>
      </w:r>
      <w:proofErr w:type="gramEnd"/>
      <w:r w:rsidRPr="009B0CAF">
        <w:rPr>
          <w:rFonts w:ascii="Times New Roman" w:eastAsia="Times New Roman" w:hAnsi="Times New Roman" w:cs="Times New Roman"/>
          <w:color w:val="000000"/>
          <w:sz w:val="27"/>
          <w:szCs w:val="27"/>
          <w:lang w:val="en-US" w:eastAsia="el-GR"/>
        </w:rPr>
        <w:t>; the favorite of the Emperor; the wise young Otto of the Silver Hand.</w:t>
      </w:r>
    </w:p>
    <w:p w14:paraId="4FCF2B56"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9BE6645"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Afterword</w:t>
      </w:r>
    </w:p>
    <w:p w14:paraId="786651B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ruins of </w:t>
      </w:r>
      <w:proofErr w:type="spellStart"/>
      <w:r w:rsidRPr="009B0CAF">
        <w:rPr>
          <w:rFonts w:ascii="Times New Roman" w:eastAsia="Times New Roman" w:hAnsi="Times New Roman" w:cs="Times New Roman"/>
          <w:color w:val="000000"/>
          <w:sz w:val="27"/>
          <w:szCs w:val="27"/>
          <w:lang w:val="en-US" w:eastAsia="el-GR"/>
        </w:rPr>
        <w:t>Drachenhausen</w:t>
      </w:r>
      <w:proofErr w:type="spellEnd"/>
      <w:r w:rsidRPr="009B0CAF">
        <w:rPr>
          <w:rFonts w:ascii="Times New Roman" w:eastAsia="Times New Roman" w:hAnsi="Times New Roman" w:cs="Times New Roman"/>
          <w:color w:val="000000"/>
          <w:sz w:val="27"/>
          <w:szCs w:val="27"/>
          <w:lang w:val="en-US" w:eastAsia="el-GR"/>
        </w:rPr>
        <w:t xml:space="preserve"> were rebuilt, for the walls were as sound as ever, though empty and gaping to the sky; but it was no longer the den of a robber baron for beneath the scutcheon over the great gate was carved a new motto of the </w:t>
      </w:r>
      <w:proofErr w:type="spellStart"/>
      <w:r w:rsidRPr="009B0CAF">
        <w:rPr>
          <w:rFonts w:ascii="Times New Roman" w:eastAsia="Times New Roman" w:hAnsi="Times New Roman" w:cs="Times New Roman"/>
          <w:color w:val="000000"/>
          <w:sz w:val="27"/>
          <w:szCs w:val="27"/>
          <w:lang w:val="en-US" w:eastAsia="el-GR"/>
        </w:rPr>
        <w:t>Vuelphs</w:t>
      </w:r>
      <w:proofErr w:type="spellEnd"/>
      <w:r w:rsidRPr="009B0CAF">
        <w:rPr>
          <w:rFonts w:ascii="Times New Roman" w:eastAsia="Times New Roman" w:hAnsi="Times New Roman" w:cs="Times New Roman"/>
          <w:color w:val="000000"/>
          <w:sz w:val="27"/>
          <w:szCs w:val="27"/>
          <w:lang w:val="en-US" w:eastAsia="el-GR"/>
        </w:rPr>
        <w:t>; a motto which the Emperor Rudolph himself had given:</w:t>
      </w:r>
    </w:p>
    <w:p w14:paraId="08599B7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“Manus argentea </w:t>
      </w:r>
      <w:proofErr w:type="spellStart"/>
      <w:r w:rsidRPr="009B0CAF">
        <w:rPr>
          <w:rFonts w:ascii="Times New Roman" w:eastAsia="Times New Roman" w:hAnsi="Times New Roman" w:cs="Times New Roman"/>
          <w:color w:val="000000"/>
          <w:sz w:val="27"/>
          <w:szCs w:val="27"/>
          <w:lang w:val="en-US" w:eastAsia="el-GR"/>
        </w:rPr>
        <w:t>quam</w:t>
      </w:r>
      <w:proofErr w:type="spellEnd"/>
      <w:r w:rsidRPr="009B0CAF">
        <w:rPr>
          <w:rFonts w:ascii="Times New Roman" w:eastAsia="Times New Roman" w:hAnsi="Times New Roman" w:cs="Times New Roman"/>
          <w:color w:val="000000"/>
          <w:sz w:val="27"/>
          <w:szCs w:val="27"/>
          <w:lang w:val="en-US" w:eastAsia="el-GR"/>
        </w:rPr>
        <w:t xml:space="preserve"> manus ferrea </w:t>
      </w:r>
      <w:proofErr w:type="spellStart"/>
      <w:r w:rsidRPr="009B0CAF">
        <w:rPr>
          <w:rFonts w:ascii="Times New Roman" w:eastAsia="Times New Roman" w:hAnsi="Times New Roman" w:cs="Times New Roman"/>
          <w:color w:val="000000"/>
          <w:sz w:val="27"/>
          <w:szCs w:val="27"/>
          <w:lang w:val="en-US" w:eastAsia="el-GR"/>
        </w:rPr>
        <w:t>melior</w:t>
      </w:r>
      <w:proofErr w:type="spellEnd"/>
      <w:r w:rsidRPr="009B0CAF">
        <w:rPr>
          <w:rFonts w:ascii="Times New Roman" w:eastAsia="Times New Roman" w:hAnsi="Times New Roman" w:cs="Times New Roman"/>
          <w:color w:val="000000"/>
          <w:sz w:val="27"/>
          <w:szCs w:val="27"/>
          <w:lang w:val="en-US" w:eastAsia="el-GR"/>
        </w:rPr>
        <w:t xml:space="preserve"> est.”</w:t>
      </w:r>
    </w:p>
    <w:p w14:paraId="68FFF7BD" w14:textId="77777777" w:rsidR="00FC561B" w:rsidRPr="00813A75" w:rsidRDefault="00FC561B">
      <w:pPr>
        <w:rPr>
          <w:lang w:val="en-US"/>
        </w:rPr>
      </w:pPr>
    </w:p>
    <w:sectPr w:rsidR="00FC561B" w:rsidRPr="00813A7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75"/>
    <w:rsid w:val="00813A7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B86B"/>
  <w15:chartTrackingRefBased/>
  <w15:docId w15:val="{264A85BA-40BE-4897-82E7-96FFED64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3A7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7768</Words>
  <Characters>41953</Characters>
  <Application>Microsoft Office Word</Application>
  <DocSecurity>0</DocSecurity>
  <Lines>349</Lines>
  <Paragraphs>99</Paragraphs>
  <ScaleCrop>false</ScaleCrop>
  <Company/>
  <LinksUpToDate>false</LinksUpToDate>
  <CharactersWithSpaces>49622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2026-03-26T22:12:00Z</dcterms:created>
  <dcterms:modified xsi:type="dcterms:W3CDTF">2026-03-26T22:13:00Z</dcterms:modified>
</cp:coreProperties>
</file>