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DBE30" w14:textId="09735007" w:rsidR="00671C61" w:rsidRDefault="00BD1CC8">
      <w:r>
        <w:t xml:space="preserve">I was an altar boy when I was a kid so I was well aware of </w:t>
      </w:r>
      <w:r w:rsidR="0030251F">
        <w:t>God’s</w:t>
      </w:r>
      <w:r w:rsidR="009371A7">
        <w:t xml:space="preserve"> F</w:t>
      </w:r>
      <w:r w:rsidR="0074317B">
        <w:t>ifth</w:t>
      </w:r>
      <w:r w:rsidR="009371A7">
        <w:t xml:space="preserve"> Commandment “</w:t>
      </w:r>
      <w:r>
        <w:t>Though Shalt Not Kill</w:t>
      </w:r>
      <w:r w:rsidR="009371A7">
        <w:t>.”</w:t>
      </w:r>
      <w:r>
        <w:t xml:space="preserve">  Times change. </w:t>
      </w:r>
      <w:r w:rsidR="009371A7">
        <w:t xml:space="preserve"> </w:t>
      </w:r>
      <w:r w:rsidR="00B037B6">
        <w:t>I</w:t>
      </w:r>
      <w:r>
        <w:t xml:space="preserve"> changed. </w:t>
      </w:r>
      <w:r w:rsidR="00671C61">
        <w:t xml:space="preserve"> I changed a lot.  </w:t>
      </w:r>
      <w:r>
        <w:t xml:space="preserve"> I’m not an altar boy any more.  I killed my first target and sent him straight to Hell over a decade ago.  If God sees fit to send me there as well when my time comes, I will hunt </w:t>
      </w:r>
      <w:r w:rsidR="00F02CDE">
        <w:t>that bastard down</w:t>
      </w:r>
      <w:r>
        <w:t xml:space="preserve"> and kill him again.  How many</w:t>
      </w:r>
      <w:r w:rsidR="00516C83">
        <w:t xml:space="preserve"> victims</w:t>
      </w:r>
      <w:r>
        <w:t xml:space="preserve"> he </w:t>
      </w:r>
      <w:r w:rsidR="007D6943">
        <w:t>hurt or killed is un</w:t>
      </w:r>
      <w:r>
        <w:t xml:space="preserve">known but he </w:t>
      </w:r>
      <w:r w:rsidR="007D6943">
        <w:t xml:space="preserve">raped and </w:t>
      </w:r>
      <w:r w:rsidR="00F276D8">
        <w:t>strangled</w:t>
      </w:r>
      <w:r>
        <w:t xml:space="preserve"> the last one</w:t>
      </w:r>
      <w:r w:rsidR="00F02CDE">
        <w:t xml:space="preserve"> and was caught</w:t>
      </w:r>
      <w:r>
        <w:t>.  She was 8</w:t>
      </w:r>
      <w:r w:rsidR="00F02CDE">
        <w:t xml:space="preserve"> years old</w:t>
      </w:r>
      <w:r>
        <w:t xml:space="preserve">. </w:t>
      </w:r>
      <w:r w:rsidR="00F02CDE">
        <w:t xml:space="preserve"> In case a law</w:t>
      </w:r>
      <w:r w:rsidR="0030251F">
        <w:t>maker</w:t>
      </w:r>
      <w:r w:rsidR="00F02CDE">
        <w:t xml:space="preserve"> is reading this, I’ll say it again.  SHE WAS EIGHT YEARS OLD.</w:t>
      </w:r>
      <w:r w:rsidR="009371A7">
        <w:t xml:space="preserve"> </w:t>
      </w:r>
      <w:r>
        <w:t xml:space="preserve"> Because of our failing court system, lawyers</w:t>
      </w:r>
      <w:r w:rsidR="003C280F">
        <w:t xml:space="preserve"> looking for their 15 minutes of fame</w:t>
      </w:r>
      <w:r>
        <w:t xml:space="preserve"> and overcrowded prisons, the murderer was </w:t>
      </w:r>
      <w:r w:rsidR="003C280F">
        <w:t xml:space="preserve">released back into society </w:t>
      </w:r>
      <w:r>
        <w:t xml:space="preserve">7 </w:t>
      </w:r>
      <w:r w:rsidR="0030251F">
        <w:t>very short</w:t>
      </w:r>
      <w:r w:rsidR="00F02CDE">
        <w:t xml:space="preserve"> </w:t>
      </w:r>
      <w:r>
        <w:t>years</w:t>
      </w:r>
      <w:r w:rsidR="00F02CDE">
        <w:t xml:space="preserve"> later</w:t>
      </w:r>
      <w:r>
        <w:t>.  He got a</w:t>
      </w:r>
      <w:r w:rsidR="00B739D0">
        <w:t xml:space="preserve"> </w:t>
      </w:r>
      <w:r>
        <w:t>deal</w:t>
      </w:r>
      <w:r w:rsidR="00E0307B">
        <w:t>.  The lawyers got him a</w:t>
      </w:r>
      <w:r w:rsidR="0030251F">
        <w:t xml:space="preserve"> </w:t>
      </w:r>
      <w:r w:rsidR="00E0307B">
        <w:t>deal</w:t>
      </w:r>
      <w:r w:rsidR="0030251F">
        <w:t xml:space="preserve"> and the judge affixed his </w:t>
      </w:r>
      <w:r w:rsidR="00B037B6">
        <w:t>signature</w:t>
      </w:r>
      <w:r w:rsidR="0030251F">
        <w:t xml:space="preserve"> to the sentence, pitiful as it was</w:t>
      </w:r>
      <w:r w:rsidR="00983782">
        <w:t>, agreeing with the deal</w:t>
      </w:r>
      <w:r w:rsidR="00EA69F1">
        <w:t>.</w:t>
      </w:r>
      <w:r w:rsidR="00E0307B">
        <w:t xml:space="preserve"> </w:t>
      </w:r>
      <w:r w:rsidR="009371A7">
        <w:t>I still think long and hard about that.</w:t>
      </w:r>
      <w:r w:rsidR="00E0307B">
        <w:t xml:space="preserve">  </w:t>
      </w:r>
      <w:r w:rsidR="00EA69F1">
        <w:t>Th</w:t>
      </w:r>
      <w:r w:rsidR="009371A7">
        <w:t xml:space="preserve">e </w:t>
      </w:r>
      <w:r w:rsidR="00671C61">
        <w:t>parents</w:t>
      </w:r>
      <w:r w:rsidR="00EA69F1">
        <w:t xml:space="preserve"> got no deal.  Her brother and two sisters got no deal. </w:t>
      </w:r>
      <w:r w:rsidR="00567C0E">
        <w:t xml:space="preserve">Nobody else got a </w:t>
      </w:r>
      <w:r w:rsidR="0030251F">
        <w:t xml:space="preserve">good </w:t>
      </w:r>
      <w:r w:rsidR="00567C0E">
        <w:t>deal that day.</w:t>
      </w:r>
    </w:p>
    <w:p w14:paraId="232AB4DC" w14:textId="3E92C04D" w:rsidR="00671C61" w:rsidRDefault="00EA69F1">
      <w:r>
        <w:t xml:space="preserve"> </w:t>
      </w:r>
      <w:r w:rsidR="00BD1CC8">
        <w:t xml:space="preserve"> I watched him </w:t>
      </w:r>
      <w:r w:rsidR="0030251F">
        <w:t xml:space="preserve">carefully as he </w:t>
      </w:r>
      <w:r w:rsidR="00BD1CC8">
        <w:t>walk</w:t>
      </w:r>
      <w:r w:rsidR="0030251F">
        <w:t>ed</w:t>
      </w:r>
      <w:r w:rsidR="00BD1CC8">
        <w:t xml:space="preserve"> out of prison</w:t>
      </w:r>
      <w:r w:rsidR="00567C0E">
        <w:t xml:space="preserve"> </w:t>
      </w:r>
      <w:r w:rsidR="0030251F">
        <w:t>a</w:t>
      </w:r>
      <w:r w:rsidR="00BD1CC8">
        <w:t xml:space="preserve"> free man. </w:t>
      </w:r>
      <w:r w:rsidR="00693F51">
        <w:t xml:space="preserve"> </w:t>
      </w:r>
      <w:r w:rsidR="00983782">
        <w:t>Probably from directions given during his exit brief, he turned right and</w:t>
      </w:r>
      <w:r w:rsidR="00BD1CC8">
        <w:t xml:space="preserve"> </w:t>
      </w:r>
      <w:r w:rsidR="00983782">
        <w:t>walked a couple blocks, bringing him to an aging city bus</w:t>
      </w:r>
      <w:r w:rsidR="007566CA">
        <w:t xml:space="preserve"> pulling to a stop</w:t>
      </w:r>
      <w:r w:rsidR="00983782">
        <w:t>.  He</w:t>
      </w:r>
      <w:r w:rsidR="001D01F2">
        <w:t xml:space="preserve"> </w:t>
      </w:r>
      <w:r w:rsidR="00017E36">
        <w:t>waited</w:t>
      </w:r>
      <w:r w:rsidR="001D01F2">
        <w:t xml:space="preserve"> for a moment looking in all the windows on the bus and then, apparently satisfied,</w:t>
      </w:r>
      <w:r w:rsidR="00983782">
        <w:t xml:space="preserve"> got on.</w:t>
      </w:r>
      <w:r w:rsidR="007566CA">
        <w:t xml:space="preserve"> </w:t>
      </w:r>
      <w:r w:rsidR="00BD1CC8">
        <w:t xml:space="preserve"> I followed</w:t>
      </w:r>
      <w:r w:rsidR="00595D84">
        <w:t xml:space="preserve"> it</w:t>
      </w:r>
      <w:r w:rsidR="0030251F">
        <w:t xml:space="preserve"> as it pulled away from the curb</w:t>
      </w:r>
      <w:r w:rsidR="00BD1CC8">
        <w:t>.</w:t>
      </w:r>
      <w:r w:rsidR="001265C9">
        <w:t xml:space="preserve"> </w:t>
      </w:r>
      <w:r w:rsidR="00D8495F">
        <w:t xml:space="preserve"> </w:t>
      </w:r>
      <w:r w:rsidR="001D01F2">
        <w:t>8 stops and a</w:t>
      </w:r>
      <w:r w:rsidR="00D8495F">
        <w:t xml:space="preserve"> half hour later I saw the </w:t>
      </w:r>
      <w:r w:rsidR="00F276D8">
        <w:t xml:space="preserve">bus stop and the </w:t>
      </w:r>
      <w:r w:rsidR="009778A1">
        <w:t xml:space="preserve">side </w:t>
      </w:r>
      <w:r w:rsidR="00D8495F">
        <w:t xml:space="preserve">door </w:t>
      </w:r>
      <w:r w:rsidR="00F276D8">
        <w:t xml:space="preserve">slide </w:t>
      </w:r>
      <w:r w:rsidR="00D8495F">
        <w:t>open</w:t>
      </w:r>
      <w:r w:rsidR="00017E36">
        <w:t xml:space="preserve"> once again</w:t>
      </w:r>
      <w:r w:rsidR="00D8495F">
        <w:t xml:space="preserve">.  There was no emotion on his face as </w:t>
      </w:r>
      <w:r w:rsidR="00BD1CC8">
        <w:t xml:space="preserve">he </w:t>
      </w:r>
      <w:r w:rsidR="00D8495F">
        <w:t>stepped down and walked toward</w:t>
      </w:r>
      <w:r w:rsidR="00BD1CC8">
        <w:t xml:space="preserve"> a</w:t>
      </w:r>
      <w:r w:rsidR="00F276D8">
        <w:t xml:space="preserve"> bricked</w:t>
      </w:r>
      <w:r w:rsidR="00BD1CC8">
        <w:t xml:space="preserve"> house</w:t>
      </w:r>
      <w:r w:rsidR="003C280F">
        <w:t xml:space="preserve"> with a fading sign that read “New Path”</w:t>
      </w:r>
      <w:r w:rsidR="00BD1CC8">
        <w:t>.</w:t>
      </w:r>
      <w:r w:rsidR="003C280F">
        <w:t xml:space="preserve"> </w:t>
      </w:r>
      <w:r w:rsidR="00BD1CC8">
        <w:t xml:space="preserve"> </w:t>
      </w:r>
      <w:r w:rsidR="00567C0E">
        <w:t xml:space="preserve">Probably where they all go at first.  Shower.  Shave.  Start to feel like a real person again.  </w:t>
      </w:r>
      <w:r w:rsidR="009778A1">
        <w:t xml:space="preserve">I parked within sight of the entrance and opened my duffle bag to check my weapons. </w:t>
      </w:r>
      <w:r w:rsidR="00BD1CC8">
        <w:t xml:space="preserve"> I </w:t>
      </w:r>
      <w:r w:rsidR="00D8495F">
        <w:t>went through a check list</w:t>
      </w:r>
      <w:r w:rsidR="00EC1C54">
        <w:t xml:space="preserve"> </w:t>
      </w:r>
      <w:r w:rsidR="007D6943">
        <w:t xml:space="preserve">of how I hoped this would go down </w:t>
      </w:r>
      <w:r w:rsidR="00D8495F">
        <w:t>and waited in my car</w:t>
      </w:r>
      <w:r w:rsidR="00BD1CC8">
        <w:t xml:space="preserve"> until he came back out</w:t>
      </w:r>
      <w:r w:rsidR="0074317B">
        <w:t xml:space="preserve"> a</w:t>
      </w:r>
      <w:r w:rsidR="00D8495F">
        <w:t xml:space="preserve"> short time</w:t>
      </w:r>
      <w:r w:rsidR="00595D84">
        <w:t xml:space="preserve"> later</w:t>
      </w:r>
      <w:r w:rsidR="00834861">
        <w:t xml:space="preserve">, guessing correctly he would not take a lengthy nap. </w:t>
      </w:r>
      <w:r w:rsidR="00BD1CC8">
        <w:t xml:space="preserve"> It was </w:t>
      </w:r>
      <w:r w:rsidR="0074317B">
        <w:t>a</w:t>
      </w:r>
      <w:r w:rsidR="009778A1">
        <w:t xml:space="preserve"> hot, </w:t>
      </w:r>
      <w:r w:rsidR="007566CA">
        <w:t>blustery</w:t>
      </w:r>
      <w:r w:rsidR="0074317B">
        <w:t xml:space="preserve"> day and the sun was preparing </w:t>
      </w:r>
      <w:r w:rsidR="007566CA">
        <w:t xml:space="preserve">itself </w:t>
      </w:r>
      <w:r w:rsidR="0074317B">
        <w:t>to set</w:t>
      </w:r>
      <w:r w:rsidR="009778A1">
        <w:t xml:space="preserve">, </w:t>
      </w:r>
      <w:r w:rsidR="007566CA">
        <w:t xml:space="preserve">leaving his </w:t>
      </w:r>
      <w:r w:rsidR="001D01F2">
        <w:t xml:space="preserve">soon to be </w:t>
      </w:r>
      <w:r w:rsidR="007566CA">
        <w:t xml:space="preserve">last known </w:t>
      </w:r>
      <w:r w:rsidR="003E6880">
        <w:t>address</w:t>
      </w:r>
      <w:r w:rsidR="009778A1">
        <w:t xml:space="preserve"> cast in a darkening shadow</w:t>
      </w:r>
      <w:r w:rsidR="00BD1CC8">
        <w:t>.</w:t>
      </w:r>
      <w:r w:rsidR="0074317B">
        <w:t xml:space="preserve"> </w:t>
      </w:r>
      <w:r w:rsidR="00BD1CC8">
        <w:t xml:space="preserve"> </w:t>
      </w:r>
      <w:r w:rsidR="00790584">
        <w:t xml:space="preserve">I let him </w:t>
      </w:r>
      <w:r w:rsidR="00671C61">
        <w:t>enjoy</w:t>
      </w:r>
      <w:r w:rsidR="00790584">
        <w:t xml:space="preserve"> the wind on his face one </w:t>
      </w:r>
      <w:r w:rsidR="00095F1A">
        <w:t>final time and</w:t>
      </w:r>
      <w:r w:rsidR="00E0307B">
        <w:t xml:space="preserve"> watched him soak up this new feeling</w:t>
      </w:r>
      <w:r w:rsidR="0074317B">
        <w:t xml:space="preserve"> of freedom a</w:t>
      </w:r>
      <w:r w:rsidR="00B037B6">
        <w:t>s</w:t>
      </w:r>
      <w:r w:rsidR="00D8495F">
        <w:t xml:space="preserve"> he</w:t>
      </w:r>
      <w:r w:rsidR="0074317B">
        <w:t xml:space="preserve"> jumped the last 3 steps to the sidewalk.  He bent over and picked</w:t>
      </w:r>
      <w:r w:rsidR="00B037B6">
        <w:t xml:space="preserve"> </w:t>
      </w:r>
      <w:r w:rsidR="0074317B">
        <w:t>a blade of grass.</w:t>
      </w:r>
      <w:r w:rsidR="004420DF">
        <w:t xml:space="preserve"> </w:t>
      </w:r>
      <w:r w:rsidR="007D6943">
        <w:t xml:space="preserve"> </w:t>
      </w:r>
      <w:r w:rsidR="0074317B">
        <w:t xml:space="preserve">Before he had a chance to </w:t>
      </w:r>
      <w:r w:rsidR="00B037B6">
        <w:t>perhaps recall a pleasant childhood memory by smelling</w:t>
      </w:r>
      <w:r w:rsidR="0074317B">
        <w:t xml:space="preserve"> </w:t>
      </w:r>
      <w:r w:rsidR="0030251F">
        <w:t>its</w:t>
      </w:r>
      <w:r w:rsidR="0074317B">
        <w:t xml:space="preserve"> sweetness</w:t>
      </w:r>
      <w:r w:rsidR="00B037B6">
        <w:t>,</w:t>
      </w:r>
      <w:r w:rsidR="00BD1CC8">
        <w:t xml:space="preserve"> </w:t>
      </w:r>
      <w:r w:rsidR="00790584">
        <w:t xml:space="preserve">I </w:t>
      </w:r>
      <w:r w:rsidR="00BD1CC8">
        <w:t xml:space="preserve">walked up </w:t>
      </w:r>
      <w:r w:rsidR="003C280F">
        <w:t>behind</w:t>
      </w:r>
      <w:r w:rsidR="00BD1CC8">
        <w:t xml:space="preserve"> him and </w:t>
      </w:r>
      <w:r w:rsidR="0074317B">
        <w:t>blew</w:t>
      </w:r>
      <w:r w:rsidR="00BD1CC8">
        <w:t xml:space="preserve"> his knee </w:t>
      </w:r>
      <w:r w:rsidR="00F02CDE">
        <w:t xml:space="preserve">out </w:t>
      </w:r>
      <w:r w:rsidR="00BD1CC8">
        <w:t>with a shotgun</w:t>
      </w:r>
      <w:r w:rsidR="00E0307B">
        <w:t xml:space="preserve">. </w:t>
      </w:r>
      <w:r w:rsidR="004420DF">
        <w:t xml:space="preserve">So much for checklists. </w:t>
      </w:r>
      <w:r w:rsidR="00EC1C54">
        <w:t xml:space="preserve"> He</w:t>
      </w:r>
      <w:r w:rsidR="004420DF">
        <w:t xml:space="preserve"> </w:t>
      </w:r>
      <w:r w:rsidR="00EC1C54">
        <w:t xml:space="preserve">fell to the ground, his one remaining leg unable to keep him upright. </w:t>
      </w:r>
      <w:r w:rsidR="0074317B">
        <w:t xml:space="preserve"> More shocked than hurt, </w:t>
      </w:r>
      <w:r w:rsidR="00EC1C54">
        <w:t>he</w:t>
      </w:r>
      <w:r w:rsidR="00F276D8">
        <w:t xml:space="preserve"> tried to roll over to face me but couldn’t. He tried a second time and failed. </w:t>
      </w:r>
      <w:r w:rsidR="00EC1C54">
        <w:t xml:space="preserve"> I got</w:t>
      </w:r>
      <w:r w:rsidR="00B037B6">
        <w:t xml:space="preserve"> some satisfaction that this probably wasn’t </w:t>
      </w:r>
      <w:r w:rsidR="007D6943">
        <w:t>part of his plans</w:t>
      </w:r>
      <w:r w:rsidR="00B037B6">
        <w:t xml:space="preserve"> </w:t>
      </w:r>
      <w:r w:rsidR="009E5F3B">
        <w:t>for</w:t>
      </w:r>
      <w:r w:rsidR="00B037B6">
        <w:t xml:space="preserve"> the evening. </w:t>
      </w:r>
      <w:r w:rsidR="002175D2">
        <w:t xml:space="preserve">He </w:t>
      </w:r>
      <w:r w:rsidR="00EC1C54">
        <w:t xml:space="preserve">tried to say something but I put my gloved hand over his mouth.  </w:t>
      </w:r>
      <w:r w:rsidR="00595D84">
        <w:t xml:space="preserve"> I</w:t>
      </w:r>
      <w:r w:rsidR="00F276D8">
        <w:t xml:space="preserve"> grabbed his hair to pull his head toward me.  His </w:t>
      </w:r>
      <w:r w:rsidR="00EC1C54">
        <w:t>panicked eyes met mine</w:t>
      </w:r>
      <w:r w:rsidR="00595D84">
        <w:t xml:space="preserve">.  </w:t>
      </w:r>
      <w:r w:rsidR="00B037B6">
        <w:t>I leaned in next to his ear and</w:t>
      </w:r>
      <w:r w:rsidR="00595D84">
        <w:t xml:space="preserve"> whispered the girls name that he’d </w:t>
      </w:r>
      <w:r w:rsidR="001D01F2">
        <w:t>defiled and then killed into it</w:t>
      </w:r>
      <w:r w:rsidR="00595D84">
        <w:t xml:space="preserve">. </w:t>
      </w:r>
      <w:r w:rsidR="001D01F2">
        <w:t xml:space="preserve"> Recognition or not,</w:t>
      </w:r>
      <w:r w:rsidR="00BD1CC8">
        <w:t xml:space="preserve"> I </w:t>
      </w:r>
      <w:r w:rsidR="00E0307B">
        <w:t xml:space="preserve">then </w:t>
      </w:r>
      <w:r w:rsidR="00BD1CC8">
        <w:t xml:space="preserve">put the 9mm between his eyes and put him out of his misery.  </w:t>
      </w:r>
    </w:p>
    <w:p w14:paraId="44ED976B" w14:textId="1C9AAB9A" w:rsidR="00671C61" w:rsidRDefault="00BD1CC8">
      <w:r>
        <w:t xml:space="preserve">He was the </w:t>
      </w:r>
      <w:r w:rsidR="00EC1C54">
        <w:t xml:space="preserve">first and </w:t>
      </w:r>
      <w:r>
        <w:t xml:space="preserve">last </w:t>
      </w:r>
      <w:r w:rsidR="00834861">
        <w:t>target</w:t>
      </w:r>
      <w:r w:rsidR="00EC1C54">
        <w:t xml:space="preserve"> that</w:t>
      </w:r>
      <w:r>
        <w:t xml:space="preserve"> I allowed </w:t>
      </w:r>
      <w:r w:rsidR="00E0307B">
        <w:t xml:space="preserve">the time to think </w:t>
      </w:r>
      <w:r w:rsidR="00F47D22">
        <w:t xml:space="preserve">before </w:t>
      </w:r>
      <w:r w:rsidR="0021732F">
        <w:t>I killed them</w:t>
      </w:r>
      <w:r>
        <w:t>.</w:t>
      </w:r>
      <w:r w:rsidR="00F47D22">
        <w:t xml:space="preserve">  Watching them suffer </w:t>
      </w:r>
      <w:r w:rsidR="00A43247">
        <w:t>should not have been</w:t>
      </w:r>
      <w:r w:rsidR="00F47D22">
        <w:t xml:space="preserve"> necessary. </w:t>
      </w:r>
      <w:r>
        <w:t xml:space="preserve"> </w:t>
      </w:r>
      <w:r w:rsidR="002175D2">
        <w:t xml:space="preserve"> I </w:t>
      </w:r>
      <w:r w:rsidR="004420DF">
        <w:t>was the</w:t>
      </w:r>
      <w:r w:rsidR="002175D2">
        <w:t xml:space="preserve"> executioner</w:t>
      </w:r>
      <w:r w:rsidR="004420DF">
        <w:t xml:space="preserve"> and couldn’t afford to be the judge as well.</w:t>
      </w:r>
      <w:r w:rsidR="002175D2">
        <w:t xml:space="preserve"> </w:t>
      </w:r>
      <w:r w:rsidR="0030251F">
        <w:t>I was very new at this and t</w:t>
      </w:r>
      <w:r w:rsidR="002175D2">
        <w:t xml:space="preserve">hat </w:t>
      </w:r>
      <w:r w:rsidR="00671C61">
        <w:t>mistak</w:t>
      </w:r>
      <w:r w:rsidR="00F276D8">
        <w:t>e w</w:t>
      </w:r>
      <w:r w:rsidR="00595D84">
        <w:t xml:space="preserve">as on me.  </w:t>
      </w:r>
      <w:r>
        <w:t>Never give</w:t>
      </w:r>
      <w:r w:rsidR="00F02CDE">
        <w:t xml:space="preserve"> </w:t>
      </w:r>
      <w:r w:rsidR="00E0307B">
        <w:t>hope</w:t>
      </w:r>
      <w:r w:rsidR="00F02CDE">
        <w:t xml:space="preserve"> to </w:t>
      </w:r>
      <w:r>
        <w:t xml:space="preserve">someone </w:t>
      </w:r>
      <w:r w:rsidR="00F02CDE">
        <w:t>who deserves none</w:t>
      </w:r>
      <w:r>
        <w:t xml:space="preserve">.  </w:t>
      </w:r>
      <w:r w:rsidR="00F02CDE">
        <w:t>Hope is for the living.  I never let that happen again.</w:t>
      </w:r>
      <w:r w:rsidR="00567C0E">
        <w:t xml:space="preserve"> </w:t>
      </w:r>
    </w:p>
    <w:p w14:paraId="2311EDA8" w14:textId="77777777" w:rsidR="00AD5842" w:rsidRDefault="00567C0E">
      <w:r>
        <w:t xml:space="preserve"> Sometimes, when you are doing something good for the world, others around you sense it and do good in turn.  </w:t>
      </w:r>
      <w:r w:rsidR="0030251F">
        <w:t xml:space="preserve">I was very lucky that day.  </w:t>
      </w:r>
      <w:r>
        <w:t>Not one witness came forward and I left the city</w:t>
      </w:r>
      <w:r w:rsidR="00D8495F">
        <w:t xml:space="preserve"> quickly with </w:t>
      </w:r>
      <w:r>
        <w:t>my guns hidden in the trunk</w:t>
      </w:r>
      <w:r w:rsidR="009E5F3B">
        <w:t xml:space="preserve"> and my future </w:t>
      </w:r>
      <w:r w:rsidR="00A43247">
        <w:t xml:space="preserve">coming quickly </w:t>
      </w:r>
      <w:r w:rsidR="009E5F3B">
        <w:t>on</w:t>
      </w:r>
      <w:r w:rsidR="0021732F">
        <w:t xml:space="preserve"> t</w:t>
      </w:r>
      <w:r w:rsidR="009E5F3B">
        <w:t>he horizon</w:t>
      </w:r>
      <w:r w:rsidR="0021732F">
        <w:t xml:space="preserve"> </w:t>
      </w:r>
      <w:r w:rsidR="003E6880">
        <w:t xml:space="preserve">toward </w:t>
      </w:r>
      <w:r w:rsidR="0021732F">
        <w:t>me</w:t>
      </w:r>
      <w:r>
        <w:t>.</w:t>
      </w:r>
      <w:r w:rsidR="009E5F3B">
        <w:t xml:space="preserve"> </w:t>
      </w:r>
      <w:r>
        <w:t xml:space="preserve"> </w:t>
      </w:r>
      <w:r w:rsidR="009371A7">
        <w:t>I would be much more careful from then on.</w:t>
      </w:r>
      <w:r w:rsidR="00EC1C54">
        <w:t xml:space="preserve"> </w:t>
      </w:r>
      <w:r w:rsidR="009371A7">
        <w:t xml:space="preserve"> I could have been caught because I wanted to </w:t>
      </w:r>
      <w:r w:rsidR="00790584">
        <w:t>inflict</w:t>
      </w:r>
      <w:r w:rsidR="009371A7">
        <w:t xml:space="preserve"> pain </w:t>
      </w:r>
      <w:r w:rsidR="00D8495F">
        <w:t xml:space="preserve">and watch it </w:t>
      </w:r>
      <w:r w:rsidR="009371A7">
        <w:t>when all that was necessary was</w:t>
      </w:r>
      <w:r w:rsidR="00EC1C54">
        <w:t xml:space="preserve"> death and</w:t>
      </w:r>
      <w:r w:rsidR="003C280F">
        <w:t xml:space="preserve"> eradicating their stench from the earth</w:t>
      </w:r>
      <w:r w:rsidR="0030251F">
        <w:t xml:space="preserve"> instantly</w:t>
      </w:r>
      <w:r w:rsidR="00EC1C54">
        <w:t>.</w:t>
      </w:r>
      <w:r w:rsidR="009371A7">
        <w:t xml:space="preserve">  </w:t>
      </w:r>
      <w:r>
        <w:t xml:space="preserve"> </w:t>
      </w:r>
      <w:r w:rsidR="00B037B6">
        <w:t xml:space="preserve">Lesson learned.  </w:t>
      </w:r>
      <w:r w:rsidR="00F02CDE">
        <w:t xml:space="preserve">  </w:t>
      </w:r>
      <w:r w:rsidR="00BD1CC8">
        <w:t xml:space="preserve">     </w:t>
      </w:r>
    </w:p>
    <w:p w14:paraId="347B84DC" w14:textId="77777777" w:rsidR="00AD5842" w:rsidRDefault="00AD5842"/>
    <w:p w14:paraId="19C8EA26" w14:textId="77777777" w:rsidR="00AD5842" w:rsidRDefault="00AD5842">
      <w:r>
        <w:tab/>
      </w:r>
      <w:r>
        <w:tab/>
      </w:r>
      <w:r>
        <w:tab/>
      </w:r>
      <w:r>
        <w:tab/>
      </w:r>
      <w:r>
        <w:tab/>
      </w:r>
      <w:r>
        <w:tab/>
      </w:r>
      <w:r>
        <w:tab/>
      </w:r>
    </w:p>
    <w:p w14:paraId="1C9CC1A4" w14:textId="77777777" w:rsidR="00AD5842" w:rsidRDefault="00AD5842">
      <w:r>
        <w:lastRenderedPageBreak/>
        <w:tab/>
      </w:r>
      <w:r>
        <w:tab/>
      </w:r>
      <w:r>
        <w:tab/>
      </w:r>
      <w:r>
        <w:tab/>
      </w:r>
      <w:r>
        <w:tab/>
      </w:r>
      <w:r>
        <w:tab/>
      </w:r>
      <w:r>
        <w:tab/>
        <w:t>2</w:t>
      </w:r>
    </w:p>
    <w:p w14:paraId="315AF742" w14:textId="77777777" w:rsidR="00AD5842" w:rsidRDefault="00AD5842"/>
    <w:p w14:paraId="6AB6A0DA" w14:textId="39A2FB62" w:rsidR="006002AC" w:rsidRDefault="00C732B2">
      <w:r>
        <w:t xml:space="preserve">John checked his weapon one last time to make sure it was loaded and the safety off.  He holstered the gun inside his jacket and his other </w:t>
      </w:r>
      <w:r w:rsidR="00AD5842">
        <w:t>hand w</w:t>
      </w:r>
      <w:r>
        <w:t>ent to the door</w:t>
      </w:r>
      <w:r w:rsidR="00AD5842">
        <w:t xml:space="preserve"> handle ready to get out of his car when he spotted a man walking across the street carrying a large bag.  He let go and remained in the car as he watched this man pull what looked like a shot gun from the bag.  Seconds later his baby sister’s murderer appeared on the doorstep of the halfway house</w:t>
      </w:r>
      <w:r>
        <w:t xml:space="preserve"> and jumped missing all the steps as if playing some kind of children’s game</w:t>
      </w:r>
      <w:r w:rsidR="00AD5842">
        <w:t xml:space="preserve">.  He bent over to pick something </w:t>
      </w:r>
      <w:r>
        <w:t xml:space="preserve">up </w:t>
      </w:r>
      <w:r w:rsidR="00AD5842">
        <w:t>off the ground when the man with the gun</w:t>
      </w:r>
      <w:r>
        <w:t xml:space="preserve"> suddenly appeared and</w:t>
      </w:r>
      <w:r w:rsidR="00AD5842">
        <w:t xml:space="preserve"> shot his leg clear off</w:t>
      </w:r>
      <w:r>
        <w:t xml:space="preserve"> with the shotgun</w:t>
      </w:r>
      <w:r w:rsidR="00AD5842">
        <w:t xml:space="preserve">.  The unexpected noise </w:t>
      </w:r>
      <w:r>
        <w:t xml:space="preserve">felt surprisingly soothing to him while he watched the incredible scene playing out before him.  He then pulled another gun from the bag and shot him in the head.  Without hesitation he put the guns back in the bag and walked calmly across the street to his car, started it, and drove off as if nothing had just happened.  John could not remember the make, model or even the color of the car but for reasons known to no one, the license plate burned into his memory.  He didn’t write it down but he knew he could never forget that number.  He started his car and left just as the stranger did.  He was exhausted and excited at the same time as he began the </w:t>
      </w:r>
      <w:bookmarkStart w:id="0" w:name="_GoBack"/>
      <w:bookmarkEnd w:id="0"/>
      <w:r>
        <w:t xml:space="preserve">3-hour drive home.  </w:t>
      </w:r>
    </w:p>
    <w:sectPr w:rsidR="00600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C8"/>
    <w:rsid w:val="00017E36"/>
    <w:rsid w:val="00095F1A"/>
    <w:rsid w:val="000D2CFE"/>
    <w:rsid w:val="001265C9"/>
    <w:rsid w:val="001D01F2"/>
    <w:rsid w:val="0021732F"/>
    <w:rsid w:val="002175D2"/>
    <w:rsid w:val="002978C0"/>
    <w:rsid w:val="0030251F"/>
    <w:rsid w:val="003C280F"/>
    <w:rsid w:val="003E6880"/>
    <w:rsid w:val="004420DF"/>
    <w:rsid w:val="00516C83"/>
    <w:rsid w:val="00542AE6"/>
    <w:rsid w:val="00567C0E"/>
    <w:rsid w:val="00595D84"/>
    <w:rsid w:val="006002AC"/>
    <w:rsid w:val="00671C61"/>
    <w:rsid w:val="00693F51"/>
    <w:rsid w:val="0074317B"/>
    <w:rsid w:val="007566CA"/>
    <w:rsid w:val="00790584"/>
    <w:rsid w:val="007D6943"/>
    <w:rsid w:val="00834861"/>
    <w:rsid w:val="009371A7"/>
    <w:rsid w:val="009778A1"/>
    <w:rsid w:val="00983782"/>
    <w:rsid w:val="009E5F3B"/>
    <w:rsid w:val="00A43247"/>
    <w:rsid w:val="00AD5842"/>
    <w:rsid w:val="00B037B6"/>
    <w:rsid w:val="00B739D0"/>
    <w:rsid w:val="00BD1CC8"/>
    <w:rsid w:val="00C732B2"/>
    <w:rsid w:val="00D8495F"/>
    <w:rsid w:val="00E0307B"/>
    <w:rsid w:val="00EA69F1"/>
    <w:rsid w:val="00EC1C54"/>
    <w:rsid w:val="00F02CDE"/>
    <w:rsid w:val="00F276D8"/>
    <w:rsid w:val="00F4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999D"/>
  <w15:chartTrackingRefBased/>
  <w15:docId w15:val="{B69E789E-1FD6-4ADE-A9B1-3E16220B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9520</TotalTime>
  <Pages>2</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Gibeault</dc:creator>
  <cp:keywords/>
  <dc:description/>
  <cp:lastModifiedBy>Gregg Gibeault</cp:lastModifiedBy>
  <cp:revision>17</cp:revision>
  <dcterms:created xsi:type="dcterms:W3CDTF">2018-08-27T01:47:00Z</dcterms:created>
  <dcterms:modified xsi:type="dcterms:W3CDTF">2018-09-14T17:36:00Z</dcterms:modified>
</cp:coreProperties>
</file>