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15338-9:EMBRAPII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Jose Mario Castro de Amaral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070.156.982-42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3620668-7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2025001870@ifam.edu.br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(92)99296-7005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Aluno Graduação - (Frontend)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1473/2026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