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5B4" w:rsidRDefault="004965B4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4965B4" w:rsidRDefault="006C39E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变更信息核查单</w:t>
      </w:r>
    </w:p>
    <w:p w:rsidR="004965B4" w:rsidRDefault="006C39E1">
      <w:pPr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</w:rPr>
        <w:t>（单位）</w:t>
      </w:r>
      <w:r>
        <w:rPr>
          <w:rFonts w:hint="eastAsia"/>
          <w:sz w:val="28"/>
          <w:szCs w:val="28"/>
        </w:rPr>
        <w:t>：</w:t>
      </w:r>
    </w:p>
    <w:p w:rsidR="004965B4" w:rsidRDefault="006C39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经核查，现将</w:t>
      </w:r>
      <w:r>
        <w:rPr>
          <w:rFonts w:hint="eastAsia"/>
          <w:sz w:val="28"/>
          <w:szCs w:val="28"/>
        </w:rPr>
        <w:t>变更信息反馈如下，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（身份证号码：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（身份证号码：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</w:rPr>
        <w:t>）为同一人。</w:t>
      </w:r>
    </w:p>
    <w:p w:rsidR="004965B4" w:rsidRDefault="004965B4">
      <w:pPr>
        <w:rPr>
          <w:sz w:val="28"/>
          <w:szCs w:val="28"/>
        </w:rPr>
      </w:pPr>
    </w:p>
    <w:p w:rsidR="004965B4" w:rsidRDefault="004965B4">
      <w:pPr>
        <w:rPr>
          <w:sz w:val="28"/>
          <w:szCs w:val="28"/>
        </w:rPr>
      </w:pPr>
    </w:p>
    <w:p w:rsidR="004965B4" w:rsidRDefault="006C39E1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（盖章）</w:t>
      </w:r>
      <w:r>
        <w:rPr>
          <w:rFonts w:hint="eastAsia"/>
          <w:sz w:val="28"/>
          <w:szCs w:val="28"/>
        </w:rPr>
        <w:t xml:space="preserve">   </w:t>
      </w:r>
    </w:p>
    <w:p w:rsidR="004965B4" w:rsidRDefault="006C39E1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</w:p>
    <w:sectPr w:rsidR="00496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D005C4"/>
    <w:rsid w:val="004965B4"/>
    <w:rsid w:val="006C39E1"/>
    <w:rsid w:val="04DF76C4"/>
    <w:rsid w:val="0A9B73EE"/>
    <w:rsid w:val="458A481F"/>
    <w:rsid w:val="4FD005C4"/>
    <w:rsid w:val="58342D91"/>
    <w:rsid w:val="592E6CB3"/>
    <w:rsid w:val="60961C16"/>
    <w:rsid w:val="63AA0584"/>
    <w:rsid w:val="64D94CF5"/>
    <w:rsid w:val="74DF3F13"/>
    <w:rsid w:val="77B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F0078"/>
  <w15:docId w15:val="{2B642FD1-6D1B-4D94-8430-8A045EB5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椒江国土</dc:creator>
  <cp:lastModifiedBy>朱 炜明</cp:lastModifiedBy>
  <cp:revision>2</cp:revision>
  <cp:lastPrinted>2019-11-04T00:24:00Z</cp:lastPrinted>
  <dcterms:created xsi:type="dcterms:W3CDTF">2019-05-30T07:51:00Z</dcterms:created>
  <dcterms:modified xsi:type="dcterms:W3CDTF">2019-12-06T05:42:00Z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