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8A" w:rsidRDefault="00364C8A" w:rsidP="00364C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SESHADRI RAO GUDLAVALLERU ENGINEERING COLLEGE</w:t>
      </w:r>
    </w:p>
    <w:p w:rsidR="00364C8A" w:rsidRDefault="00364C8A" w:rsidP="00364C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(An Autonomous Institute with Permanent Affiliation to JNTUK, Kakinada)</w:t>
      </w:r>
    </w:p>
    <w:p w:rsidR="00364C8A" w:rsidRDefault="00364C8A" w:rsidP="00364C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Seshadri Rao Knowledge Village, Gudlavalleru -- 521356</w:t>
      </w:r>
    </w:p>
    <w:p w:rsidR="00364C8A" w:rsidRDefault="00364C8A" w:rsidP="00364C8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4C8A" w:rsidRDefault="00364C8A" w:rsidP="00364C8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:rsidR="00364C8A" w:rsidRPr="002A16F8" w:rsidRDefault="00364C8A" w:rsidP="002A16F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</w:p>
    <w:p w:rsidR="00364C8A" w:rsidRPr="00364C8A" w:rsidRDefault="00364C8A" w:rsidP="00364C8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4C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COMITY EVENT – </w:t>
      </w:r>
      <w:r w:rsidR="00C2678F">
        <w:rPr>
          <w:rFonts w:ascii="Times New Roman" w:eastAsia="Times New Roman" w:hAnsi="Times New Roman" w:cs="Times New Roman"/>
          <w:b/>
          <w:bCs/>
          <w:sz w:val="28"/>
          <w:szCs w:val="28"/>
        </w:rPr>
        <w:t>14</w:t>
      </w:r>
    </w:p>
    <w:p w:rsidR="00364C8A" w:rsidRDefault="00C2678F" w:rsidP="002A16F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678F">
        <w:rPr>
          <w:rFonts w:ascii="Times New Roman" w:eastAsia="Times New Roman" w:hAnsi="Times New Roman" w:cs="Times New Roman"/>
          <w:b/>
          <w:bCs/>
          <w:sz w:val="28"/>
          <w:szCs w:val="28"/>
        </w:rPr>
        <w:t>PHOTOGRAPHY EVENT</w:t>
      </w:r>
    </w:p>
    <w:p w:rsidR="003A6DFE" w:rsidRDefault="00440674" w:rsidP="002A16F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Venue: </w:t>
      </w:r>
      <w:r w:rsidR="00C2678F">
        <w:rPr>
          <w:rFonts w:ascii="Times New Roman" w:eastAsia="Times New Roman" w:hAnsi="Times New Roman" w:cs="Times New Roman"/>
          <w:b/>
          <w:bCs/>
          <w:sz w:val="28"/>
          <w:szCs w:val="28"/>
        </w:rPr>
        <w:t>AIML Lab</w:t>
      </w:r>
    </w:p>
    <w:p w:rsidR="002A16F8" w:rsidRPr="002A16F8" w:rsidRDefault="003A6DFE" w:rsidP="002A16F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059687" cy="6808762"/>
            <wp:effectExtent l="19050" t="0" r="7363" b="0"/>
            <wp:docPr id="3" name="Picture 1" descr="C:\Users\R&amp;D LAB\Downloads\WhatsApp Image 2023-04-17 at 11.07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&amp;D LAB\Downloads\WhatsApp Image 2023-04-17 at 11.07.14 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687" cy="680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16F8" w:rsidRPr="002A16F8" w:rsidSect="003A6DFE">
      <w:pgSz w:w="11900" w:h="16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FECDE"/>
    <w:multiLevelType w:val="singleLevel"/>
    <w:tmpl w:val="6EAFECDE"/>
    <w:lvl w:ilvl="0">
      <w:start w:val="1"/>
      <w:numFmt w:val="decimal"/>
      <w:lvlText w:val="%1."/>
      <w:lvlJc w:val="left"/>
      <w:pPr>
        <w:tabs>
          <w:tab w:val="left" w:pos="845"/>
        </w:tabs>
        <w:ind w:left="865" w:hanging="425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364C8A"/>
    <w:rsid w:val="00086A5A"/>
    <w:rsid w:val="000A1572"/>
    <w:rsid w:val="001A4A4A"/>
    <w:rsid w:val="001E0C65"/>
    <w:rsid w:val="0020304F"/>
    <w:rsid w:val="002A16F8"/>
    <w:rsid w:val="00364C8A"/>
    <w:rsid w:val="003A6DFE"/>
    <w:rsid w:val="00440674"/>
    <w:rsid w:val="004540D9"/>
    <w:rsid w:val="007B6CBE"/>
    <w:rsid w:val="0082055A"/>
    <w:rsid w:val="008C6D91"/>
    <w:rsid w:val="00B1450D"/>
    <w:rsid w:val="00B6451C"/>
    <w:rsid w:val="00C2678F"/>
    <w:rsid w:val="00CA6B10"/>
    <w:rsid w:val="00CC3985"/>
    <w:rsid w:val="00E52AD1"/>
    <w:rsid w:val="00E80A3B"/>
    <w:rsid w:val="00EF16F1"/>
    <w:rsid w:val="00FA7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8A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364C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F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suryadevara</dc:creator>
  <cp:keywords/>
  <dc:description/>
  <cp:lastModifiedBy>R&amp;D LAB</cp:lastModifiedBy>
  <cp:revision>15</cp:revision>
  <cp:lastPrinted>2023-04-17T07:20:00Z</cp:lastPrinted>
  <dcterms:created xsi:type="dcterms:W3CDTF">2023-04-14T07:37:00Z</dcterms:created>
  <dcterms:modified xsi:type="dcterms:W3CDTF">2023-04-17T07:26:00Z</dcterms:modified>
</cp:coreProperties>
</file>