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82CD" w14:textId="53B28A03" w:rsidR="00540039" w:rsidRDefault="003C2C1F" w:rsidP="00540039">
      <w:pPr>
        <w:pStyle w:val="BioName0"/>
        <w:spacing w:before="240"/>
        <w:rPr>
          <w:w w:val="100"/>
        </w:rPr>
      </w:pPr>
      <w:r>
        <w:rPr>
          <w:w w:val="100"/>
        </w:rPr>
        <w:t>Eric Westervelt</w:t>
      </w:r>
    </w:p>
    <w:p w14:paraId="4469B083" w14:textId="261CEA4A" w:rsidR="00540039" w:rsidRPr="00540039" w:rsidRDefault="003C2C1F" w:rsidP="00540039">
      <w:pPr>
        <w:spacing w:before="0"/>
        <w:ind w:firstLine="0"/>
        <w:rPr>
          <w:color w:val="0070C0"/>
        </w:rPr>
      </w:pPr>
      <w:r>
        <w:rPr>
          <w:color w:val="0070C0"/>
        </w:rPr>
        <w:t>Technology Manager</w:t>
      </w:r>
      <w:r w:rsidR="00540039" w:rsidRPr="00540039">
        <w:rPr>
          <w:color w:val="0070C0"/>
        </w:rPr>
        <w:t xml:space="preserve">, </w:t>
      </w:r>
      <w:r>
        <w:rPr>
          <w:color w:val="0070C0"/>
        </w:rPr>
        <w:t>Controls &amp; Optimization</w:t>
      </w:r>
      <w:r w:rsidR="00540039" w:rsidRPr="00540039">
        <w:rPr>
          <w:color w:val="0070C0"/>
        </w:rPr>
        <w:fldChar w:fldCharType="begin"/>
      </w:r>
      <w:r>
        <w:rPr>
          <w:color w:val="0070C0"/>
        </w:rPr>
        <w:instrText xml:space="preserve"> INCLUDEPICTURE "C:\\var\\folders\\2y\\61b2mbfx46gg5rl7tbjzrzy80000gq\\T\\com.microsoft.Word\\WebArchiveCopyPasteTempFiles\\cidimage001.png@01D50FDD.B9AE88F0" \* MERGEFORMAT </w:instrText>
      </w:r>
      <w:r w:rsidR="00540039" w:rsidRPr="00540039">
        <w:rPr>
          <w:color w:val="0070C0"/>
        </w:rPr>
        <w:fldChar w:fldCharType="end"/>
      </w:r>
    </w:p>
    <w:p w14:paraId="1A7AEE43" w14:textId="1DE6A3CF" w:rsidR="005D7F42" w:rsidRDefault="005D7F42" w:rsidP="005D7F42">
      <w:pPr>
        <w:ind w:firstLine="0"/>
      </w:pPr>
      <w:r>
        <w:t xml:space="preserve">Eric is a technology manager in the Control and Optimization group </w:t>
      </w:r>
      <w:bookmarkStart w:id="0" w:name="_GoBack"/>
      <w:bookmarkEnd w:id="0"/>
      <w:r>
        <w:t>at GE Research. His team develops advanced control, optimization, and estimation algorithms that improve the performance and security of industrial assets and systems. Prior to his current role, Eric was a senior engineer in the Controls and Optimization group where he applied his expertise in the application of advanced control algorithms to mechanical systems to bring value and solve system-level problems. Before joining GE Research in 2008, Eric was an assistant professor in the Department of Mechanical Engineering at The Ohio State University where he co-led a robotics lab focused primarily on the design, analysis, and control of legged robots and biomechanical systems.</w:t>
      </w:r>
    </w:p>
    <w:p w14:paraId="344E79AA" w14:textId="62D4278B" w:rsidR="00D34FBD" w:rsidRDefault="00D34FBD" w:rsidP="00282F7B">
      <w:pPr>
        <w:pStyle w:val="Heading2U"/>
        <w:spacing w:before="240"/>
      </w:pPr>
      <w:r>
        <w:t>Education</w:t>
      </w:r>
    </w:p>
    <w:p w14:paraId="72344B85" w14:textId="7CB52E6C" w:rsidR="003C2C1F" w:rsidRDefault="003C2C1F" w:rsidP="003C2C1F">
      <w:pPr>
        <w:pStyle w:val="ListBullet"/>
        <w:numPr>
          <w:ilvl w:val="0"/>
          <w:numId w:val="23"/>
        </w:numPr>
        <w:tabs>
          <w:tab w:val="left" w:pos="320"/>
        </w:tabs>
        <w:spacing w:line="260" w:lineRule="atLeast"/>
      </w:pPr>
      <w:r>
        <w:t>PhD in Electrical Engineering: Systems: Control Theory, University of Michigan, Ann Arbor</w:t>
      </w:r>
      <w:r>
        <w:t>, MI</w:t>
      </w:r>
    </w:p>
    <w:p w14:paraId="74774CCD" w14:textId="1294C30F" w:rsidR="003C2C1F" w:rsidRDefault="003C2C1F" w:rsidP="00D00643">
      <w:pPr>
        <w:pStyle w:val="ListBullet"/>
        <w:numPr>
          <w:ilvl w:val="0"/>
          <w:numId w:val="23"/>
        </w:numPr>
        <w:tabs>
          <w:tab w:val="left" w:pos="320"/>
        </w:tabs>
        <w:spacing w:line="260" w:lineRule="atLeast"/>
      </w:pPr>
      <w:r>
        <w:t xml:space="preserve">BS summa cum laude in Computer </w:t>
      </w:r>
      <w:r>
        <w:t xml:space="preserve">&amp; </w:t>
      </w:r>
      <w:r>
        <w:t>Systems Engineering, Rensselaer Polytechnic Institute, Troy, NY</w:t>
      </w:r>
    </w:p>
    <w:p w14:paraId="542137AC" w14:textId="4DC2D135" w:rsidR="00540039" w:rsidRPr="00CD0170" w:rsidRDefault="00540039" w:rsidP="00282F7B">
      <w:pPr>
        <w:pStyle w:val="Heading2U"/>
        <w:spacing w:before="240"/>
      </w:pPr>
      <w:r w:rsidRPr="00CD0170">
        <w:t>Research and Professional EXPERIENCE</w:t>
      </w:r>
    </w:p>
    <w:p w14:paraId="1A86489D" w14:textId="7EACA935" w:rsidR="00A9557D" w:rsidRDefault="00540039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 w:rsidRPr="00CD0170">
        <w:rPr>
          <w:rFonts w:eastAsia="Times New Roman"/>
          <w:b/>
          <w:color w:val="auto"/>
          <w:sz w:val="22"/>
          <w:szCs w:val="22"/>
        </w:rPr>
        <w:t>GE</w:t>
      </w:r>
      <w:r w:rsidR="007103FD">
        <w:rPr>
          <w:rFonts w:eastAsia="Times New Roman"/>
          <w:b/>
          <w:color w:val="auto"/>
          <w:sz w:val="22"/>
          <w:szCs w:val="22"/>
        </w:rPr>
        <w:t xml:space="preserve"> Research</w:t>
      </w:r>
    </w:p>
    <w:p w14:paraId="53790F54" w14:textId="7B10001B" w:rsidR="00540039" w:rsidRPr="00CD0170" w:rsidRDefault="005D7F42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Technology Manager</w:t>
      </w:r>
    </w:p>
    <w:p w14:paraId="664DE9B9" w14:textId="075DB4E6" w:rsidR="00540039" w:rsidRPr="00CD0170" w:rsidRDefault="005D7F42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 xml:space="preserve">January </w:t>
      </w:r>
      <w:r w:rsidR="00540039" w:rsidRPr="00CD0170">
        <w:rPr>
          <w:rFonts w:eastAsia="Times New Roman"/>
          <w:b/>
          <w:color w:val="auto"/>
          <w:sz w:val="22"/>
          <w:szCs w:val="22"/>
        </w:rPr>
        <w:t>201</w:t>
      </w:r>
      <w:r>
        <w:rPr>
          <w:rFonts w:eastAsia="Times New Roman"/>
          <w:b/>
          <w:color w:val="auto"/>
          <w:sz w:val="22"/>
          <w:szCs w:val="22"/>
        </w:rPr>
        <w:t>8 –</w:t>
      </w:r>
      <w:r w:rsidR="00540039" w:rsidRPr="00CD0170">
        <w:rPr>
          <w:rFonts w:eastAsia="Times New Roman"/>
          <w:b/>
          <w:color w:val="auto"/>
          <w:sz w:val="22"/>
          <w:szCs w:val="22"/>
        </w:rPr>
        <w:t> Present </w:t>
      </w:r>
    </w:p>
    <w:p w14:paraId="28DEA4F0" w14:textId="0D5194E2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>Lead</w:t>
      </w:r>
      <w:r>
        <w:t>ing</w:t>
      </w:r>
      <w:r w:rsidRPr="00F03078">
        <w:t xml:space="preserve"> team of </w:t>
      </w:r>
      <w:r>
        <w:t>30</w:t>
      </w:r>
      <w:r w:rsidRPr="00F03078">
        <w:t xml:space="preserve"> control and optimization researchers</w:t>
      </w:r>
    </w:p>
    <w:p w14:paraId="006A6388" w14:textId="39FB1837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>
        <w:t>S</w:t>
      </w:r>
      <w:r w:rsidRPr="00F03078">
        <w:t>etting and shaping technical direction of team, recruiting, performance development, technical mentorship and guidance, networking internally and externally</w:t>
      </w:r>
    </w:p>
    <w:p w14:paraId="235C954A" w14:textId="75579BFF" w:rsidR="00540039" w:rsidRPr="00371E4A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>
        <w:t xml:space="preserve">Leading and assurance excellence </w:t>
      </w:r>
      <w:r w:rsidRPr="00F03078">
        <w:t xml:space="preserve">for all relevant operational rhythms (staffing, financial, </w:t>
      </w:r>
      <w:r>
        <w:t>safety</w:t>
      </w:r>
      <w:r w:rsidRPr="00F03078">
        <w:t xml:space="preserve">, compliance) </w:t>
      </w:r>
    </w:p>
    <w:p w14:paraId="0A56E29E" w14:textId="77777777" w:rsidR="00DF4701" w:rsidRDefault="00DF4701" w:rsidP="00F03078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</w:p>
    <w:p w14:paraId="15102E8C" w14:textId="3D088158" w:rsidR="00F03078" w:rsidRDefault="00F03078" w:rsidP="00F03078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 w:rsidRPr="00CD0170">
        <w:rPr>
          <w:rFonts w:eastAsia="Times New Roman"/>
          <w:b/>
          <w:color w:val="auto"/>
          <w:sz w:val="22"/>
          <w:szCs w:val="22"/>
        </w:rPr>
        <w:t>GE</w:t>
      </w:r>
      <w:r>
        <w:rPr>
          <w:rFonts w:eastAsia="Times New Roman"/>
          <w:b/>
          <w:color w:val="auto"/>
          <w:sz w:val="22"/>
          <w:szCs w:val="22"/>
        </w:rPr>
        <w:t xml:space="preserve"> Research</w:t>
      </w:r>
    </w:p>
    <w:p w14:paraId="455B63DA" w14:textId="4A8323C5" w:rsidR="00540039" w:rsidRPr="00CD0170" w:rsidRDefault="00F03078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Lead/Senior Engineer</w:t>
      </w:r>
    </w:p>
    <w:p w14:paraId="5E12694D" w14:textId="1D6FBF35" w:rsidR="00540039" w:rsidRPr="00CD0170" w:rsidRDefault="00540039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 w:rsidRPr="00CD0170">
        <w:rPr>
          <w:rFonts w:eastAsia="Times New Roman"/>
          <w:b/>
          <w:color w:val="auto"/>
          <w:sz w:val="22"/>
          <w:szCs w:val="22"/>
        </w:rPr>
        <w:t>200</w:t>
      </w:r>
      <w:r w:rsidR="00F03078">
        <w:rPr>
          <w:rFonts w:eastAsia="Times New Roman"/>
          <w:b/>
          <w:color w:val="auto"/>
          <w:sz w:val="22"/>
          <w:szCs w:val="22"/>
        </w:rPr>
        <w:t>8</w:t>
      </w:r>
      <w:r w:rsidRPr="00CD0170">
        <w:rPr>
          <w:rFonts w:eastAsia="Times New Roman"/>
          <w:b/>
          <w:color w:val="auto"/>
          <w:sz w:val="22"/>
          <w:szCs w:val="22"/>
        </w:rPr>
        <w:t> </w:t>
      </w:r>
      <w:r w:rsidR="00F03078">
        <w:rPr>
          <w:rFonts w:eastAsia="Times New Roman"/>
          <w:b/>
          <w:color w:val="auto"/>
          <w:sz w:val="22"/>
          <w:szCs w:val="22"/>
        </w:rPr>
        <w:t>– December 2018</w:t>
      </w:r>
      <w:r w:rsidRPr="00CD0170">
        <w:rPr>
          <w:rFonts w:eastAsia="Times New Roman"/>
          <w:b/>
          <w:color w:val="auto"/>
          <w:sz w:val="22"/>
          <w:szCs w:val="22"/>
        </w:rPr>
        <w:t> </w:t>
      </w:r>
    </w:p>
    <w:p w14:paraId="315DF01B" w14:textId="76775169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>Contributed to programs for a range of GE businesses: Aircraft Engines, Aviation Systems, Renewables, and Transportation</w:t>
      </w:r>
    </w:p>
    <w:p w14:paraId="1ED0E323" w14:textId="4B2029CC" w:rsidR="00F03078" w:rsidRPr="00F03078" w:rsidRDefault="001D4876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>
        <w:t xml:space="preserve">Technical program leader for </w:t>
      </w:r>
      <w:r w:rsidR="00F03078">
        <w:t xml:space="preserve">GE </w:t>
      </w:r>
      <w:r w:rsidR="00F03078" w:rsidRPr="00F03078">
        <w:t xml:space="preserve">Aircraft Engines: </w:t>
      </w:r>
      <w:r>
        <w:t>Led</w:t>
      </w:r>
      <w:r w:rsidR="00F03078" w:rsidRPr="00F03078">
        <w:t xml:space="preserve"> of </w:t>
      </w:r>
      <w:r w:rsidR="00F03078">
        <w:t xml:space="preserve">numerous </w:t>
      </w:r>
      <w:r w:rsidR="00F03078" w:rsidRPr="00F03078">
        <w:t xml:space="preserve">R&amp;D programs; </w:t>
      </w:r>
      <w:r w:rsidR="00F03078">
        <w:t>m</w:t>
      </w:r>
      <w:r w:rsidR="00F03078" w:rsidRPr="00F03078">
        <w:t xml:space="preserve">ember of </w:t>
      </w:r>
      <w:r w:rsidR="00F03078">
        <w:t>business design board</w:t>
      </w:r>
      <w:r w:rsidR="00F03078" w:rsidRPr="00F03078">
        <w:t xml:space="preserve">; </w:t>
      </w:r>
      <w:r w:rsidR="00F03078">
        <w:t>c</w:t>
      </w:r>
      <w:r w:rsidR="00F03078" w:rsidRPr="00F03078">
        <w:t xml:space="preserve">ollaborative technology road mapping with business; </w:t>
      </w:r>
      <w:r w:rsidR="00F03078">
        <w:t>i</w:t>
      </w:r>
      <w:r w:rsidR="00F03078" w:rsidRPr="00F03078">
        <w:t>nteraction/presentations to senior leadership</w:t>
      </w:r>
    </w:p>
    <w:p w14:paraId="7043C801" w14:textId="556EF089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 xml:space="preserve">Chair of two </w:t>
      </w:r>
      <w:r w:rsidR="00282F7B">
        <w:t xml:space="preserve">large-scale </w:t>
      </w:r>
      <w:r w:rsidRPr="00F03078">
        <w:t>internal meetings: 2014 Control Symposium (300+ attendees) and 2016 Future of Controls Summit (200+ attendees)</w:t>
      </w:r>
    </w:p>
    <w:p w14:paraId="735CCA4B" w14:textId="4962D4B6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 xml:space="preserve">2012 GER </w:t>
      </w:r>
      <w:proofErr w:type="spellStart"/>
      <w:r w:rsidRPr="00F03078">
        <w:t>Dushman</w:t>
      </w:r>
      <w:proofErr w:type="spellEnd"/>
      <w:r w:rsidRPr="00F03078">
        <w:t xml:space="preserve"> co-awardee; recipient of </w:t>
      </w:r>
      <w:r>
        <w:t xml:space="preserve">many </w:t>
      </w:r>
      <w:r w:rsidRPr="00F03078">
        <w:t>management awards</w:t>
      </w:r>
    </w:p>
    <w:p w14:paraId="4D79D9F0" w14:textId="29741F01" w:rsidR="00540039" w:rsidRDefault="00DF4701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>
        <w:t>3</w:t>
      </w:r>
      <w:r w:rsidR="00F03078" w:rsidRPr="00F03078">
        <w:t xml:space="preserve"> patents awarded, 11 patents filed, 2 external publications, and 15 GE internal reports</w:t>
      </w:r>
    </w:p>
    <w:p w14:paraId="3C806E86" w14:textId="77777777" w:rsidR="00DF4701" w:rsidRDefault="00DF4701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</w:p>
    <w:p w14:paraId="768AEC6B" w14:textId="42406C1D" w:rsidR="00A9557D" w:rsidRPr="00A9557D" w:rsidRDefault="00F03078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The Ohio State University</w:t>
      </w:r>
    </w:p>
    <w:p w14:paraId="26F63A2C" w14:textId="4C81C9F1" w:rsidR="00540039" w:rsidRPr="00A9557D" w:rsidRDefault="00F03078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Assistant Professor of Mechanical Engineering</w:t>
      </w:r>
    </w:p>
    <w:p w14:paraId="4F227C54" w14:textId="09748419" w:rsidR="00540039" w:rsidRPr="00A9557D" w:rsidRDefault="00F03078" w:rsidP="00540039">
      <w:pPr>
        <w:autoSpaceDE/>
        <w:autoSpaceDN/>
        <w:adjustRightInd/>
        <w:spacing w:before="0"/>
        <w:ind w:firstLine="0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August 2003</w:t>
      </w:r>
      <w:r w:rsidR="00540039" w:rsidRPr="00A9557D">
        <w:rPr>
          <w:rFonts w:eastAsia="Times New Roman"/>
          <w:b/>
          <w:color w:val="auto"/>
          <w:sz w:val="22"/>
          <w:szCs w:val="22"/>
        </w:rPr>
        <w:t> </w:t>
      </w:r>
      <w:r>
        <w:rPr>
          <w:rFonts w:eastAsia="Times New Roman"/>
          <w:b/>
          <w:color w:val="auto"/>
          <w:sz w:val="22"/>
          <w:szCs w:val="22"/>
        </w:rPr>
        <w:t>– December 2007</w:t>
      </w:r>
    </w:p>
    <w:p w14:paraId="5C18C43E" w14:textId="77777777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>Conducted research in the area of applied control theory; areas of application include robotics, analysis of human gait, hybrid electric vehicle drivelines, and HVAC systems</w:t>
      </w:r>
    </w:p>
    <w:p w14:paraId="3D2D77D5" w14:textId="77777777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>Co-founded and directed the Locomotion and Biomechanics Lab</w:t>
      </w:r>
    </w:p>
    <w:p w14:paraId="145B0325" w14:textId="77777777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>Published 1 book, 1 book chapter, 12 articles in top-rated peer-reviewed journals and 27 papers in peer-reviewed conferences</w:t>
      </w:r>
    </w:p>
    <w:p w14:paraId="029450FA" w14:textId="77777777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>Supervised 13 graduate research assistants (graduated 7) and 7 undergraduate research assistants (4 graduated with honors theses)</w:t>
      </w:r>
    </w:p>
    <w:p w14:paraId="22E8349B" w14:textId="77777777" w:rsidR="00F03078" w:rsidRPr="00F03078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>Taught courses at a variety of levels, freshman to advanced graduate; developed 2 new courses</w:t>
      </w:r>
    </w:p>
    <w:p w14:paraId="37E111EC" w14:textId="0D7C623A" w:rsidR="00EB0CA7" w:rsidRPr="00D34FBD" w:rsidRDefault="00F03078" w:rsidP="00282F7B">
      <w:pPr>
        <w:numPr>
          <w:ilvl w:val="0"/>
          <w:numId w:val="36"/>
        </w:numPr>
        <w:autoSpaceDE/>
        <w:autoSpaceDN/>
        <w:adjustRightInd/>
        <w:spacing w:before="0"/>
        <w:ind w:hanging="270"/>
      </w:pPr>
      <w:r w:rsidRPr="00F03078">
        <w:t>Served as a peer reviewer for numerous journals and conferences</w:t>
      </w:r>
    </w:p>
    <w:sectPr w:rsidR="00EB0CA7" w:rsidRPr="00D34FBD" w:rsidSect="00223EC4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F47E" w14:textId="77777777" w:rsidR="00AB0093" w:rsidRDefault="00AB0093" w:rsidP="004E48C0">
      <w:r>
        <w:separator/>
      </w:r>
    </w:p>
  </w:endnote>
  <w:endnote w:type="continuationSeparator" w:id="0">
    <w:p w14:paraId="361D8E30" w14:textId="77777777" w:rsidR="00AB0093" w:rsidRDefault="00AB0093" w:rsidP="004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GE Inspir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Cond">
    <w:charset w:val="00"/>
    <w:family w:val="swiss"/>
    <w:pitch w:val="variable"/>
    <w:sig w:usb0="00000287" w:usb1="00000000" w:usb2="00000000" w:usb3="00000000" w:csb0="0000009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 Inspira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2E33" w14:textId="2974BC2F" w:rsidR="00AC6112" w:rsidRPr="003375D8" w:rsidRDefault="00AC6112" w:rsidP="004D24EF">
    <w:pPr>
      <w:pStyle w:val="Footer"/>
      <w:rPr>
        <w:rFonts w:ascii="Times New Roman" w:hAnsi="Times New Roman" w:cs="Times New Roman"/>
        <w:b/>
        <w:bCs/>
        <w:i w:val="0"/>
        <w:iCs w:val="0"/>
        <w:color w:val="auto"/>
      </w:rPr>
    </w:pPr>
    <w:r>
      <w:tab/>
    </w:r>
    <w:r w:rsidR="00592D55" w:rsidRPr="003375D8">
      <w:rPr>
        <w:rFonts w:ascii="Times New Roman" w:hAnsi="Times New Roman" w:cs="Times New Roman"/>
        <w:i w:val="0"/>
        <w:iCs w:val="0"/>
        <w:color w:val="auto"/>
      </w:rPr>
      <w:fldChar w:fldCharType="begin"/>
    </w:r>
    <w:r w:rsidR="00592D55" w:rsidRPr="003375D8">
      <w:rPr>
        <w:rFonts w:ascii="Times New Roman" w:hAnsi="Times New Roman" w:cs="Times New Roman"/>
        <w:i w:val="0"/>
        <w:iCs w:val="0"/>
        <w:color w:val="auto"/>
      </w:rPr>
      <w:instrText xml:space="preserve"> PAGE   \* MERGEFORMAT </w:instrText>
    </w:r>
    <w:r w:rsidR="00592D55" w:rsidRPr="003375D8">
      <w:rPr>
        <w:rFonts w:ascii="Times New Roman" w:hAnsi="Times New Roman" w:cs="Times New Roman"/>
        <w:i w:val="0"/>
        <w:iCs w:val="0"/>
        <w:color w:val="auto"/>
      </w:rPr>
      <w:fldChar w:fldCharType="separate"/>
    </w:r>
    <w:r w:rsidR="00592D55" w:rsidRPr="003375D8">
      <w:rPr>
        <w:rFonts w:ascii="Times New Roman" w:hAnsi="Times New Roman" w:cs="Times New Roman"/>
        <w:i w:val="0"/>
        <w:iCs w:val="0"/>
        <w:noProof/>
        <w:color w:val="auto"/>
      </w:rPr>
      <w:t>1</w:t>
    </w:r>
    <w:r w:rsidR="00592D55" w:rsidRPr="003375D8">
      <w:rPr>
        <w:rFonts w:ascii="Times New Roman" w:hAnsi="Times New Roman" w:cs="Times New Roman"/>
        <w:i w:val="0"/>
        <w:iCs w:val="0"/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B008C" w14:textId="77777777" w:rsidR="00AB0093" w:rsidRDefault="00AB0093" w:rsidP="004E48C0">
      <w:r>
        <w:separator/>
      </w:r>
    </w:p>
  </w:footnote>
  <w:footnote w:type="continuationSeparator" w:id="0">
    <w:p w14:paraId="0A38D563" w14:textId="77777777" w:rsidR="00AB0093" w:rsidRDefault="00AB0093" w:rsidP="004E4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F520B00"/>
    <w:lvl w:ilvl="0">
      <w:numFmt w:val="bullet"/>
      <w:lvlText w:val="*"/>
      <w:lvlJc w:val="left"/>
    </w:lvl>
  </w:abstractNum>
  <w:abstractNum w:abstractNumId="1" w15:restartNumberingAfterBreak="0">
    <w:nsid w:val="000F7731"/>
    <w:multiLevelType w:val="hybridMultilevel"/>
    <w:tmpl w:val="C1AC7044"/>
    <w:lvl w:ilvl="0" w:tplc="83B64C5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5568"/>
    <w:multiLevelType w:val="multilevel"/>
    <w:tmpl w:val="C9D20596"/>
    <w:styleLink w:val="HeadingOutline"/>
    <w:lvl w:ilvl="0">
      <w:start w:val="1"/>
      <w:numFmt w:val="decimal"/>
      <w:suff w:val="nothing"/>
      <w:lvlText w:val="%1.  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062C7014"/>
    <w:multiLevelType w:val="multilevel"/>
    <w:tmpl w:val="0409001D"/>
    <w:styleLink w:val="MulitlevelHeading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4B7DF9"/>
    <w:multiLevelType w:val="hybridMultilevel"/>
    <w:tmpl w:val="1084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7FD0"/>
    <w:multiLevelType w:val="hybridMultilevel"/>
    <w:tmpl w:val="501A49A0"/>
    <w:lvl w:ilvl="0" w:tplc="7C40396A">
      <w:start w:val="1"/>
      <w:numFmt w:val="decimal"/>
      <w:pStyle w:val="listreferenc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2CC9"/>
    <w:multiLevelType w:val="hybridMultilevel"/>
    <w:tmpl w:val="9BCA02BC"/>
    <w:lvl w:ilvl="0" w:tplc="6944CC6C">
      <w:start w:val="1"/>
      <w:numFmt w:val="bullet"/>
      <w:lvlText w:val="•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3AA314">
      <w:start w:val="1"/>
      <w:numFmt w:val="bullet"/>
      <w:lvlText w:val="o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FE64A2">
      <w:start w:val="1"/>
      <w:numFmt w:val="bullet"/>
      <w:lvlText w:val="▪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58E59C">
      <w:start w:val="1"/>
      <w:numFmt w:val="bullet"/>
      <w:lvlText w:val="•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25DA2">
      <w:start w:val="1"/>
      <w:numFmt w:val="bullet"/>
      <w:lvlText w:val="o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601DC">
      <w:start w:val="1"/>
      <w:numFmt w:val="bullet"/>
      <w:lvlText w:val="▪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AEF0AE">
      <w:start w:val="1"/>
      <w:numFmt w:val="bullet"/>
      <w:lvlText w:val="•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4C5A4">
      <w:start w:val="1"/>
      <w:numFmt w:val="bullet"/>
      <w:lvlText w:val="o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E6315E">
      <w:start w:val="1"/>
      <w:numFmt w:val="bullet"/>
      <w:lvlText w:val="▪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086454"/>
    <w:multiLevelType w:val="hybridMultilevel"/>
    <w:tmpl w:val="8B56D1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55"/>
        </w:tabs>
        <w:ind w:left="175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75"/>
        </w:tabs>
        <w:ind w:left="247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0127B3"/>
    <w:multiLevelType w:val="hybridMultilevel"/>
    <w:tmpl w:val="753AC14C"/>
    <w:lvl w:ilvl="0" w:tplc="EC7C1A2C">
      <w:start w:val="1"/>
      <w:numFmt w:val="decimal"/>
      <w:pStyle w:val="C1caption"/>
      <w:lvlText w:val="Figure %1."/>
      <w:lvlJc w:val="left"/>
      <w:pPr>
        <w:ind w:left="70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91DDE"/>
    <w:multiLevelType w:val="hybridMultilevel"/>
    <w:tmpl w:val="7B1C6810"/>
    <w:lvl w:ilvl="0" w:tplc="E5D4B586">
      <w:start w:val="1"/>
      <w:numFmt w:val="decimal"/>
      <w:pStyle w:val="TTtabletitle"/>
      <w:lvlText w:val="Table 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74D16"/>
    <w:multiLevelType w:val="hybridMultilevel"/>
    <w:tmpl w:val="70583856"/>
    <w:lvl w:ilvl="0" w:tplc="18528374">
      <w:start w:val="1"/>
      <w:numFmt w:val="upperLetter"/>
      <w:pStyle w:val="ListReference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DBD"/>
    <w:multiLevelType w:val="multilevel"/>
    <w:tmpl w:val="C9D20596"/>
    <w:numStyleLink w:val="HeadingOutline"/>
  </w:abstractNum>
  <w:abstractNum w:abstractNumId="12" w15:restartNumberingAfterBreak="0">
    <w:nsid w:val="43C77CAB"/>
    <w:multiLevelType w:val="hybridMultilevel"/>
    <w:tmpl w:val="24F0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0C9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F26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24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8A0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84F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06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A00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F2C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3484B"/>
    <w:multiLevelType w:val="multilevel"/>
    <w:tmpl w:val="7898F6BE"/>
    <w:lvl w:ilvl="0">
      <w:start w:val="1"/>
      <w:numFmt w:val="upperRoman"/>
      <w:suff w:val="nothing"/>
      <w:lvlText w:val="Section %1—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AFE3B88"/>
    <w:multiLevelType w:val="hybridMultilevel"/>
    <w:tmpl w:val="DB726536"/>
    <w:lvl w:ilvl="0" w:tplc="333CF1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0050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E0F3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861E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BE88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2EA6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740C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421E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1074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157A6D"/>
    <w:multiLevelType w:val="hybridMultilevel"/>
    <w:tmpl w:val="01101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C62B2"/>
    <w:multiLevelType w:val="hybridMultilevel"/>
    <w:tmpl w:val="3094FC4E"/>
    <w:lvl w:ilvl="0" w:tplc="7452E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EC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C8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81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E5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BE3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A7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DC6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F1EFA"/>
    <w:multiLevelType w:val="hybridMultilevel"/>
    <w:tmpl w:val="2B3C1B74"/>
    <w:lvl w:ilvl="0" w:tplc="8404040C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55"/>
        </w:tabs>
        <w:ind w:left="175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75"/>
        </w:tabs>
        <w:ind w:left="247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612C59"/>
    <w:multiLevelType w:val="hybridMultilevel"/>
    <w:tmpl w:val="2D10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633EA"/>
    <w:multiLevelType w:val="hybridMultilevel"/>
    <w:tmpl w:val="3FEC9234"/>
    <w:lvl w:ilvl="0" w:tplc="8B827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9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642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21A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CDC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5E6F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F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AB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2C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F58AE"/>
    <w:multiLevelType w:val="multilevel"/>
    <w:tmpl w:val="3E4AFE40"/>
    <w:lvl w:ilvl="0">
      <w:start w:val="1"/>
      <w:numFmt w:val="upperRoman"/>
      <w:pStyle w:val="Section"/>
      <w:suff w:val="nothing"/>
      <w:lvlText w:val="Appendix %1—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1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2"/>
      <w:suff w:val="nothing"/>
      <w:lvlText w:val="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3"/>
      <w:suff w:val="nothing"/>
      <w:lvlText w:val="%2.%3.%4 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PHASE 1—"/>
        <w:legacy w:legacy="1" w:legacySpace="0" w:legacyIndent="0"/>
        <w:lvlJc w:val="left"/>
        <w:pPr>
          <w:ind w:left="0" w:firstLine="0"/>
        </w:pPr>
        <w:rPr>
          <w:rFonts w:ascii="Arial Narrow" w:hAnsi="Arial Narrow" w:hint="default"/>
          <w:b/>
          <w:i w:val="0"/>
          <w:strike w:val="0"/>
          <w:color w:val="000000"/>
          <w:sz w:val="24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PHASE 2—"/>
        <w:legacy w:legacy="1" w:legacySpace="0" w:legacyIndent="0"/>
        <w:lvlJc w:val="left"/>
        <w:pPr>
          <w:ind w:left="0" w:firstLine="0"/>
        </w:pPr>
        <w:rPr>
          <w:rFonts w:ascii="Arial Narrow" w:hAnsi="Arial Narrow" w:hint="default"/>
          <w:b/>
          <w:i w:val="0"/>
          <w:strike w:val="0"/>
          <w:color w:val="000000"/>
          <w:sz w:val="24"/>
          <w:u w:val="none"/>
        </w:rPr>
      </w:lvl>
    </w:lvlOverride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20"/>
  </w:num>
  <w:num w:numId="18">
    <w:abstractNumId w:val="11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4"/>
  </w:num>
  <w:num w:numId="24">
    <w:abstractNumId w:val="19"/>
  </w:num>
  <w:num w:numId="25">
    <w:abstractNumId w:val="12"/>
  </w:num>
  <w:num w:numId="26">
    <w:abstractNumId w:val="16"/>
  </w:num>
  <w:num w:numId="27">
    <w:abstractNumId w:val="15"/>
  </w:num>
  <w:num w:numId="28">
    <w:abstractNumId w:val="4"/>
  </w:num>
  <w:num w:numId="29">
    <w:abstractNumId w:val="18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7"/>
  </w:num>
  <w:num w:numId="36">
    <w:abstractNumId w:val="7"/>
  </w:num>
  <w:num w:numId="37">
    <w:abstractNumId w:val="1"/>
  </w:num>
  <w:num w:numId="3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suppressTopSpacing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CS ALL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0xs9zx490sz7e2dr5pvtd4a9fr2x2r0pz9&quot;&gt;Total 6114 april 05&lt;record-ids&gt;&lt;item&gt;4859&lt;/item&gt;&lt;item&gt;4909&lt;/item&gt;&lt;item&gt;6189&lt;/item&gt;&lt;item&gt;7401&lt;/item&gt;&lt;item&gt;7494&lt;/item&gt;&lt;item&gt;7508&lt;/item&gt;&lt;item&gt;7624&lt;/item&gt;&lt;item&gt;7626&lt;/item&gt;&lt;item&gt;7805&lt;/item&gt;&lt;item&gt;8213&lt;/item&gt;&lt;item&gt;8325&lt;/item&gt;&lt;item&gt;8459&lt;/item&gt;&lt;item&gt;8560&lt;/item&gt;&lt;item&gt;8872&lt;/item&gt;&lt;item&gt;9308&lt;/item&gt;&lt;item&gt;9641&lt;/item&gt;&lt;item&gt;9642&lt;/item&gt;&lt;item&gt;9653&lt;/item&gt;&lt;item&gt;9656&lt;/item&gt;&lt;item&gt;9667&lt;/item&gt;&lt;item&gt;9728&lt;/item&gt;&lt;item&gt;9861&lt;/item&gt;&lt;item&gt;9862&lt;/item&gt;&lt;/record-ids&gt;&lt;/item&gt;&lt;/Libraries&gt;"/>
  </w:docVars>
  <w:rsids>
    <w:rsidRoot w:val="00F36C66"/>
    <w:rsid w:val="00001291"/>
    <w:rsid w:val="00002541"/>
    <w:rsid w:val="00005579"/>
    <w:rsid w:val="00006690"/>
    <w:rsid w:val="00006944"/>
    <w:rsid w:val="0000705F"/>
    <w:rsid w:val="0000781F"/>
    <w:rsid w:val="00011041"/>
    <w:rsid w:val="000130F7"/>
    <w:rsid w:val="00013392"/>
    <w:rsid w:val="00016BAE"/>
    <w:rsid w:val="00017492"/>
    <w:rsid w:val="0001775F"/>
    <w:rsid w:val="0002024B"/>
    <w:rsid w:val="000202B2"/>
    <w:rsid w:val="00020895"/>
    <w:rsid w:val="00021C33"/>
    <w:rsid w:val="0002475C"/>
    <w:rsid w:val="0002612F"/>
    <w:rsid w:val="00026E80"/>
    <w:rsid w:val="000314EA"/>
    <w:rsid w:val="00032B3F"/>
    <w:rsid w:val="00033D40"/>
    <w:rsid w:val="00034A08"/>
    <w:rsid w:val="00034CE6"/>
    <w:rsid w:val="00034D13"/>
    <w:rsid w:val="0003667A"/>
    <w:rsid w:val="000414AD"/>
    <w:rsid w:val="00043A6A"/>
    <w:rsid w:val="000441C7"/>
    <w:rsid w:val="00045B98"/>
    <w:rsid w:val="00046643"/>
    <w:rsid w:val="00047A47"/>
    <w:rsid w:val="00050B47"/>
    <w:rsid w:val="00051D7D"/>
    <w:rsid w:val="000554E4"/>
    <w:rsid w:val="00055F7C"/>
    <w:rsid w:val="00056184"/>
    <w:rsid w:val="0005621E"/>
    <w:rsid w:val="00057980"/>
    <w:rsid w:val="000604BD"/>
    <w:rsid w:val="000604E3"/>
    <w:rsid w:val="0006075A"/>
    <w:rsid w:val="000607FB"/>
    <w:rsid w:val="000611E6"/>
    <w:rsid w:val="00061274"/>
    <w:rsid w:val="000634AB"/>
    <w:rsid w:val="00064A23"/>
    <w:rsid w:val="000662BB"/>
    <w:rsid w:val="00067372"/>
    <w:rsid w:val="0006752A"/>
    <w:rsid w:val="000712E8"/>
    <w:rsid w:val="00071334"/>
    <w:rsid w:val="00072235"/>
    <w:rsid w:val="00072CE8"/>
    <w:rsid w:val="00072ECD"/>
    <w:rsid w:val="00073F7A"/>
    <w:rsid w:val="000745E6"/>
    <w:rsid w:val="000823E5"/>
    <w:rsid w:val="00082CEB"/>
    <w:rsid w:val="00084A0D"/>
    <w:rsid w:val="000850BD"/>
    <w:rsid w:val="00087713"/>
    <w:rsid w:val="00092BA0"/>
    <w:rsid w:val="00093083"/>
    <w:rsid w:val="00093B8C"/>
    <w:rsid w:val="00095587"/>
    <w:rsid w:val="000958B4"/>
    <w:rsid w:val="00095A87"/>
    <w:rsid w:val="000A38D8"/>
    <w:rsid w:val="000A4264"/>
    <w:rsid w:val="000A6958"/>
    <w:rsid w:val="000A7C92"/>
    <w:rsid w:val="000A7FD9"/>
    <w:rsid w:val="000B0515"/>
    <w:rsid w:val="000B123F"/>
    <w:rsid w:val="000B3026"/>
    <w:rsid w:val="000B3AE7"/>
    <w:rsid w:val="000B499E"/>
    <w:rsid w:val="000C086A"/>
    <w:rsid w:val="000C0B7F"/>
    <w:rsid w:val="000C0CA9"/>
    <w:rsid w:val="000C146A"/>
    <w:rsid w:val="000C1729"/>
    <w:rsid w:val="000C20C6"/>
    <w:rsid w:val="000C5767"/>
    <w:rsid w:val="000C57AC"/>
    <w:rsid w:val="000C5C56"/>
    <w:rsid w:val="000C71A4"/>
    <w:rsid w:val="000C75B0"/>
    <w:rsid w:val="000C78B8"/>
    <w:rsid w:val="000D0E3C"/>
    <w:rsid w:val="000D155E"/>
    <w:rsid w:val="000D24BB"/>
    <w:rsid w:val="000D2E09"/>
    <w:rsid w:val="000D4332"/>
    <w:rsid w:val="000D4DC8"/>
    <w:rsid w:val="000D4E84"/>
    <w:rsid w:val="000D53C2"/>
    <w:rsid w:val="000D7342"/>
    <w:rsid w:val="000E038B"/>
    <w:rsid w:val="000E1072"/>
    <w:rsid w:val="000E1C3C"/>
    <w:rsid w:val="000E6187"/>
    <w:rsid w:val="000F0709"/>
    <w:rsid w:val="000F2BE0"/>
    <w:rsid w:val="000F348B"/>
    <w:rsid w:val="000F3AE0"/>
    <w:rsid w:val="000F3C7A"/>
    <w:rsid w:val="000F4229"/>
    <w:rsid w:val="000F5167"/>
    <w:rsid w:val="000F6F6F"/>
    <w:rsid w:val="000F7269"/>
    <w:rsid w:val="000F7AA9"/>
    <w:rsid w:val="001018EA"/>
    <w:rsid w:val="00101BE8"/>
    <w:rsid w:val="00102730"/>
    <w:rsid w:val="00103ECA"/>
    <w:rsid w:val="00107286"/>
    <w:rsid w:val="00107640"/>
    <w:rsid w:val="001119A5"/>
    <w:rsid w:val="00111FCA"/>
    <w:rsid w:val="001124F9"/>
    <w:rsid w:val="001136B1"/>
    <w:rsid w:val="001139D8"/>
    <w:rsid w:val="00114129"/>
    <w:rsid w:val="00115E86"/>
    <w:rsid w:val="0012343B"/>
    <w:rsid w:val="001239B3"/>
    <w:rsid w:val="0012414C"/>
    <w:rsid w:val="00125AD7"/>
    <w:rsid w:val="00126B7F"/>
    <w:rsid w:val="00127465"/>
    <w:rsid w:val="0013043F"/>
    <w:rsid w:val="00131E16"/>
    <w:rsid w:val="00132965"/>
    <w:rsid w:val="001334B4"/>
    <w:rsid w:val="001348EC"/>
    <w:rsid w:val="0013770E"/>
    <w:rsid w:val="0014002B"/>
    <w:rsid w:val="001404C2"/>
    <w:rsid w:val="00140E5F"/>
    <w:rsid w:val="00141619"/>
    <w:rsid w:val="00142546"/>
    <w:rsid w:val="001437D6"/>
    <w:rsid w:val="00144137"/>
    <w:rsid w:val="00147EF4"/>
    <w:rsid w:val="001509F6"/>
    <w:rsid w:val="00155183"/>
    <w:rsid w:val="001552DD"/>
    <w:rsid w:val="00155358"/>
    <w:rsid w:val="00155AE0"/>
    <w:rsid w:val="00155EE1"/>
    <w:rsid w:val="00156F6D"/>
    <w:rsid w:val="00160E7E"/>
    <w:rsid w:val="001612F2"/>
    <w:rsid w:val="00162D9F"/>
    <w:rsid w:val="001635CD"/>
    <w:rsid w:val="00166F3F"/>
    <w:rsid w:val="00170285"/>
    <w:rsid w:val="00171135"/>
    <w:rsid w:val="00171678"/>
    <w:rsid w:val="001720E3"/>
    <w:rsid w:val="0017476E"/>
    <w:rsid w:val="001754A8"/>
    <w:rsid w:val="00175CB3"/>
    <w:rsid w:val="00175DA1"/>
    <w:rsid w:val="00176F52"/>
    <w:rsid w:val="00177323"/>
    <w:rsid w:val="001777B0"/>
    <w:rsid w:val="00177EC7"/>
    <w:rsid w:val="00180FD6"/>
    <w:rsid w:val="001813A8"/>
    <w:rsid w:val="001814E1"/>
    <w:rsid w:val="00182049"/>
    <w:rsid w:val="00182435"/>
    <w:rsid w:val="00182EF3"/>
    <w:rsid w:val="00183229"/>
    <w:rsid w:val="00184520"/>
    <w:rsid w:val="00184DA5"/>
    <w:rsid w:val="0018538A"/>
    <w:rsid w:val="00187601"/>
    <w:rsid w:val="0018786B"/>
    <w:rsid w:val="001917F6"/>
    <w:rsid w:val="00191CC6"/>
    <w:rsid w:val="00193D41"/>
    <w:rsid w:val="00193EC3"/>
    <w:rsid w:val="0019416B"/>
    <w:rsid w:val="001952AD"/>
    <w:rsid w:val="00196241"/>
    <w:rsid w:val="001963BF"/>
    <w:rsid w:val="001A178F"/>
    <w:rsid w:val="001A2F64"/>
    <w:rsid w:val="001A2FC4"/>
    <w:rsid w:val="001A343D"/>
    <w:rsid w:val="001A3DD9"/>
    <w:rsid w:val="001A48FA"/>
    <w:rsid w:val="001A600F"/>
    <w:rsid w:val="001B0247"/>
    <w:rsid w:val="001B1DBF"/>
    <w:rsid w:val="001B5D8D"/>
    <w:rsid w:val="001B6627"/>
    <w:rsid w:val="001B6954"/>
    <w:rsid w:val="001B6F89"/>
    <w:rsid w:val="001B7FF9"/>
    <w:rsid w:val="001C19E3"/>
    <w:rsid w:val="001C1C9A"/>
    <w:rsid w:val="001C2F6C"/>
    <w:rsid w:val="001C30E2"/>
    <w:rsid w:val="001C3329"/>
    <w:rsid w:val="001C68B8"/>
    <w:rsid w:val="001C778E"/>
    <w:rsid w:val="001C7A96"/>
    <w:rsid w:val="001C7C4B"/>
    <w:rsid w:val="001D0A7D"/>
    <w:rsid w:val="001D4876"/>
    <w:rsid w:val="001D55D7"/>
    <w:rsid w:val="001D627A"/>
    <w:rsid w:val="001E02CA"/>
    <w:rsid w:val="001E0C30"/>
    <w:rsid w:val="001E1975"/>
    <w:rsid w:val="001E22BC"/>
    <w:rsid w:val="001E242A"/>
    <w:rsid w:val="001E38D0"/>
    <w:rsid w:val="001E3D1A"/>
    <w:rsid w:val="001E5B98"/>
    <w:rsid w:val="001F3B36"/>
    <w:rsid w:val="001F47B3"/>
    <w:rsid w:val="001F4FEA"/>
    <w:rsid w:val="001F7F31"/>
    <w:rsid w:val="00201FE8"/>
    <w:rsid w:val="00202A2F"/>
    <w:rsid w:val="00203E57"/>
    <w:rsid w:val="00205283"/>
    <w:rsid w:val="0020616A"/>
    <w:rsid w:val="002063B2"/>
    <w:rsid w:val="00206656"/>
    <w:rsid w:val="002107CD"/>
    <w:rsid w:val="002135C7"/>
    <w:rsid w:val="002141D4"/>
    <w:rsid w:val="00215066"/>
    <w:rsid w:val="0022184F"/>
    <w:rsid w:val="00223B91"/>
    <w:rsid w:val="00223EC4"/>
    <w:rsid w:val="0022513F"/>
    <w:rsid w:val="00225A3F"/>
    <w:rsid w:val="002270C7"/>
    <w:rsid w:val="00232E8C"/>
    <w:rsid w:val="00234D57"/>
    <w:rsid w:val="0023599A"/>
    <w:rsid w:val="00235ABA"/>
    <w:rsid w:val="0023647C"/>
    <w:rsid w:val="002409E7"/>
    <w:rsid w:val="00241AD1"/>
    <w:rsid w:val="00242294"/>
    <w:rsid w:val="00245F0B"/>
    <w:rsid w:val="002475CF"/>
    <w:rsid w:val="00250116"/>
    <w:rsid w:val="002501D6"/>
    <w:rsid w:val="002509A9"/>
    <w:rsid w:val="0025305D"/>
    <w:rsid w:val="00254445"/>
    <w:rsid w:val="002558BA"/>
    <w:rsid w:val="00255943"/>
    <w:rsid w:val="00255BA1"/>
    <w:rsid w:val="00255D74"/>
    <w:rsid w:val="00257AD7"/>
    <w:rsid w:val="00260C31"/>
    <w:rsid w:val="002622E3"/>
    <w:rsid w:val="002623DA"/>
    <w:rsid w:val="00262439"/>
    <w:rsid w:val="002634D3"/>
    <w:rsid w:val="00264420"/>
    <w:rsid w:val="00264DE4"/>
    <w:rsid w:val="00267AAB"/>
    <w:rsid w:val="002706B1"/>
    <w:rsid w:val="0027207A"/>
    <w:rsid w:val="00274257"/>
    <w:rsid w:val="002755EB"/>
    <w:rsid w:val="00275D1A"/>
    <w:rsid w:val="00275D25"/>
    <w:rsid w:val="00282F7B"/>
    <w:rsid w:val="00283DF7"/>
    <w:rsid w:val="002851CC"/>
    <w:rsid w:val="00290408"/>
    <w:rsid w:val="00291D47"/>
    <w:rsid w:val="002921AB"/>
    <w:rsid w:val="00293A46"/>
    <w:rsid w:val="00293FF0"/>
    <w:rsid w:val="00294482"/>
    <w:rsid w:val="00297C78"/>
    <w:rsid w:val="002A2706"/>
    <w:rsid w:val="002A2831"/>
    <w:rsid w:val="002A38E0"/>
    <w:rsid w:val="002A6BFE"/>
    <w:rsid w:val="002B0A57"/>
    <w:rsid w:val="002B0C16"/>
    <w:rsid w:val="002B62F2"/>
    <w:rsid w:val="002B739E"/>
    <w:rsid w:val="002C03C7"/>
    <w:rsid w:val="002C27FA"/>
    <w:rsid w:val="002C3157"/>
    <w:rsid w:val="002C47E1"/>
    <w:rsid w:val="002C6706"/>
    <w:rsid w:val="002D1180"/>
    <w:rsid w:val="002D245E"/>
    <w:rsid w:val="002D3834"/>
    <w:rsid w:val="002D4C58"/>
    <w:rsid w:val="002D63CA"/>
    <w:rsid w:val="002E0E48"/>
    <w:rsid w:val="002E1392"/>
    <w:rsid w:val="002E1BF6"/>
    <w:rsid w:val="002E2552"/>
    <w:rsid w:val="002E3147"/>
    <w:rsid w:val="002E3290"/>
    <w:rsid w:val="002E4738"/>
    <w:rsid w:val="002E47B0"/>
    <w:rsid w:val="002E4C61"/>
    <w:rsid w:val="002E55E3"/>
    <w:rsid w:val="002E6FC5"/>
    <w:rsid w:val="002F02DF"/>
    <w:rsid w:val="002F0544"/>
    <w:rsid w:val="002F28E1"/>
    <w:rsid w:val="002F5E9D"/>
    <w:rsid w:val="002F61D3"/>
    <w:rsid w:val="002F69E2"/>
    <w:rsid w:val="00300087"/>
    <w:rsid w:val="00302D3C"/>
    <w:rsid w:val="00307076"/>
    <w:rsid w:val="00310C9D"/>
    <w:rsid w:val="00311DD4"/>
    <w:rsid w:val="0031308D"/>
    <w:rsid w:val="0031464B"/>
    <w:rsid w:val="00314E0B"/>
    <w:rsid w:val="00314E74"/>
    <w:rsid w:val="00315CF3"/>
    <w:rsid w:val="003166B2"/>
    <w:rsid w:val="00316714"/>
    <w:rsid w:val="00321313"/>
    <w:rsid w:val="00321995"/>
    <w:rsid w:val="00323698"/>
    <w:rsid w:val="00323BE5"/>
    <w:rsid w:val="00323D37"/>
    <w:rsid w:val="00323ED6"/>
    <w:rsid w:val="00324371"/>
    <w:rsid w:val="0032441B"/>
    <w:rsid w:val="00324D8F"/>
    <w:rsid w:val="00325AC6"/>
    <w:rsid w:val="003308D0"/>
    <w:rsid w:val="00331510"/>
    <w:rsid w:val="003324D5"/>
    <w:rsid w:val="003332FA"/>
    <w:rsid w:val="00333850"/>
    <w:rsid w:val="003350BE"/>
    <w:rsid w:val="003350CA"/>
    <w:rsid w:val="0033659E"/>
    <w:rsid w:val="00336FDF"/>
    <w:rsid w:val="003375D8"/>
    <w:rsid w:val="0034149E"/>
    <w:rsid w:val="003419A5"/>
    <w:rsid w:val="003428F4"/>
    <w:rsid w:val="00343B24"/>
    <w:rsid w:val="00347C87"/>
    <w:rsid w:val="00347F46"/>
    <w:rsid w:val="00350FB3"/>
    <w:rsid w:val="00352266"/>
    <w:rsid w:val="00352A03"/>
    <w:rsid w:val="003531F0"/>
    <w:rsid w:val="00353831"/>
    <w:rsid w:val="00356CA0"/>
    <w:rsid w:val="00356F21"/>
    <w:rsid w:val="00360286"/>
    <w:rsid w:val="003610DD"/>
    <w:rsid w:val="0036249A"/>
    <w:rsid w:val="003628E7"/>
    <w:rsid w:val="00362E76"/>
    <w:rsid w:val="00364D1C"/>
    <w:rsid w:val="00367E9C"/>
    <w:rsid w:val="00371705"/>
    <w:rsid w:val="00372223"/>
    <w:rsid w:val="00374EC9"/>
    <w:rsid w:val="0037517D"/>
    <w:rsid w:val="00381050"/>
    <w:rsid w:val="00383A2D"/>
    <w:rsid w:val="00385683"/>
    <w:rsid w:val="00387316"/>
    <w:rsid w:val="00392C6C"/>
    <w:rsid w:val="00393B04"/>
    <w:rsid w:val="00396A88"/>
    <w:rsid w:val="0039730B"/>
    <w:rsid w:val="003A034A"/>
    <w:rsid w:val="003A058C"/>
    <w:rsid w:val="003A0982"/>
    <w:rsid w:val="003A30D1"/>
    <w:rsid w:val="003A4BBD"/>
    <w:rsid w:val="003A5280"/>
    <w:rsid w:val="003A5B50"/>
    <w:rsid w:val="003A6A5C"/>
    <w:rsid w:val="003A73AA"/>
    <w:rsid w:val="003B4F02"/>
    <w:rsid w:val="003B5B0E"/>
    <w:rsid w:val="003C0184"/>
    <w:rsid w:val="003C02D4"/>
    <w:rsid w:val="003C18DD"/>
    <w:rsid w:val="003C2C1F"/>
    <w:rsid w:val="003C3384"/>
    <w:rsid w:val="003C40E3"/>
    <w:rsid w:val="003C4D62"/>
    <w:rsid w:val="003C5A38"/>
    <w:rsid w:val="003C6167"/>
    <w:rsid w:val="003C734D"/>
    <w:rsid w:val="003D4EC6"/>
    <w:rsid w:val="003D52A6"/>
    <w:rsid w:val="003D556B"/>
    <w:rsid w:val="003D62C9"/>
    <w:rsid w:val="003D6AA7"/>
    <w:rsid w:val="003E0EA5"/>
    <w:rsid w:val="003E1FE9"/>
    <w:rsid w:val="003F022D"/>
    <w:rsid w:val="003F02EB"/>
    <w:rsid w:val="003F1431"/>
    <w:rsid w:val="003F1E4F"/>
    <w:rsid w:val="003F22EB"/>
    <w:rsid w:val="003F3262"/>
    <w:rsid w:val="003F3608"/>
    <w:rsid w:val="0040273F"/>
    <w:rsid w:val="00403676"/>
    <w:rsid w:val="00405A82"/>
    <w:rsid w:val="0041160B"/>
    <w:rsid w:val="004127C6"/>
    <w:rsid w:val="00414AF3"/>
    <w:rsid w:val="00414BCC"/>
    <w:rsid w:val="00417414"/>
    <w:rsid w:val="00417FC0"/>
    <w:rsid w:val="004201D6"/>
    <w:rsid w:val="004225B9"/>
    <w:rsid w:val="00427F42"/>
    <w:rsid w:val="00430908"/>
    <w:rsid w:val="00430ADC"/>
    <w:rsid w:val="0043130D"/>
    <w:rsid w:val="0043164A"/>
    <w:rsid w:val="004333BE"/>
    <w:rsid w:val="00433E73"/>
    <w:rsid w:val="00434BBE"/>
    <w:rsid w:val="004364CB"/>
    <w:rsid w:val="004365A1"/>
    <w:rsid w:val="004371B5"/>
    <w:rsid w:val="004377A0"/>
    <w:rsid w:val="004406CA"/>
    <w:rsid w:val="004425B3"/>
    <w:rsid w:val="0044497E"/>
    <w:rsid w:val="004460C5"/>
    <w:rsid w:val="00446CC4"/>
    <w:rsid w:val="0044763B"/>
    <w:rsid w:val="0045050C"/>
    <w:rsid w:val="0045472D"/>
    <w:rsid w:val="00456360"/>
    <w:rsid w:val="004565EA"/>
    <w:rsid w:val="00456F45"/>
    <w:rsid w:val="00457737"/>
    <w:rsid w:val="00457B73"/>
    <w:rsid w:val="00460CE2"/>
    <w:rsid w:val="004616BB"/>
    <w:rsid w:val="0046412F"/>
    <w:rsid w:val="00464298"/>
    <w:rsid w:val="0046430D"/>
    <w:rsid w:val="00464BFB"/>
    <w:rsid w:val="00465682"/>
    <w:rsid w:val="0046598B"/>
    <w:rsid w:val="0046715E"/>
    <w:rsid w:val="004713E4"/>
    <w:rsid w:val="0047164A"/>
    <w:rsid w:val="00471AE9"/>
    <w:rsid w:val="004726CE"/>
    <w:rsid w:val="00472E34"/>
    <w:rsid w:val="00474A11"/>
    <w:rsid w:val="00475196"/>
    <w:rsid w:val="00475444"/>
    <w:rsid w:val="00475A9A"/>
    <w:rsid w:val="00475B92"/>
    <w:rsid w:val="00477C1B"/>
    <w:rsid w:val="00477CFB"/>
    <w:rsid w:val="004807ED"/>
    <w:rsid w:val="0048108E"/>
    <w:rsid w:val="00482AAF"/>
    <w:rsid w:val="00483F1E"/>
    <w:rsid w:val="00484A4C"/>
    <w:rsid w:val="00484F21"/>
    <w:rsid w:val="00487FF7"/>
    <w:rsid w:val="004918EE"/>
    <w:rsid w:val="00493A3B"/>
    <w:rsid w:val="004956BE"/>
    <w:rsid w:val="00496799"/>
    <w:rsid w:val="00497390"/>
    <w:rsid w:val="0049742F"/>
    <w:rsid w:val="00497E7E"/>
    <w:rsid w:val="004A09F3"/>
    <w:rsid w:val="004A3034"/>
    <w:rsid w:val="004A4711"/>
    <w:rsid w:val="004A4D59"/>
    <w:rsid w:val="004A4E2C"/>
    <w:rsid w:val="004A4FC1"/>
    <w:rsid w:val="004A58F6"/>
    <w:rsid w:val="004A5A52"/>
    <w:rsid w:val="004A6736"/>
    <w:rsid w:val="004A6892"/>
    <w:rsid w:val="004A6D54"/>
    <w:rsid w:val="004B0018"/>
    <w:rsid w:val="004B19A6"/>
    <w:rsid w:val="004B26F1"/>
    <w:rsid w:val="004B284D"/>
    <w:rsid w:val="004B3976"/>
    <w:rsid w:val="004B3E34"/>
    <w:rsid w:val="004B557B"/>
    <w:rsid w:val="004B60E6"/>
    <w:rsid w:val="004B63E5"/>
    <w:rsid w:val="004C02B4"/>
    <w:rsid w:val="004C150C"/>
    <w:rsid w:val="004C3A8D"/>
    <w:rsid w:val="004C3E97"/>
    <w:rsid w:val="004C7B0E"/>
    <w:rsid w:val="004C7B7F"/>
    <w:rsid w:val="004D04BB"/>
    <w:rsid w:val="004D1507"/>
    <w:rsid w:val="004D24EF"/>
    <w:rsid w:val="004D6953"/>
    <w:rsid w:val="004E27FC"/>
    <w:rsid w:val="004E48C0"/>
    <w:rsid w:val="004E510B"/>
    <w:rsid w:val="004E5DD9"/>
    <w:rsid w:val="004E5E8C"/>
    <w:rsid w:val="004F18D9"/>
    <w:rsid w:val="004F3B30"/>
    <w:rsid w:val="004F4B29"/>
    <w:rsid w:val="004F53D5"/>
    <w:rsid w:val="004F72DC"/>
    <w:rsid w:val="005002B5"/>
    <w:rsid w:val="005008E1"/>
    <w:rsid w:val="0050111C"/>
    <w:rsid w:val="00501520"/>
    <w:rsid w:val="00501CA2"/>
    <w:rsid w:val="00503AD4"/>
    <w:rsid w:val="005069C1"/>
    <w:rsid w:val="00507191"/>
    <w:rsid w:val="005108BA"/>
    <w:rsid w:val="005126AA"/>
    <w:rsid w:val="00513376"/>
    <w:rsid w:val="005142F4"/>
    <w:rsid w:val="00516D43"/>
    <w:rsid w:val="005175BA"/>
    <w:rsid w:val="0052093A"/>
    <w:rsid w:val="005227D3"/>
    <w:rsid w:val="0052461D"/>
    <w:rsid w:val="00526689"/>
    <w:rsid w:val="00526F70"/>
    <w:rsid w:val="005273C8"/>
    <w:rsid w:val="0052775A"/>
    <w:rsid w:val="00527ADE"/>
    <w:rsid w:val="005301D0"/>
    <w:rsid w:val="0053040E"/>
    <w:rsid w:val="00530AD8"/>
    <w:rsid w:val="00530E89"/>
    <w:rsid w:val="00531B6C"/>
    <w:rsid w:val="00531C42"/>
    <w:rsid w:val="005329C2"/>
    <w:rsid w:val="00533373"/>
    <w:rsid w:val="00534CB7"/>
    <w:rsid w:val="0053697B"/>
    <w:rsid w:val="00540039"/>
    <w:rsid w:val="005407A1"/>
    <w:rsid w:val="00542438"/>
    <w:rsid w:val="00542752"/>
    <w:rsid w:val="00542A71"/>
    <w:rsid w:val="0054473E"/>
    <w:rsid w:val="00545207"/>
    <w:rsid w:val="00546627"/>
    <w:rsid w:val="00547E39"/>
    <w:rsid w:val="0055120B"/>
    <w:rsid w:val="00551C0E"/>
    <w:rsid w:val="0055256E"/>
    <w:rsid w:val="005528F5"/>
    <w:rsid w:val="00552C1D"/>
    <w:rsid w:val="005543A5"/>
    <w:rsid w:val="00554BDD"/>
    <w:rsid w:val="005554D1"/>
    <w:rsid w:val="00556F25"/>
    <w:rsid w:val="00560BF1"/>
    <w:rsid w:val="005610FA"/>
    <w:rsid w:val="00562FAA"/>
    <w:rsid w:val="0056775C"/>
    <w:rsid w:val="00570756"/>
    <w:rsid w:val="00570A0A"/>
    <w:rsid w:val="00571EB3"/>
    <w:rsid w:val="005728AE"/>
    <w:rsid w:val="005731B1"/>
    <w:rsid w:val="00573BB0"/>
    <w:rsid w:val="00575C13"/>
    <w:rsid w:val="00576C79"/>
    <w:rsid w:val="00577C13"/>
    <w:rsid w:val="00581C45"/>
    <w:rsid w:val="005850E4"/>
    <w:rsid w:val="005851CF"/>
    <w:rsid w:val="005901DC"/>
    <w:rsid w:val="005905DD"/>
    <w:rsid w:val="00590A63"/>
    <w:rsid w:val="005922BD"/>
    <w:rsid w:val="00592D55"/>
    <w:rsid w:val="00595053"/>
    <w:rsid w:val="00596BCE"/>
    <w:rsid w:val="0059701F"/>
    <w:rsid w:val="005971ED"/>
    <w:rsid w:val="00597283"/>
    <w:rsid w:val="00597DF1"/>
    <w:rsid w:val="005A094E"/>
    <w:rsid w:val="005A0D49"/>
    <w:rsid w:val="005A0FB4"/>
    <w:rsid w:val="005A3F39"/>
    <w:rsid w:val="005A400F"/>
    <w:rsid w:val="005A4140"/>
    <w:rsid w:val="005A4596"/>
    <w:rsid w:val="005A4CA8"/>
    <w:rsid w:val="005B02F6"/>
    <w:rsid w:val="005B034C"/>
    <w:rsid w:val="005B0434"/>
    <w:rsid w:val="005B0723"/>
    <w:rsid w:val="005B1CC4"/>
    <w:rsid w:val="005B2C8E"/>
    <w:rsid w:val="005B34AC"/>
    <w:rsid w:val="005B3F41"/>
    <w:rsid w:val="005B3F81"/>
    <w:rsid w:val="005B4D77"/>
    <w:rsid w:val="005B5CBB"/>
    <w:rsid w:val="005B6C52"/>
    <w:rsid w:val="005B6E82"/>
    <w:rsid w:val="005C326D"/>
    <w:rsid w:val="005C5472"/>
    <w:rsid w:val="005C579E"/>
    <w:rsid w:val="005C5BF1"/>
    <w:rsid w:val="005C5F2D"/>
    <w:rsid w:val="005C6316"/>
    <w:rsid w:val="005C7447"/>
    <w:rsid w:val="005D0E23"/>
    <w:rsid w:val="005D1BB9"/>
    <w:rsid w:val="005D589F"/>
    <w:rsid w:val="005D7F42"/>
    <w:rsid w:val="005E0495"/>
    <w:rsid w:val="005E2466"/>
    <w:rsid w:val="005E4B88"/>
    <w:rsid w:val="005E50AE"/>
    <w:rsid w:val="005E5A7C"/>
    <w:rsid w:val="005E5C33"/>
    <w:rsid w:val="005F161C"/>
    <w:rsid w:val="005F1E86"/>
    <w:rsid w:val="005F2434"/>
    <w:rsid w:val="005F3321"/>
    <w:rsid w:val="005F3462"/>
    <w:rsid w:val="005F4DE6"/>
    <w:rsid w:val="005F561D"/>
    <w:rsid w:val="005F5DE1"/>
    <w:rsid w:val="005F7666"/>
    <w:rsid w:val="00601100"/>
    <w:rsid w:val="00602374"/>
    <w:rsid w:val="0060380D"/>
    <w:rsid w:val="00603880"/>
    <w:rsid w:val="0060670D"/>
    <w:rsid w:val="006068D5"/>
    <w:rsid w:val="0061252F"/>
    <w:rsid w:val="00612568"/>
    <w:rsid w:val="00615651"/>
    <w:rsid w:val="00615CB4"/>
    <w:rsid w:val="006206F5"/>
    <w:rsid w:val="00623E71"/>
    <w:rsid w:val="00623FBF"/>
    <w:rsid w:val="006240D4"/>
    <w:rsid w:val="00625EB6"/>
    <w:rsid w:val="006263FA"/>
    <w:rsid w:val="006277F9"/>
    <w:rsid w:val="006318F0"/>
    <w:rsid w:val="00632BAB"/>
    <w:rsid w:val="00632FB7"/>
    <w:rsid w:val="0063540A"/>
    <w:rsid w:val="0063624F"/>
    <w:rsid w:val="006370B7"/>
    <w:rsid w:val="006414AC"/>
    <w:rsid w:val="00642C1C"/>
    <w:rsid w:val="00643534"/>
    <w:rsid w:val="006435D4"/>
    <w:rsid w:val="00643ADD"/>
    <w:rsid w:val="00643EFF"/>
    <w:rsid w:val="0064413D"/>
    <w:rsid w:val="006443F0"/>
    <w:rsid w:val="00645301"/>
    <w:rsid w:val="006462FD"/>
    <w:rsid w:val="00647709"/>
    <w:rsid w:val="00647D92"/>
    <w:rsid w:val="00650271"/>
    <w:rsid w:val="00650A7B"/>
    <w:rsid w:val="00650DAA"/>
    <w:rsid w:val="00653E68"/>
    <w:rsid w:val="00653F2D"/>
    <w:rsid w:val="006541C0"/>
    <w:rsid w:val="006547DB"/>
    <w:rsid w:val="00657AF6"/>
    <w:rsid w:val="00660088"/>
    <w:rsid w:val="00663404"/>
    <w:rsid w:val="00663579"/>
    <w:rsid w:val="006677AD"/>
    <w:rsid w:val="00670F38"/>
    <w:rsid w:val="006719DE"/>
    <w:rsid w:val="00671CD2"/>
    <w:rsid w:val="00673B5A"/>
    <w:rsid w:val="0067679C"/>
    <w:rsid w:val="006768F9"/>
    <w:rsid w:val="00681B3E"/>
    <w:rsid w:val="006830E8"/>
    <w:rsid w:val="006845CF"/>
    <w:rsid w:val="006879AF"/>
    <w:rsid w:val="00691162"/>
    <w:rsid w:val="006930E0"/>
    <w:rsid w:val="00695878"/>
    <w:rsid w:val="006973DC"/>
    <w:rsid w:val="00697B73"/>
    <w:rsid w:val="00697EB5"/>
    <w:rsid w:val="006A0248"/>
    <w:rsid w:val="006A13E6"/>
    <w:rsid w:val="006A2A5E"/>
    <w:rsid w:val="006A313E"/>
    <w:rsid w:val="006A38C5"/>
    <w:rsid w:val="006A4EB7"/>
    <w:rsid w:val="006A506D"/>
    <w:rsid w:val="006A51AE"/>
    <w:rsid w:val="006A6C47"/>
    <w:rsid w:val="006B1D28"/>
    <w:rsid w:val="006B442F"/>
    <w:rsid w:val="006C12CA"/>
    <w:rsid w:val="006C1301"/>
    <w:rsid w:val="006C1E50"/>
    <w:rsid w:val="006C2EF8"/>
    <w:rsid w:val="006C42D2"/>
    <w:rsid w:val="006C46D2"/>
    <w:rsid w:val="006C54A7"/>
    <w:rsid w:val="006D13E8"/>
    <w:rsid w:val="006D2522"/>
    <w:rsid w:val="006D39AA"/>
    <w:rsid w:val="006D514F"/>
    <w:rsid w:val="006D6483"/>
    <w:rsid w:val="006D7BE0"/>
    <w:rsid w:val="006E0C66"/>
    <w:rsid w:val="006E1D5C"/>
    <w:rsid w:val="006E2DE2"/>
    <w:rsid w:val="006E3980"/>
    <w:rsid w:val="006E3C78"/>
    <w:rsid w:val="006E3F83"/>
    <w:rsid w:val="006E74DB"/>
    <w:rsid w:val="006F04AE"/>
    <w:rsid w:val="006F0552"/>
    <w:rsid w:val="006F42AD"/>
    <w:rsid w:val="006F6278"/>
    <w:rsid w:val="0070095F"/>
    <w:rsid w:val="00704398"/>
    <w:rsid w:val="00704399"/>
    <w:rsid w:val="007061E8"/>
    <w:rsid w:val="00706788"/>
    <w:rsid w:val="007069BB"/>
    <w:rsid w:val="007103FD"/>
    <w:rsid w:val="0071086C"/>
    <w:rsid w:val="00711A45"/>
    <w:rsid w:val="00713409"/>
    <w:rsid w:val="00714681"/>
    <w:rsid w:val="007164A3"/>
    <w:rsid w:val="007206AE"/>
    <w:rsid w:val="00720CD5"/>
    <w:rsid w:val="007257C7"/>
    <w:rsid w:val="007260DB"/>
    <w:rsid w:val="0072669A"/>
    <w:rsid w:val="007320F7"/>
    <w:rsid w:val="007351F9"/>
    <w:rsid w:val="007363A1"/>
    <w:rsid w:val="0073726B"/>
    <w:rsid w:val="00737F5D"/>
    <w:rsid w:val="0074007F"/>
    <w:rsid w:val="00740B92"/>
    <w:rsid w:val="007464D9"/>
    <w:rsid w:val="007475D8"/>
    <w:rsid w:val="00750E79"/>
    <w:rsid w:val="00753307"/>
    <w:rsid w:val="00757E42"/>
    <w:rsid w:val="0076007E"/>
    <w:rsid w:val="00761B46"/>
    <w:rsid w:val="007624BA"/>
    <w:rsid w:val="007631ED"/>
    <w:rsid w:val="00765500"/>
    <w:rsid w:val="00765868"/>
    <w:rsid w:val="00765A9D"/>
    <w:rsid w:val="00766AB2"/>
    <w:rsid w:val="00766AC6"/>
    <w:rsid w:val="007671D2"/>
    <w:rsid w:val="0077016C"/>
    <w:rsid w:val="00770422"/>
    <w:rsid w:val="00770725"/>
    <w:rsid w:val="00771FAE"/>
    <w:rsid w:val="007722EC"/>
    <w:rsid w:val="0077324C"/>
    <w:rsid w:val="0077561D"/>
    <w:rsid w:val="00775976"/>
    <w:rsid w:val="007771B9"/>
    <w:rsid w:val="00777877"/>
    <w:rsid w:val="00780D5F"/>
    <w:rsid w:val="0078300B"/>
    <w:rsid w:val="00783CB3"/>
    <w:rsid w:val="00784FF7"/>
    <w:rsid w:val="00787678"/>
    <w:rsid w:val="00790946"/>
    <w:rsid w:val="00792E97"/>
    <w:rsid w:val="00792EF4"/>
    <w:rsid w:val="00793A44"/>
    <w:rsid w:val="00794779"/>
    <w:rsid w:val="00796D2A"/>
    <w:rsid w:val="00797137"/>
    <w:rsid w:val="007A11C1"/>
    <w:rsid w:val="007A3874"/>
    <w:rsid w:val="007A3D33"/>
    <w:rsid w:val="007A4C99"/>
    <w:rsid w:val="007A4F8A"/>
    <w:rsid w:val="007A5200"/>
    <w:rsid w:val="007A554E"/>
    <w:rsid w:val="007A67D8"/>
    <w:rsid w:val="007A6B93"/>
    <w:rsid w:val="007B11F6"/>
    <w:rsid w:val="007B2852"/>
    <w:rsid w:val="007B4579"/>
    <w:rsid w:val="007B65BD"/>
    <w:rsid w:val="007C2707"/>
    <w:rsid w:val="007C3705"/>
    <w:rsid w:val="007C4B38"/>
    <w:rsid w:val="007C6515"/>
    <w:rsid w:val="007C7FE6"/>
    <w:rsid w:val="007D0DB8"/>
    <w:rsid w:val="007D36C9"/>
    <w:rsid w:val="007D43A8"/>
    <w:rsid w:val="007D56FD"/>
    <w:rsid w:val="007D5DD4"/>
    <w:rsid w:val="007D632D"/>
    <w:rsid w:val="007E04A6"/>
    <w:rsid w:val="007E061D"/>
    <w:rsid w:val="007E141C"/>
    <w:rsid w:val="007E2582"/>
    <w:rsid w:val="007E2C2D"/>
    <w:rsid w:val="007E34D6"/>
    <w:rsid w:val="007E476A"/>
    <w:rsid w:val="007E5D1A"/>
    <w:rsid w:val="007E70BD"/>
    <w:rsid w:val="007E7772"/>
    <w:rsid w:val="007F0DDD"/>
    <w:rsid w:val="007F5BB0"/>
    <w:rsid w:val="007F7792"/>
    <w:rsid w:val="00802BC9"/>
    <w:rsid w:val="00802FB1"/>
    <w:rsid w:val="00803479"/>
    <w:rsid w:val="00803571"/>
    <w:rsid w:val="00804F7B"/>
    <w:rsid w:val="00806A6C"/>
    <w:rsid w:val="00810552"/>
    <w:rsid w:val="0081185A"/>
    <w:rsid w:val="008129FA"/>
    <w:rsid w:val="0081692C"/>
    <w:rsid w:val="00817711"/>
    <w:rsid w:val="00817F85"/>
    <w:rsid w:val="00820273"/>
    <w:rsid w:val="0082027F"/>
    <w:rsid w:val="00820C78"/>
    <w:rsid w:val="0082133E"/>
    <w:rsid w:val="0082180A"/>
    <w:rsid w:val="00822B0C"/>
    <w:rsid w:val="00823F69"/>
    <w:rsid w:val="008272E4"/>
    <w:rsid w:val="00830B81"/>
    <w:rsid w:val="00831B38"/>
    <w:rsid w:val="00831F70"/>
    <w:rsid w:val="008325C5"/>
    <w:rsid w:val="00832BDD"/>
    <w:rsid w:val="0083606C"/>
    <w:rsid w:val="0083766B"/>
    <w:rsid w:val="00843194"/>
    <w:rsid w:val="008431C7"/>
    <w:rsid w:val="00843EC4"/>
    <w:rsid w:val="008444B5"/>
    <w:rsid w:val="008447A2"/>
    <w:rsid w:val="008514FF"/>
    <w:rsid w:val="0085198E"/>
    <w:rsid w:val="0085461D"/>
    <w:rsid w:val="00855235"/>
    <w:rsid w:val="008555F3"/>
    <w:rsid w:val="00855A5C"/>
    <w:rsid w:val="00855EE8"/>
    <w:rsid w:val="008576DC"/>
    <w:rsid w:val="00857875"/>
    <w:rsid w:val="00860FA6"/>
    <w:rsid w:val="008628FF"/>
    <w:rsid w:val="00862EF2"/>
    <w:rsid w:val="008664A9"/>
    <w:rsid w:val="00866B48"/>
    <w:rsid w:val="00867A1A"/>
    <w:rsid w:val="00870425"/>
    <w:rsid w:val="00871645"/>
    <w:rsid w:val="00872056"/>
    <w:rsid w:val="008720B7"/>
    <w:rsid w:val="00873172"/>
    <w:rsid w:val="00874109"/>
    <w:rsid w:val="008743CA"/>
    <w:rsid w:val="008766AC"/>
    <w:rsid w:val="00877593"/>
    <w:rsid w:val="008805F7"/>
    <w:rsid w:val="008812F4"/>
    <w:rsid w:val="00882776"/>
    <w:rsid w:val="00883280"/>
    <w:rsid w:val="008836D9"/>
    <w:rsid w:val="00884058"/>
    <w:rsid w:val="00884973"/>
    <w:rsid w:val="00887ED0"/>
    <w:rsid w:val="00887ED1"/>
    <w:rsid w:val="00891F93"/>
    <w:rsid w:val="00892B9B"/>
    <w:rsid w:val="00897211"/>
    <w:rsid w:val="00897B18"/>
    <w:rsid w:val="008A03DD"/>
    <w:rsid w:val="008A0AC0"/>
    <w:rsid w:val="008A0E53"/>
    <w:rsid w:val="008A1CE1"/>
    <w:rsid w:val="008A3034"/>
    <w:rsid w:val="008A6381"/>
    <w:rsid w:val="008A64C1"/>
    <w:rsid w:val="008A7276"/>
    <w:rsid w:val="008B1029"/>
    <w:rsid w:val="008B249D"/>
    <w:rsid w:val="008B4FED"/>
    <w:rsid w:val="008B6F64"/>
    <w:rsid w:val="008B7039"/>
    <w:rsid w:val="008C13E6"/>
    <w:rsid w:val="008C339C"/>
    <w:rsid w:val="008C4FEE"/>
    <w:rsid w:val="008C5E15"/>
    <w:rsid w:val="008C6470"/>
    <w:rsid w:val="008D0C97"/>
    <w:rsid w:val="008D10F5"/>
    <w:rsid w:val="008D1CA2"/>
    <w:rsid w:val="008D25BA"/>
    <w:rsid w:val="008D3325"/>
    <w:rsid w:val="008D55B5"/>
    <w:rsid w:val="008D684A"/>
    <w:rsid w:val="008D7BD5"/>
    <w:rsid w:val="008E0427"/>
    <w:rsid w:val="008E0697"/>
    <w:rsid w:val="008E4470"/>
    <w:rsid w:val="008E5567"/>
    <w:rsid w:val="008E5D5E"/>
    <w:rsid w:val="008F00E2"/>
    <w:rsid w:val="008F11D6"/>
    <w:rsid w:val="008F18DB"/>
    <w:rsid w:val="008F2481"/>
    <w:rsid w:val="008F55C1"/>
    <w:rsid w:val="008F59A5"/>
    <w:rsid w:val="008F641D"/>
    <w:rsid w:val="008F672F"/>
    <w:rsid w:val="008F71A3"/>
    <w:rsid w:val="008F7713"/>
    <w:rsid w:val="0090042C"/>
    <w:rsid w:val="00900503"/>
    <w:rsid w:val="009009A0"/>
    <w:rsid w:val="00900E06"/>
    <w:rsid w:val="009036BB"/>
    <w:rsid w:val="00903D88"/>
    <w:rsid w:val="009052B4"/>
    <w:rsid w:val="00905B98"/>
    <w:rsid w:val="0090754D"/>
    <w:rsid w:val="00907DB4"/>
    <w:rsid w:val="009103A5"/>
    <w:rsid w:val="009140CD"/>
    <w:rsid w:val="00915297"/>
    <w:rsid w:val="00915954"/>
    <w:rsid w:val="00917FBF"/>
    <w:rsid w:val="00920CFA"/>
    <w:rsid w:val="00921511"/>
    <w:rsid w:val="00922846"/>
    <w:rsid w:val="00922FC0"/>
    <w:rsid w:val="00923037"/>
    <w:rsid w:val="009237A6"/>
    <w:rsid w:val="00924E82"/>
    <w:rsid w:val="009250EC"/>
    <w:rsid w:val="009267F3"/>
    <w:rsid w:val="00927C5B"/>
    <w:rsid w:val="00931138"/>
    <w:rsid w:val="0093157E"/>
    <w:rsid w:val="00932EE5"/>
    <w:rsid w:val="0093308C"/>
    <w:rsid w:val="009332DF"/>
    <w:rsid w:val="009344B0"/>
    <w:rsid w:val="0094196F"/>
    <w:rsid w:val="009428A5"/>
    <w:rsid w:val="00942A97"/>
    <w:rsid w:val="009432B7"/>
    <w:rsid w:val="00945DBE"/>
    <w:rsid w:val="0095052A"/>
    <w:rsid w:val="00950CE8"/>
    <w:rsid w:val="0095242B"/>
    <w:rsid w:val="009529E0"/>
    <w:rsid w:val="009529FF"/>
    <w:rsid w:val="00952BCC"/>
    <w:rsid w:val="00954A6F"/>
    <w:rsid w:val="00955DA8"/>
    <w:rsid w:val="009568C2"/>
    <w:rsid w:val="00961C71"/>
    <w:rsid w:val="009621EE"/>
    <w:rsid w:val="00963144"/>
    <w:rsid w:val="00963DEE"/>
    <w:rsid w:val="00963F55"/>
    <w:rsid w:val="00964C33"/>
    <w:rsid w:val="00966C97"/>
    <w:rsid w:val="00967950"/>
    <w:rsid w:val="00967B0D"/>
    <w:rsid w:val="0097030D"/>
    <w:rsid w:val="00971CD5"/>
    <w:rsid w:val="00971EFF"/>
    <w:rsid w:val="00972384"/>
    <w:rsid w:val="00973204"/>
    <w:rsid w:val="00974A6E"/>
    <w:rsid w:val="00974A9F"/>
    <w:rsid w:val="009775A9"/>
    <w:rsid w:val="009778A7"/>
    <w:rsid w:val="00981AB8"/>
    <w:rsid w:val="00982951"/>
    <w:rsid w:val="00982FB4"/>
    <w:rsid w:val="00984196"/>
    <w:rsid w:val="00985EC8"/>
    <w:rsid w:val="00986B1A"/>
    <w:rsid w:val="009929D5"/>
    <w:rsid w:val="00992D72"/>
    <w:rsid w:val="00993B2A"/>
    <w:rsid w:val="009944CF"/>
    <w:rsid w:val="0099590A"/>
    <w:rsid w:val="00995A7F"/>
    <w:rsid w:val="00996AE5"/>
    <w:rsid w:val="009A09E7"/>
    <w:rsid w:val="009A10A0"/>
    <w:rsid w:val="009A1AC0"/>
    <w:rsid w:val="009A6D31"/>
    <w:rsid w:val="009B1CF5"/>
    <w:rsid w:val="009B22A9"/>
    <w:rsid w:val="009B3917"/>
    <w:rsid w:val="009B78EF"/>
    <w:rsid w:val="009B7A6B"/>
    <w:rsid w:val="009C032A"/>
    <w:rsid w:val="009C0C00"/>
    <w:rsid w:val="009C108B"/>
    <w:rsid w:val="009C13F5"/>
    <w:rsid w:val="009C1916"/>
    <w:rsid w:val="009C258E"/>
    <w:rsid w:val="009C4C7D"/>
    <w:rsid w:val="009D33A4"/>
    <w:rsid w:val="009D4EFA"/>
    <w:rsid w:val="009D7E76"/>
    <w:rsid w:val="009E0B61"/>
    <w:rsid w:val="009E1840"/>
    <w:rsid w:val="009E3453"/>
    <w:rsid w:val="009E4547"/>
    <w:rsid w:val="009E624C"/>
    <w:rsid w:val="009E6AB7"/>
    <w:rsid w:val="009E7499"/>
    <w:rsid w:val="009E7522"/>
    <w:rsid w:val="009E7F40"/>
    <w:rsid w:val="009F1A8D"/>
    <w:rsid w:val="009F1AB7"/>
    <w:rsid w:val="009F4241"/>
    <w:rsid w:val="009F4F1B"/>
    <w:rsid w:val="009F5898"/>
    <w:rsid w:val="009F5CAF"/>
    <w:rsid w:val="00A02FB5"/>
    <w:rsid w:val="00A04D7D"/>
    <w:rsid w:val="00A0547F"/>
    <w:rsid w:val="00A06DDA"/>
    <w:rsid w:val="00A07B5A"/>
    <w:rsid w:val="00A1089B"/>
    <w:rsid w:val="00A118A5"/>
    <w:rsid w:val="00A11CA2"/>
    <w:rsid w:val="00A140AA"/>
    <w:rsid w:val="00A14CEE"/>
    <w:rsid w:val="00A15A1A"/>
    <w:rsid w:val="00A1601D"/>
    <w:rsid w:val="00A2018C"/>
    <w:rsid w:val="00A20CF9"/>
    <w:rsid w:val="00A21551"/>
    <w:rsid w:val="00A2198F"/>
    <w:rsid w:val="00A23454"/>
    <w:rsid w:val="00A23608"/>
    <w:rsid w:val="00A238CB"/>
    <w:rsid w:val="00A24770"/>
    <w:rsid w:val="00A2544B"/>
    <w:rsid w:val="00A259D9"/>
    <w:rsid w:val="00A25ADF"/>
    <w:rsid w:val="00A2794D"/>
    <w:rsid w:val="00A304F5"/>
    <w:rsid w:val="00A309ED"/>
    <w:rsid w:val="00A311F7"/>
    <w:rsid w:val="00A314FE"/>
    <w:rsid w:val="00A32763"/>
    <w:rsid w:val="00A32780"/>
    <w:rsid w:val="00A335FF"/>
    <w:rsid w:val="00A34FE2"/>
    <w:rsid w:val="00A372E2"/>
    <w:rsid w:val="00A40D92"/>
    <w:rsid w:val="00A41412"/>
    <w:rsid w:val="00A43E1B"/>
    <w:rsid w:val="00A44C9C"/>
    <w:rsid w:val="00A52A61"/>
    <w:rsid w:val="00A5490C"/>
    <w:rsid w:val="00A54F43"/>
    <w:rsid w:val="00A56BCC"/>
    <w:rsid w:val="00A575BC"/>
    <w:rsid w:val="00A57927"/>
    <w:rsid w:val="00A6085C"/>
    <w:rsid w:val="00A618D1"/>
    <w:rsid w:val="00A63913"/>
    <w:rsid w:val="00A64E08"/>
    <w:rsid w:val="00A659B7"/>
    <w:rsid w:val="00A66921"/>
    <w:rsid w:val="00A66D58"/>
    <w:rsid w:val="00A70671"/>
    <w:rsid w:val="00A71AE1"/>
    <w:rsid w:val="00A72351"/>
    <w:rsid w:val="00A72E98"/>
    <w:rsid w:val="00A73555"/>
    <w:rsid w:val="00A73B4B"/>
    <w:rsid w:val="00A73C55"/>
    <w:rsid w:val="00A762D8"/>
    <w:rsid w:val="00A8000C"/>
    <w:rsid w:val="00A81D15"/>
    <w:rsid w:val="00A823F7"/>
    <w:rsid w:val="00A83806"/>
    <w:rsid w:val="00A8385B"/>
    <w:rsid w:val="00A85501"/>
    <w:rsid w:val="00A85FB0"/>
    <w:rsid w:val="00A86C31"/>
    <w:rsid w:val="00A87F69"/>
    <w:rsid w:val="00A934BD"/>
    <w:rsid w:val="00A938B5"/>
    <w:rsid w:val="00A9482B"/>
    <w:rsid w:val="00A951CD"/>
    <w:rsid w:val="00A9557D"/>
    <w:rsid w:val="00A96D1B"/>
    <w:rsid w:val="00AA2181"/>
    <w:rsid w:val="00AA225B"/>
    <w:rsid w:val="00AA2DC1"/>
    <w:rsid w:val="00AA4A95"/>
    <w:rsid w:val="00AA62F6"/>
    <w:rsid w:val="00AA6B66"/>
    <w:rsid w:val="00AA73CA"/>
    <w:rsid w:val="00AB0093"/>
    <w:rsid w:val="00AB3033"/>
    <w:rsid w:val="00AB4297"/>
    <w:rsid w:val="00AB5A8B"/>
    <w:rsid w:val="00AB73E9"/>
    <w:rsid w:val="00AB772D"/>
    <w:rsid w:val="00AB7799"/>
    <w:rsid w:val="00AB77E0"/>
    <w:rsid w:val="00AC0C82"/>
    <w:rsid w:val="00AC2874"/>
    <w:rsid w:val="00AC2BF1"/>
    <w:rsid w:val="00AC5000"/>
    <w:rsid w:val="00AC5088"/>
    <w:rsid w:val="00AC6112"/>
    <w:rsid w:val="00AC641A"/>
    <w:rsid w:val="00AC763B"/>
    <w:rsid w:val="00AD0811"/>
    <w:rsid w:val="00AD1C4C"/>
    <w:rsid w:val="00AD2093"/>
    <w:rsid w:val="00AD318A"/>
    <w:rsid w:val="00AD4EDE"/>
    <w:rsid w:val="00AD6442"/>
    <w:rsid w:val="00AD7114"/>
    <w:rsid w:val="00AD7FB6"/>
    <w:rsid w:val="00AE0898"/>
    <w:rsid w:val="00AE0EC8"/>
    <w:rsid w:val="00AE2E85"/>
    <w:rsid w:val="00AE2FD9"/>
    <w:rsid w:val="00AE3C81"/>
    <w:rsid w:val="00AE405B"/>
    <w:rsid w:val="00AE4825"/>
    <w:rsid w:val="00AE5FB1"/>
    <w:rsid w:val="00AE7B81"/>
    <w:rsid w:val="00AF1F9C"/>
    <w:rsid w:val="00AF2F53"/>
    <w:rsid w:val="00AF4703"/>
    <w:rsid w:val="00AF57DD"/>
    <w:rsid w:val="00AF758E"/>
    <w:rsid w:val="00B00B70"/>
    <w:rsid w:val="00B021AD"/>
    <w:rsid w:val="00B021F2"/>
    <w:rsid w:val="00B02438"/>
    <w:rsid w:val="00B02F19"/>
    <w:rsid w:val="00B03369"/>
    <w:rsid w:val="00B04AF8"/>
    <w:rsid w:val="00B06672"/>
    <w:rsid w:val="00B06DE0"/>
    <w:rsid w:val="00B07C27"/>
    <w:rsid w:val="00B10DF0"/>
    <w:rsid w:val="00B116E9"/>
    <w:rsid w:val="00B135E2"/>
    <w:rsid w:val="00B14175"/>
    <w:rsid w:val="00B15B1D"/>
    <w:rsid w:val="00B16E2A"/>
    <w:rsid w:val="00B16F62"/>
    <w:rsid w:val="00B170E0"/>
    <w:rsid w:val="00B17344"/>
    <w:rsid w:val="00B1746D"/>
    <w:rsid w:val="00B20359"/>
    <w:rsid w:val="00B203E4"/>
    <w:rsid w:val="00B20585"/>
    <w:rsid w:val="00B26189"/>
    <w:rsid w:val="00B265AB"/>
    <w:rsid w:val="00B3278E"/>
    <w:rsid w:val="00B32F30"/>
    <w:rsid w:val="00B35976"/>
    <w:rsid w:val="00B36D45"/>
    <w:rsid w:val="00B408FC"/>
    <w:rsid w:val="00B422F8"/>
    <w:rsid w:val="00B43A34"/>
    <w:rsid w:val="00B46F6D"/>
    <w:rsid w:val="00B50737"/>
    <w:rsid w:val="00B51EC1"/>
    <w:rsid w:val="00B527C9"/>
    <w:rsid w:val="00B53FE1"/>
    <w:rsid w:val="00B56CD6"/>
    <w:rsid w:val="00B64EF2"/>
    <w:rsid w:val="00B66527"/>
    <w:rsid w:val="00B66AA0"/>
    <w:rsid w:val="00B71BD6"/>
    <w:rsid w:val="00B77474"/>
    <w:rsid w:val="00B80A3C"/>
    <w:rsid w:val="00B87741"/>
    <w:rsid w:val="00B90E82"/>
    <w:rsid w:val="00B90F3C"/>
    <w:rsid w:val="00B90F59"/>
    <w:rsid w:val="00B910EA"/>
    <w:rsid w:val="00B93195"/>
    <w:rsid w:val="00B959A8"/>
    <w:rsid w:val="00B96DF5"/>
    <w:rsid w:val="00BA28F2"/>
    <w:rsid w:val="00BA3E35"/>
    <w:rsid w:val="00BA3E5D"/>
    <w:rsid w:val="00BA40D3"/>
    <w:rsid w:val="00BA6AFA"/>
    <w:rsid w:val="00BB0551"/>
    <w:rsid w:val="00BB05D1"/>
    <w:rsid w:val="00BB0924"/>
    <w:rsid w:val="00BB1EF5"/>
    <w:rsid w:val="00BB217B"/>
    <w:rsid w:val="00BB6374"/>
    <w:rsid w:val="00BB7C8B"/>
    <w:rsid w:val="00BB7CD4"/>
    <w:rsid w:val="00BC099E"/>
    <w:rsid w:val="00BC3012"/>
    <w:rsid w:val="00BC37A2"/>
    <w:rsid w:val="00BC4275"/>
    <w:rsid w:val="00BC5600"/>
    <w:rsid w:val="00BC59D2"/>
    <w:rsid w:val="00BC604A"/>
    <w:rsid w:val="00BD0829"/>
    <w:rsid w:val="00BD2C3A"/>
    <w:rsid w:val="00BD2EB9"/>
    <w:rsid w:val="00BD30D0"/>
    <w:rsid w:val="00BD7520"/>
    <w:rsid w:val="00BE0AC0"/>
    <w:rsid w:val="00BE1FDE"/>
    <w:rsid w:val="00BE24BB"/>
    <w:rsid w:val="00BE2EF2"/>
    <w:rsid w:val="00BE452F"/>
    <w:rsid w:val="00BE47EB"/>
    <w:rsid w:val="00BE49DC"/>
    <w:rsid w:val="00BE7696"/>
    <w:rsid w:val="00BE76E4"/>
    <w:rsid w:val="00BE7C5E"/>
    <w:rsid w:val="00BF00BF"/>
    <w:rsid w:val="00BF1396"/>
    <w:rsid w:val="00BF2306"/>
    <w:rsid w:val="00BF2B8A"/>
    <w:rsid w:val="00BF4789"/>
    <w:rsid w:val="00BF5B2B"/>
    <w:rsid w:val="00BF6108"/>
    <w:rsid w:val="00BF67F3"/>
    <w:rsid w:val="00BF77B1"/>
    <w:rsid w:val="00BF7D00"/>
    <w:rsid w:val="00C023A3"/>
    <w:rsid w:val="00C026E6"/>
    <w:rsid w:val="00C0328E"/>
    <w:rsid w:val="00C03E41"/>
    <w:rsid w:val="00C0463D"/>
    <w:rsid w:val="00C04B05"/>
    <w:rsid w:val="00C151BD"/>
    <w:rsid w:val="00C207A4"/>
    <w:rsid w:val="00C21D2E"/>
    <w:rsid w:val="00C230DC"/>
    <w:rsid w:val="00C23170"/>
    <w:rsid w:val="00C235F5"/>
    <w:rsid w:val="00C237B5"/>
    <w:rsid w:val="00C23D65"/>
    <w:rsid w:val="00C2487B"/>
    <w:rsid w:val="00C24F0B"/>
    <w:rsid w:val="00C254CF"/>
    <w:rsid w:val="00C2694A"/>
    <w:rsid w:val="00C31923"/>
    <w:rsid w:val="00C3214B"/>
    <w:rsid w:val="00C33390"/>
    <w:rsid w:val="00C33719"/>
    <w:rsid w:val="00C35823"/>
    <w:rsid w:val="00C358E0"/>
    <w:rsid w:val="00C3664E"/>
    <w:rsid w:val="00C36925"/>
    <w:rsid w:val="00C36AC6"/>
    <w:rsid w:val="00C37317"/>
    <w:rsid w:val="00C37F95"/>
    <w:rsid w:val="00C409C9"/>
    <w:rsid w:val="00C4121A"/>
    <w:rsid w:val="00C450D6"/>
    <w:rsid w:val="00C453F7"/>
    <w:rsid w:val="00C474C1"/>
    <w:rsid w:val="00C50A43"/>
    <w:rsid w:val="00C54E6E"/>
    <w:rsid w:val="00C54F92"/>
    <w:rsid w:val="00C55970"/>
    <w:rsid w:val="00C56011"/>
    <w:rsid w:val="00C57CE9"/>
    <w:rsid w:val="00C608AC"/>
    <w:rsid w:val="00C62A57"/>
    <w:rsid w:val="00C63823"/>
    <w:rsid w:val="00C63FCB"/>
    <w:rsid w:val="00C64058"/>
    <w:rsid w:val="00C648E9"/>
    <w:rsid w:val="00C66F39"/>
    <w:rsid w:val="00C676EF"/>
    <w:rsid w:val="00C70753"/>
    <w:rsid w:val="00C7150C"/>
    <w:rsid w:val="00C71C89"/>
    <w:rsid w:val="00C71CFE"/>
    <w:rsid w:val="00C71F7E"/>
    <w:rsid w:val="00C727B8"/>
    <w:rsid w:val="00C7327B"/>
    <w:rsid w:val="00C739E5"/>
    <w:rsid w:val="00C73D6E"/>
    <w:rsid w:val="00C7438C"/>
    <w:rsid w:val="00C74CAC"/>
    <w:rsid w:val="00C74D83"/>
    <w:rsid w:val="00C75000"/>
    <w:rsid w:val="00C77B08"/>
    <w:rsid w:val="00C806D1"/>
    <w:rsid w:val="00C8188B"/>
    <w:rsid w:val="00C83080"/>
    <w:rsid w:val="00C84092"/>
    <w:rsid w:val="00C86692"/>
    <w:rsid w:val="00C87BBF"/>
    <w:rsid w:val="00C909BF"/>
    <w:rsid w:val="00C90B4E"/>
    <w:rsid w:val="00C91196"/>
    <w:rsid w:val="00C92BFF"/>
    <w:rsid w:val="00C931F1"/>
    <w:rsid w:val="00C97189"/>
    <w:rsid w:val="00CA11D0"/>
    <w:rsid w:val="00CA2485"/>
    <w:rsid w:val="00CA26C3"/>
    <w:rsid w:val="00CA31AE"/>
    <w:rsid w:val="00CA4D46"/>
    <w:rsid w:val="00CA61B0"/>
    <w:rsid w:val="00CA7108"/>
    <w:rsid w:val="00CA746A"/>
    <w:rsid w:val="00CB11CD"/>
    <w:rsid w:val="00CB651A"/>
    <w:rsid w:val="00CB6C1B"/>
    <w:rsid w:val="00CB7EDE"/>
    <w:rsid w:val="00CB7F98"/>
    <w:rsid w:val="00CB7F9F"/>
    <w:rsid w:val="00CC2188"/>
    <w:rsid w:val="00CC21AB"/>
    <w:rsid w:val="00CC2959"/>
    <w:rsid w:val="00CC3724"/>
    <w:rsid w:val="00CC3810"/>
    <w:rsid w:val="00CC38C4"/>
    <w:rsid w:val="00CC7613"/>
    <w:rsid w:val="00CD0170"/>
    <w:rsid w:val="00CD5162"/>
    <w:rsid w:val="00CD5FE9"/>
    <w:rsid w:val="00CD721B"/>
    <w:rsid w:val="00CE221A"/>
    <w:rsid w:val="00CE349C"/>
    <w:rsid w:val="00CE45BD"/>
    <w:rsid w:val="00CE4896"/>
    <w:rsid w:val="00CE58A7"/>
    <w:rsid w:val="00CE5F26"/>
    <w:rsid w:val="00CE625D"/>
    <w:rsid w:val="00CF19A0"/>
    <w:rsid w:val="00CF2E68"/>
    <w:rsid w:val="00CF39DD"/>
    <w:rsid w:val="00CF5EDA"/>
    <w:rsid w:val="00CF61F9"/>
    <w:rsid w:val="00D00F78"/>
    <w:rsid w:val="00D027AB"/>
    <w:rsid w:val="00D02D11"/>
    <w:rsid w:val="00D03E15"/>
    <w:rsid w:val="00D04148"/>
    <w:rsid w:val="00D045BC"/>
    <w:rsid w:val="00D047DA"/>
    <w:rsid w:val="00D0713C"/>
    <w:rsid w:val="00D10817"/>
    <w:rsid w:val="00D10C7E"/>
    <w:rsid w:val="00D118D0"/>
    <w:rsid w:val="00D122F2"/>
    <w:rsid w:val="00D1273F"/>
    <w:rsid w:val="00D13BB8"/>
    <w:rsid w:val="00D13F9B"/>
    <w:rsid w:val="00D153D1"/>
    <w:rsid w:val="00D1614C"/>
    <w:rsid w:val="00D16863"/>
    <w:rsid w:val="00D173D4"/>
    <w:rsid w:val="00D174F6"/>
    <w:rsid w:val="00D20E59"/>
    <w:rsid w:val="00D20F3B"/>
    <w:rsid w:val="00D21DC4"/>
    <w:rsid w:val="00D2273A"/>
    <w:rsid w:val="00D23039"/>
    <w:rsid w:val="00D254A8"/>
    <w:rsid w:val="00D31FFD"/>
    <w:rsid w:val="00D32BEA"/>
    <w:rsid w:val="00D32C0A"/>
    <w:rsid w:val="00D34184"/>
    <w:rsid w:val="00D34FBD"/>
    <w:rsid w:val="00D359C1"/>
    <w:rsid w:val="00D370B8"/>
    <w:rsid w:val="00D37E7E"/>
    <w:rsid w:val="00D42066"/>
    <w:rsid w:val="00D44BB5"/>
    <w:rsid w:val="00D45854"/>
    <w:rsid w:val="00D512C0"/>
    <w:rsid w:val="00D51EB9"/>
    <w:rsid w:val="00D52910"/>
    <w:rsid w:val="00D53914"/>
    <w:rsid w:val="00D53DDA"/>
    <w:rsid w:val="00D56B5C"/>
    <w:rsid w:val="00D57194"/>
    <w:rsid w:val="00D6173F"/>
    <w:rsid w:val="00D620E6"/>
    <w:rsid w:val="00D63A09"/>
    <w:rsid w:val="00D63C9A"/>
    <w:rsid w:val="00D64245"/>
    <w:rsid w:val="00D64C8F"/>
    <w:rsid w:val="00D66103"/>
    <w:rsid w:val="00D66182"/>
    <w:rsid w:val="00D675E5"/>
    <w:rsid w:val="00D7022E"/>
    <w:rsid w:val="00D704A4"/>
    <w:rsid w:val="00D70E79"/>
    <w:rsid w:val="00D72849"/>
    <w:rsid w:val="00D734E1"/>
    <w:rsid w:val="00D74124"/>
    <w:rsid w:val="00D75454"/>
    <w:rsid w:val="00D76BF2"/>
    <w:rsid w:val="00D77DE4"/>
    <w:rsid w:val="00D80641"/>
    <w:rsid w:val="00D80E8C"/>
    <w:rsid w:val="00D82FEA"/>
    <w:rsid w:val="00D83737"/>
    <w:rsid w:val="00D83AED"/>
    <w:rsid w:val="00D84393"/>
    <w:rsid w:val="00D84CA9"/>
    <w:rsid w:val="00D86448"/>
    <w:rsid w:val="00D877E0"/>
    <w:rsid w:val="00D90E35"/>
    <w:rsid w:val="00D91057"/>
    <w:rsid w:val="00D916A0"/>
    <w:rsid w:val="00D91D9F"/>
    <w:rsid w:val="00D92283"/>
    <w:rsid w:val="00D92EA8"/>
    <w:rsid w:val="00D92F70"/>
    <w:rsid w:val="00D93C5D"/>
    <w:rsid w:val="00D95C52"/>
    <w:rsid w:val="00D95FE3"/>
    <w:rsid w:val="00DA0769"/>
    <w:rsid w:val="00DA079E"/>
    <w:rsid w:val="00DA1A84"/>
    <w:rsid w:val="00DA1CB1"/>
    <w:rsid w:val="00DA49E4"/>
    <w:rsid w:val="00DA6255"/>
    <w:rsid w:val="00DA7684"/>
    <w:rsid w:val="00DA7BAC"/>
    <w:rsid w:val="00DB1999"/>
    <w:rsid w:val="00DB2DAF"/>
    <w:rsid w:val="00DB3DDC"/>
    <w:rsid w:val="00DB426A"/>
    <w:rsid w:val="00DB4AF1"/>
    <w:rsid w:val="00DB6E49"/>
    <w:rsid w:val="00DB7057"/>
    <w:rsid w:val="00DB7CEC"/>
    <w:rsid w:val="00DC06A0"/>
    <w:rsid w:val="00DC2443"/>
    <w:rsid w:val="00DC370A"/>
    <w:rsid w:val="00DC5495"/>
    <w:rsid w:val="00DC6808"/>
    <w:rsid w:val="00DC7D1E"/>
    <w:rsid w:val="00DD11BD"/>
    <w:rsid w:val="00DD1680"/>
    <w:rsid w:val="00DD1D10"/>
    <w:rsid w:val="00DD2006"/>
    <w:rsid w:val="00DD33B2"/>
    <w:rsid w:val="00DD7608"/>
    <w:rsid w:val="00DD7E43"/>
    <w:rsid w:val="00DD7EF2"/>
    <w:rsid w:val="00DE045A"/>
    <w:rsid w:val="00DE0CDD"/>
    <w:rsid w:val="00DE1FB0"/>
    <w:rsid w:val="00DE4A82"/>
    <w:rsid w:val="00DE5AFA"/>
    <w:rsid w:val="00DE68F3"/>
    <w:rsid w:val="00DF1F73"/>
    <w:rsid w:val="00DF35F8"/>
    <w:rsid w:val="00DF4701"/>
    <w:rsid w:val="00DF4E3D"/>
    <w:rsid w:val="00DF538B"/>
    <w:rsid w:val="00E00067"/>
    <w:rsid w:val="00E025F5"/>
    <w:rsid w:val="00E0487C"/>
    <w:rsid w:val="00E175B4"/>
    <w:rsid w:val="00E21FDE"/>
    <w:rsid w:val="00E24012"/>
    <w:rsid w:val="00E3282C"/>
    <w:rsid w:val="00E3343E"/>
    <w:rsid w:val="00E37485"/>
    <w:rsid w:val="00E37983"/>
    <w:rsid w:val="00E37BD7"/>
    <w:rsid w:val="00E40C4F"/>
    <w:rsid w:val="00E414E7"/>
    <w:rsid w:val="00E43268"/>
    <w:rsid w:val="00E4367E"/>
    <w:rsid w:val="00E43DDA"/>
    <w:rsid w:val="00E45227"/>
    <w:rsid w:val="00E470D7"/>
    <w:rsid w:val="00E4724F"/>
    <w:rsid w:val="00E4738B"/>
    <w:rsid w:val="00E47CCD"/>
    <w:rsid w:val="00E500EA"/>
    <w:rsid w:val="00E54AFA"/>
    <w:rsid w:val="00E5584F"/>
    <w:rsid w:val="00E560AF"/>
    <w:rsid w:val="00E564FD"/>
    <w:rsid w:val="00E56E20"/>
    <w:rsid w:val="00E608D7"/>
    <w:rsid w:val="00E61CCA"/>
    <w:rsid w:val="00E62830"/>
    <w:rsid w:val="00E635CA"/>
    <w:rsid w:val="00E63B71"/>
    <w:rsid w:val="00E66AE8"/>
    <w:rsid w:val="00E718BD"/>
    <w:rsid w:val="00E722AC"/>
    <w:rsid w:val="00E73A82"/>
    <w:rsid w:val="00E74765"/>
    <w:rsid w:val="00E757F8"/>
    <w:rsid w:val="00E77D7D"/>
    <w:rsid w:val="00E82C7F"/>
    <w:rsid w:val="00E831F6"/>
    <w:rsid w:val="00E83875"/>
    <w:rsid w:val="00E85BC4"/>
    <w:rsid w:val="00E8626A"/>
    <w:rsid w:val="00E86A0F"/>
    <w:rsid w:val="00E87F2E"/>
    <w:rsid w:val="00E909D5"/>
    <w:rsid w:val="00E9213F"/>
    <w:rsid w:val="00E93D58"/>
    <w:rsid w:val="00E9499D"/>
    <w:rsid w:val="00E94AF8"/>
    <w:rsid w:val="00E95A0A"/>
    <w:rsid w:val="00E96737"/>
    <w:rsid w:val="00E97A86"/>
    <w:rsid w:val="00EA041A"/>
    <w:rsid w:val="00EA21A8"/>
    <w:rsid w:val="00EA3B44"/>
    <w:rsid w:val="00EA62B6"/>
    <w:rsid w:val="00EA6BE3"/>
    <w:rsid w:val="00EB0CA7"/>
    <w:rsid w:val="00EB101A"/>
    <w:rsid w:val="00EB3AC3"/>
    <w:rsid w:val="00EB493D"/>
    <w:rsid w:val="00EB5156"/>
    <w:rsid w:val="00EB72B5"/>
    <w:rsid w:val="00EC007D"/>
    <w:rsid w:val="00EC0D48"/>
    <w:rsid w:val="00EC106D"/>
    <w:rsid w:val="00EC246B"/>
    <w:rsid w:val="00EC2D9A"/>
    <w:rsid w:val="00EC4481"/>
    <w:rsid w:val="00EC498E"/>
    <w:rsid w:val="00EC613D"/>
    <w:rsid w:val="00ED20AD"/>
    <w:rsid w:val="00ED77B2"/>
    <w:rsid w:val="00EE04F5"/>
    <w:rsid w:val="00EE0A8D"/>
    <w:rsid w:val="00EE3278"/>
    <w:rsid w:val="00EE3452"/>
    <w:rsid w:val="00EE3950"/>
    <w:rsid w:val="00EE39A9"/>
    <w:rsid w:val="00EE42AD"/>
    <w:rsid w:val="00EE4557"/>
    <w:rsid w:val="00EE5A62"/>
    <w:rsid w:val="00EE5B08"/>
    <w:rsid w:val="00EE5E20"/>
    <w:rsid w:val="00EE6047"/>
    <w:rsid w:val="00EE7DF1"/>
    <w:rsid w:val="00EF1921"/>
    <w:rsid w:val="00EF2066"/>
    <w:rsid w:val="00EF3EF5"/>
    <w:rsid w:val="00EF4ABE"/>
    <w:rsid w:val="00EF4D9B"/>
    <w:rsid w:val="00EF53F0"/>
    <w:rsid w:val="00EF66EA"/>
    <w:rsid w:val="00EF7A0A"/>
    <w:rsid w:val="00F02D53"/>
    <w:rsid w:val="00F03078"/>
    <w:rsid w:val="00F07583"/>
    <w:rsid w:val="00F07AC0"/>
    <w:rsid w:val="00F07F47"/>
    <w:rsid w:val="00F10833"/>
    <w:rsid w:val="00F1141B"/>
    <w:rsid w:val="00F12312"/>
    <w:rsid w:val="00F12429"/>
    <w:rsid w:val="00F12BAE"/>
    <w:rsid w:val="00F133A7"/>
    <w:rsid w:val="00F14E32"/>
    <w:rsid w:val="00F158C3"/>
    <w:rsid w:val="00F16A20"/>
    <w:rsid w:val="00F1755A"/>
    <w:rsid w:val="00F20DA9"/>
    <w:rsid w:val="00F21365"/>
    <w:rsid w:val="00F2175D"/>
    <w:rsid w:val="00F22BB1"/>
    <w:rsid w:val="00F23ACA"/>
    <w:rsid w:val="00F279D3"/>
    <w:rsid w:val="00F3229E"/>
    <w:rsid w:val="00F326EC"/>
    <w:rsid w:val="00F32DDD"/>
    <w:rsid w:val="00F3341C"/>
    <w:rsid w:val="00F33C5B"/>
    <w:rsid w:val="00F3442C"/>
    <w:rsid w:val="00F34760"/>
    <w:rsid w:val="00F34A72"/>
    <w:rsid w:val="00F35758"/>
    <w:rsid w:val="00F35FB9"/>
    <w:rsid w:val="00F36C66"/>
    <w:rsid w:val="00F418B4"/>
    <w:rsid w:val="00F43831"/>
    <w:rsid w:val="00F43F51"/>
    <w:rsid w:val="00F4512B"/>
    <w:rsid w:val="00F45EAA"/>
    <w:rsid w:val="00F462B7"/>
    <w:rsid w:val="00F466E9"/>
    <w:rsid w:val="00F50841"/>
    <w:rsid w:val="00F517A3"/>
    <w:rsid w:val="00F52CD8"/>
    <w:rsid w:val="00F61BDB"/>
    <w:rsid w:val="00F61E66"/>
    <w:rsid w:val="00F620E5"/>
    <w:rsid w:val="00F63987"/>
    <w:rsid w:val="00F66183"/>
    <w:rsid w:val="00F665BF"/>
    <w:rsid w:val="00F66FCB"/>
    <w:rsid w:val="00F67110"/>
    <w:rsid w:val="00F675B2"/>
    <w:rsid w:val="00F708E2"/>
    <w:rsid w:val="00F71AB2"/>
    <w:rsid w:val="00F72348"/>
    <w:rsid w:val="00F72B8C"/>
    <w:rsid w:val="00F7398D"/>
    <w:rsid w:val="00F76AAF"/>
    <w:rsid w:val="00F76CC8"/>
    <w:rsid w:val="00F77B88"/>
    <w:rsid w:val="00F77ED3"/>
    <w:rsid w:val="00F80363"/>
    <w:rsid w:val="00F80980"/>
    <w:rsid w:val="00F8114C"/>
    <w:rsid w:val="00F8166F"/>
    <w:rsid w:val="00F81915"/>
    <w:rsid w:val="00F8275D"/>
    <w:rsid w:val="00F83339"/>
    <w:rsid w:val="00F84976"/>
    <w:rsid w:val="00F86A3D"/>
    <w:rsid w:val="00F878C1"/>
    <w:rsid w:val="00F900D3"/>
    <w:rsid w:val="00F90968"/>
    <w:rsid w:val="00F90AC9"/>
    <w:rsid w:val="00F90DFD"/>
    <w:rsid w:val="00F91C4D"/>
    <w:rsid w:val="00F91E8F"/>
    <w:rsid w:val="00F92A44"/>
    <w:rsid w:val="00F95784"/>
    <w:rsid w:val="00FA05B7"/>
    <w:rsid w:val="00FA14E7"/>
    <w:rsid w:val="00FA262A"/>
    <w:rsid w:val="00FA5D2B"/>
    <w:rsid w:val="00FA5E62"/>
    <w:rsid w:val="00FA689A"/>
    <w:rsid w:val="00FA6D29"/>
    <w:rsid w:val="00FA723E"/>
    <w:rsid w:val="00FB1211"/>
    <w:rsid w:val="00FB1791"/>
    <w:rsid w:val="00FB27D8"/>
    <w:rsid w:val="00FB2D49"/>
    <w:rsid w:val="00FB5229"/>
    <w:rsid w:val="00FB52AB"/>
    <w:rsid w:val="00FB631A"/>
    <w:rsid w:val="00FC296A"/>
    <w:rsid w:val="00FC367B"/>
    <w:rsid w:val="00FC3AC6"/>
    <w:rsid w:val="00FC4684"/>
    <w:rsid w:val="00FC64D9"/>
    <w:rsid w:val="00FD0A47"/>
    <w:rsid w:val="00FD35AA"/>
    <w:rsid w:val="00FD4D35"/>
    <w:rsid w:val="00FD5880"/>
    <w:rsid w:val="00FD6450"/>
    <w:rsid w:val="00FD686D"/>
    <w:rsid w:val="00FD7628"/>
    <w:rsid w:val="00FE0026"/>
    <w:rsid w:val="00FE05DC"/>
    <w:rsid w:val="00FE1593"/>
    <w:rsid w:val="00FE22BC"/>
    <w:rsid w:val="00FE2A07"/>
    <w:rsid w:val="00FE2FE2"/>
    <w:rsid w:val="00FE4541"/>
    <w:rsid w:val="00FE58CD"/>
    <w:rsid w:val="00FE6C23"/>
    <w:rsid w:val="00FF044A"/>
    <w:rsid w:val="00FF2DB3"/>
    <w:rsid w:val="00FF4F58"/>
    <w:rsid w:val="00FF6241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56F099"/>
  <w14:defaultImageDpi w14:val="96"/>
  <w15:docId w15:val="{C5FDE288-8C9F-4385-9A3C-C4B4AD89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05A82"/>
    <w:pPr>
      <w:autoSpaceDE w:val="0"/>
      <w:autoSpaceDN w:val="0"/>
      <w:adjustRightInd w:val="0"/>
      <w:spacing w:before="60" w:after="0" w:line="240" w:lineRule="auto"/>
      <w:ind w:firstLine="360"/>
    </w:pPr>
    <w:rPr>
      <w:rFonts w:ascii="Times New Roman" w:hAnsi="Times New Roman" w:cs="Times New Roman"/>
      <w:color w:val="000000"/>
      <w:sz w:val="20"/>
      <w:szCs w:val="24"/>
    </w:rPr>
  </w:style>
  <w:style w:type="paragraph" w:styleId="Heading1">
    <w:name w:val="heading 1"/>
    <w:next w:val="Normal1"/>
    <w:link w:val="Heading1Char"/>
    <w:uiPriority w:val="99"/>
    <w:qFormat/>
    <w:rsid w:val="009E624C"/>
    <w:pPr>
      <w:keepNext/>
      <w:numPr>
        <w:ilvl w:val="1"/>
        <w:numId w:val="17"/>
      </w:numPr>
      <w:tabs>
        <w:tab w:val="left" w:pos="540"/>
      </w:tabs>
      <w:suppressAutoHyphens/>
      <w:spacing w:before="480" w:after="0" w:line="240" w:lineRule="auto"/>
      <w:outlineLvl w:val="0"/>
    </w:pPr>
    <w:rPr>
      <w:rFonts w:ascii="Arial" w:hAnsi="Arial" w:cs="Arial"/>
      <w:b/>
      <w:bCs/>
      <w:color w:val="005CB9"/>
      <w:sz w:val="28"/>
      <w:szCs w:val="32"/>
    </w:rPr>
  </w:style>
  <w:style w:type="paragraph" w:styleId="Heading2">
    <w:name w:val="heading 2"/>
    <w:next w:val="Normal1"/>
    <w:link w:val="Heading2Char"/>
    <w:uiPriority w:val="99"/>
    <w:qFormat/>
    <w:rsid w:val="00E73A82"/>
    <w:pPr>
      <w:keepNext/>
      <w:numPr>
        <w:ilvl w:val="2"/>
        <w:numId w:val="17"/>
      </w:numPr>
      <w:tabs>
        <w:tab w:val="left" w:pos="540"/>
      </w:tabs>
      <w:suppressAutoHyphens/>
      <w:spacing w:before="240" w:after="0"/>
      <w:outlineLvl w:val="1"/>
    </w:pPr>
    <w:rPr>
      <w:rFonts w:ascii="Arial" w:hAnsi="Arial" w:cs="Arial"/>
      <w:b/>
      <w:bCs/>
      <w:caps/>
      <w:color w:val="005CB9"/>
      <w:szCs w:val="28"/>
    </w:rPr>
  </w:style>
  <w:style w:type="paragraph" w:styleId="Heading3">
    <w:name w:val="heading 3"/>
    <w:next w:val="Normal1"/>
    <w:link w:val="Heading3Char"/>
    <w:uiPriority w:val="99"/>
    <w:qFormat/>
    <w:rsid w:val="000C57AC"/>
    <w:pPr>
      <w:keepNext/>
      <w:numPr>
        <w:ilvl w:val="3"/>
        <w:numId w:val="17"/>
      </w:numPr>
      <w:suppressAutoHyphens/>
      <w:spacing w:before="280" w:after="0" w:line="240" w:lineRule="auto"/>
      <w:outlineLvl w:val="2"/>
    </w:pPr>
    <w:rPr>
      <w:rFonts w:ascii="Arial" w:hAnsi="Arial" w:cs="Arial Narrow"/>
      <w:b/>
      <w:bCs/>
      <w:color w:val="000000"/>
      <w:szCs w:val="26"/>
    </w:rPr>
  </w:style>
  <w:style w:type="paragraph" w:styleId="Heading4">
    <w:name w:val="heading 4"/>
    <w:basedOn w:val="Normal"/>
    <w:next w:val="Normal10"/>
    <w:link w:val="Heading4Char"/>
    <w:uiPriority w:val="99"/>
    <w:qFormat/>
    <w:rsid w:val="00F83339"/>
    <w:pPr>
      <w:keepNext/>
      <w:suppressAutoHyphens/>
      <w:ind w:firstLine="0"/>
      <w:outlineLvl w:val="3"/>
    </w:pPr>
    <w:rPr>
      <w:rFonts w:ascii="Arial" w:hAnsi="Arial" w:cs="GE Inspira Book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spacing w:before="120" w:line="280" w:lineRule="atLeast"/>
      <w:ind w:firstLine="0"/>
      <w:outlineLvl w:val="4"/>
    </w:pPr>
    <w:rPr>
      <w:rFonts w:ascii="GE Inspira Book" w:hAnsi="GE Inspira Book" w:cs="GE Inspira Book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ase">
    <w:name w:val="Phase"/>
    <w:next w:val="Normal10"/>
    <w:rsid w:val="00BD2C3A"/>
    <w:pPr>
      <w:keepNext/>
      <w:suppressAutoHyphens/>
      <w:autoSpaceDE w:val="0"/>
      <w:autoSpaceDN w:val="0"/>
      <w:adjustRightInd w:val="0"/>
      <w:spacing w:before="120" w:after="0" w:line="280" w:lineRule="atLeast"/>
    </w:pPr>
    <w:rPr>
      <w:rFonts w:ascii="Arial Narrow" w:hAnsi="Arial Narrow" w:cs="Arial Narrow"/>
      <w:b/>
      <w:bCs/>
      <w:caps/>
      <w:color w:val="000000"/>
      <w:w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9E624C"/>
    <w:rPr>
      <w:rFonts w:ascii="Arial" w:hAnsi="Arial" w:cs="Arial"/>
      <w:b/>
      <w:bCs/>
      <w:color w:val="005CB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E73A82"/>
    <w:rPr>
      <w:rFonts w:ascii="Arial" w:hAnsi="Arial" w:cs="Arial"/>
      <w:b/>
      <w:bCs/>
      <w:caps/>
      <w:color w:val="005CB9"/>
      <w:szCs w:val="28"/>
    </w:rPr>
  </w:style>
  <w:style w:type="paragraph" w:customStyle="1" w:styleId="Heading3U">
    <w:name w:val="Heading 3U"/>
    <w:next w:val="Normal10"/>
    <w:rsid w:val="00BF00BF"/>
    <w:pPr>
      <w:keepNext/>
      <w:suppressAutoHyphens/>
      <w:autoSpaceDE w:val="0"/>
      <w:autoSpaceDN w:val="0"/>
      <w:adjustRightInd w:val="0"/>
      <w:spacing w:before="140" w:after="0" w:line="320" w:lineRule="atLeast"/>
    </w:pPr>
    <w:rPr>
      <w:rFonts w:ascii="Arial Narrow" w:hAnsi="Arial Narrow" w:cs="Arial Narrow"/>
      <w:b/>
      <w:bCs/>
      <w:color w:val="000000"/>
      <w:w w:val="0"/>
      <w:sz w:val="26"/>
      <w:szCs w:val="26"/>
    </w:rPr>
  </w:style>
  <w:style w:type="paragraph" w:customStyle="1" w:styleId="C1caption">
    <w:name w:val="C1 caption"/>
    <w:next w:val="C2caption"/>
    <w:uiPriority w:val="99"/>
    <w:rsid w:val="00360286"/>
    <w:pPr>
      <w:keepLines/>
      <w:numPr>
        <w:numId w:val="3"/>
      </w:numPr>
      <w:autoSpaceDE w:val="0"/>
      <w:autoSpaceDN w:val="0"/>
      <w:adjustRightInd w:val="0"/>
      <w:spacing w:before="120" w:after="0" w:line="220" w:lineRule="atLeast"/>
      <w:ind w:left="0" w:firstLine="0"/>
    </w:pPr>
    <w:rPr>
      <w:rFonts w:ascii="Arial Narrow" w:hAnsi="Arial Narrow" w:cs="Arial"/>
      <w:bCs/>
      <w:color w:val="000000"/>
      <w:sz w:val="18"/>
      <w:szCs w:val="18"/>
    </w:rPr>
  </w:style>
  <w:style w:type="paragraph" w:styleId="ListBullet">
    <w:name w:val="List Bullet"/>
    <w:basedOn w:val="Normal"/>
    <w:uiPriority w:val="99"/>
    <w:rsid w:val="00073F7A"/>
    <w:pPr>
      <w:numPr>
        <w:numId w:val="5"/>
      </w:numPr>
      <w:tabs>
        <w:tab w:val="left" w:pos="360"/>
      </w:tabs>
    </w:pPr>
  </w:style>
  <w:style w:type="paragraph" w:customStyle="1" w:styleId="listreference">
    <w:name w:val="list reference"/>
    <w:uiPriority w:val="99"/>
    <w:rsid w:val="00457737"/>
    <w:pPr>
      <w:numPr>
        <w:numId w:val="8"/>
      </w:numPr>
      <w:tabs>
        <w:tab w:val="left" w:pos="360"/>
      </w:tabs>
      <w:autoSpaceDE w:val="0"/>
      <w:autoSpaceDN w:val="0"/>
      <w:adjustRightInd w:val="0"/>
      <w:spacing w:before="140" w:after="0" w:line="240" w:lineRule="auto"/>
      <w:ind w:left="360"/>
    </w:pPr>
    <w:rPr>
      <w:rFonts w:ascii="Times New Roman" w:hAnsi="Times New Roman" w:cs="Times New Roman"/>
      <w:color w:val="000000"/>
      <w:w w:val="0"/>
      <w:sz w:val="20"/>
      <w:szCs w:val="24"/>
    </w:rPr>
  </w:style>
  <w:style w:type="paragraph" w:customStyle="1" w:styleId="Heading1U">
    <w:name w:val="Heading 1U"/>
    <w:next w:val="Summary1"/>
    <w:uiPriority w:val="99"/>
    <w:rsid w:val="000F2BE0"/>
    <w:pPr>
      <w:keepNext/>
      <w:pageBreakBefore/>
      <w:widowControl w:val="0"/>
      <w:suppressAutoHyphens/>
      <w:autoSpaceDE w:val="0"/>
      <w:autoSpaceDN w:val="0"/>
      <w:adjustRightInd w:val="0"/>
      <w:spacing w:before="440" w:after="20" w:line="240" w:lineRule="auto"/>
    </w:pPr>
    <w:rPr>
      <w:rFonts w:ascii="Arial" w:hAnsi="Arial" w:cs="GE Inspira Book"/>
      <w:b/>
      <w:bCs/>
      <w:color w:val="005CB9"/>
      <w:w w:val="0"/>
      <w:sz w:val="28"/>
      <w:szCs w:val="44"/>
    </w:rPr>
  </w:style>
  <w:style w:type="paragraph" w:customStyle="1" w:styleId="Task">
    <w:name w:val="Task"/>
    <w:next w:val="Normal10"/>
    <w:uiPriority w:val="99"/>
    <w:rsid w:val="00822B0C"/>
    <w:pPr>
      <w:keepNext/>
      <w:autoSpaceDE w:val="0"/>
      <w:autoSpaceDN w:val="0"/>
      <w:adjustRightInd w:val="0"/>
      <w:spacing w:before="120" w:after="0"/>
    </w:pPr>
    <w:rPr>
      <w:rFonts w:ascii="Arial Narrow" w:hAnsi="Arial Narrow" w:cs="Arial Narrow"/>
      <w:b/>
      <w:bCs/>
      <w:color w:val="000000"/>
      <w:sz w:val="24"/>
      <w:szCs w:val="24"/>
    </w:rPr>
  </w:style>
  <w:style w:type="paragraph" w:customStyle="1" w:styleId="TTtabletitle">
    <w:name w:val="TT table title"/>
    <w:uiPriority w:val="99"/>
    <w:rsid w:val="000A7C92"/>
    <w:pPr>
      <w:widowControl w:val="0"/>
      <w:numPr>
        <w:numId w:val="4"/>
      </w:numPr>
      <w:tabs>
        <w:tab w:val="left" w:pos="720"/>
      </w:tabs>
      <w:suppressAutoHyphens/>
      <w:autoSpaceDE w:val="0"/>
      <w:autoSpaceDN w:val="0"/>
      <w:adjustRightInd w:val="0"/>
      <w:spacing w:after="60" w:line="240" w:lineRule="auto"/>
      <w:ind w:left="0" w:firstLine="0"/>
    </w:pPr>
    <w:rPr>
      <w:rFonts w:ascii="Arial Narrow" w:hAnsi="Arial Narrow" w:cs="Arial"/>
      <w:b/>
      <w:bCs/>
      <w:color w:val="000000"/>
      <w:sz w:val="18"/>
      <w:szCs w:val="20"/>
    </w:rPr>
  </w:style>
  <w:style w:type="paragraph" w:customStyle="1" w:styleId="Heading2U">
    <w:name w:val="Heading 2U"/>
    <w:next w:val="Normal10"/>
    <w:uiPriority w:val="99"/>
    <w:rsid w:val="00F517A3"/>
    <w:pPr>
      <w:keepNext/>
      <w:tabs>
        <w:tab w:val="left" w:pos="440"/>
      </w:tabs>
      <w:suppressAutoHyphens/>
      <w:autoSpaceDE w:val="0"/>
      <w:autoSpaceDN w:val="0"/>
      <w:adjustRightInd w:val="0"/>
      <w:spacing w:before="140" w:after="0" w:line="240" w:lineRule="auto"/>
    </w:pPr>
    <w:rPr>
      <w:rFonts w:ascii="GE Inspira Book" w:hAnsi="GE Inspira Book" w:cs="GE Inspira Book"/>
      <w:b/>
      <w:bCs/>
      <w:caps/>
      <w:color w:val="005CB9"/>
      <w:w w:val="0"/>
      <w:szCs w:val="28"/>
    </w:rPr>
  </w:style>
  <w:style w:type="paragraph" w:customStyle="1" w:styleId="listreferencesmall">
    <w:name w:val="list reference small"/>
    <w:uiPriority w:val="99"/>
    <w:pPr>
      <w:tabs>
        <w:tab w:val="left" w:pos="240"/>
      </w:tabs>
      <w:autoSpaceDE w:val="0"/>
      <w:autoSpaceDN w:val="0"/>
      <w:adjustRightInd w:val="0"/>
      <w:spacing w:after="0" w:line="220" w:lineRule="atLeast"/>
      <w:ind w:left="240" w:hanging="240"/>
    </w:pPr>
    <w:rPr>
      <w:rFonts w:ascii="GE Inspira Book" w:hAnsi="GE Inspira Book" w:cs="GE Inspira Book"/>
      <w:color w:val="000000"/>
      <w:w w:val="0"/>
      <w:sz w:val="18"/>
      <w:szCs w:val="18"/>
    </w:rPr>
  </w:style>
  <w:style w:type="paragraph" w:customStyle="1" w:styleId="CHcellheading">
    <w:name w:val="CH cellheading"/>
    <w:uiPriority w:val="99"/>
    <w:rsid w:val="00C409C9"/>
    <w:pPr>
      <w:widowControl w:val="0"/>
      <w:suppressAutoHyphens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sz w:val="16"/>
      <w:szCs w:val="18"/>
    </w:rPr>
  </w:style>
  <w:style w:type="paragraph" w:customStyle="1" w:styleId="Footnote">
    <w:name w:val="Footnote"/>
    <w:uiPriority w:val="99"/>
    <w:pPr>
      <w:tabs>
        <w:tab w:val="left" w:pos="600"/>
      </w:tabs>
      <w:autoSpaceDE w:val="0"/>
      <w:autoSpaceDN w:val="0"/>
      <w:adjustRightInd w:val="0"/>
      <w:spacing w:after="0" w:line="220" w:lineRule="atLeast"/>
      <w:ind w:left="600" w:right="360" w:hanging="240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Equation">
    <w:name w:val="Equation"/>
    <w:next w:val="Body"/>
    <w:uiPriority w:val="99"/>
    <w:pPr>
      <w:tabs>
        <w:tab w:val="center" w:pos="2180"/>
        <w:tab w:val="center" w:pos="4680"/>
      </w:tabs>
      <w:autoSpaceDE w:val="0"/>
      <w:autoSpaceDN w:val="0"/>
      <w:adjustRightInd w:val="0"/>
      <w:spacing w:after="20" w:line="240" w:lineRule="atLeast"/>
    </w:pPr>
    <w:rPr>
      <w:rFonts w:ascii="GE Inspira" w:hAnsi="GE Inspira" w:cs="GE Inspira"/>
      <w:color w:val="000000"/>
      <w:w w:val="0"/>
      <w:sz w:val="20"/>
      <w:szCs w:val="20"/>
    </w:rPr>
  </w:style>
  <w:style w:type="paragraph" w:customStyle="1" w:styleId="Task2">
    <w:name w:val="Task 2"/>
    <w:next w:val="Normal10"/>
    <w:uiPriority w:val="99"/>
    <w:pPr>
      <w:keepNext/>
      <w:suppressAutoHyphens/>
      <w:autoSpaceDE w:val="0"/>
      <w:autoSpaceDN w:val="0"/>
      <w:adjustRightInd w:val="0"/>
      <w:spacing w:before="80" w:after="0" w:line="260" w:lineRule="atLeast"/>
    </w:pPr>
    <w:rPr>
      <w:rFonts w:ascii="GE Inspira Book" w:hAnsi="GE Inspira Book" w:cs="GE Inspira Book"/>
      <w:i/>
      <w:iCs/>
      <w:color w:val="000000"/>
      <w:w w:val="0"/>
    </w:rPr>
  </w:style>
  <w:style w:type="paragraph" w:customStyle="1" w:styleId="Task1">
    <w:name w:val="Task 1"/>
    <w:next w:val="Normal10"/>
    <w:uiPriority w:val="99"/>
    <w:pPr>
      <w:keepNext/>
      <w:suppressAutoHyphens/>
      <w:autoSpaceDE w:val="0"/>
      <w:autoSpaceDN w:val="0"/>
      <w:adjustRightInd w:val="0"/>
      <w:spacing w:before="120" w:after="0" w:line="280" w:lineRule="atLeast"/>
    </w:pPr>
    <w:rPr>
      <w:rFonts w:ascii="Arial Narrow" w:hAnsi="Arial Narrow" w:cs="Arial Narrow"/>
      <w:b/>
      <w:bCs/>
      <w:color w:val="000000"/>
      <w:w w:val="0"/>
      <w:sz w:val="24"/>
      <w:szCs w:val="24"/>
    </w:rPr>
  </w:style>
  <w:style w:type="paragraph" w:styleId="ListNumber">
    <w:name w:val="List Number"/>
    <w:basedOn w:val="Normal"/>
    <w:uiPriority w:val="99"/>
    <w:rsid w:val="00343B24"/>
    <w:pPr>
      <w:widowControl w:val="0"/>
      <w:tabs>
        <w:tab w:val="left" w:pos="432"/>
      </w:tabs>
      <w:ind w:left="432" w:hanging="432"/>
    </w:pPr>
  </w:style>
  <w:style w:type="paragraph" w:customStyle="1" w:styleId="Anchor">
    <w:name w:val="Anchor"/>
    <w:uiPriority w:val="99"/>
    <w:rsid w:val="00385683"/>
    <w:pPr>
      <w:widowControl w:val="0"/>
      <w:autoSpaceDE w:val="0"/>
      <w:autoSpaceDN w:val="0"/>
      <w:adjustRightInd w:val="0"/>
      <w:spacing w:after="0" w:line="40" w:lineRule="exact"/>
    </w:pPr>
    <w:rPr>
      <w:rFonts w:ascii="Arial" w:hAnsi="Arial" w:cs="GE Inspira Book"/>
      <w:color w:val="000000"/>
      <w:sz w:val="18"/>
      <w:szCs w:val="18"/>
    </w:rPr>
  </w:style>
  <w:style w:type="paragraph" w:customStyle="1" w:styleId="ListNumber1">
    <w:name w:val="List Number 1"/>
    <w:next w:val="ListNumber"/>
    <w:uiPriority w:val="99"/>
    <w:rsid w:val="00343B24"/>
    <w:pPr>
      <w:tabs>
        <w:tab w:val="left" w:pos="432"/>
      </w:tabs>
      <w:autoSpaceDE w:val="0"/>
      <w:autoSpaceDN w:val="0"/>
      <w:adjustRightInd w:val="0"/>
      <w:spacing w:before="60" w:after="0" w:line="320" w:lineRule="atLeast"/>
      <w:ind w:left="432" w:hanging="432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Normal1">
    <w:name w:val="Normal 1"/>
    <w:next w:val="Normal"/>
    <w:uiPriority w:val="99"/>
    <w:rsid w:val="008C4FE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w w:val="0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F83339"/>
    <w:rPr>
      <w:rFonts w:ascii="Arial" w:hAnsi="Arial" w:cs="GE Inspira Book"/>
      <w:b/>
      <w:bCs/>
      <w:i/>
      <w:iCs/>
      <w:color w:val="000000"/>
      <w:sz w:val="24"/>
    </w:rPr>
  </w:style>
  <w:style w:type="paragraph" w:customStyle="1" w:styleId="specs">
    <w:name w:val="specs"/>
    <w:uiPriority w:val="99"/>
    <w:rsid w:val="0082180A"/>
    <w:pPr>
      <w:autoSpaceDE w:val="0"/>
      <w:autoSpaceDN w:val="0"/>
      <w:adjustRightInd w:val="0"/>
      <w:spacing w:before="60" w:after="60" w:line="240" w:lineRule="atLeast"/>
    </w:pPr>
    <w:rPr>
      <w:rFonts w:ascii="Arial" w:hAnsi="Arial" w:cs="GE Inspira"/>
      <w:vanish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spacing w:after="200"/>
      <w:ind w:left="720" w:firstLine="0"/>
    </w:pPr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ind w:firstLine="0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w w:val="0"/>
      <w:sz w:val="16"/>
      <w:szCs w:val="16"/>
    </w:rPr>
  </w:style>
  <w:style w:type="paragraph" w:customStyle="1" w:styleId="Default">
    <w:name w:val="Default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w w:val="0"/>
      <w:sz w:val="24"/>
      <w:szCs w:val="24"/>
    </w:rPr>
  </w:style>
  <w:style w:type="paragraph" w:styleId="NormalWeb">
    <w:name w:val="Normal (Web)"/>
    <w:basedOn w:val="Normal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spacing w:before="100" w:after="100"/>
      <w:ind w:firstLine="0"/>
    </w:pPr>
  </w:style>
  <w:style w:type="paragraph" w:styleId="CommentText">
    <w:name w:val="annotation text"/>
    <w:basedOn w:val="Normal"/>
    <w:link w:val="CommentTextCha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spacing w:after="200"/>
      <w:ind w:firstLine="0"/>
    </w:pPr>
    <w:rPr>
      <w:rFonts w:ascii="Calibri" w:hAnsi="Calibri" w:cs="Calibr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 w:cs="Times New Roman"/>
      <w:color w:val="000000"/>
      <w:w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 w:cs="Times New Roman"/>
      <w:b/>
      <w:bCs/>
      <w:color w:val="000000"/>
      <w:w w:val="0"/>
      <w:sz w:val="20"/>
      <w:szCs w:val="20"/>
    </w:rPr>
  </w:style>
  <w:style w:type="paragraph" w:customStyle="1" w:styleId="Summary2">
    <w:name w:val="Summary2"/>
    <w:uiPriority w:val="99"/>
    <w:pPr>
      <w:autoSpaceDE w:val="0"/>
      <w:autoSpaceDN w:val="0"/>
      <w:adjustRightInd w:val="0"/>
      <w:spacing w:before="60" w:after="60" w:line="280" w:lineRule="atLeast"/>
      <w:ind w:right="720"/>
    </w:pPr>
    <w:rPr>
      <w:rFonts w:ascii="GE Inspira Cond" w:hAnsi="GE Inspira Cond" w:cs="GE Inspira Cond"/>
      <w:i/>
      <w:iCs/>
      <w:color w:val="000000"/>
      <w:w w:val="0"/>
      <w:sz w:val="24"/>
      <w:szCs w:val="24"/>
    </w:rPr>
  </w:style>
  <w:style w:type="paragraph" w:customStyle="1" w:styleId="Heading5run-in">
    <w:name w:val="Heading 5 run-in"/>
    <w:next w:val="Normal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00" w:after="0" w:line="260" w:lineRule="atLeast"/>
    </w:pPr>
    <w:rPr>
      <w:rFonts w:ascii="GE Inspira Book" w:hAnsi="GE Inspira Book" w:cs="GE Inspira Book"/>
      <w:i/>
      <w:iCs/>
      <w:color w:val="000000"/>
      <w:w w:val="0"/>
    </w:rPr>
  </w:style>
  <w:style w:type="paragraph" w:customStyle="1" w:styleId="CoverHeading">
    <w:name w:val="CoverHeading"/>
    <w:next w:val="CoverText"/>
    <w:uiPriority w:val="99"/>
    <w:rsid w:val="00ED77B2"/>
    <w:pPr>
      <w:tabs>
        <w:tab w:val="left" w:pos="5100"/>
      </w:tabs>
      <w:autoSpaceDE w:val="0"/>
      <w:autoSpaceDN w:val="0"/>
      <w:adjustRightInd w:val="0"/>
      <w:spacing w:before="340" w:after="0" w:line="340" w:lineRule="atLeast"/>
    </w:pPr>
    <w:rPr>
      <w:rFonts w:ascii="GE Inspira Sans" w:hAnsi="GE Inspira Sans" w:cs="GE Inspira Book"/>
      <w:b/>
      <w:i/>
      <w:color w:val="005CB9"/>
      <w:w w:val="0"/>
      <w:sz w:val="24"/>
      <w:szCs w:val="28"/>
    </w:rPr>
  </w:style>
  <w:style w:type="paragraph" w:customStyle="1" w:styleId="ListBulletlast">
    <w:name w:val="List Bullet last"/>
    <w:uiPriority w:val="99"/>
    <w:pPr>
      <w:tabs>
        <w:tab w:val="left" w:pos="420"/>
      </w:tabs>
      <w:autoSpaceDE w:val="0"/>
      <w:autoSpaceDN w:val="0"/>
      <w:adjustRightInd w:val="0"/>
      <w:spacing w:after="60" w:line="280" w:lineRule="atLeast"/>
      <w:ind w:left="420" w:hanging="28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ListBullet1">
    <w:name w:val="List Bullet1"/>
    <w:uiPriority w:val="99"/>
    <w:pPr>
      <w:keepNext/>
      <w:tabs>
        <w:tab w:val="left" w:pos="420"/>
      </w:tabs>
      <w:autoSpaceDE w:val="0"/>
      <w:autoSpaceDN w:val="0"/>
      <w:adjustRightInd w:val="0"/>
      <w:spacing w:after="0" w:line="280" w:lineRule="atLeast"/>
      <w:ind w:left="420" w:hanging="280"/>
    </w:pPr>
    <w:rPr>
      <w:rFonts w:ascii="Times New Roman" w:hAnsi="Times New Roman" w:cs="Times New Roman"/>
      <w:i/>
      <w:iCs/>
      <w:color w:val="000000"/>
      <w:w w:val="0"/>
      <w:sz w:val="24"/>
      <w:szCs w:val="24"/>
    </w:rPr>
  </w:style>
  <w:style w:type="paragraph" w:customStyle="1" w:styleId="ListBullet2">
    <w:name w:val="List Bullet2"/>
    <w:next w:val="Normal"/>
    <w:uiPriority w:val="99"/>
    <w:pPr>
      <w:autoSpaceDE w:val="0"/>
      <w:autoSpaceDN w:val="0"/>
      <w:adjustRightInd w:val="0"/>
      <w:spacing w:after="0" w:line="280" w:lineRule="atLeast"/>
      <w:ind w:left="42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Heading4run-in">
    <w:name w:val="Heading 4 run-in"/>
    <w:next w:val="Normal10"/>
    <w:uiPriority w:val="99"/>
    <w:pPr>
      <w:keepNext/>
      <w:suppressAutoHyphens/>
      <w:autoSpaceDE w:val="0"/>
      <w:autoSpaceDN w:val="0"/>
      <w:adjustRightInd w:val="0"/>
      <w:spacing w:before="120" w:after="0" w:line="280" w:lineRule="atLeast"/>
    </w:pPr>
    <w:rPr>
      <w:rFonts w:ascii="GE Inspira" w:hAnsi="GE Inspira" w:cs="GE Inspira"/>
      <w:b/>
      <w:bCs/>
      <w:i/>
      <w:iCs/>
      <w:color w:val="000000"/>
      <w:w w:val="0"/>
      <w:sz w:val="24"/>
      <w:szCs w:val="24"/>
    </w:rPr>
  </w:style>
  <w:style w:type="paragraph" w:customStyle="1" w:styleId="TaskTOC">
    <w:name w:val="Task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sz w:val="24"/>
      <w:szCs w:val="24"/>
    </w:rPr>
  </w:style>
  <w:style w:type="paragraph" w:customStyle="1" w:styleId="Heading1UTOC">
    <w:name w:val="Heading 1UTOC"/>
    <w:uiPriority w:val="99"/>
    <w:rsid w:val="00E831F6"/>
    <w:pPr>
      <w:widowControl w:val="0"/>
      <w:tabs>
        <w:tab w:val="right" w:leader="dot" w:pos="9360"/>
      </w:tabs>
      <w:autoSpaceDE w:val="0"/>
      <w:autoSpaceDN w:val="0"/>
      <w:adjustRightInd w:val="0"/>
      <w:spacing w:before="140" w:after="0" w:line="240" w:lineRule="auto"/>
      <w:ind w:left="245" w:hanging="245"/>
    </w:pPr>
    <w:rPr>
      <w:rFonts w:ascii="GE Inspira Sans" w:hAnsi="GE Inspira Sans" w:cs="GE Inspira"/>
      <w:b/>
      <w:bCs/>
      <w:noProof/>
      <w:color w:val="005CB9"/>
      <w:w w:val="0"/>
      <w:sz w:val="24"/>
      <w:szCs w:val="24"/>
    </w:rPr>
  </w:style>
  <w:style w:type="paragraph" w:customStyle="1" w:styleId="Heading3TOC">
    <w:name w:val="Heading 3TOC"/>
    <w:uiPriority w:val="99"/>
    <w:pPr>
      <w:widowControl w:val="0"/>
      <w:autoSpaceDE w:val="0"/>
      <w:autoSpaceDN w:val="0"/>
      <w:adjustRightInd w:val="0"/>
      <w:spacing w:after="0" w:line="280" w:lineRule="atLeast"/>
      <w:ind w:left="720"/>
    </w:pPr>
    <w:rPr>
      <w:rFonts w:ascii="GE Inspira" w:hAnsi="GE Inspira" w:cs="GE Inspira"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color w:val="000000"/>
      <w:w w:val="0"/>
      <w:sz w:val="26"/>
      <w:szCs w:val="26"/>
    </w:rPr>
  </w:style>
  <w:style w:type="paragraph" w:customStyle="1" w:styleId="Normal10">
    <w:name w:val="Normal1"/>
    <w:next w:val="Normal"/>
    <w:uiPriority w:val="99"/>
    <w:rsid w:val="000C0CA9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w w:val="0"/>
      <w:sz w:val="20"/>
      <w:szCs w:val="24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after="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paragraph" w:customStyle="1" w:styleId="Heading2TOC">
    <w:name w:val="Heading 2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  <w:ind w:left="360"/>
    </w:pPr>
    <w:rPr>
      <w:rFonts w:ascii="GE Inspira" w:hAnsi="GE Inspira" w:cs="GE Inspira"/>
      <w:color w:val="000000"/>
      <w:w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specslist">
    <w:name w:val="specs list"/>
    <w:uiPriority w:val="99"/>
    <w:pPr>
      <w:tabs>
        <w:tab w:val="left" w:pos="420"/>
      </w:tabs>
      <w:autoSpaceDE w:val="0"/>
      <w:autoSpaceDN w:val="0"/>
      <w:adjustRightInd w:val="0"/>
      <w:spacing w:after="0" w:line="240" w:lineRule="atLeast"/>
      <w:ind w:left="420" w:hanging="280"/>
    </w:pPr>
    <w:rPr>
      <w:rFonts w:ascii="GE Inspira" w:hAnsi="GE Inspira" w:cs="GE Inspira"/>
      <w:color w:val="0000FF"/>
      <w:w w:val="0"/>
      <w:sz w:val="20"/>
      <w:szCs w:val="20"/>
    </w:rPr>
  </w:style>
  <w:style w:type="paragraph" w:customStyle="1" w:styleId="Bulleted">
    <w:name w:val="Bulleted"/>
    <w:uiPriority w:val="99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 w:hanging="36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C2caption">
    <w:name w:val="C2 caption"/>
    <w:link w:val="C2captionChar"/>
    <w:uiPriority w:val="99"/>
    <w:pPr>
      <w:widowControl w:val="0"/>
      <w:autoSpaceDE w:val="0"/>
      <w:autoSpaceDN w:val="0"/>
      <w:adjustRightInd w:val="0"/>
      <w:spacing w:after="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CellBody">
    <w:name w:val="CellBody"/>
    <w:uiPriority w:val="99"/>
    <w:pPr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CellHeading">
    <w:name w:val="CellHeading"/>
    <w:uiPriority w:val="99"/>
    <w:pPr>
      <w:suppressAutoHyphens/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Heading10">
    <w:name w:val="Heading1"/>
    <w:next w:val="Body"/>
    <w:uiPriority w:val="99"/>
    <w:pPr>
      <w:keepNext/>
      <w:autoSpaceDE w:val="0"/>
      <w:autoSpaceDN w:val="0"/>
      <w:adjustRightInd w:val="0"/>
      <w:spacing w:before="280" w:after="120" w:line="320" w:lineRule="atLeast"/>
    </w:pPr>
    <w:rPr>
      <w:rFonts w:ascii="Times New Roman" w:hAnsi="Times New Roman" w:cs="Times New Roman"/>
      <w:b/>
      <w:bCs/>
      <w:color w:val="000000"/>
      <w:w w:val="0"/>
      <w:sz w:val="28"/>
      <w:szCs w:val="28"/>
    </w:rPr>
  </w:style>
  <w:style w:type="paragraph" w:customStyle="1" w:styleId="Heading20">
    <w:name w:val="Heading2"/>
    <w:next w:val="Body"/>
    <w:uiPriority w:val="99"/>
    <w:pPr>
      <w:keepNext/>
      <w:autoSpaceDE w:val="0"/>
      <w:autoSpaceDN w:val="0"/>
      <w:adjustRightInd w:val="0"/>
      <w:spacing w:before="240" w:after="6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paragraph" w:customStyle="1" w:styleId="Indented">
    <w:name w:val="Indented"/>
    <w:uiPriority w:val="99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Numbered">
    <w:name w:val="Numbered"/>
    <w:uiPriority w:val="99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 w:hanging="36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Numbered1">
    <w:name w:val="Numbered1"/>
    <w:next w:val="Numbered"/>
    <w:uiPriority w:val="99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 w:hanging="36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TableTitle">
    <w:name w:val="TableTitle"/>
    <w:uiPriority w:val="99"/>
    <w:pPr>
      <w:suppressAutoHyphens/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0C57AC"/>
    <w:rPr>
      <w:rFonts w:ascii="Arial" w:hAnsi="Arial" w:cs="Arial Narrow"/>
      <w:b/>
      <w:bCs/>
      <w:color w:val="000000"/>
      <w:szCs w:val="26"/>
    </w:rPr>
  </w:style>
  <w:style w:type="paragraph" w:customStyle="1" w:styleId="Summary1">
    <w:name w:val="Summary1"/>
    <w:next w:val="Normal10"/>
    <w:uiPriority w:val="99"/>
    <w:rsid w:val="000F2BE0"/>
    <w:pPr>
      <w:tabs>
        <w:tab w:val="left" w:pos="2880"/>
      </w:tabs>
      <w:autoSpaceDE w:val="0"/>
      <w:autoSpaceDN w:val="0"/>
      <w:adjustRightInd w:val="0"/>
      <w:spacing w:before="120" w:after="0" w:line="240" w:lineRule="auto"/>
    </w:pPr>
    <w:rPr>
      <w:rFonts w:ascii="Arial" w:hAnsi="Arial" w:cs="Arial Narrow"/>
      <w:i/>
      <w:iCs/>
      <w:color w:val="000000"/>
      <w:w w:val="0"/>
      <w:szCs w:val="24"/>
    </w:rPr>
  </w:style>
  <w:style w:type="paragraph" w:styleId="Title">
    <w:name w:val="Title"/>
    <w:basedOn w:val="Normal"/>
    <w:next w:val="Body"/>
    <w:link w:val="TitleChar"/>
    <w:uiPriority w:val="99"/>
    <w:qFormat/>
    <w:pPr>
      <w:keepNext/>
      <w:suppressAutoHyphens/>
      <w:spacing w:before="480" w:after="240" w:line="480" w:lineRule="atLeast"/>
      <w:ind w:firstLine="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w w:val="0"/>
      <w:kern w:val="28"/>
      <w:sz w:val="32"/>
      <w:szCs w:val="32"/>
    </w:rPr>
  </w:style>
  <w:style w:type="paragraph" w:customStyle="1" w:styleId="CoverTitle">
    <w:name w:val="CoverTitle"/>
    <w:uiPriority w:val="99"/>
    <w:rsid w:val="00A823F7"/>
    <w:pPr>
      <w:autoSpaceDE w:val="0"/>
      <w:autoSpaceDN w:val="0"/>
      <w:adjustRightInd w:val="0"/>
      <w:spacing w:after="380" w:line="800" w:lineRule="atLeast"/>
    </w:pPr>
    <w:rPr>
      <w:rFonts w:ascii="GE Inspira Sans" w:hAnsi="GE Inspira Sans" w:cs="GE Inspira Cond"/>
      <w:bCs/>
      <w:color w:val="005CB9"/>
      <w:w w:val="0"/>
      <w:sz w:val="56"/>
      <w:szCs w:val="72"/>
    </w:rPr>
  </w:style>
  <w:style w:type="paragraph" w:customStyle="1" w:styleId="CoverText">
    <w:name w:val="CoverText"/>
    <w:rsid w:val="0050111C"/>
    <w:pPr>
      <w:tabs>
        <w:tab w:val="left" w:pos="5100"/>
      </w:tabs>
      <w:autoSpaceDE w:val="0"/>
      <w:autoSpaceDN w:val="0"/>
      <w:adjustRightInd w:val="0"/>
      <w:spacing w:before="60" w:after="0" w:line="240" w:lineRule="auto"/>
    </w:pPr>
    <w:rPr>
      <w:rFonts w:ascii="GE Inspira Sans" w:hAnsi="GE Inspira Sans" w:cs="GE Inspira Book"/>
      <w:bCs/>
      <w:color w:val="005CB9"/>
      <w:w w:val="0"/>
      <w:sz w:val="24"/>
      <w:szCs w:val="28"/>
    </w:rPr>
  </w:style>
  <w:style w:type="paragraph" w:customStyle="1" w:styleId="CoverSubtitle">
    <w:name w:val="CoverSubtitle"/>
    <w:uiPriority w:val="99"/>
    <w:rsid w:val="0056775C"/>
    <w:pPr>
      <w:autoSpaceDE w:val="0"/>
      <w:autoSpaceDN w:val="0"/>
      <w:adjustRightInd w:val="0"/>
      <w:spacing w:after="440" w:line="240" w:lineRule="auto"/>
    </w:pPr>
    <w:rPr>
      <w:rFonts w:ascii="GE Inspira Book" w:hAnsi="GE Inspira Book" w:cs="GE Inspira Book"/>
      <w:color w:val="005CB9"/>
      <w:w w:val="0"/>
      <w:sz w:val="36"/>
      <w:szCs w:val="36"/>
    </w:rPr>
  </w:style>
  <w:style w:type="paragraph" w:customStyle="1" w:styleId="CoverProp">
    <w:name w:val="CoverProp"/>
    <w:uiPriority w:val="99"/>
    <w:rsid w:val="0040273F"/>
    <w:pPr>
      <w:autoSpaceDE w:val="0"/>
      <w:autoSpaceDN w:val="0"/>
      <w:adjustRightInd w:val="0"/>
      <w:spacing w:before="120" w:after="240" w:line="240" w:lineRule="auto"/>
    </w:pPr>
    <w:rPr>
      <w:rFonts w:ascii="GE Inspira Sans" w:hAnsi="GE Inspira Sans" w:cs="GE Inspira Book"/>
      <w:iCs/>
      <w:color w:val="63666A"/>
      <w:sz w:val="18"/>
      <w:szCs w:val="20"/>
    </w:rPr>
  </w:style>
  <w:style w:type="paragraph" w:customStyle="1" w:styleId="CoverBrandArch">
    <w:name w:val="CoverBrandArch"/>
    <w:uiPriority w:val="99"/>
    <w:pPr>
      <w:autoSpaceDE w:val="0"/>
      <w:autoSpaceDN w:val="0"/>
      <w:adjustRightInd w:val="0"/>
      <w:spacing w:after="0" w:line="440" w:lineRule="atLeast"/>
    </w:pPr>
    <w:rPr>
      <w:rFonts w:ascii="GE Inspira" w:hAnsi="GE Inspira" w:cs="GE Inspira"/>
      <w:color w:val="005CB9"/>
      <w:w w:val="0"/>
      <w:sz w:val="36"/>
      <w:szCs w:val="36"/>
    </w:rPr>
  </w:style>
  <w:style w:type="paragraph" w:customStyle="1" w:styleId="CBCellbodyBold">
    <w:name w:val="CB Cellbody Bold"/>
    <w:uiPriority w:val="99"/>
    <w:pPr>
      <w:widowControl w:val="0"/>
      <w:tabs>
        <w:tab w:val="decimal" w:pos="460"/>
      </w:tabs>
      <w:autoSpaceDE w:val="0"/>
      <w:autoSpaceDN w:val="0"/>
      <w:adjustRightInd w:val="0"/>
      <w:spacing w:after="0" w:line="200" w:lineRule="atLeast"/>
    </w:pPr>
    <w:rPr>
      <w:rFonts w:ascii="GE Inspira" w:hAnsi="GE Inspira" w:cs="GE Inspira"/>
      <w:b/>
      <w:bCs/>
      <w:color w:val="000000"/>
      <w:w w:val="0"/>
      <w:sz w:val="16"/>
      <w:szCs w:val="16"/>
    </w:rPr>
  </w:style>
  <w:style w:type="paragraph" w:customStyle="1" w:styleId="CBCellbodyDec">
    <w:name w:val="CB Cellbody Dec"/>
    <w:uiPriority w:val="99"/>
    <w:pPr>
      <w:widowControl w:val="0"/>
      <w:tabs>
        <w:tab w:val="decimal" w:pos="46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sz w:val="16"/>
      <w:szCs w:val="16"/>
    </w:rPr>
  </w:style>
  <w:style w:type="paragraph" w:customStyle="1" w:styleId="DTdividerTitle">
    <w:name w:val="DT dividerTitle"/>
    <w:uiPriority w:val="99"/>
    <w:pPr>
      <w:pageBreakBefore/>
      <w:widowControl w:val="0"/>
      <w:suppressAutoHyphens/>
      <w:autoSpaceDE w:val="0"/>
      <w:autoSpaceDN w:val="0"/>
      <w:adjustRightInd w:val="0"/>
      <w:spacing w:before="120" w:after="0" w:line="520" w:lineRule="atLeast"/>
      <w:ind w:left="440" w:hanging="440"/>
    </w:pPr>
    <w:rPr>
      <w:rFonts w:ascii="GE Inspira" w:hAnsi="GE Inspira" w:cs="GE Inspira"/>
      <w:b/>
      <w:bCs/>
      <w:color w:val="005CB9"/>
      <w:w w:val="0"/>
      <w:sz w:val="48"/>
      <w:szCs w:val="48"/>
    </w:rPr>
  </w:style>
  <w:style w:type="paragraph" w:customStyle="1" w:styleId="CBHCellbodyHead">
    <w:name w:val="CBH Cellbody Head"/>
    <w:uiPriority w:val="99"/>
    <w:pPr>
      <w:widowControl w:val="0"/>
      <w:tabs>
        <w:tab w:val="decimal" w:pos="460"/>
      </w:tabs>
      <w:autoSpaceDE w:val="0"/>
      <w:autoSpaceDN w:val="0"/>
      <w:adjustRightInd w:val="0"/>
      <w:spacing w:after="0" w:line="200" w:lineRule="atLeast"/>
    </w:pPr>
    <w:rPr>
      <w:rFonts w:ascii="GE Inspira" w:hAnsi="GE Inspira" w:cs="GE Inspira"/>
      <w:b/>
      <w:bCs/>
      <w:color w:val="000000"/>
      <w:w w:val="0"/>
      <w:sz w:val="16"/>
      <w:szCs w:val="16"/>
    </w:rPr>
  </w:style>
  <w:style w:type="paragraph" w:customStyle="1" w:styleId="SolutionPlatform">
    <w:name w:val="SolutionPlatform"/>
    <w:uiPriority w:val="99"/>
    <w:pPr>
      <w:autoSpaceDE w:val="0"/>
      <w:autoSpaceDN w:val="0"/>
      <w:adjustRightInd w:val="0"/>
      <w:spacing w:after="0" w:line="440" w:lineRule="atLeast"/>
    </w:pPr>
    <w:rPr>
      <w:rFonts w:ascii="GE Inspira" w:hAnsi="GE Inspira" w:cs="GE Inspira"/>
      <w:color w:val="005CB9"/>
      <w:w w:val="0"/>
      <w:sz w:val="36"/>
      <w:szCs w:val="36"/>
    </w:rPr>
  </w:style>
  <w:style w:type="paragraph" w:customStyle="1" w:styleId="GEMarket">
    <w:name w:val="GEMarket"/>
    <w:uiPriority w:val="99"/>
    <w:pPr>
      <w:autoSpaceDE w:val="0"/>
      <w:autoSpaceDN w:val="0"/>
      <w:adjustRightInd w:val="0"/>
      <w:spacing w:after="0" w:line="440" w:lineRule="atLeast"/>
    </w:pPr>
    <w:rPr>
      <w:rFonts w:ascii="GE Inspira" w:hAnsi="GE Inspira" w:cs="GE Inspira"/>
      <w:color w:val="005CB9"/>
      <w:w w:val="0"/>
      <w:sz w:val="36"/>
      <w:szCs w:val="36"/>
    </w:rPr>
  </w:style>
  <w:style w:type="paragraph" w:customStyle="1" w:styleId="Normal-Alt">
    <w:name w:val="Normal-Alt"/>
    <w:uiPriority w:val="99"/>
    <w:pPr>
      <w:autoSpaceDE w:val="0"/>
      <w:autoSpaceDN w:val="0"/>
      <w:adjustRightInd w:val="0"/>
      <w:spacing w:after="0" w:line="280" w:lineRule="atLeast"/>
      <w:ind w:firstLine="28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Tagline">
    <w:name w:val="Tagline"/>
    <w:uiPriority w:val="99"/>
    <w:pPr>
      <w:autoSpaceDE w:val="0"/>
      <w:autoSpaceDN w:val="0"/>
      <w:adjustRightInd w:val="0"/>
      <w:spacing w:after="440" w:line="440" w:lineRule="atLeast"/>
    </w:pPr>
    <w:rPr>
      <w:rFonts w:ascii="GE Inspira" w:hAnsi="GE Inspira" w:cs="GE Inspira"/>
      <w:color w:val="005CB9"/>
      <w:w w:val="0"/>
      <w:sz w:val="36"/>
      <w:szCs w:val="36"/>
    </w:rPr>
  </w:style>
  <w:style w:type="paragraph" w:customStyle="1" w:styleId="FNfootnote">
    <w:name w:val="FN footnote"/>
    <w:uiPriority w:val="99"/>
    <w:pPr>
      <w:widowControl w:val="0"/>
      <w:tabs>
        <w:tab w:val="left" w:pos="180"/>
      </w:tabs>
      <w:autoSpaceDE w:val="0"/>
      <w:autoSpaceDN w:val="0"/>
      <w:adjustRightInd w:val="0"/>
      <w:spacing w:after="0" w:line="200" w:lineRule="atLeast"/>
      <w:ind w:left="180" w:hanging="180"/>
      <w:jc w:val="both"/>
    </w:pPr>
    <w:rPr>
      <w:rFonts w:ascii="GE Inspira" w:hAnsi="GE Inspira" w:cs="GE Inspira"/>
      <w:color w:val="000000"/>
      <w:w w:val="0"/>
      <w:sz w:val="18"/>
      <w:szCs w:val="18"/>
    </w:rPr>
  </w:style>
  <w:style w:type="paragraph" w:customStyle="1" w:styleId="Normal1-Alt">
    <w:name w:val="Normal1-Alt"/>
    <w:next w:val="Normal"/>
    <w:uiPriority w:val="99"/>
    <w:pPr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TTtabletitleFake">
    <w:name w:val="TT table title Fake"/>
    <w:uiPriority w:val="99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0" w:line="240" w:lineRule="atLeast"/>
      <w:ind w:left="720" w:hanging="720"/>
    </w:pPr>
    <w:rPr>
      <w:rFonts w:ascii="GE Inspira" w:hAnsi="GE Inspira" w:cs="GE Inspira"/>
      <w:b/>
      <w:bCs/>
      <w:color w:val="FFFFFF"/>
      <w:w w:val="0"/>
      <w:sz w:val="20"/>
      <w:szCs w:val="20"/>
    </w:rPr>
  </w:style>
  <w:style w:type="paragraph" w:customStyle="1" w:styleId="CBDCellbodyDec">
    <w:name w:val="CBD Cellbody Dec"/>
    <w:uiPriority w:val="99"/>
    <w:pPr>
      <w:widowControl w:val="0"/>
      <w:tabs>
        <w:tab w:val="decimal" w:pos="460"/>
      </w:tabs>
      <w:autoSpaceDE w:val="0"/>
      <w:autoSpaceDN w:val="0"/>
      <w:adjustRightInd w:val="0"/>
      <w:spacing w:after="0" w:line="200" w:lineRule="atLeast"/>
    </w:pPr>
    <w:rPr>
      <w:rFonts w:ascii="Arial" w:hAnsi="Arial" w:cs="Arial"/>
      <w:color w:val="000000"/>
      <w:w w:val="0"/>
      <w:sz w:val="16"/>
      <w:szCs w:val="16"/>
    </w:rPr>
  </w:style>
  <w:style w:type="paragraph" w:customStyle="1" w:styleId="ProposalID">
    <w:name w:val="ProposalID"/>
    <w:next w:val="CoverText"/>
    <w:uiPriority w:val="99"/>
    <w:pPr>
      <w:autoSpaceDE w:val="0"/>
      <w:autoSpaceDN w:val="0"/>
      <w:adjustRightInd w:val="0"/>
      <w:spacing w:after="0" w:line="240" w:lineRule="atLeast"/>
    </w:pPr>
    <w:rPr>
      <w:rFonts w:ascii="GE Inspira" w:hAnsi="GE Inspira" w:cs="GE Inspira"/>
      <w:color w:val="005CB9"/>
      <w:w w:val="0"/>
      <w:sz w:val="20"/>
      <w:szCs w:val="20"/>
    </w:rPr>
  </w:style>
  <w:style w:type="paragraph" w:customStyle="1" w:styleId="Heading1AppTOC">
    <w:name w:val="Heading 1(App)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140" w:after="0" w:line="280" w:lineRule="atLeast"/>
    </w:pPr>
    <w:rPr>
      <w:rFonts w:ascii="GE Inspira" w:hAnsi="GE Inspira" w:cs="GE Inspira"/>
      <w:color w:val="000000"/>
      <w:w w:val="0"/>
      <w:sz w:val="24"/>
      <w:szCs w:val="24"/>
    </w:rPr>
  </w:style>
  <w:style w:type="paragraph" w:customStyle="1" w:styleId="Heading1App">
    <w:name w:val="Heading 1(App)"/>
    <w:uiPriority w:val="99"/>
    <w:pPr>
      <w:keepNext/>
      <w:pageBreakBefore/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</w:tabs>
      <w:suppressAutoHyphens/>
      <w:autoSpaceDE w:val="0"/>
      <w:autoSpaceDN w:val="0"/>
      <w:adjustRightInd w:val="0"/>
      <w:spacing w:before="480" w:after="120" w:line="580" w:lineRule="atLeast"/>
    </w:pPr>
    <w:rPr>
      <w:rFonts w:ascii="GE Inspira" w:hAnsi="GE Inspira" w:cs="GE Inspira"/>
      <w:b/>
      <w:bCs/>
      <w:color w:val="000000"/>
      <w:w w:val="0"/>
      <w:sz w:val="48"/>
      <w:szCs w:val="48"/>
    </w:rPr>
  </w:style>
  <w:style w:type="paragraph" w:customStyle="1" w:styleId="Heading2App">
    <w:name w:val="Heading 2(App)"/>
    <w:next w:val="Normal10"/>
    <w:uiPriority w:val="99"/>
    <w:pPr>
      <w:keepNext/>
      <w:tabs>
        <w:tab w:val="left" w:pos="440"/>
      </w:tabs>
      <w:suppressAutoHyphens/>
      <w:autoSpaceDE w:val="0"/>
      <w:autoSpaceDN w:val="0"/>
      <w:adjustRightInd w:val="0"/>
      <w:spacing w:before="120" w:after="0" w:line="280" w:lineRule="atLeast"/>
      <w:ind w:left="440" w:hanging="440"/>
    </w:pPr>
    <w:rPr>
      <w:rFonts w:ascii="GE Inspira SC" w:hAnsi="GE Inspira SC" w:cs="GE Inspira SC"/>
      <w:color w:val="000000"/>
      <w:w w:val="0"/>
      <w:sz w:val="24"/>
      <w:szCs w:val="24"/>
    </w:rPr>
  </w:style>
  <w:style w:type="paragraph" w:customStyle="1" w:styleId="TableFootnote">
    <w:name w:val="TableFootnote"/>
    <w:uiPriority w:val="99"/>
    <w:pPr>
      <w:widowControl w:val="0"/>
      <w:tabs>
        <w:tab w:val="left" w:pos="600"/>
      </w:tabs>
      <w:autoSpaceDE w:val="0"/>
      <w:autoSpaceDN w:val="0"/>
      <w:adjustRightInd w:val="0"/>
      <w:spacing w:after="0" w:line="200" w:lineRule="atLeast"/>
      <w:ind w:left="600" w:right="360" w:hanging="240"/>
      <w:jc w:val="both"/>
    </w:pPr>
    <w:rPr>
      <w:rFonts w:ascii="GE Inspira" w:hAnsi="GE Inspira" w:cs="GE Inspira"/>
      <w:color w:val="000000"/>
      <w:w w:val="0"/>
      <w:sz w:val="18"/>
      <w:szCs w:val="18"/>
    </w:rPr>
  </w:style>
  <w:style w:type="paragraph" w:customStyle="1" w:styleId="Heading2UTOC">
    <w:name w:val="Heading 2U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  <w:ind w:left="360"/>
    </w:pPr>
    <w:rPr>
      <w:rFonts w:ascii="GE Inspira" w:hAnsi="GE Inspira" w:cs="GE Inspira"/>
      <w:color w:val="000000"/>
      <w:w w:val="0"/>
      <w:sz w:val="24"/>
      <w:szCs w:val="24"/>
    </w:rPr>
  </w:style>
  <w:style w:type="paragraph" w:customStyle="1" w:styleId="Heading2AppTOC">
    <w:name w:val="Heading 2(App)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  <w:ind w:left="360"/>
    </w:pPr>
    <w:rPr>
      <w:rFonts w:ascii="GE Inspira" w:hAnsi="GE Inspira" w:cs="GE Inspira"/>
      <w:color w:val="000000"/>
      <w:w w:val="0"/>
      <w:sz w:val="24"/>
      <w:szCs w:val="24"/>
    </w:rPr>
  </w:style>
  <w:style w:type="paragraph" w:customStyle="1" w:styleId="DTdividerTitleTOC">
    <w:name w:val="DT dividerTitleTOC"/>
    <w:uiPriority w:val="99"/>
    <w:pPr>
      <w:widowControl w:val="0"/>
      <w:autoSpaceDE w:val="0"/>
      <w:autoSpaceDN w:val="0"/>
      <w:adjustRightInd w:val="0"/>
      <w:spacing w:before="240" w:after="0" w:line="280" w:lineRule="atLeast"/>
    </w:pPr>
    <w:rPr>
      <w:rFonts w:ascii="GE Inspira" w:hAnsi="GE Inspira" w:cs="GE Inspira"/>
      <w:color w:val="000000"/>
      <w:w w:val="0"/>
      <w:sz w:val="24"/>
      <w:szCs w:val="24"/>
    </w:rPr>
  </w:style>
  <w:style w:type="paragraph" w:customStyle="1" w:styleId="Heading1TOC">
    <w:name w:val="Heading 1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140" w:after="0" w:line="280" w:lineRule="atLeast"/>
    </w:pPr>
    <w:rPr>
      <w:rFonts w:ascii="GE Inspira" w:hAnsi="GE Inspira" w:cs="GE Inspira"/>
      <w:color w:val="000000"/>
      <w:w w:val="0"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700"/>
        <w:tab w:val="right" w:pos="9360"/>
      </w:tabs>
      <w:spacing w:line="240" w:lineRule="atLeast"/>
      <w:ind w:firstLine="0"/>
    </w:pPr>
    <w:rPr>
      <w:rFonts w:ascii="GE Inspira Book" w:hAnsi="GE Inspira Book" w:cs="GE Inspira Book"/>
      <w:b/>
      <w:bCs/>
      <w:color w:val="005CB9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color w:val="000000"/>
      <w:w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DB7057"/>
    <w:pPr>
      <w:widowControl w:val="0"/>
      <w:tabs>
        <w:tab w:val="center" w:pos="4680"/>
        <w:tab w:val="right" w:pos="9360"/>
      </w:tabs>
      <w:suppressAutoHyphens/>
      <w:spacing w:line="240" w:lineRule="atLeast"/>
      <w:ind w:firstLine="0"/>
    </w:pPr>
    <w:rPr>
      <w:rFonts w:ascii="GE Inspira Sans" w:hAnsi="GE Inspira Sans" w:cs="GE Inspira Cond"/>
      <w:i/>
      <w:iCs/>
      <w:color w:val="005CB9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7057"/>
    <w:rPr>
      <w:rFonts w:ascii="GE Inspira Sans" w:hAnsi="GE Inspira Sans" w:cs="GE Inspira Cond"/>
      <w:i/>
      <w:iCs/>
      <w:color w:val="005CB9"/>
      <w:sz w:val="18"/>
      <w:szCs w:val="20"/>
    </w:rPr>
  </w:style>
  <w:style w:type="paragraph" w:customStyle="1" w:styleId="PQpullquote">
    <w:name w:val="PQ pullquote"/>
    <w:next w:val="Normal"/>
    <w:uiPriority w:val="99"/>
    <w:pPr>
      <w:pBdr>
        <w:top w:val="single" w:sz="8" w:space="0" w:color="auto"/>
        <w:bottom w:val="single" w:sz="8" w:space="0" w:color="auto"/>
      </w:pBdr>
      <w:autoSpaceDE w:val="0"/>
      <w:autoSpaceDN w:val="0"/>
      <w:adjustRightInd w:val="0"/>
      <w:spacing w:after="0" w:line="280" w:lineRule="atLeast"/>
    </w:pPr>
    <w:rPr>
      <w:rFonts w:ascii="GE Inspira Book" w:hAnsi="GE Inspira Book" w:cs="GE Inspira Book"/>
      <w:i/>
      <w:iCs/>
      <w:color w:val="005CB9"/>
      <w:w w:val="0"/>
      <w:sz w:val="24"/>
      <w:szCs w:val="24"/>
    </w:rPr>
  </w:style>
  <w:style w:type="paragraph" w:customStyle="1" w:styleId="ListDash">
    <w:name w:val="List Dash"/>
    <w:uiPriority w:val="99"/>
    <w:pPr>
      <w:tabs>
        <w:tab w:val="left" w:pos="480"/>
      </w:tabs>
      <w:autoSpaceDE w:val="0"/>
      <w:autoSpaceDN w:val="0"/>
      <w:adjustRightInd w:val="0"/>
      <w:spacing w:after="0" w:line="280" w:lineRule="atLeast"/>
      <w:ind w:left="480" w:hanging="30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CBDash">
    <w:name w:val="CB Dash"/>
    <w:uiPriority w:val="99"/>
    <w:pPr>
      <w:widowControl w:val="0"/>
      <w:tabs>
        <w:tab w:val="left" w:pos="180"/>
      </w:tabs>
      <w:autoSpaceDE w:val="0"/>
      <w:autoSpaceDN w:val="0"/>
      <w:adjustRightInd w:val="0"/>
      <w:spacing w:after="0" w:line="220" w:lineRule="atLeast"/>
      <w:ind w:left="200" w:hanging="160"/>
    </w:pPr>
    <w:rPr>
      <w:rFonts w:ascii="GE Inspira Book" w:hAnsi="GE Inspira Book" w:cs="GE Inspira Book"/>
      <w:color w:val="000000"/>
      <w:w w:val="0"/>
      <w:sz w:val="18"/>
      <w:szCs w:val="18"/>
    </w:rPr>
  </w:style>
  <w:style w:type="paragraph" w:customStyle="1" w:styleId="CBBL">
    <w:name w:val="CB BL"/>
    <w:uiPriority w:val="99"/>
    <w:pPr>
      <w:widowControl w:val="0"/>
      <w:tabs>
        <w:tab w:val="left" w:pos="180"/>
      </w:tabs>
      <w:autoSpaceDE w:val="0"/>
      <w:autoSpaceDN w:val="0"/>
      <w:adjustRightInd w:val="0"/>
      <w:spacing w:after="0" w:line="220" w:lineRule="atLeast"/>
      <w:ind w:left="200" w:hanging="160"/>
    </w:pPr>
    <w:rPr>
      <w:rFonts w:ascii="GE Inspira" w:hAnsi="GE Inspira" w:cs="GE Inspira"/>
      <w:color w:val="000000"/>
      <w:w w:val="0"/>
      <w:sz w:val="18"/>
      <w:szCs w:val="18"/>
    </w:rPr>
  </w:style>
  <w:style w:type="paragraph" w:customStyle="1" w:styleId="listreference1">
    <w:name w:val="list reference1"/>
    <w:next w:val="listreference"/>
    <w:uiPriority w:val="99"/>
    <w:pPr>
      <w:widowControl w:val="0"/>
      <w:tabs>
        <w:tab w:val="left" w:pos="360"/>
      </w:tabs>
      <w:autoSpaceDE w:val="0"/>
      <w:autoSpaceDN w:val="0"/>
      <w:adjustRightInd w:val="0"/>
      <w:spacing w:after="0" w:line="280" w:lineRule="atLeast"/>
      <w:ind w:left="360" w:hanging="360"/>
    </w:pPr>
    <w:rPr>
      <w:rFonts w:ascii="Times New Roman" w:hAnsi="Times New Roman" w:cs="Times New Roman"/>
      <w:color w:val="000000"/>
      <w:w w:val="0"/>
      <w:sz w:val="24"/>
      <w:szCs w:val="24"/>
    </w:rPr>
  </w:style>
  <w:style w:type="character" w:styleId="Strong">
    <w:name w:val="Strong"/>
    <w:basedOn w:val="DefaultParagraphFont"/>
    <w:uiPriority w:val="22"/>
    <w:qFormat/>
  </w:style>
  <w:style w:type="character" w:customStyle="1" w:styleId="Bold">
    <w:name w:val="Bold"/>
    <w:uiPriority w:val="99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vertAlign w:val="baseline"/>
      <w:lang w:val="en-US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lang w:val="en-US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spacing w:val="0"/>
      <w:w w:val="100"/>
      <w:sz w:val="20"/>
      <w:szCs w:val="20"/>
      <w:u w:val="thick"/>
      <w:lang w:val="en-US"/>
    </w:r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lang w:val="en-US"/>
    </w:rPr>
  </w:style>
  <w:style w:type="character" w:customStyle="1" w:styleId="BlueComment">
    <w:name w:val="BlueComment"/>
    <w:uiPriority w:val="99"/>
    <w:rPr>
      <w:color w:val="0000FF"/>
      <w:w w:val="100"/>
      <w:u w:val="none"/>
      <w:vertAlign w:val="baseline"/>
      <w:lang w:val="en-US"/>
    </w:rPr>
  </w:style>
  <w:style w:type="character" w:customStyle="1" w:styleId="redtext">
    <w:name w:val="red text"/>
    <w:uiPriority w:val="99"/>
    <w:rPr>
      <w:color w:val="FF0000"/>
    </w:rPr>
  </w:style>
  <w:style w:type="character" w:customStyle="1" w:styleId="SmallCaps">
    <w:name w:val="Small Caps"/>
    <w:uiPriority w:val="99"/>
    <w:rPr>
      <w:smallCaps/>
    </w:rPr>
  </w:style>
  <w:style w:type="character" w:customStyle="1" w:styleId="Comment">
    <w:name w:val="Comment"/>
    <w:uiPriority w:val="99"/>
    <w:rPr>
      <w:color w:val="0000FF"/>
    </w:rPr>
  </w:style>
  <w:style w:type="character" w:customStyle="1" w:styleId="Italic">
    <w:name w:val="Italic"/>
    <w:uiPriority w:val="99"/>
    <w:rPr>
      <w:i/>
      <w:iCs/>
      <w:u w:val="none"/>
      <w:vertAlign w:val="baseline"/>
    </w:rPr>
  </w:style>
  <w:style w:type="character" w:customStyle="1" w:styleId="link">
    <w:name w:val="link"/>
    <w:uiPriority w:val="99"/>
    <w:rPr>
      <w:rFonts w:ascii="Arial" w:hAnsi="Arial" w:cs="Arial"/>
    </w:rPr>
  </w:style>
  <w:style w:type="character" w:customStyle="1" w:styleId="Ref-Reference">
    <w:name w:val="Ref-Reference"/>
    <w:uiPriority w:val="99"/>
    <w:rPr>
      <w:sz w:val="20"/>
      <w:szCs w:val="20"/>
    </w:rPr>
  </w:style>
  <w:style w:type="character" w:customStyle="1" w:styleId="ChangeBar">
    <w:name w:val="Change Bar"/>
    <w:uiPriority w:val="99"/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spacing w:val="0"/>
      <w:sz w:val="24"/>
      <w:szCs w:val="24"/>
      <w:u w:val="none"/>
      <w:vertAlign w:val="superscript"/>
    </w:rPr>
  </w:style>
  <w:style w:type="character" w:customStyle="1" w:styleId="Hidden">
    <w:name w:val="Hidden"/>
    <w:uiPriority w:val="99"/>
  </w:style>
  <w:style w:type="character" w:customStyle="1" w:styleId="Subscript">
    <w:name w:val="Subscript"/>
    <w:uiPriority w:val="99"/>
    <w:rPr>
      <w:vertAlign w:val="subscript"/>
    </w:rPr>
  </w:style>
  <w:style w:type="character" w:customStyle="1" w:styleId="Superscript">
    <w:name w:val="Superscript"/>
    <w:uiPriority w:val="99"/>
    <w:rPr>
      <w:vertAlign w:val="superscript"/>
    </w:rPr>
  </w:style>
  <w:style w:type="character" w:customStyle="1" w:styleId="Symbol">
    <w:name w:val="Symbol"/>
    <w:uiPriority w:val="99"/>
    <w:rPr>
      <w:rFonts w:ascii="Symbol" w:hAnsi="Symbol" w:cs="Symbol"/>
      <w:u w:val="none"/>
      <w:vertAlign w:val="baseline"/>
    </w:rPr>
  </w:style>
  <w:style w:type="character" w:customStyle="1" w:styleId="Underline">
    <w:name w:val="Underline"/>
    <w:uiPriority w:val="99"/>
  </w:style>
  <w:style w:type="table" w:styleId="TableGrid">
    <w:name w:val="Table Grid"/>
    <w:basedOn w:val="TableNormal"/>
    <w:uiPriority w:val="39"/>
    <w:rsid w:val="0048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qFormat/>
    <w:rsid w:val="00C7438C"/>
    <w:pPr>
      <w:autoSpaceDE/>
      <w:autoSpaceDN/>
      <w:adjustRightInd/>
      <w:ind w:firstLine="0"/>
      <w:jc w:val="center"/>
    </w:pPr>
    <w:rPr>
      <w:rFonts w:ascii="GE Inspira Sans" w:eastAsiaTheme="minorHAnsi" w:hAnsi="GE Inspira Sans"/>
      <w:b/>
      <w:color w:val="auto"/>
      <w:spacing w:val="-4"/>
      <w:szCs w:val="20"/>
    </w:rPr>
  </w:style>
  <w:style w:type="paragraph" w:customStyle="1" w:styleId="TableData">
    <w:name w:val="Table Data"/>
    <w:basedOn w:val="Normal"/>
    <w:qFormat/>
    <w:rsid w:val="00C7438C"/>
    <w:pPr>
      <w:autoSpaceDE/>
      <w:autoSpaceDN/>
      <w:adjustRightInd/>
      <w:spacing w:line="210" w:lineRule="exact"/>
      <w:ind w:hanging="14"/>
    </w:pPr>
    <w:rPr>
      <w:rFonts w:ascii="GE Inspira Sans" w:eastAsiaTheme="minorHAnsi" w:hAnsi="GE Inspira Sans"/>
      <w:color w:val="auto"/>
      <w:spacing w:val="-4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1C68B8"/>
    <w:pPr>
      <w:jc w:val="center"/>
    </w:pPr>
    <w:rPr>
      <w:noProof/>
    </w:rPr>
  </w:style>
  <w:style w:type="character" w:customStyle="1" w:styleId="C2captionChar">
    <w:name w:val="C2 caption Char"/>
    <w:basedOn w:val="DefaultParagraphFont"/>
    <w:link w:val="C2caption"/>
    <w:uiPriority w:val="99"/>
    <w:rsid w:val="001C68B8"/>
    <w:rPr>
      <w:rFonts w:ascii="Arial" w:hAnsi="Arial" w:cs="Arial"/>
      <w:color w:val="000000"/>
      <w:w w:val="0"/>
      <w:sz w:val="18"/>
      <w:szCs w:val="18"/>
    </w:rPr>
  </w:style>
  <w:style w:type="character" w:customStyle="1" w:styleId="EndNoteBibliographyTitleChar">
    <w:name w:val="EndNote Bibliography Title Char"/>
    <w:basedOn w:val="C2captionChar"/>
    <w:link w:val="EndNoteBibliographyTitle"/>
    <w:rsid w:val="001C68B8"/>
    <w:rPr>
      <w:rFonts w:ascii="Times New Roman" w:hAnsi="Times New Roman" w:cs="Times New Roman"/>
      <w:noProof/>
      <w:color w:val="000000"/>
      <w:w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C68B8"/>
    <w:pPr>
      <w:spacing w:line="240" w:lineRule="atLeast"/>
    </w:pPr>
    <w:rPr>
      <w:noProof/>
    </w:rPr>
  </w:style>
  <w:style w:type="character" w:customStyle="1" w:styleId="EndNoteBibliographyChar">
    <w:name w:val="EndNote Bibliography Char"/>
    <w:basedOn w:val="C2captionChar"/>
    <w:link w:val="EndNoteBibliography"/>
    <w:rsid w:val="001C68B8"/>
    <w:rPr>
      <w:rFonts w:ascii="Times New Roman" w:hAnsi="Times New Roman" w:cs="Times New Roman"/>
      <w:noProof/>
      <w:color w:val="000000"/>
      <w:w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68B8"/>
    <w:rPr>
      <w:color w:val="808080"/>
      <w:shd w:val="clear" w:color="auto" w:fill="E6E6E6"/>
    </w:rPr>
  </w:style>
  <w:style w:type="paragraph" w:customStyle="1" w:styleId="CaptionTable">
    <w:name w:val="Caption Table"/>
    <w:basedOn w:val="Caption"/>
    <w:qFormat/>
    <w:rsid w:val="00C31923"/>
    <w:pPr>
      <w:autoSpaceDE/>
      <w:autoSpaceDN/>
      <w:adjustRightInd/>
      <w:spacing w:before="180" w:after="60" w:line="200" w:lineRule="exact"/>
      <w:ind w:firstLine="0"/>
    </w:pPr>
    <w:rPr>
      <w:rFonts w:ascii="GE Inspira Sans" w:eastAsiaTheme="minorHAnsi" w:hAnsi="GE Inspira Sans" w:cstheme="minorBidi"/>
      <w:b/>
      <w:i w:val="0"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31923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Bcellbody">
    <w:name w:val="CB cellbody"/>
    <w:uiPriority w:val="99"/>
    <w:rsid w:val="00BC604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GE Inspira Book"/>
      <w:color w:val="000000"/>
      <w:sz w:val="16"/>
      <w:szCs w:val="18"/>
    </w:rPr>
  </w:style>
  <w:style w:type="numbering" w:customStyle="1" w:styleId="MulitlevelHeading">
    <w:name w:val="Mulitlevel Heading"/>
    <w:uiPriority w:val="99"/>
    <w:rsid w:val="00482AAF"/>
    <w:pPr>
      <w:numPr>
        <w:numId w:val="6"/>
      </w:numPr>
    </w:pPr>
  </w:style>
  <w:style w:type="numbering" w:customStyle="1" w:styleId="HeadingOutline">
    <w:name w:val="Heading Outline"/>
    <w:uiPriority w:val="99"/>
    <w:rsid w:val="009944CF"/>
    <w:pPr>
      <w:numPr>
        <w:numId w:val="7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D52A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52A6"/>
    <w:rPr>
      <w:rFonts w:ascii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52A6"/>
    <w:rPr>
      <w:vertAlign w:val="superscript"/>
    </w:rPr>
  </w:style>
  <w:style w:type="paragraph" w:customStyle="1" w:styleId="ListReferenceAlpha">
    <w:name w:val="List Reference Alpha"/>
    <w:uiPriority w:val="99"/>
    <w:qFormat/>
    <w:rsid w:val="00BF67F3"/>
    <w:pPr>
      <w:numPr>
        <w:numId w:val="9"/>
      </w:numPr>
      <w:spacing w:after="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TOCTitle">
    <w:name w:val="TOC Title"/>
    <w:basedOn w:val="Heading1"/>
    <w:uiPriority w:val="99"/>
    <w:qFormat/>
    <w:rsid w:val="00350FB3"/>
    <w:pPr>
      <w:numPr>
        <w:numId w:val="0"/>
      </w:numPr>
      <w:spacing w:after="240"/>
    </w:pPr>
  </w:style>
  <w:style w:type="paragraph" w:styleId="TOC1">
    <w:name w:val="toc 1"/>
    <w:basedOn w:val="Normal"/>
    <w:next w:val="Normal"/>
    <w:uiPriority w:val="39"/>
    <w:unhideWhenUsed/>
    <w:rsid w:val="001C1C9A"/>
    <w:pPr>
      <w:tabs>
        <w:tab w:val="right" w:leader="dot" w:pos="9350"/>
      </w:tabs>
      <w:spacing w:before="240"/>
      <w:ind w:firstLine="0"/>
    </w:pPr>
    <w:rPr>
      <w:rFonts w:ascii="Arial" w:hAnsi="Arial"/>
      <w:b/>
      <w:noProof/>
      <w:color w:val="005CB9"/>
    </w:rPr>
  </w:style>
  <w:style w:type="paragraph" w:styleId="TOC2">
    <w:name w:val="toc 2"/>
    <w:basedOn w:val="Normal"/>
    <w:next w:val="Normal"/>
    <w:uiPriority w:val="39"/>
    <w:unhideWhenUsed/>
    <w:rsid w:val="001C1C9A"/>
    <w:pPr>
      <w:spacing w:before="120"/>
      <w:ind w:left="245"/>
    </w:pPr>
    <w:rPr>
      <w:rFonts w:ascii="Arial" w:hAnsi="Arial"/>
    </w:rPr>
  </w:style>
  <w:style w:type="paragraph" w:customStyle="1" w:styleId="BioName">
    <w:name w:val="Bio Name"/>
    <w:uiPriority w:val="99"/>
    <w:qFormat/>
    <w:rsid w:val="00291D47"/>
    <w:pPr>
      <w:pageBreakBefore/>
      <w:spacing w:after="0" w:line="240" w:lineRule="auto"/>
      <w:outlineLvl w:val="1"/>
    </w:pPr>
    <w:rPr>
      <w:rFonts w:ascii="Arial" w:hAnsi="Arial" w:cs="GE Inspira Book"/>
      <w:b/>
      <w:bCs/>
      <w:color w:val="005CB9"/>
      <w:w w:val="0"/>
      <w:sz w:val="32"/>
      <w:szCs w:val="44"/>
    </w:rPr>
  </w:style>
  <w:style w:type="paragraph" w:customStyle="1" w:styleId="BioHeading2">
    <w:name w:val="Bio Heading 2"/>
    <w:uiPriority w:val="99"/>
    <w:qFormat/>
    <w:rsid w:val="00AD7FB6"/>
    <w:pPr>
      <w:spacing w:before="240" w:after="0" w:line="240" w:lineRule="auto"/>
    </w:pPr>
    <w:rPr>
      <w:rFonts w:ascii="Arial" w:hAnsi="Arial" w:cs="Arial"/>
      <w:b/>
      <w:bCs/>
      <w:caps/>
      <w:color w:val="005CB9"/>
      <w:sz w:val="24"/>
      <w:szCs w:val="28"/>
    </w:rPr>
  </w:style>
  <w:style w:type="paragraph" w:customStyle="1" w:styleId="BioHeading3">
    <w:name w:val="Bio Heading 3"/>
    <w:next w:val="ListBullet"/>
    <w:uiPriority w:val="99"/>
    <w:qFormat/>
    <w:rsid w:val="004365A1"/>
    <w:pPr>
      <w:spacing w:before="180" w:after="0"/>
    </w:pPr>
    <w:rPr>
      <w:rFonts w:ascii="Arial" w:hAnsi="Arial" w:cs="Arial Narrow"/>
      <w:b/>
      <w:bCs/>
      <w:color w:val="000000"/>
      <w:szCs w:val="26"/>
    </w:rPr>
  </w:style>
  <w:style w:type="character" w:customStyle="1" w:styleId="apple-converted-space">
    <w:name w:val="apple-converted-space"/>
    <w:basedOn w:val="DefaultParagraphFont"/>
    <w:rsid w:val="004365A1"/>
  </w:style>
  <w:style w:type="character" w:customStyle="1" w:styleId="month">
    <w:name w:val="month"/>
    <w:basedOn w:val="DefaultParagraphFont"/>
    <w:rsid w:val="004365A1"/>
  </w:style>
  <w:style w:type="character" w:customStyle="1" w:styleId="day">
    <w:name w:val="day"/>
    <w:basedOn w:val="DefaultParagraphFont"/>
    <w:rsid w:val="004365A1"/>
  </w:style>
  <w:style w:type="character" w:customStyle="1" w:styleId="year">
    <w:name w:val="year"/>
    <w:basedOn w:val="DefaultParagraphFont"/>
    <w:rsid w:val="004365A1"/>
  </w:style>
  <w:style w:type="paragraph" w:styleId="TOC3">
    <w:name w:val="toc 3"/>
    <w:basedOn w:val="Normal"/>
    <w:next w:val="Normal"/>
    <w:autoRedefine/>
    <w:uiPriority w:val="39"/>
    <w:unhideWhenUsed/>
    <w:rsid w:val="00783CB3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2422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">
    <w:name w:val="Section"/>
    <w:next w:val="Heading1"/>
    <w:uiPriority w:val="99"/>
    <w:qFormat/>
    <w:rsid w:val="006C12CA"/>
    <w:pPr>
      <w:pageBreakBefore/>
      <w:numPr>
        <w:numId w:val="17"/>
      </w:numPr>
    </w:pPr>
    <w:rPr>
      <w:rFonts w:ascii="Arial" w:hAnsi="Arial" w:cs="Arial"/>
      <w:b/>
      <w:bCs/>
      <w:color w:val="005CB9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FF2DB3"/>
    <w:pPr>
      <w:keepLines/>
      <w:numPr>
        <w:ilvl w:val="0"/>
        <w:numId w:val="0"/>
      </w:numPr>
      <w:tabs>
        <w:tab w:val="clear" w:pos="540"/>
      </w:tabs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table" w:styleId="GridTable1Light-Accent1">
    <w:name w:val="Grid Table 1 Light Accent 1"/>
    <w:basedOn w:val="TableNormal"/>
    <w:uiPriority w:val="46"/>
    <w:rsid w:val="002921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oName0">
    <w:name w:val="BioName"/>
    <w:next w:val="Summary1"/>
    <w:uiPriority w:val="99"/>
    <w:rsid w:val="00540039"/>
    <w:pPr>
      <w:keepNext/>
      <w:widowControl w:val="0"/>
      <w:suppressAutoHyphens/>
      <w:autoSpaceDE w:val="0"/>
      <w:autoSpaceDN w:val="0"/>
      <w:adjustRightInd w:val="0"/>
      <w:spacing w:before="320" w:after="0" w:line="380" w:lineRule="atLeast"/>
    </w:pPr>
    <w:rPr>
      <w:rFonts w:ascii="GE Inspira Sans" w:hAnsi="GE Inspira Sans" w:cs="GE Inspira Sans"/>
      <w:b/>
      <w:bCs/>
      <w:color w:val="005CB9"/>
      <w:w w:val="0"/>
      <w:sz w:val="32"/>
      <w:szCs w:val="32"/>
    </w:rPr>
  </w:style>
  <w:style w:type="paragraph" w:styleId="NoSpacing">
    <w:name w:val="No Spacing"/>
    <w:uiPriority w:val="1"/>
    <w:qFormat/>
    <w:rsid w:val="00540039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hAnsi="Times New Roman" w:cs="Times New Roman"/>
      <w:color w:val="000000"/>
      <w:w w:val="0"/>
    </w:rPr>
  </w:style>
  <w:style w:type="paragraph" w:customStyle="1" w:styleId="BioHeading20">
    <w:name w:val="BioHeading 2"/>
    <w:next w:val="Normal10"/>
    <w:uiPriority w:val="99"/>
    <w:rsid w:val="00540039"/>
    <w:pPr>
      <w:keepNext/>
      <w:tabs>
        <w:tab w:val="left" w:pos="440"/>
      </w:tabs>
      <w:suppressAutoHyphens/>
      <w:autoSpaceDE w:val="0"/>
      <w:autoSpaceDN w:val="0"/>
      <w:adjustRightInd w:val="0"/>
      <w:spacing w:before="280" w:after="0" w:line="280" w:lineRule="atLeast"/>
    </w:pPr>
    <w:rPr>
      <w:rFonts w:ascii="GE Inspira Sans" w:hAnsi="GE Inspira Sans" w:cs="GE Inspira Sans"/>
      <w:b/>
      <w:bCs/>
      <w:caps/>
      <w:color w:val="005CB9"/>
      <w:w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8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F7019-FF08-4239-9352-06DBEBDA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Westervelt, Eric (GE Research, US)</cp:lastModifiedBy>
  <cp:revision>9</cp:revision>
  <cp:lastPrinted>2018-03-15T19:42:00Z</cp:lastPrinted>
  <dcterms:created xsi:type="dcterms:W3CDTF">2020-09-15T15:32:00Z</dcterms:created>
  <dcterms:modified xsi:type="dcterms:W3CDTF">2020-09-15T15:45:00Z</dcterms:modified>
</cp:coreProperties>
</file>