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1B8AE" w14:textId="3D7C973D" w:rsidR="00D1533E" w:rsidRPr="00645444" w:rsidRDefault="00DA7E7A" w:rsidP="00DA7E7A">
      <w:pPr>
        <w:pStyle w:val="Ttulo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Evidencias de consultas realizadas para la extracción de información</w:t>
      </w:r>
    </w:p>
    <w:p w14:paraId="5C26C952" w14:textId="77777777" w:rsidR="00D1533E" w:rsidRDefault="00D1533E"/>
    <w:p w14:paraId="57062E06" w14:textId="488F3BA5" w:rsidR="002D28E1" w:rsidRPr="00645444" w:rsidRDefault="004C1D86" w:rsidP="004C1D86">
      <w:pPr>
        <w:pStyle w:val="Prrafodelista"/>
        <w:numPr>
          <w:ilvl w:val="0"/>
          <w:numId w:val="1"/>
        </w:numPr>
        <w:rPr>
          <w:rFonts w:ascii="Century Gothic" w:hAnsi="Century Gothic"/>
        </w:rPr>
      </w:pPr>
      <w:r w:rsidRPr="00645444">
        <w:rPr>
          <w:rFonts w:ascii="Century Gothic" w:hAnsi="Century Gothic"/>
        </w:rPr>
        <w:t>Ventas totales por categoría de productos</w:t>
      </w:r>
    </w:p>
    <w:p w14:paraId="232070DA" w14:textId="77777777" w:rsidR="00D1533E" w:rsidRDefault="00D1533E">
      <w:r w:rsidRPr="00D1533E">
        <w:rPr>
          <w:noProof/>
        </w:rPr>
        <w:drawing>
          <wp:inline distT="0" distB="0" distL="0" distR="0" wp14:anchorId="3EB7DF4B" wp14:editId="2EFE1F68">
            <wp:extent cx="5760720" cy="29775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186A" w14:textId="77777777" w:rsidR="00D1533E" w:rsidRDefault="00D1533E"/>
    <w:p w14:paraId="4F335D58" w14:textId="136D8528" w:rsidR="00D1533E" w:rsidRPr="00645444" w:rsidRDefault="00645444" w:rsidP="00645444">
      <w:pPr>
        <w:pStyle w:val="Prrafodelista"/>
        <w:numPr>
          <w:ilvl w:val="0"/>
          <w:numId w:val="1"/>
        </w:numPr>
        <w:rPr>
          <w:rFonts w:ascii="Century Gothic" w:hAnsi="Century Gothic"/>
        </w:rPr>
      </w:pPr>
      <w:r w:rsidRPr="00645444">
        <w:rPr>
          <w:rFonts w:ascii="Century Gothic" w:hAnsi="Century Gothic"/>
        </w:rPr>
        <w:t>Clientes con mayor valor de compra</w:t>
      </w:r>
    </w:p>
    <w:p w14:paraId="0090D3B6" w14:textId="77777777" w:rsidR="00D1533E" w:rsidRDefault="00D1533E">
      <w:r w:rsidRPr="00D1533E">
        <w:rPr>
          <w:noProof/>
        </w:rPr>
        <w:drawing>
          <wp:inline distT="0" distB="0" distL="0" distR="0" wp14:anchorId="6607A67B" wp14:editId="4E8AA462">
            <wp:extent cx="5760720" cy="29559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9F52" w14:textId="77777777" w:rsidR="00D1533E" w:rsidRDefault="00D1533E"/>
    <w:p w14:paraId="31EADB17" w14:textId="77777777" w:rsidR="00D1533E" w:rsidRDefault="00D1533E"/>
    <w:p w14:paraId="19E3DF8B" w14:textId="77777777" w:rsidR="00D1533E" w:rsidRDefault="00D1533E"/>
    <w:p w14:paraId="3F6DC2DE" w14:textId="77777777" w:rsidR="00D1533E" w:rsidRDefault="00D1533E"/>
    <w:p w14:paraId="70D99916" w14:textId="7A07A3E5" w:rsidR="00D1533E" w:rsidRPr="00226B83" w:rsidRDefault="00442AE8" w:rsidP="00442AE8">
      <w:pPr>
        <w:pStyle w:val="Prrafodelista"/>
        <w:numPr>
          <w:ilvl w:val="0"/>
          <w:numId w:val="1"/>
        </w:numPr>
        <w:rPr>
          <w:rFonts w:ascii="Century Gothic" w:hAnsi="Century Gothic"/>
        </w:rPr>
      </w:pPr>
      <w:r w:rsidRPr="00226B83">
        <w:rPr>
          <w:rFonts w:ascii="Century Gothic" w:hAnsi="Century Gothic"/>
        </w:rPr>
        <w:lastRenderedPageBreak/>
        <w:t>Productos mas vendidos por región</w:t>
      </w:r>
    </w:p>
    <w:p w14:paraId="66D2C40C" w14:textId="77777777" w:rsidR="00D1533E" w:rsidRDefault="00D1533E">
      <w:r w:rsidRPr="00D1533E">
        <w:rPr>
          <w:noProof/>
        </w:rPr>
        <w:drawing>
          <wp:inline distT="0" distB="0" distL="0" distR="0" wp14:anchorId="37D12C6D" wp14:editId="6EA22FDB">
            <wp:extent cx="5760720" cy="3009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33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92C3A"/>
    <w:multiLevelType w:val="hybridMultilevel"/>
    <w:tmpl w:val="067E5D3E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32584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533E"/>
    <w:rsid w:val="00123F63"/>
    <w:rsid w:val="00226B83"/>
    <w:rsid w:val="002D28E1"/>
    <w:rsid w:val="00442AE8"/>
    <w:rsid w:val="004C1D86"/>
    <w:rsid w:val="00645444"/>
    <w:rsid w:val="00972672"/>
    <w:rsid w:val="00D1533E"/>
    <w:rsid w:val="00DA7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30F0A0"/>
  <w15:chartTrackingRefBased/>
  <w15:docId w15:val="{B9F71792-3E12-4A90-AD36-0F7E59013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C1D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C1D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4C1D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29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Silvix Beatriz PL</dc:creator>
  <cp:keywords/>
  <dc:description/>
  <cp:lastModifiedBy>PEREZ</cp:lastModifiedBy>
  <cp:revision>7</cp:revision>
  <dcterms:created xsi:type="dcterms:W3CDTF">2024-11-22T05:35:00Z</dcterms:created>
  <dcterms:modified xsi:type="dcterms:W3CDTF">2024-11-24T21:25:00Z</dcterms:modified>
</cp:coreProperties>
</file>