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90"/>
        <w:gridCol w:w="5286"/>
      </w:tblGrid>
      <w:tr w:rsidR="009956AF" w14:paraId="36E0D7AA" w14:textId="77777777" w:rsidTr="00441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A8" w14:textId="77777777" w:rsidR="009956AF" w:rsidRPr="00441CB8" w:rsidRDefault="009956AF" w:rsidP="00441CB8">
            <w:pPr>
              <w:jc w:val="center"/>
              <w:rPr>
                <w:b w:val="0"/>
                <w:sz w:val="36"/>
              </w:rPr>
            </w:pPr>
            <w:r w:rsidRPr="00441CB8">
              <w:rPr>
                <w:b w:val="0"/>
                <w:sz w:val="36"/>
              </w:rPr>
              <w:t>Clases</w:t>
            </w:r>
          </w:p>
        </w:tc>
        <w:tc>
          <w:tcPr>
            <w:tcW w:w="4788" w:type="dxa"/>
          </w:tcPr>
          <w:p w14:paraId="36E0D7A9" w14:textId="77777777" w:rsidR="009956AF" w:rsidRPr="00441CB8" w:rsidRDefault="009956AF" w:rsidP="00441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</w:rPr>
            </w:pPr>
            <w:r w:rsidRPr="00441CB8">
              <w:rPr>
                <w:b w:val="0"/>
                <w:sz w:val="36"/>
              </w:rPr>
              <w:t>Notación Literal</w:t>
            </w:r>
          </w:p>
        </w:tc>
      </w:tr>
      <w:tr w:rsidR="009956AF" w:rsidRPr="009956AF" w14:paraId="36E0D7B6" w14:textId="77777777" w:rsidTr="0044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AB" w14:textId="77777777" w:rsidR="009956AF" w:rsidRPr="009956AF" w:rsidRDefault="009956AF" w:rsidP="009956AF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Persona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AC" w14:textId="77777777" w:rsidR="009956AF" w:rsidRPr="009956AF" w:rsidRDefault="009956AF" w:rsidP="009956AF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9956A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nombre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edad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AD" w14:textId="77777777" w:rsidR="009956AF" w:rsidRPr="009956AF" w:rsidRDefault="009956AF" w:rsidP="009956AF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</w:t>
            </w:r>
            <w:r w:rsidRPr="009956AF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nombre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nombre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AE" w14:textId="77777777" w:rsidR="009956AF" w:rsidRPr="009956AF" w:rsidRDefault="009956AF" w:rsidP="009956AF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</w:t>
            </w:r>
            <w:r w:rsidRPr="009956AF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edad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edad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AF" w14:textId="77777777" w:rsidR="009956AF" w:rsidRPr="009956AF" w:rsidRDefault="009956AF" w:rsidP="009956AF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B0" w14:textId="77777777" w:rsidR="009956AF" w:rsidRPr="009956AF" w:rsidRDefault="009956AF" w:rsidP="009956AF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  <w:t xml:space="preserve"> 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B1" w14:textId="77777777" w:rsidR="009956AF" w:rsidRDefault="009956AF"/>
        </w:tc>
        <w:tc>
          <w:tcPr>
            <w:tcW w:w="4788" w:type="dxa"/>
          </w:tcPr>
          <w:p w14:paraId="36E0D7B2" w14:textId="77777777" w:rsidR="009956AF" w:rsidRPr="009956AF" w:rsidRDefault="009956AF" w:rsidP="009956AF">
            <w:pPr>
              <w:shd w:val="clear" w:color="auto" w:fill="263238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val="es-DO"/>
              </w:rPr>
              <w:t>persona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B3" w14:textId="77777777" w:rsidR="009956AF" w:rsidRPr="009956AF" w:rsidRDefault="009956AF" w:rsidP="009956AF">
            <w:pPr>
              <w:shd w:val="clear" w:color="auto" w:fill="263238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>    nombre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: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"</w:t>
            </w:r>
            <w:r w:rsidRPr="009956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s-DO"/>
              </w:rPr>
              <w:t>Juan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",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edad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: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s-DO"/>
              </w:rPr>
              <w:t>30</w:t>
            </w:r>
          </w:p>
          <w:p w14:paraId="36E0D7B4" w14:textId="77777777" w:rsidR="009956AF" w:rsidRPr="009956AF" w:rsidRDefault="009956AF" w:rsidP="009956AF">
            <w:pPr>
              <w:shd w:val="clear" w:color="auto" w:fill="263238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};</w:t>
            </w:r>
          </w:p>
          <w:p w14:paraId="36E0D7B5" w14:textId="77777777" w:rsidR="009956AF" w:rsidRPr="009956AF" w:rsidRDefault="0099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E166E" w:rsidRPr="009956AF" w14:paraId="36E0D7BF" w14:textId="77777777" w:rsidTr="00441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B7" w14:textId="77777777" w:rsidR="004E166E" w:rsidRPr="009956AF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Coche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B8" w14:textId="77777777" w:rsidR="004E166E" w:rsidRPr="009956AF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9956A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marca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modelo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B9" w14:textId="77777777" w:rsidR="004E166E" w:rsidRPr="009956AF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9956AF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marca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marca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BA" w14:textId="77777777" w:rsidR="004E166E" w:rsidRPr="009956AF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9956AF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modelo </w:t>
            </w:r>
            <w:r w:rsidRPr="009956A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modelo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BB" w14:textId="77777777" w:rsidR="004E166E" w:rsidRPr="009956AF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9956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BC" w14:textId="77777777" w:rsidR="004E166E" w:rsidRPr="009956AF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9956AF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BD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7ABF833B" w14:textId="45211DA5" w:rsidR="00D33B4A" w:rsidRPr="00D33B4A" w:rsidRDefault="00B96ACB" w:rsidP="00D33B4A">
            <w:pPr>
              <w:shd w:val="clear" w:color="auto" w:fill="263238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</w:pPr>
            <w:r w:rsidRPr="00B96AC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drawing>
                <wp:inline distT="0" distB="0" distL="0" distR="0" wp14:anchorId="227B28C5" wp14:editId="69D7E1A2">
                  <wp:extent cx="2848373" cy="1114581"/>
                  <wp:effectExtent l="0" t="0" r="0" b="9525"/>
                  <wp:docPr id="929331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3314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0D7BE" w14:textId="77777777" w:rsidR="004E166E" w:rsidRPr="009956AF" w:rsidRDefault="004E166E" w:rsidP="004E1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E166E" w:rsidRPr="009956AF" w14:paraId="36E0D7C7" w14:textId="77777777" w:rsidTr="0044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C0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Libro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C1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titulo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autor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C2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titulo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titulo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C3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autor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autor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C4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C5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</w:tc>
        <w:tc>
          <w:tcPr>
            <w:tcW w:w="4788" w:type="dxa"/>
          </w:tcPr>
          <w:p w14:paraId="36E0D7C6" w14:textId="2C831FA4" w:rsidR="004E166E" w:rsidRPr="009956AF" w:rsidRDefault="009C67C7" w:rsidP="004E1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C67C7">
              <w:rPr>
                <w:lang w:val="es-DO"/>
              </w:rPr>
              <w:drawing>
                <wp:inline distT="0" distB="0" distL="0" distR="0" wp14:anchorId="3D61A9E6" wp14:editId="25B8038D">
                  <wp:extent cx="2432050" cy="671095"/>
                  <wp:effectExtent l="0" t="0" r="6350" b="0"/>
                  <wp:docPr id="1318179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791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90" cy="67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6E" w:rsidRPr="009956AF" w14:paraId="36E0D7CA" w14:textId="77777777" w:rsidTr="00441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C8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36E0D7C9" w14:textId="77777777" w:rsidR="004E166E" w:rsidRPr="009956AF" w:rsidRDefault="004E166E" w:rsidP="004E1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4E166E" w:rsidRPr="009956AF" w14:paraId="36E0D7D3" w14:textId="77777777" w:rsidTr="0044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CB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Casa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CC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direccion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tamaño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CD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direccion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direccion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CE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tamaño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tamaño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CF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D0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D1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36E0D7D2" w14:textId="6AC647FD" w:rsidR="004E166E" w:rsidRPr="009956AF" w:rsidRDefault="001F6550" w:rsidP="004E1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1F6550">
              <w:rPr>
                <w:lang w:val="es-DO"/>
              </w:rPr>
              <w:drawing>
                <wp:inline distT="0" distB="0" distL="0" distR="0" wp14:anchorId="53C49BDC" wp14:editId="389C36F1">
                  <wp:extent cx="3219899" cy="1219370"/>
                  <wp:effectExtent l="0" t="0" r="0" b="0"/>
                  <wp:docPr id="63089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894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6E" w:rsidRPr="009956AF" w14:paraId="36E0D7DB" w14:textId="77777777" w:rsidTr="00441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D4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Mascota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D5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nombre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especie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D6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nombre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nombre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D7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especie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especie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D8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D9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</w:tc>
        <w:tc>
          <w:tcPr>
            <w:tcW w:w="4788" w:type="dxa"/>
          </w:tcPr>
          <w:p w14:paraId="36E0D7DA" w14:textId="0758E0E3" w:rsidR="004E166E" w:rsidRPr="009956AF" w:rsidRDefault="0098022B" w:rsidP="004E1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98022B">
              <w:rPr>
                <w:lang w:val="es-DO"/>
              </w:rPr>
              <w:drawing>
                <wp:inline distT="0" distB="0" distL="0" distR="0" wp14:anchorId="77B81D08" wp14:editId="6D3EC16D">
                  <wp:extent cx="2781688" cy="1105054"/>
                  <wp:effectExtent l="0" t="0" r="0" b="0"/>
                  <wp:docPr id="291142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142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6E" w:rsidRPr="009956AF" w14:paraId="36E0D7E6" w14:textId="77777777" w:rsidTr="0044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DC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Computadora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DE" w14:textId="293EC41D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marca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procesador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marca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marca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DF" w14:textId="113E40F8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> 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procesador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procesador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E0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E1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E2" w14:textId="77777777" w:rsidR="004E166E" w:rsidRDefault="004E166E" w:rsidP="004E166E">
            <w:pPr>
              <w:rPr>
                <w:lang w:val="es-DO"/>
              </w:rPr>
            </w:pPr>
          </w:p>
          <w:p w14:paraId="36E0D7E3" w14:textId="77777777" w:rsidR="004E166E" w:rsidRDefault="004E166E" w:rsidP="004E166E">
            <w:pPr>
              <w:rPr>
                <w:lang w:val="es-DO"/>
              </w:rPr>
            </w:pPr>
          </w:p>
          <w:p w14:paraId="36E0D7E4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36E0D7E5" w14:textId="6F461655" w:rsidR="004E166E" w:rsidRPr="009956AF" w:rsidRDefault="00352E86" w:rsidP="004E1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352E86">
              <w:rPr>
                <w:lang w:val="es-DO"/>
              </w:rPr>
              <w:lastRenderedPageBreak/>
              <w:drawing>
                <wp:inline distT="0" distB="0" distL="0" distR="0" wp14:anchorId="6ED39AEF" wp14:editId="3DB41E2A">
                  <wp:extent cx="2253698" cy="739172"/>
                  <wp:effectExtent l="0" t="0" r="0" b="3810"/>
                  <wp:docPr id="1511744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442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05" cy="74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6E" w:rsidRPr="009956AF" w14:paraId="36E0D7F0" w14:textId="77777777" w:rsidTr="00441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E7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Telefono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E8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marca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modelo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E9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marca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marca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EA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modelo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modelo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  <w:r w:rsidRPr="009956AF">
              <w:rPr>
                <w:lang w:val="es-DO"/>
              </w:rPr>
              <w:t xml:space="preserve"> Completar</w:t>
            </w:r>
          </w:p>
          <w:p w14:paraId="36E0D7EB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EC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ED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36E0D7EE" w14:textId="77777777" w:rsidR="004E166E" w:rsidRDefault="004E166E" w:rsidP="004E1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  <w:p w14:paraId="36E0D7EF" w14:textId="6175944C" w:rsidR="004E166E" w:rsidRPr="009956AF" w:rsidRDefault="00D26BBC" w:rsidP="004E1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D26BBC">
              <w:rPr>
                <w:lang w:val="es-DO"/>
              </w:rPr>
              <w:drawing>
                <wp:inline distT="0" distB="0" distL="0" distR="0" wp14:anchorId="76C70185" wp14:editId="4B924A52">
                  <wp:extent cx="2695951" cy="1209844"/>
                  <wp:effectExtent l="0" t="0" r="0" b="9525"/>
                  <wp:docPr id="1584270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2707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6E" w:rsidRPr="009956AF" w14:paraId="36E0D7F9" w14:textId="77777777" w:rsidTr="0044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F1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Bicicleta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F2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marca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tipo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F3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marca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marca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F4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tipo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tipo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7F5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F6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F7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36E0D7F8" w14:textId="2EB7E7D0" w:rsidR="004E166E" w:rsidRPr="009956AF" w:rsidRDefault="00937615" w:rsidP="004E1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937615">
              <w:rPr>
                <w:lang w:val="es-DO"/>
              </w:rPr>
              <w:drawing>
                <wp:inline distT="0" distB="0" distL="0" distR="0" wp14:anchorId="6044E409" wp14:editId="4DED266E">
                  <wp:extent cx="3162741" cy="1200318"/>
                  <wp:effectExtent l="0" t="0" r="0" b="0"/>
                  <wp:docPr id="129632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323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6E" w:rsidRPr="009956AF" w14:paraId="36E0D802" w14:textId="77777777" w:rsidTr="00441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7FA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Ciudad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FB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nombre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pais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7FC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  <w:t xml:space="preserve">nombre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  <w:t xml:space="preserve"> nombre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36E0D7FD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  <w:t xml:space="preserve">pais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  <w:t xml:space="preserve"> pais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14:paraId="36E0D7FE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7FF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800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36E0D801" w14:textId="7489351D" w:rsidR="004E166E" w:rsidRPr="009956AF" w:rsidRDefault="00D26BBC" w:rsidP="004E1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D26BBC">
              <w:rPr>
                <w:lang w:val="es-DO"/>
              </w:rPr>
              <w:drawing>
                <wp:inline distT="0" distB="0" distL="0" distR="0" wp14:anchorId="4EC79B03" wp14:editId="669F6715">
                  <wp:extent cx="3041650" cy="920716"/>
                  <wp:effectExtent l="0" t="0" r="6350" b="0"/>
                  <wp:docPr id="845331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3311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85" cy="92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6E" w:rsidRPr="009956AF" w14:paraId="36E0D80B" w14:textId="77777777" w:rsidTr="0044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E0D803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class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s-DO"/>
              </w:rPr>
              <w:t>Restaurante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804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constructor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(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nombre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,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s-DO"/>
              </w:rPr>
              <w:t>especialidad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)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{</w:t>
            </w:r>
          </w:p>
          <w:p w14:paraId="36E0D805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nombre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nombre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806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    </w:t>
            </w:r>
            <w:r w:rsidRPr="00441CB8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  <w:lang w:val="es-DO"/>
              </w:rPr>
              <w:t>this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.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especialidad </w:t>
            </w:r>
            <w:r w:rsidRPr="00441CB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s-DO"/>
              </w:rPr>
              <w:t>=</w:t>
            </w: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 especialidad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s-DO"/>
              </w:rPr>
              <w:t>;</w:t>
            </w:r>
          </w:p>
          <w:p w14:paraId="36E0D807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s-DO"/>
              </w:rPr>
              <w:t xml:space="preserve">    </w:t>
            </w: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808" w14:textId="77777777" w:rsidR="004E166E" w:rsidRPr="00441CB8" w:rsidRDefault="004E166E" w:rsidP="004E166E">
            <w:pPr>
              <w:shd w:val="clear" w:color="auto" w:fill="263238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</w:rPr>
            </w:pPr>
            <w:r w:rsidRPr="00441CB8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14:paraId="36E0D809" w14:textId="77777777" w:rsidR="004E166E" w:rsidRPr="009956AF" w:rsidRDefault="004E166E" w:rsidP="004E166E">
            <w:pPr>
              <w:rPr>
                <w:lang w:val="es-DO"/>
              </w:rPr>
            </w:pPr>
          </w:p>
        </w:tc>
        <w:tc>
          <w:tcPr>
            <w:tcW w:w="4788" w:type="dxa"/>
          </w:tcPr>
          <w:p w14:paraId="36E0D80A" w14:textId="085A74B0" w:rsidR="004E166E" w:rsidRPr="009956AF" w:rsidRDefault="005F1FD8" w:rsidP="004E1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5F1FD8">
              <w:rPr>
                <w:lang w:val="es-DO"/>
              </w:rPr>
              <w:drawing>
                <wp:inline distT="0" distB="0" distL="0" distR="0" wp14:anchorId="113B4175" wp14:editId="48CD6BB7">
                  <wp:extent cx="2629617" cy="1003300"/>
                  <wp:effectExtent l="0" t="0" r="0" b="6350"/>
                  <wp:docPr id="1973491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491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03" cy="100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0D80C" w14:textId="77777777" w:rsidR="005527A7" w:rsidRPr="009956AF" w:rsidRDefault="005527A7">
      <w:pPr>
        <w:rPr>
          <w:lang w:val="es-DO"/>
        </w:rPr>
      </w:pPr>
    </w:p>
    <w:sectPr w:rsidR="005527A7" w:rsidRPr="0099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CE4"/>
    <w:rsid w:val="001F6550"/>
    <w:rsid w:val="00352E86"/>
    <w:rsid w:val="003F0CE4"/>
    <w:rsid w:val="003F404F"/>
    <w:rsid w:val="00441CB8"/>
    <w:rsid w:val="004E166E"/>
    <w:rsid w:val="005527A7"/>
    <w:rsid w:val="005947EA"/>
    <w:rsid w:val="005F1FD8"/>
    <w:rsid w:val="00937615"/>
    <w:rsid w:val="0098022B"/>
    <w:rsid w:val="009956AF"/>
    <w:rsid w:val="009C67C7"/>
    <w:rsid w:val="00B96ACB"/>
    <w:rsid w:val="00CF71FA"/>
    <w:rsid w:val="00D26BBC"/>
    <w:rsid w:val="00D33B4A"/>
    <w:rsid w:val="00F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D7A8"/>
  <w15:docId w15:val="{A01A923A-F961-4983-8243-A44D2CA5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441CB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garu_gauris@hotmail.com</dc:creator>
  <cp:lastModifiedBy>Gerald Sepulveda</cp:lastModifiedBy>
  <cp:revision>15</cp:revision>
  <dcterms:created xsi:type="dcterms:W3CDTF">2025-02-13T01:17:00Z</dcterms:created>
  <dcterms:modified xsi:type="dcterms:W3CDTF">2025-02-14T23:01:00Z</dcterms:modified>
</cp:coreProperties>
</file>