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6b5016" w14:textId="96b501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Summaries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Missing data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(9.8)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 (11.3)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95 (10.5)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 (11.5)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 (13.6)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 (12.5)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