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2d716e" w14:textId="a2d716e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label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Cat_col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