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896BA" w14:textId="636A1FA8" w:rsidR="008A65BE" w:rsidRDefault="005809A3">
      <w:r>
        <w:rPr>
          <w:rFonts w:hint="eastAsia"/>
        </w:rPr>
        <w:t>//</w:t>
      </w:r>
      <w:r>
        <w:t xml:space="preserve"> O</w:t>
      </w:r>
      <w:r>
        <w:rPr>
          <w:rFonts w:hint="eastAsia"/>
        </w:rPr>
        <w:t>ut</w:t>
      </w:r>
      <w:r>
        <w:t xml:space="preserve"> of gas</w:t>
      </w:r>
      <w:r>
        <w:rPr>
          <w:rFonts w:hint="eastAsia"/>
        </w:rPr>
        <w:t xml:space="preserve">问题 </w:t>
      </w:r>
    </w:p>
    <w:p w14:paraId="794D65E4" w14:textId="50801296" w:rsidR="005809A3" w:rsidRDefault="005809A3">
      <w:r>
        <w:rPr>
          <w:noProof/>
        </w:rPr>
        <w:drawing>
          <wp:inline distT="0" distB="0" distL="0" distR="0" wp14:anchorId="408AD421" wp14:editId="67EB3C9A">
            <wp:extent cx="5274310" cy="1191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55D4E4" w14:textId="504844EE" w:rsidR="00B4732D" w:rsidRDefault="00B4732D">
      <w:r>
        <w:rPr>
          <w:rFonts w:hint="eastAsia"/>
        </w:rPr>
        <w:t>设置gas值就行。</w:t>
      </w:r>
    </w:p>
    <w:p w14:paraId="7F895119" w14:textId="51F928D6" w:rsidR="005056E2" w:rsidRDefault="005056E2"/>
    <w:sectPr w:rsidR="00505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805AC"/>
    <w:multiLevelType w:val="multilevel"/>
    <w:tmpl w:val="99C2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BE"/>
    <w:rsid w:val="00105F98"/>
    <w:rsid w:val="005056E2"/>
    <w:rsid w:val="005809A3"/>
    <w:rsid w:val="00667D7D"/>
    <w:rsid w:val="008A65BE"/>
    <w:rsid w:val="00B4732D"/>
    <w:rsid w:val="00CD3E74"/>
    <w:rsid w:val="00DD1187"/>
    <w:rsid w:val="00E205DC"/>
    <w:rsid w:val="00F6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7C0A"/>
  <w15:chartTrackingRefBased/>
  <w15:docId w15:val="{B7D41CDB-FF46-4D6E-A592-E7863D3F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9A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809A3"/>
    <w:rPr>
      <w:sz w:val="18"/>
      <w:szCs w:val="18"/>
    </w:rPr>
  </w:style>
  <w:style w:type="character" w:customStyle="1" w:styleId="hljs-selector-class">
    <w:name w:val="hljs-selector-class"/>
    <w:basedOn w:val="a0"/>
    <w:rsid w:val="00CD3E74"/>
  </w:style>
  <w:style w:type="character" w:customStyle="1" w:styleId="hljs-attribute">
    <w:name w:val="hljs-attribute"/>
    <w:basedOn w:val="a0"/>
    <w:rsid w:val="00CD3E74"/>
  </w:style>
  <w:style w:type="character" w:customStyle="1" w:styleId="hljs-number">
    <w:name w:val="hljs-number"/>
    <w:basedOn w:val="a0"/>
    <w:rsid w:val="00CD3E74"/>
  </w:style>
  <w:style w:type="character" w:customStyle="1" w:styleId="hljs-comment">
    <w:name w:val="hljs-comment"/>
    <w:basedOn w:val="a0"/>
    <w:rsid w:val="00CD3E74"/>
  </w:style>
  <w:style w:type="character" w:styleId="a5">
    <w:name w:val="Hyperlink"/>
    <w:basedOn w:val="a0"/>
    <w:uiPriority w:val="99"/>
    <w:semiHidden/>
    <w:unhideWhenUsed/>
    <w:rsid w:val="00CD3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9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5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3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49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1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06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71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08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42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49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2019-03-18T08:52:00Z</dcterms:created>
  <dcterms:modified xsi:type="dcterms:W3CDTF">2019-04-01T01:22:00Z</dcterms:modified>
</cp:coreProperties>
</file>