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Claudio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P+H1XwKZu7BEDR0bam08nuKp2A==">CgMxLjAyCGguZ2pkZ3hzOAByITFDdmI1WHc2R0lYZGc5dU9lbGIxQnVhYXFvUzZJOTFXZA==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2024-09-29T04:38:00Z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