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2D2C" w14:textId="51F4D8C1" w:rsidR="00334378" w:rsidRPr="00BE1BB8" w:rsidRDefault="002B1479" w:rsidP="00334378">
      <w:pPr>
        <w:spacing w:line="240" w:lineRule="auto"/>
        <w:jc w:val="center"/>
        <w:rPr>
          <w:rFonts w:ascii="Garamond" w:hAnsi="Garamond" w:cs="Times New Roman"/>
          <w:bCs/>
          <w:color w:val="0B813C"/>
          <w:sz w:val="28"/>
          <w:szCs w:val="28"/>
        </w:rPr>
      </w:pPr>
      <w:r w:rsidRPr="00BE1BB8">
        <w:rPr>
          <w:rFonts w:ascii="Garamond" w:hAnsi="Garamond" w:cs="Times New Roman"/>
          <w:bCs/>
          <w:color w:val="0B813C"/>
          <w:sz w:val="28"/>
          <w:szCs w:val="28"/>
        </w:rPr>
        <w:t>Geralt Heart</w:t>
      </w:r>
    </w:p>
    <w:p w14:paraId="5FDAD2A2" w14:textId="20D632B4" w:rsidR="002B1479" w:rsidRPr="00522AA4" w:rsidRDefault="000754D6" w:rsidP="000A2F1A">
      <w:pPr>
        <w:spacing w:line="240" w:lineRule="auto"/>
        <w:ind w:right="302"/>
        <w:jc w:val="center"/>
        <w:rPr>
          <w:rFonts w:ascii="Garamond" w:hAnsi="Garamond" w:cs="Arial"/>
          <w:bCs/>
          <w:color w:val="000000" w:themeColor="text1"/>
        </w:rPr>
      </w:pPr>
      <w:r w:rsidRPr="00522AA4">
        <w:rPr>
          <w:rFonts w:ascii="Garamond" w:hAnsi="Garamond" w:cs="Arial"/>
          <w:bCs/>
          <w:color w:val="000000" w:themeColor="text1"/>
        </w:rPr>
        <w:t>Austin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>T</w:t>
      </w:r>
      <w:r w:rsidR="00653FE3" w:rsidRPr="00522AA4">
        <w:rPr>
          <w:rFonts w:ascii="Garamond" w:hAnsi="Garamond" w:cs="Arial"/>
          <w:bCs/>
          <w:color w:val="000000" w:themeColor="text1"/>
        </w:rPr>
        <w:t xml:space="preserve">X </w:t>
      </w:r>
      <w:r w:rsidR="0090783F" w:rsidRPr="00522AA4">
        <w:rPr>
          <w:rFonts w:ascii="Garamond" w:hAnsi="Garamond" w:cs="Arial"/>
          <w:bCs/>
          <w:color w:val="000000" w:themeColor="text1"/>
        </w:rPr>
        <w:t>| geraltheart01@gmail.com |</w:t>
      </w:r>
      <w:r w:rsidR="00DD28D5" w:rsidRPr="00522AA4">
        <w:rPr>
          <w:rFonts w:ascii="Garamond" w:hAnsi="Garamond" w:cs="Arial"/>
          <w:bCs/>
          <w:color w:val="000000" w:themeColor="text1"/>
        </w:rPr>
        <w:t xml:space="preserve"> 956</w:t>
      </w:r>
      <w:r w:rsidR="006F669D" w:rsidRPr="00522AA4">
        <w:rPr>
          <w:rFonts w:ascii="Garamond" w:hAnsi="Garamond" w:cs="Arial"/>
          <w:bCs/>
          <w:color w:val="000000" w:themeColor="text1"/>
        </w:rPr>
        <w:t>-</w:t>
      </w:r>
      <w:r w:rsidR="00DD28D5" w:rsidRPr="00522AA4">
        <w:rPr>
          <w:rFonts w:ascii="Garamond" w:hAnsi="Garamond" w:cs="Arial"/>
          <w:bCs/>
          <w:color w:val="000000" w:themeColor="text1"/>
        </w:rPr>
        <w:t>802-1359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C12B21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6" w:history="1">
        <w:r w:rsidR="00830845" w:rsidRPr="00522AA4">
          <w:rPr>
            <w:rStyle w:val="Hyperlink"/>
            <w:rFonts w:ascii="Garamond" w:hAnsi="Garamond" w:cs="Arial"/>
            <w:bCs/>
          </w:rPr>
          <w:t>github.com/GHeart01</w:t>
        </w:r>
        <w:bookmarkStart w:id="0" w:name="_Hlk187432755"/>
      </w:hyperlink>
      <w:r w:rsidR="0090783F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|</w:t>
      </w:r>
      <w:r w:rsidR="00AB6A33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</w:t>
      </w:r>
      <w:hyperlink r:id="rId7" w:history="1">
        <w:r w:rsidR="00572006" w:rsidRPr="00522AA4">
          <w:rPr>
            <w:rStyle w:val="Hyperlink"/>
            <w:rFonts w:ascii="Garamond" w:hAnsi="Garamond" w:cs="Arial"/>
            <w:bCs/>
          </w:rPr>
          <w:t>linkedin.com/in</w:t>
        </w:r>
        <w:r w:rsidR="00B07940" w:rsidRPr="00522AA4">
          <w:rPr>
            <w:rStyle w:val="Hyperlink"/>
            <w:rFonts w:ascii="Garamond" w:hAnsi="Garamond" w:cs="Arial"/>
            <w:bCs/>
          </w:rPr>
          <w:t>/geraltheart001</w:t>
        </w:r>
      </w:hyperlink>
      <w:r w:rsidR="00901D97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8" w:history="1">
        <w:r w:rsidR="00901D97" w:rsidRPr="00522AA4">
          <w:rPr>
            <w:rStyle w:val="Hyperlink"/>
            <w:rFonts w:ascii="Garamond" w:hAnsi="Garamond" w:cs="Arial"/>
            <w:bCs/>
          </w:rPr>
          <w:t>geraltheart.com</w:t>
        </w:r>
      </w:hyperlink>
    </w:p>
    <w:bookmarkEnd w:id="0"/>
    <w:p w14:paraId="4312D12C" w14:textId="76A81087" w:rsidR="00BE1BB8" w:rsidRDefault="00BE1BB8" w:rsidP="00FC4698">
      <w:pPr>
        <w:pBdr>
          <w:bottom w:val="single" w:sz="4" w:space="1" w:color="auto"/>
        </w:pBdr>
        <w:spacing w:line="240" w:lineRule="auto"/>
        <w:ind w:right="302" w:hanging="90"/>
        <w:rPr>
          <w:rFonts w:ascii="Garamond" w:hAnsi="Garamond" w:cs="Times New Roman"/>
          <w:bCs/>
          <w:color w:val="C00000"/>
          <w:sz w:val="24"/>
          <w:szCs w:val="24"/>
        </w:rPr>
      </w:pPr>
      <w:r>
        <w:rPr>
          <w:rFonts w:ascii="Garamond" w:hAnsi="Garamond" w:cs="Times New Roman"/>
          <w:bCs/>
          <w:color w:val="C00000"/>
          <w:sz w:val="24"/>
          <w:szCs w:val="24"/>
        </w:rPr>
        <w:t>SUMMARY</w:t>
      </w:r>
    </w:p>
    <w:p w14:paraId="0C0E2789" w14:textId="696E2E80" w:rsidR="00BE1BB8" w:rsidRPr="001810E1" w:rsidRDefault="00BE1BB8" w:rsidP="00FC4698">
      <w:pPr>
        <w:spacing w:before="0" w:line="240" w:lineRule="auto"/>
        <w:ind w:right="302"/>
        <w:rPr>
          <w:rFonts w:ascii="Garamond" w:hAnsi="Garamond" w:cs="Times New Roman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Graduate student at The University of Colorado Boulder pursuing Computer Science with a focus on Machine Learning</w:t>
      </w:r>
      <w:r w:rsidR="001810E1">
        <w:rPr>
          <w:rFonts w:ascii="Garamond" w:hAnsi="Garamond" w:cs="Times New Roman"/>
          <w:bCs/>
          <w:color w:val="000000" w:themeColor="text1"/>
          <w:sz w:val="22"/>
          <w:szCs w:val="22"/>
        </w:rPr>
        <w:t xml:space="preserve">, Data mining, Network Systems, and Computer </w:t>
      </w:r>
      <w:r w:rsidR="00CC6EB7">
        <w:rPr>
          <w:rFonts w:ascii="Garamond" w:hAnsi="Garamond" w:cs="Times New Roman"/>
          <w:bCs/>
          <w:color w:val="000000" w:themeColor="text1"/>
          <w:sz w:val="22"/>
          <w:szCs w:val="22"/>
        </w:rPr>
        <w:t>V</w:t>
      </w:r>
      <w:r w:rsidR="001810E1">
        <w:rPr>
          <w:rFonts w:ascii="Garamond" w:hAnsi="Garamond" w:cs="Times New Roman"/>
          <w:bCs/>
          <w:color w:val="000000" w:themeColor="text1"/>
          <w:sz w:val="22"/>
          <w:szCs w:val="22"/>
        </w:rPr>
        <w:t>ision</w:t>
      </w: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. Contributor to AI training and LLMs through Reinforcement learning. Experienced in Python and SQL with a passion for web development and deployment.</w:t>
      </w:r>
    </w:p>
    <w:p w14:paraId="511FBBF7" w14:textId="77777777" w:rsidR="00FC4698" w:rsidRPr="00F46253" w:rsidRDefault="00FC4698" w:rsidP="00FC4698">
      <w:pPr>
        <w:pBdr>
          <w:bottom w:val="single" w:sz="6" w:space="1" w:color="auto"/>
        </w:pBdr>
        <w:spacing w:line="240" w:lineRule="auto"/>
        <w:ind w:right="302" w:hanging="90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WORK EXPERIENCE</w:t>
      </w:r>
    </w:p>
    <w:p w14:paraId="5B576EB3" w14:textId="6646ABFD" w:rsidR="0069646D" w:rsidRDefault="00FC4698" w:rsidP="00540B81">
      <w:pPr>
        <w:spacing w:before="0" w:line="240" w:lineRule="auto"/>
        <w:ind w:left="8100" w:right="302" w:hanging="8190"/>
        <w:rPr>
          <w:rFonts w:ascii="Garamond" w:hAnsi="Garamond" w:cs="Arial"/>
          <w:b/>
          <w:color w:val="000000" w:themeColor="text1"/>
          <w:sz w:val="24"/>
          <w:szCs w:val="24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>Software Engineering Intern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May 2026 </w:t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– </w:t>
      </w:r>
      <w:r w:rsidR="00540B81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Aug 2026</w:t>
      </w:r>
    </w:p>
    <w:p w14:paraId="0AE68219" w14:textId="31F9E874" w:rsidR="00FC4698" w:rsidRPr="0069646D" w:rsidRDefault="00FC4698" w:rsidP="0069646D">
      <w:pPr>
        <w:spacing w:before="0" w:line="240" w:lineRule="auto"/>
        <w:ind w:left="9090" w:right="302" w:hanging="9180"/>
        <w:rPr>
          <w:rFonts w:ascii="Garamond" w:hAnsi="Garamond" w:cs="Arial"/>
          <w:b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4"/>
          <w:szCs w:val="24"/>
        </w:rPr>
        <w:t>Athena Manufacturing LP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</w:t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4819A9C9" w14:textId="43CEFCFB" w:rsidR="00FC4698" w:rsidRDefault="00FC4698" w:rsidP="00FC4698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Designed and deployed an internal </w:t>
      </w:r>
      <w:r w:rsidR="00CC6EB7">
        <w:rPr>
          <w:rFonts w:ascii="Garamond" w:hAnsi="Garamond" w:cs="Arial"/>
          <w:bCs/>
          <w:color w:val="000000" w:themeColor="text1"/>
          <w:sz w:val="22"/>
          <w:szCs w:val="22"/>
        </w:rPr>
        <w:t>K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anban</w:t>
      </w:r>
      <w:r w:rsidR="00CC6EB7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style automated scheduler parsing data from Microsoft SQL Server into a </w:t>
      </w:r>
      <w:r w:rsidR="00CC6EB7">
        <w:rPr>
          <w:rFonts w:ascii="Garamond" w:hAnsi="Garamond" w:cs="Arial"/>
          <w:bCs/>
          <w:color w:val="000000" w:themeColor="text1"/>
          <w:sz w:val="22"/>
          <w:szCs w:val="22"/>
        </w:rPr>
        <w:t>P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ython application utilizing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pyodbc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PyQt6, </w:t>
      </w:r>
      <w:r w:rsidR="00540B81">
        <w:rPr>
          <w:rFonts w:ascii="Garamond" w:hAnsi="Garamond" w:cs="Arial"/>
          <w:bCs/>
          <w:color w:val="000000" w:themeColor="text1"/>
          <w:sz w:val="22"/>
          <w:szCs w:val="22"/>
        </w:rPr>
        <w:t>P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andas, and JSON</w:t>
      </w:r>
    </w:p>
    <w:p w14:paraId="1B936069" w14:textId="0E5B5E90" w:rsidR="00FC4698" w:rsidRPr="00181904" w:rsidRDefault="00FC4698" w:rsidP="00FC4698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Created a local database for data persistence and </w:t>
      </w:r>
      <w:r w:rsidR="00CC6EB7">
        <w:rPr>
          <w:rFonts w:ascii="Garamond" w:hAnsi="Garamond" w:cs="Arial"/>
          <w:bCs/>
          <w:color w:val="000000" w:themeColor="text1"/>
          <w:sz w:val="22"/>
          <w:szCs w:val="22"/>
        </w:rPr>
        <w:t>enforce authentication database access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for networking between different users. Utilized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pymssql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to validate user identity when accessing M2M data.</w:t>
      </w:r>
    </w:p>
    <w:p w14:paraId="7FE64E31" w14:textId="77777777" w:rsidR="00FC4698" w:rsidRPr="0057426A" w:rsidRDefault="00FC4698" w:rsidP="00FC4698">
      <w:pPr>
        <w:spacing w:before="0" w:line="240" w:lineRule="auto"/>
        <w:ind w:left="8370" w:right="302" w:hanging="8370"/>
        <w:rPr>
          <w:rFonts w:ascii="Garamond" w:hAnsi="Garamond" w:cs="Arial"/>
          <w:b/>
          <w:color w:val="000000" w:themeColor="text1"/>
          <w:sz w:val="24"/>
          <w:szCs w:val="24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>AI Trainer</w:t>
      </w: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Feb 2026 </w:t>
      </w:r>
      <w:r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– </w:t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Present</w:t>
      </w:r>
    </w:p>
    <w:p w14:paraId="4152BAE4" w14:textId="77777777" w:rsidR="00FC4698" w:rsidRPr="0057426A" w:rsidRDefault="00FC4698" w:rsidP="0069646D">
      <w:pPr>
        <w:tabs>
          <w:tab w:val="right" w:pos="10080"/>
        </w:tabs>
        <w:spacing w:before="0" w:line="240" w:lineRule="auto"/>
        <w:ind w:left="9090" w:right="302" w:hanging="9090"/>
        <w:rPr>
          <w:rFonts w:ascii="Garamond" w:hAnsi="Garamond" w:cs="Arial"/>
          <w:b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4"/>
          <w:szCs w:val="24"/>
        </w:rPr>
        <w:t>Handshake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</w:t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1946EDBA" w14:textId="0DFE1447" w:rsidR="00FC4698" w:rsidRPr="00FC4698" w:rsidRDefault="00FC4698" w:rsidP="00FC4698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AI-generated content for factual accuracy and monitored hallucinations. </w:t>
      </w:r>
      <w:r w:rsidRPr="00FC4698">
        <w:rPr>
          <w:rFonts w:ascii="Garamond" w:hAnsi="Garamond" w:cs="Arial"/>
          <w:bCs/>
          <w:color w:val="000000" w:themeColor="text1"/>
          <w:sz w:val="22"/>
          <w:szCs w:val="22"/>
        </w:rPr>
        <w:t>Supported Reinforcement Learning from Human Feedback pipelines to optimize performance across projects.</w:t>
      </w:r>
    </w:p>
    <w:p w14:paraId="70DE677A" w14:textId="22F0CB2D" w:rsidR="00DD28D5" w:rsidRPr="00F46253" w:rsidRDefault="00A72070" w:rsidP="000A2F1A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B05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PROJECTS</w:t>
      </w:r>
    </w:p>
    <w:p w14:paraId="53B4234B" w14:textId="1DB970A0" w:rsidR="00C17F52" w:rsidRPr="0057426A" w:rsidRDefault="00C17F52" w:rsidP="00C17F52">
      <w:pPr>
        <w:spacing w:before="0"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Regression Testing Framework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 w:rsidR="0057426A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python, pytest, GitHub Actions</w:t>
      </w:r>
    </w:p>
    <w:p w14:paraId="40BAD7D3" w14:textId="1A23BBDF" w:rsidR="00C17F52" w:rsidRPr="0057426A" w:rsidRDefault="00EB4697" w:rsidP="00C17F52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9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github.com/GHeart01/tile-</w:t>
        </w:r>
        <w:proofErr w:type="spellStart"/>
        <w:r>
          <w:rPr>
            <w:rStyle w:val="Hyperlink"/>
            <w:rFonts w:ascii="Garamond" w:hAnsi="Garamond" w:cs="Arial"/>
            <w:bCs/>
            <w:sz w:val="24"/>
            <w:szCs w:val="24"/>
          </w:rPr>
          <w:t>gps</w:t>
        </w:r>
        <w:proofErr w:type="spellEnd"/>
        <w:r>
          <w:rPr>
            <w:rStyle w:val="Hyperlink"/>
            <w:rFonts w:ascii="Garamond" w:hAnsi="Garamond" w:cs="Arial"/>
            <w:bCs/>
            <w:sz w:val="24"/>
            <w:szCs w:val="24"/>
          </w:rPr>
          <w:t>-regression-testing</w:t>
        </w:r>
      </w:hyperlink>
    </w:p>
    <w:p w14:paraId="520065A5" w14:textId="78674A71" w:rsidR="0057426A" w:rsidRPr="0057426A" w:rsidRDefault="0057426A" w:rsidP="00CB6BB1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esigned 52 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automated unit and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regression tests covering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4 system modules (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TILE,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EMQuest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GPS, Spectra Python, and Aurora systems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) achieving 100% test validation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 xml:space="preserve">with execution time under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0.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1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seconds.</w:t>
      </w:r>
    </w:p>
    <w:p w14:paraId="69F814E3" w14:textId="3FD3D517" w:rsidR="0057426A" w:rsidRPr="001810E1" w:rsidRDefault="0057426A" w:rsidP="001810E1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Validated Android GPS module functionality including location accuracy, signal strength, and RTK/DGPS compatibility</w:t>
      </w:r>
      <w:r w:rsid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using</w:t>
      </w: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integration tests for data persistence</w:t>
      </w:r>
      <w:r w:rsidR="007C727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, serialization, JSON validation, and configuration</w:t>
      </w:r>
      <w:r w:rsidR="00BE1BB8" w:rsidRPr="001810E1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0216541C" w14:textId="1A219F7F" w:rsidR="0057426A" w:rsidRPr="004A13E9" w:rsidRDefault="0057426A" w:rsidP="000A2F1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Created CI/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CD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pipeline using GitHub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ctions with automated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testing, coverage analysis, </w:t>
      </w:r>
      <w:r w:rsidR="0069646D">
        <w:rPr>
          <w:rFonts w:ascii="Garamond" w:hAnsi="Garamond" w:cs="Arial"/>
          <w:bCs/>
          <w:color w:val="000000" w:themeColor="text1"/>
          <w:sz w:val="22"/>
          <w:szCs w:val="22"/>
        </w:rPr>
        <w:t>&amp;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multi-version support</w:t>
      </w:r>
      <w:r w:rsidR="00BE1BB8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61E47F1" w14:textId="2786D9D9" w:rsidR="004A13E9" w:rsidRPr="0057426A" w:rsidRDefault="004A13E9" w:rsidP="000A2F1A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 xml:space="preserve">Pricing Web Scraper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 xml:space="preserve">PostgreSQL, Python, </w:t>
      </w:r>
      <w:proofErr w:type="spellStart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BeautifulSoup</w:t>
      </w:r>
      <w:proofErr w:type="spellEnd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, REST API</w:t>
      </w:r>
    </w:p>
    <w:p w14:paraId="12BAC34B" w14:textId="163FA055" w:rsidR="004A13E9" w:rsidRPr="0057426A" w:rsidRDefault="00EB4697" w:rsidP="000A2F1A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0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github.com/GHeart01/Web-Scraper-Clothing</w:t>
        </w:r>
      </w:hyperlink>
    </w:p>
    <w:p w14:paraId="50CCFCD2" w14:textId="22F0222B" w:rsidR="004A13E9" w:rsidRPr="004A13E9" w:rsidRDefault="004A13E9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Implemented a PostgreSQL relational database </w:t>
      </w:r>
      <w:r w:rsidR="00EB4697">
        <w:rPr>
          <w:rFonts w:ascii="Garamond" w:hAnsi="Garamond" w:cs="Arial"/>
          <w:bCs/>
          <w:color w:val="000000" w:themeColor="text1"/>
          <w:sz w:val="22"/>
          <w:szCs w:val="22"/>
        </w:rPr>
        <w:t>schema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for indexing the price of men’s clothing across 4 different major retailers.</w:t>
      </w:r>
    </w:p>
    <w:p w14:paraId="3C52B3E6" w14:textId="700730BA" w:rsidR="006877FF" w:rsidRPr="0069646D" w:rsidRDefault="004A13E9" w:rsidP="0069646D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Utilized rate limiting to manage anti-scraping protections (403 errors) </w:t>
      </w:r>
      <w:r w:rsidR="00097EFE">
        <w:rPr>
          <w:rFonts w:ascii="Garamond" w:hAnsi="Garamond" w:cs="Arial"/>
          <w:bCs/>
          <w:color w:val="000000" w:themeColor="text1"/>
          <w:sz w:val="22"/>
          <w:szCs w:val="22"/>
        </w:rPr>
        <w:t>and evaluated performance against REST API alternatives.</w:t>
      </w:r>
      <w:r w:rsidR="0069646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6877FF" w:rsidRPr="0069646D">
        <w:rPr>
          <w:rFonts w:ascii="Garamond" w:hAnsi="Garamond" w:cs="Arial"/>
          <w:bCs/>
          <w:color w:val="000000" w:themeColor="text1"/>
          <w:sz w:val="22"/>
          <w:szCs w:val="22"/>
        </w:rPr>
        <w:t>Created master scraper controller that aggregates results from multiple sources, calculates pric</w:t>
      </w:r>
      <w:r w:rsidR="00D46F36" w:rsidRPr="0069646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 </w:t>
      </w:r>
      <w:r w:rsidR="006877FF" w:rsidRPr="0069646D">
        <w:rPr>
          <w:rFonts w:ascii="Garamond" w:hAnsi="Garamond" w:cs="Arial"/>
          <w:bCs/>
          <w:color w:val="000000" w:themeColor="text1"/>
          <w:sz w:val="22"/>
          <w:szCs w:val="22"/>
        </w:rPr>
        <w:t>comparisons, and exports normalized JSON data compatible with PostgreSQL</w:t>
      </w:r>
    </w:p>
    <w:p w14:paraId="7F60FB75" w14:textId="5867DAD1" w:rsidR="00A754F1" w:rsidRPr="004A13E9" w:rsidRDefault="00D03A41" w:rsidP="00D46F36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Customer Segmentation &amp; </w:t>
      </w:r>
      <w:r w:rsidR="00A754F1"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Clustering </w:t>
      </w: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>Analysis</w:t>
      </w:r>
      <w:r w:rsidR="00A754F1" w:rsidRPr="004A13E9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A754F1" w:rsidRPr="004A13E9">
        <w:rPr>
          <w:rFonts w:ascii="Garamond" w:hAnsi="Garamond"/>
        </w:rPr>
        <w:t xml:space="preserve"> </w:t>
      </w:r>
      <w:r w:rsidR="00A754F1" w:rsidRPr="004A13E9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 xml:space="preserve">NumPy, </w:t>
      </w:r>
      <w:r w:rsidR="00540B81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</w:t>
      </w:r>
      <w:r w:rsidR="00A754F1" w:rsidRPr="004A13E9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andas, seaborn, matplotlib, TensorFlow</w:t>
      </w:r>
    </w:p>
    <w:p w14:paraId="469BA9BB" w14:textId="7C2D593A" w:rsidR="00A754F1" w:rsidRPr="0057426A" w:rsidRDefault="00A754F1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1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github.com/GHeart01/</w:t>
        </w:r>
        <w:proofErr w:type="spellStart"/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Wholesale_Customer_Clustering</w:t>
        </w:r>
        <w:proofErr w:type="spellEnd"/>
      </w:hyperlink>
    </w:p>
    <w:p w14:paraId="587EF430" w14:textId="50982E32" w:rsidR="006F669D" w:rsidRPr="0057426A" w:rsidRDefault="006F669D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Built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customer segmentation pipeline using K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Means and Hierarchical Clustering to identify purchasing behavior patterns.</w:t>
      </w:r>
      <w:r w:rsidR="00FC4698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Applied hyperparameter tuning across several different models to evaluate performance.</w:t>
      </w:r>
    </w:p>
    <w:p w14:paraId="40623BF3" w14:textId="09AE81B6" w:rsidR="00DF3195" w:rsidRPr="00FC4698" w:rsidRDefault="006F669D" w:rsidP="00FC4698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clustering quality using silhouette scores 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>between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multiple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cluster counts</w:t>
      </w:r>
      <w:r w:rsidR="00DF3195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rovided heatmap/pair plot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visualizations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to demonstrate feature relationships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1195217C" w14:textId="77777777" w:rsidR="00FC4698" w:rsidRPr="00FC4698" w:rsidRDefault="00FC4698" w:rsidP="00FC4698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 w:rsidRPr="00FC4698">
        <w:rPr>
          <w:rFonts w:ascii="Garamond" w:hAnsi="Garamond" w:cs="Times New Roman"/>
          <w:bCs/>
          <w:color w:val="C00000"/>
          <w:sz w:val="24"/>
          <w:szCs w:val="24"/>
        </w:rPr>
        <w:t>EDUCATION</w:t>
      </w:r>
    </w:p>
    <w:p w14:paraId="21324154" w14:textId="77777777" w:rsidR="00FC4698" w:rsidRPr="00FC4698" w:rsidRDefault="00FC4698" w:rsidP="00FC4698">
      <w:pPr>
        <w:spacing w:before="0" w:line="276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FC4698">
        <w:rPr>
          <w:rFonts w:ascii="Garamond" w:hAnsi="Garamond" w:cs="Arial"/>
          <w:b/>
          <w:color w:val="000000" w:themeColor="text1"/>
          <w:sz w:val="24"/>
          <w:szCs w:val="24"/>
        </w:rPr>
        <w:t xml:space="preserve">University of Colorado Boulder </w:t>
      </w:r>
      <w:r w:rsidRPr="00FC4698">
        <w:rPr>
          <w:rFonts w:ascii="Garamond" w:hAnsi="Garamond" w:cs="Arial"/>
          <w:bCs/>
          <w:color w:val="000000" w:themeColor="text1"/>
          <w:sz w:val="24"/>
          <w:szCs w:val="24"/>
        </w:rPr>
        <w:t>| GPA: 3.9/4.0</w:t>
      </w:r>
      <w:r w:rsidRPr="00FC4698">
        <w:rPr>
          <w:rFonts w:ascii="Garamond" w:hAnsi="Garamond" w:cs="Arial"/>
          <w:b/>
          <w:color w:val="000000" w:themeColor="text1"/>
          <w:sz w:val="24"/>
          <w:szCs w:val="24"/>
        </w:rPr>
        <w:tab/>
        <w:t xml:space="preserve"> </w:t>
      </w:r>
      <w:r w:rsidRPr="00FC4698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Expected May 2027</w:t>
      </w:r>
    </w:p>
    <w:p w14:paraId="20010A19" w14:textId="77777777" w:rsidR="00FC4698" w:rsidRPr="00FC4698" w:rsidRDefault="00FC4698" w:rsidP="0069646D">
      <w:pPr>
        <w:tabs>
          <w:tab w:val="right" w:pos="10080"/>
        </w:tabs>
        <w:spacing w:before="0" w:line="276" w:lineRule="auto"/>
        <w:ind w:left="9090" w:right="302" w:hanging="909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FC4698">
        <w:rPr>
          <w:rFonts w:ascii="Garamond" w:hAnsi="Garamond" w:cs="Arial"/>
          <w:bCs/>
          <w:color w:val="000000" w:themeColor="text1"/>
          <w:sz w:val="22"/>
          <w:szCs w:val="22"/>
        </w:rPr>
        <w:t>Master of Science in Computer Science</w:t>
      </w:r>
      <w:r w:rsidRPr="00FC4698">
        <w:rPr>
          <w:rFonts w:ascii="Garamond" w:hAnsi="Garamond" w:cs="Arial"/>
          <w:bCs/>
          <w:color w:val="000000" w:themeColor="text1"/>
          <w:sz w:val="22"/>
          <w:szCs w:val="22"/>
        </w:rPr>
        <w:tab/>
        <w:t>Boulder, CO</w:t>
      </w:r>
    </w:p>
    <w:p w14:paraId="62ED235B" w14:textId="77777777" w:rsidR="00FC4698" w:rsidRPr="00FC4698" w:rsidRDefault="00FC4698" w:rsidP="00FC4698">
      <w:pPr>
        <w:spacing w:before="0" w:line="240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FC4698">
        <w:rPr>
          <w:rFonts w:ascii="Garamond" w:hAnsi="Garamond" w:cs="Arial"/>
          <w:b/>
          <w:color w:val="000000" w:themeColor="text1"/>
          <w:sz w:val="24"/>
          <w:szCs w:val="24"/>
        </w:rPr>
        <w:t xml:space="preserve">University of Texas Rio Grande Valley </w:t>
      </w:r>
      <w:r w:rsidRPr="00FC4698">
        <w:rPr>
          <w:rFonts w:ascii="Garamond" w:hAnsi="Garamond" w:cs="Arial"/>
          <w:bCs/>
          <w:color w:val="000000" w:themeColor="text1"/>
          <w:sz w:val="24"/>
          <w:szCs w:val="24"/>
        </w:rPr>
        <w:t>| GPA: 3.5/4.0</w:t>
      </w:r>
      <w:r w:rsidRPr="00FC4698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Pr="00FC4698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July 2017 </w:t>
      </w:r>
      <w:bookmarkStart w:id="1" w:name="_Hlk179577310"/>
      <w:r w:rsidRPr="00FC4698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–</w:t>
      </w:r>
      <w:bookmarkEnd w:id="1"/>
      <w:r w:rsidRPr="00FC4698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2020</w:t>
      </w:r>
    </w:p>
    <w:p w14:paraId="3E723A14" w14:textId="77777777" w:rsidR="00FC4698" w:rsidRPr="00FC4698" w:rsidRDefault="00FC4698" w:rsidP="0069646D">
      <w:pPr>
        <w:tabs>
          <w:tab w:val="right" w:pos="10080"/>
        </w:tabs>
        <w:spacing w:before="0" w:line="240" w:lineRule="auto"/>
        <w:ind w:left="8910" w:right="302" w:hanging="891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FC4698">
        <w:rPr>
          <w:rFonts w:ascii="Garamond" w:hAnsi="Garamond" w:cs="Arial"/>
          <w:bCs/>
          <w:color w:val="000000" w:themeColor="text1"/>
          <w:sz w:val="22"/>
          <w:szCs w:val="22"/>
        </w:rPr>
        <w:t>Bachelor of Science in Applied Mathematics</w:t>
      </w:r>
      <w:r w:rsidRPr="00FC4698">
        <w:rPr>
          <w:rFonts w:ascii="Garamond" w:hAnsi="Garamond" w:cs="Arial"/>
          <w:bCs/>
          <w:color w:val="000000" w:themeColor="text1"/>
          <w:sz w:val="22"/>
          <w:szCs w:val="22"/>
        </w:rPr>
        <w:tab/>
        <w:t xml:space="preserve"> Edinburg, TX</w:t>
      </w:r>
    </w:p>
    <w:p w14:paraId="0158DC7A" w14:textId="12E4DD69" w:rsidR="004F6A2F" w:rsidRPr="00F46253" w:rsidRDefault="00A72070" w:rsidP="004F6A2F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SKILLS</w:t>
      </w:r>
    </w:p>
    <w:p w14:paraId="3C84C274" w14:textId="6DB31C00" w:rsidR="00820F9C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Programming </w:t>
      </w:r>
      <w:r w:rsidR="009A4189" w:rsidRPr="006877FF">
        <w:rPr>
          <w:rFonts w:ascii="Garamond" w:hAnsi="Garamond" w:cs="Arial"/>
          <w:b/>
          <w:color w:val="000000" w:themeColor="text1"/>
          <w:sz w:val="22"/>
          <w:szCs w:val="22"/>
        </w:rPr>
        <w:t>Languages</w:t>
      </w:r>
      <w:r w:rsidR="00820F9C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: </w:t>
      </w:r>
      <w:r w:rsidR="00820F9C" w:rsidRPr="006877FF">
        <w:rPr>
          <w:rFonts w:ascii="Garamond" w:hAnsi="Garamond" w:cs="Arial"/>
          <w:bCs/>
          <w:color w:val="000000" w:themeColor="text1"/>
          <w:sz w:val="22"/>
          <w:szCs w:val="22"/>
        </w:rPr>
        <w:t>Python, SQL, C++, JavaScript</w:t>
      </w:r>
      <w:r w:rsidR="00C15AAD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MATLAB</w:t>
      </w:r>
    </w:p>
    <w:p w14:paraId="588390CD" w14:textId="5E0CE85A" w:rsidR="00820F9C" w:rsidRPr="00FC4698" w:rsidRDefault="004D67FB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Frameworks &amp;</w:t>
      </w:r>
      <w:r w:rsidR="00DF3195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</w:t>
      </w:r>
      <w:r w:rsidR="007C727D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Libraries: </w:t>
      </w:r>
      <w:r w:rsidR="007C727D" w:rsidRPr="006877FF">
        <w:rPr>
          <w:rFonts w:ascii="Garamond" w:hAnsi="Garamond" w:cs="Arial"/>
          <w:bCs/>
          <w:color w:val="000000" w:themeColor="text1"/>
          <w:sz w:val="22"/>
          <w:szCs w:val="22"/>
        </w:rPr>
        <w:t>React,</w:t>
      </w:r>
      <w:r w:rsidR="007F017C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Node.js,</w:t>
      </w:r>
      <w:r w:rsidR="007C727D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pytest, Three.js</w:t>
      </w:r>
      <w:r w:rsidR="00FC4698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</w:t>
      </w:r>
      <w:r w:rsidR="00FC4698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Pandas, NumPy, </w:t>
      </w:r>
      <w:r w:rsidR="0014774B">
        <w:rPr>
          <w:rFonts w:ascii="Garamond" w:hAnsi="Garamond" w:cs="Arial"/>
          <w:bCs/>
          <w:color w:val="000000" w:themeColor="text1"/>
          <w:sz w:val="22"/>
          <w:szCs w:val="22"/>
        </w:rPr>
        <w:t>s</w:t>
      </w:r>
      <w:r w:rsidR="00FC4698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cikit-learn, TensorFlow, </w:t>
      </w:r>
      <w:proofErr w:type="spellStart"/>
      <w:r w:rsidR="00FC4698" w:rsidRPr="006877FF">
        <w:rPr>
          <w:rFonts w:ascii="Garamond" w:hAnsi="Garamond" w:cs="Arial"/>
          <w:bCs/>
          <w:color w:val="000000" w:themeColor="text1"/>
          <w:sz w:val="22"/>
          <w:szCs w:val="22"/>
        </w:rPr>
        <w:t>Keras</w:t>
      </w:r>
      <w:proofErr w:type="spellEnd"/>
      <w:r w:rsidR="00FC4698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SciPy</w:t>
      </w:r>
    </w:p>
    <w:p w14:paraId="5D3CFE4C" w14:textId="51ED6C22" w:rsidR="00116C97" w:rsidRPr="006877FF" w:rsidRDefault="00820F9C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Database</w:t>
      </w:r>
      <w:r w:rsidR="004D67FB" w:rsidRPr="006877FF">
        <w:rPr>
          <w:rFonts w:ascii="Garamond" w:hAnsi="Garamond" w:cs="Arial"/>
          <w:b/>
          <w:color w:val="000000" w:themeColor="text1"/>
          <w:sz w:val="22"/>
          <w:szCs w:val="22"/>
        </w:rPr>
        <w:t>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PostgreSQL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MySQL</w:t>
      </w:r>
      <w:r w:rsidR="00FC4698">
        <w:rPr>
          <w:rFonts w:ascii="Garamond" w:hAnsi="Garamond" w:cs="Arial"/>
          <w:bCs/>
          <w:color w:val="000000" w:themeColor="text1"/>
          <w:sz w:val="22"/>
          <w:szCs w:val="22"/>
        </w:rPr>
        <w:t>, MS</w:t>
      </w:r>
      <w:r w:rsidR="0069646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SQL Se</w:t>
      </w:r>
      <w:r w:rsidR="00CC6EB7">
        <w:rPr>
          <w:rFonts w:ascii="Garamond" w:hAnsi="Garamond" w:cs="Arial"/>
          <w:bCs/>
          <w:color w:val="000000" w:themeColor="text1"/>
          <w:sz w:val="22"/>
          <w:szCs w:val="22"/>
        </w:rPr>
        <w:t>rver</w:t>
      </w:r>
    </w:p>
    <w:p w14:paraId="4E276D5C" w14:textId="599B337E" w:rsidR="00097EFE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Cloud</w:t>
      </w:r>
      <w:r w:rsidR="00406AE4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&amp; DevOps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AWS </w:t>
      </w:r>
      <w:proofErr w:type="spellStart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Lightsail</w:t>
      </w:r>
      <w:proofErr w:type="spellEnd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Docker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Kubernetes</w:t>
      </w:r>
    </w:p>
    <w:sectPr w:rsidR="00097EFE" w:rsidRPr="006877FF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erpetua">
    <w:panose1 w:val="02020502060401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988"/>
    <w:multiLevelType w:val="multilevel"/>
    <w:tmpl w:val="CD549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D32AC"/>
    <w:multiLevelType w:val="hybridMultilevel"/>
    <w:tmpl w:val="9E44231A"/>
    <w:lvl w:ilvl="0" w:tplc="2F9A8D0C">
      <w:numFmt w:val="bullet"/>
      <w:lvlText w:val="•"/>
      <w:lvlJc w:val="left"/>
      <w:pPr>
        <w:ind w:left="180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DC55FA2"/>
    <w:multiLevelType w:val="hybridMultilevel"/>
    <w:tmpl w:val="4550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122FE"/>
    <w:multiLevelType w:val="hybridMultilevel"/>
    <w:tmpl w:val="C6BCAE72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56FA"/>
    <w:multiLevelType w:val="hybridMultilevel"/>
    <w:tmpl w:val="1E16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56DE5"/>
    <w:multiLevelType w:val="hybridMultilevel"/>
    <w:tmpl w:val="77BA7F32"/>
    <w:lvl w:ilvl="0" w:tplc="DEC6F07E">
      <w:numFmt w:val="bullet"/>
      <w:lvlText w:val="-"/>
      <w:lvlJc w:val="left"/>
      <w:pPr>
        <w:ind w:left="108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A228B6"/>
    <w:multiLevelType w:val="multilevel"/>
    <w:tmpl w:val="3348A07E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D56295"/>
    <w:multiLevelType w:val="hybridMultilevel"/>
    <w:tmpl w:val="D79AB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B08FC"/>
    <w:multiLevelType w:val="hybridMultilevel"/>
    <w:tmpl w:val="B7408A16"/>
    <w:lvl w:ilvl="0" w:tplc="D994B60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F7005"/>
    <w:multiLevelType w:val="hybridMultilevel"/>
    <w:tmpl w:val="9D34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B757F0"/>
    <w:multiLevelType w:val="hybridMultilevel"/>
    <w:tmpl w:val="23DADF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A116955"/>
    <w:multiLevelType w:val="hybridMultilevel"/>
    <w:tmpl w:val="7B4C812C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95339"/>
    <w:multiLevelType w:val="hybridMultilevel"/>
    <w:tmpl w:val="28A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FC8"/>
    <w:multiLevelType w:val="hybridMultilevel"/>
    <w:tmpl w:val="A21C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A083C"/>
    <w:multiLevelType w:val="hybridMultilevel"/>
    <w:tmpl w:val="841CCBE4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C13BC"/>
    <w:multiLevelType w:val="hybridMultilevel"/>
    <w:tmpl w:val="A5E85DA2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3346A"/>
    <w:multiLevelType w:val="hybridMultilevel"/>
    <w:tmpl w:val="F572C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DE7"/>
    <w:multiLevelType w:val="hybridMultilevel"/>
    <w:tmpl w:val="69FC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8482C"/>
    <w:multiLevelType w:val="hybridMultilevel"/>
    <w:tmpl w:val="47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560ED"/>
    <w:multiLevelType w:val="hybridMultilevel"/>
    <w:tmpl w:val="420E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0A265D"/>
    <w:multiLevelType w:val="hybridMultilevel"/>
    <w:tmpl w:val="841C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FB5232"/>
    <w:multiLevelType w:val="hybridMultilevel"/>
    <w:tmpl w:val="A062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14520C"/>
    <w:multiLevelType w:val="hybridMultilevel"/>
    <w:tmpl w:val="691602AE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934DF0"/>
    <w:multiLevelType w:val="hybridMultilevel"/>
    <w:tmpl w:val="55CA769A"/>
    <w:lvl w:ilvl="0" w:tplc="2F9A8D0C">
      <w:numFmt w:val="bullet"/>
      <w:lvlText w:val="•"/>
      <w:lvlJc w:val="left"/>
      <w:pPr>
        <w:ind w:left="81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4" w15:restartNumberingAfterBreak="0">
    <w:nsid w:val="65E54374"/>
    <w:multiLevelType w:val="hybridMultilevel"/>
    <w:tmpl w:val="0C1C0248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015EA8"/>
    <w:multiLevelType w:val="hybridMultilevel"/>
    <w:tmpl w:val="3D207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3478F"/>
    <w:multiLevelType w:val="hybridMultilevel"/>
    <w:tmpl w:val="4380ED4A"/>
    <w:lvl w:ilvl="0" w:tplc="C3E01A6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9915132">
    <w:abstractNumId w:val="6"/>
  </w:num>
  <w:num w:numId="2" w16cid:durableId="321129779">
    <w:abstractNumId w:val="0"/>
  </w:num>
  <w:num w:numId="3" w16cid:durableId="754982382">
    <w:abstractNumId w:val="21"/>
  </w:num>
  <w:num w:numId="4" w16cid:durableId="1592162896">
    <w:abstractNumId w:val="4"/>
  </w:num>
  <w:num w:numId="5" w16cid:durableId="1083722798">
    <w:abstractNumId w:val="10"/>
  </w:num>
  <w:num w:numId="6" w16cid:durableId="1691368528">
    <w:abstractNumId w:val="1"/>
  </w:num>
  <w:num w:numId="7" w16cid:durableId="728575917">
    <w:abstractNumId w:val="14"/>
  </w:num>
  <w:num w:numId="8" w16cid:durableId="1706560828">
    <w:abstractNumId w:val="22"/>
  </w:num>
  <w:num w:numId="9" w16cid:durableId="724834123">
    <w:abstractNumId w:val="17"/>
  </w:num>
  <w:num w:numId="10" w16cid:durableId="1818103984">
    <w:abstractNumId w:val="25"/>
  </w:num>
  <w:num w:numId="11" w16cid:durableId="1584221160">
    <w:abstractNumId w:val="15"/>
  </w:num>
  <w:num w:numId="12" w16cid:durableId="2096633779">
    <w:abstractNumId w:val="23"/>
  </w:num>
  <w:num w:numId="13" w16cid:durableId="1209806699">
    <w:abstractNumId w:val="24"/>
  </w:num>
  <w:num w:numId="14" w16cid:durableId="1868175873">
    <w:abstractNumId w:val="20"/>
  </w:num>
  <w:num w:numId="15" w16cid:durableId="694696698">
    <w:abstractNumId w:val="13"/>
  </w:num>
  <w:num w:numId="16" w16cid:durableId="562912394">
    <w:abstractNumId w:val="8"/>
  </w:num>
  <w:num w:numId="17" w16cid:durableId="923224072">
    <w:abstractNumId w:val="7"/>
  </w:num>
  <w:num w:numId="18" w16cid:durableId="942689134">
    <w:abstractNumId w:val="2"/>
  </w:num>
  <w:num w:numId="19" w16cid:durableId="687484249">
    <w:abstractNumId w:val="26"/>
  </w:num>
  <w:num w:numId="20" w16cid:durableId="4942765">
    <w:abstractNumId w:val="12"/>
  </w:num>
  <w:num w:numId="21" w16cid:durableId="973101930">
    <w:abstractNumId w:val="9"/>
  </w:num>
  <w:num w:numId="22" w16cid:durableId="760492704">
    <w:abstractNumId w:val="3"/>
  </w:num>
  <w:num w:numId="23" w16cid:durableId="1963341881">
    <w:abstractNumId w:val="5"/>
  </w:num>
  <w:num w:numId="24" w16cid:durableId="387612642">
    <w:abstractNumId w:val="19"/>
  </w:num>
  <w:num w:numId="25" w16cid:durableId="329020415">
    <w:abstractNumId w:val="16"/>
  </w:num>
  <w:num w:numId="26" w16cid:durableId="541211469">
    <w:abstractNumId w:val="11"/>
  </w:num>
  <w:num w:numId="27" w16cid:durableId="1260515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9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9B6"/>
    <w:rsid w:val="0001272D"/>
    <w:rsid w:val="000351D8"/>
    <w:rsid w:val="000574C1"/>
    <w:rsid w:val="000754D6"/>
    <w:rsid w:val="000767A0"/>
    <w:rsid w:val="0008053F"/>
    <w:rsid w:val="00083509"/>
    <w:rsid w:val="00093A4F"/>
    <w:rsid w:val="00097EFE"/>
    <w:rsid w:val="000A2F1A"/>
    <w:rsid w:val="000B67C8"/>
    <w:rsid w:val="000C4B65"/>
    <w:rsid w:val="000E05D4"/>
    <w:rsid w:val="000E1987"/>
    <w:rsid w:val="001120BC"/>
    <w:rsid w:val="00116C97"/>
    <w:rsid w:val="00117A30"/>
    <w:rsid w:val="00122FA0"/>
    <w:rsid w:val="00123847"/>
    <w:rsid w:val="00123DF3"/>
    <w:rsid w:val="00124FFB"/>
    <w:rsid w:val="00134ECA"/>
    <w:rsid w:val="00135B65"/>
    <w:rsid w:val="001405B3"/>
    <w:rsid w:val="0014774B"/>
    <w:rsid w:val="0015348A"/>
    <w:rsid w:val="001810E1"/>
    <w:rsid w:val="00181446"/>
    <w:rsid w:val="00181904"/>
    <w:rsid w:val="00191CEC"/>
    <w:rsid w:val="001A384D"/>
    <w:rsid w:val="001A56B1"/>
    <w:rsid w:val="001E0911"/>
    <w:rsid w:val="00200F8E"/>
    <w:rsid w:val="00207D6B"/>
    <w:rsid w:val="00214233"/>
    <w:rsid w:val="00220AD8"/>
    <w:rsid w:val="00235240"/>
    <w:rsid w:val="0025694A"/>
    <w:rsid w:val="00262823"/>
    <w:rsid w:val="0026723A"/>
    <w:rsid w:val="00284550"/>
    <w:rsid w:val="002851FB"/>
    <w:rsid w:val="002A0AC7"/>
    <w:rsid w:val="002B1479"/>
    <w:rsid w:val="002B4469"/>
    <w:rsid w:val="002B5655"/>
    <w:rsid w:val="002C01DD"/>
    <w:rsid w:val="002C6A46"/>
    <w:rsid w:val="002E0B0B"/>
    <w:rsid w:val="002F165E"/>
    <w:rsid w:val="003027E5"/>
    <w:rsid w:val="003338FB"/>
    <w:rsid w:val="00334378"/>
    <w:rsid w:val="00342EC5"/>
    <w:rsid w:val="00344196"/>
    <w:rsid w:val="00357B6D"/>
    <w:rsid w:val="0038042C"/>
    <w:rsid w:val="00386ACD"/>
    <w:rsid w:val="00394F63"/>
    <w:rsid w:val="003A236B"/>
    <w:rsid w:val="003B1E8A"/>
    <w:rsid w:val="003B1E94"/>
    <w:rsid w:val="003B3BD7"/>
    <w:rsid w:val="003D09DB"/>
    <w:rsid w:val="003D31DE"/>
    <w:rsid w:val="003F1473"/>
    <w:rsid w:val="0040353E"/>
    <w:rsid w:val="00406AE4"/>
    <w:rsid w:val="00406EBC"/>
    <w:rsid w:val="004162F4"/>
    <w:rsid w:val="00420C74"/>
    <w:rsid w:val="00432E6B"/>
    <w:rsid w:val="0043539D"/>
    <w:rsid w:val="00440901"/>
    <w:rsid w:val="004605E5"/>
    <w:rsid w:val="00461356"/>
    <w:rsid w:val="00495104"/>
    <w:rsid w:val="00497A82"/>
    <w:rsid w:val="004A13E9"/>
    <w:rsid w:val="004A220C"/>
    <w:rsid w:val="004A58A5"/>
    <w:rsid w:val="004D1D13"/>
    <w:rsid w:val="004D4542"/>
    <w:rsid w:val="004D58F9"/>
    <w:rsid w:val="004D67FB"/>
    <w:rsid w:val="004F4E7B"/>
    <w:rsid w:val="004F6A2F"/>
    <w:rsid w:val="00511054"/>
    <w:rsid w:val="005125B9"/>
    <w:rsid w:val="00512672"/>
    <w:rsid w:val="00522AA4"/>
    <w:rsid w:val="00540B81"/>
    <w:rsid w:val="005455F2"/>
    <w:rsid w:val="00545D69"/>
    <w:rsid w:val="00547709"/>
    <w:rsid w:val="00572006"/>
    <w:rsid w:val="0057426A"/>
    <w:rsid w:val="00575755"/>
    <w:rsid w:val="00592E41"/>
    <w:rsid w:val="005A5EF2"/>
    <w:rsid w:val="005B6A06"/>
    <w:rsid w:val="005D6FF2"/>
    <w:rsid w:val="005E0CF5"/>
    <w:rsid w:val="005F1BF7"/>
    <w:rsid w:val="005F473D"/>
    <w:rsid w:val="0064323C"/>
    <w:rsid w:val="006432D5"/>
    <w:rsid w:val="00653B5D"/>
    <w:rsid w:val="00653FE3"/>
    <w:rsid w:val="00662E7E"/>
    <w:rsid w:val="00672587"/>
    <w:rsid w:val="006877FF"/>
    <w:rsid w:val="0069646D"/>
    <w:rsid w:val="006A40B5"/>
    <w:rsid w:val="006A54C7"/>
    <w:rsid w:val="006A65BC"/>
    <w:rsid w:val="006B423D"/>
    <w:rsid w:val="006C516C"/>
    <w:rsid w:val="006C6328"/>
    <w:rsid w:val="006E0A50"/>
    <w:rsid w:val="006F669D"/>
    <w:rsid w:val="0071265D"/>
    <w:rsid w:val="007563D8"/>
    <w:rsid w:val="00782B8A"/>
    <w:rsid w:val="00786520"/>
    <w:rsid w:val="00791271"/>
    <w:rsid w:val="00795FE1"/>
    <w:rsid w:val="007C727D"/>
    <w:rsid w:val="007D5748"/>
    <w:rsid w:val="007D5E19"/>
    <w:rsid w:val="007E2C90"/>
    <w:rsid w:val="007F017C"/>
    <w:rsid w:val="007F22EA"/>
    <w:rsid w:val="007F2B46"/>
    <w:rsid w:val="0080027E"/>
    <w:rsid w:val="00805FFE"/>
    <w:rsid w:val="00811116"/>
    <w:rsid w:val="00820F9C"/>
    <w:rsid w:val="0082465B"/>
    <w:rsid w:val="00830845"/>
    <w:rsid w:val="00832AF2"/>
    <w:rsid w:val="00853C96"/>
    <w:rsid w:val="00884237"/>
    <w:rsid w:val="0089287F"/>
    <w:rsid w:val="00896470"/>
    <w:rsid w:val="008B6FF9"/>
    <w:rsid w:val="008C71A0"/>
    <w:rsid w:val="008D016A"/>
    <w:rsid w:val="008E7ACC"/>
    <w:rsid w:val="008F2312"/>
    <w:rsid w:val="008F4691"/>
    <w:rsid w:val="008F47B1"/>
    <w:rsid w:val="00901D97"/>
    <w:rsid w:val="00902FC1"/>
    <w:rsid w:val="0090783F"/>
    <w:rsid w:val="009078E3"/>
    <w:rsid w:val="009235AD"/>
    <w:rsid w:val="00967884"/>
    <w:rsid w:val="009A39C7"/>
    <w:rsid w:val="009A4189"/>
    <w:rsid w:val="009A5A4B"/>
    <w:rsid w:val="009C43A0"/>
    <w:rsid w:val="009D7D0D"/>
    <w:rsid w:val="00A0012E"/>
    <w:rsid w:val="00A167B4"/>
    <w:rsid w:val="00A17E83"/>
    <w:rsid w:val="00A37567"/>
    <w:rsid w:val="00A65FB5"/>
    <w:rsid w:val="00A72070"/>
    <w:rsid w:val="00A74D2E"/>
    <w:rsid w:val="00A754F1"/>
    <w:rsid w:val="00A75748"/>
    <w:rsid w:val="00AA42E3"/>
    <w:rsid w:val="00AB6A33"/>
    <w:rsid w:val="00AC1E5F"/>
    <w:rsid w:val="00AC2764"/>
    <w:rsid w:val="00AD391F"/>
    <w:rsid w:val="00AF605B"/>
    <w:rsid w:val="00B03A0D"/>
    <w:rsid w:val="00B0721C"/>
    <w:rsid w:val="00B07940"/>
    <w:rsid w:val="00B102FD"/>
    <w:rsid w:val="00B10EEF"/>
    <w:rsid w:val="00B17A71"/>
    <w:rsid w:val="00B32559"/>
    <w:rsid w:val="00B75A08"/>
    <w:rsid w:val="00B770C1"/>
    <w:rsid w:val="00B77E6B"/>
    <w:rsid w:val="00B839E7"/>
    <w:rsid w:val="00BA5EA6"/>
    <w:rsid w:val="00BB04A7"/>
    <w:rsid w:val="00BB3345"/>
    <w:rsid w:val="00BC70C0"/>
    <w:rsid w:val="00BD105C"/>
    <w:rsid w:val="00BD2C67"/>
    <w:rsid w:val="00BD42D4"/>
    <w:rsid w:val="00BE1BB8"/>
    <w:rsid w:val="00BE7CD8"/>
    <w:rsid w:val="00BF362A"/>
    <w:rsid w:val="00BF394B"/>
    <w:rsid w:val="00BF6EA9"/>
    <w:rsid w:val="00C12B21"/>
    <w:rsid w:val="00C15308"/>
    <w:rsid w:val="00C15AAD"/>
    <w:rsid w:val="00C1656B"/>
    <w:rsid w:val="00C17F52"/>
    <w:rsid w:val="00C25D4F"/>
    <w:rsid w:val="00C2733D"/>
    <w:rsid w:val="00C35D3C"/>
    <w:rsid w:val="00C501A7"/>
    <w:rsid w:val="00C55C00"/>
    <w:rsid w:val="00C57AAF"/>
    <w:rsid w:val="00C810CF"/>
    <w:rsid w:val="00C943D6"/>
    <w:rsid w:val="00CB6BB1"/>
    <w:rsid w:val="00CC35F5"/>
    <w:rsid w:val="00CC6EB7"/>
    <w:rsid w:val="00D03A41"/>
    <w:rsid w:val="00D10F6A"/>
    <w:rsid w:val="00D17B85"/>
    <w:rsid w:val="00D204B1"/>
    <w:rsid w:val="00D20879"/>
    <w:rsid w:val="00D24A00"/>
    <w:rsid w:val="00D46F36"/>
    <w:rsid w:val="00D524AB"/>
    <w:rsid w:val="00D60794"/>
    <w:rsid w:val="00D608D4"/>
    <w:rsid w:val="00D64088"/>
    <w:rsid w:val="00D71BC2"/>
    <w:rsid w:val="00D762C4"/>
    <w:rsid w:val="00D929B6"/>
    <w:rsid w:val="00DA489A"/>
    <w:rsid w:val="00DB64E8"/>
    <w:rsid w:val="00DC4CD0"/>
    <w:rsid w:val="00DD28D5"/>
    <w:rsid w:val="00DD7C53"/>
    <w:rsid w:val="00DF3195"/>
    <w:rsid w:val="00DF6422"/>
    <w:rsid w:val="00DF7E01"/>
    <w:rsid w:val="00E0746C"/>
    <w:rsid w:val="00E14BDB"/>
    <w:rsid w:val="00E176CA"/>
    <w:rsid w:val="00E2033F"/>
    <w:rsid w:val="00E37F83"/>
    <w:rsid w:val="00E533D9"/>
    <w:rsid w:val="00E56743"/>
    <w:rsid w:val="00E62E46"/>
    <w:rsid w:val="00E75417"/>
    <w:rsid w:val="00E76204"/>
    <w:rsid w:val="00E777B0"/>
    <w:rsid w:val="00E871F5"/>
    <w:rsid w:val="00E939D0"/>
    <w:rsid w:val="00E9400F"/>
    <w:rsid w:val="00EA2AFE"/>
    <w:rsid w:val="00EB4697"/>
    <w:rsid w:val="00EC0E61"/>
    <w:rsid w:val="00EC1286"/>
    <w:rsid w:val="00ED40E2"/>
    <w:rsid w:val="00ED50DB"/>
    <w:rsid w:val="00ED647C"/>
    <w:rsid w:val="00EF2BE7"/>
    <w:rsid w:val="00F02E9E"/>
    <w:rsid w:val="00F07348"/>
    <w:rsid w:val="00F30C52"/>
    <w:rsid w:val="00F35438"/>
    <w:rsid w:val="00F40072"/>
    <w:rsid w:val="00F46253"/>
    <w:rsid w:val="00F509FE"/>
    <w:rsid w:val="00F668DC"/>
    <w:rsid w:val="00F669BA"/>
    <w:rsid w:val="00F84B83"/>
    <w:rsid w:val="00F87209"/>
    <w:rsid w:val="00F95C20"/>
    <w:rsid w:val="00FA3133"/>
    <w:rsid w:val="00FA3418"/>
    <w:rsid w:val="00FC4698"/>
    <w:rsid w:val="00FD425D"/>
    <w:rsid w:val="00FD6A86"/>
    <w:rsid w:val="00FE3F8A"/>
    <w:rsid w:val="00FF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3D03"/>
  <w15:docId w15:val="{369CFEDE-0718-4031-9B62-5432A48B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B6D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120BC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1120BC"/>
    <w:rPr>
      <w:rFonts w:ascii="Open Sans" w:eastAsia="Open Sans" w:hAnsi="Open Sans" w:cs="Open Sans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57B6D"/>
    <w:rPr>
      <w:rFonts w:ascii="Open Sans" w:eastAsia="Open Sans" w:hAnsi="Open Sans" w:cs="Open Sans"/>
      <w:b/>
      <w:color w:val="2079C7"/>
    </w:rPr>
  </w:style>
  <w:style w:type="character" w:styleId="Hyperlink">
    <w:name w:val="Hyperlink"/>
    <w:basedOn w:val="DefaultParagraphFont"/>
    <w:uiPriority w:val="99"/>
    <w:unhideWhenUsed/>
    <w:rsid w:val="00830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845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D28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raltheart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raltheart00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ithub.com/GHeart01" TargetMode="External"/><Relationship Id="rId11" Type="http://schemas.openxmlformats.org/officeDocument/2006/relationships/hyperlink" Target="https://github.com/GHeart01/Wholesale_Customer_Cluster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GHeart01/Web-Scraper-Cloth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Heart01/tile-gps-regression-tes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09D39E-C7AA-9347-8661-CAEEE9C0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Osama</dc:creator>
  <cp:lastModifiedBy>Geralt Heart</cp:lastModifiedBy>
  <cp:revision>8</cp:revision>
  <cp:lastPrinted>2026-02-27T03:07:00Z</cp:lastPrinted>
  <dcterms:created xsi:type="dcterms:W3CDTF">2026-02-27T03:07:00Z</dcterms:created>
  <dcterms:modified xsi:type="dcterms:W3CDTF">2026-05-15T02:26:00Z</dcterms:modified>
</cp:coreProperties>
</file>