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68AB" w14:textId="1BE7FC8B" w:rsidR="003E22A2" w:rsidRPr="002F6297" w:rsidRDefault="00000000" w:rsidP="003E22A2">
      <w:pPr>
        <w:spacing w:before="240"/>
        <w:jc w:val="center"/>
        <w:rPr>
          <w:rFonts w:ascii="TH SarabunPSK" w:eastAsia="Calibri" w:hAnsi="TH SarabunPSK" w:cs="TH SarabunPSK"/>
          <w:b/>
          <w:bCs/>
          <w:sz w:val="22"/>
          <w:szCs w:val="36"/>
          <w:u w:val="dotted"/>
          <w:lang w:bidi="th-TH"/>
        </w:rPr>
      </w:pPr>
      <w:r w:rsidRPr="002F6297">
        <w:rPr>
          <w:rFonts w:ascii="TH SarabunPSK" w:eastAsia="Calibri" w:hAnsi="TH SarabunPSK" w:cs="TH SarabunPSK"/>
          <w:b/>
          <w:bCs/>
          <w:sz w:val="22"/>
          <w:szCs w:val="36"/>
          <w:cs/>
          <w:lang w:bidi="th-TH"/>
        </w:rPr>
        <w:t>ครั้ง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>ที่</w:t>
      </w:r>
      <w:r w:rsidR="002F6297"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 xml:space="preserve"> 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>{times}</w:t>
      </w:r>
      <w:r w:rsidR="002F6297"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 xml:space="preserve"> 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>ประจำ</w:t>
      </w:r>
      <w:r w:rsidRPr="002F6297">
        <w:rPr>
          <w:rFonts w:ascii="TH SarabunPSK" w:eastAsia="Calibri" w:hAnsi="TH SarabunPSK" w:cs="TH SarabunPSK"/>
          <w:b/>
          <w:bCs/>
          <w:sz w:val="22"/>
          <w:szCs w:val="36"/>
          <w:cs/>
          <w:lang w:bidi="th-TH"/>
        </w:rPr>
        <w:t>ภาค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cs/>
          <w:lang w:bidi="th-TH"/>
        </w:rPr>
        <w:t>การศึกษาที่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lang w:bidi="th-TH"/>
        </w:rPr>
        <w:t xml:space="preserve">  {trimester}</w:t>
      </w:r>
      <w:r w:rsidRPr="002F6297">
        <w:rPr>
          <w:rFonts w:ascii="TH SarabunPSK" w:eastAsia="Calibri" w:hAnsi="TH SarabunPSK" w:cs="TH SarabunPSK"/>
          <w:b/>
          <w:bCs/>
          <w:sz w:val="36"/>
          <w:szCs w:val="36"/>
          <w:u w:val="dotted"/>
          <w:cs/>
          <w:lang w:bidi="th-TH"/>
        </w:rPr>
        <w:tab/>
      </w:r>
    </w:p>
    <w:p w14:paraId="73C931C6" w14:textId="77777777" w:rsidR="003E22A2" w:rsidRPr="002574F9" w:rsidRDefault="003E22A2" w:rsidP="003E22A2">
      <w:pPr>
        <w:jc w:val="center"/>
        <w:rPr>
          <w:rFonts w:ascii="TH SarabunPSK" w:eastAsia="Calibri" w:hAnsi="TH SarabunPSK" w:cs="TH SarabunPSK"/>
          <w:b/>
          <w:bCs/>
          <w:sz w:val="22"/>
          <w:szCs w:val="36"/>
          <w:u w:val="dotted"/>
          <w:lang w:bidi="th-TH"/>
        </w:rPr>
      </w:pPr>
    </w:p>
    <w:p w14:paraId="088767FA" w14:textId="77777777" w:rsidR="003E22A2" w:rsidRPr="00DA26FB" w:rsidRDefault="00000000" w:rsidP="003E22A2">
      <w:pPr>
        <w:tabs>
          <w:tab w:val="right" w:pos="9498"/>
        </w:tabs>
        <w:spacing w:after="240"/>
        <w:rPr>
          <w:rFonts w:ascii="TH SarabunPSK" w:eastAsia="Calibri" w:hAnsi="TH SarabunPSK" w:cs="TH SarabunPSK"/>
          <w:sz w:val="32"/>
          <w:szCs w:val="32"/>
          <w:cs/>
          <w:lang w:bidi="th-TH"/>
        </w:rPr>
      </w:pP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เรียน</w:t>
      </w:r>
      <w:r w:rsidRPr="00DA26F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 </w:t>
      </w:r>
      <w:r w:rsidRPr="00DA26FB">
        <w:rPr>
          <w:rFonts w:ascii="TH SarabunPSK" w:eastAsia="Calibri" w:hAnsi="TH SarabunPSK" w:cs="TH SarabunPSK" w:hint="cs"/>
          <w:sz w:val="32"/>
          <w:szCs w:val="32"/>
          <w:u w:val="dotted"/>
          <w:cs/>
          <w:lang w:bidi="th-TH"/>
        </w:rPr>
        <w:t xml:space="preserve"> 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</w:t>
      </w:r>
      <w:proofErr w:type="spell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nameAdv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}    </w:t>
      </w:r>
      <w:r w:rsidRPr="00DA26FB">
        <w:rPr>
          <w:rFonts w:ascii="TH SarabunPSK" w:eastAsia="Calibri" w:hAnsi="TH SarabunPSK" w:cs="TH SarabunPSK" w:hint="cs"/>
          <w:sz w:val="32"/>
          <w:szCs w:val="32"/>
          <w:u w:val="dotted"/>
          <w:cs/>
          <w:lang w:bidi="th-TH"/>
        </w:rPr>
        <w:t xml:space="preserve"> </w:t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(อาจารย์ที่ปรึกษา</w:t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วิทยานิพนธ์</w:t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)</w:t>
      </w:r>
    </w:p>
    <w:p w14:paraId="4DAC9CCA" w14:textId="77777777" w:rsidR="003E22A2" w:rsidRDefault="00000000" w:rsidP="003E22A2">
      <w:pPr>
        <w:tabs>
          <w:tab w:val="left" w:pos="851"/>
          <w:tab w:val="left" w:pos="765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cs/>
          <w:lang w:bidi="th-TH"/>
        </w:rPr>
        <w:tab/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ข้าพเจ้า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 xml:space="preserve"> 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 {</w:t>
      </w:r>
      <w:proofErr w:type="spell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nameStd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  <w:r w:rsidRPr="00DA26FB">
        <w:rPr>
          <w:rFonts w:ascii="TH SarabunPSK" w:eastAsia="Calibri" w:hAnsi="TH SarabunPSK" w:cs="TH SarabunPSK"/>
          <w:sz w:val="32"/>
          <w:szCs w:val="32"/>
          <w:cs/>
          <w:lang w:bidi="th-TH"/>
        </w:rPr>
        <w:t>เลขประจำตัว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{</w:t>
      </w:r>
      <w:proofErr w:type="spell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stdId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</w:p>
    <w:p w14:paraId="7207C959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สังกัดสาขาวิชา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 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r w:rsidRPr="002577AC">
        <w:rPr>
          <w:rFonts w:ascii="TH SarabunPSK" w:eastAsia="Calibri" w:hAnsi="TH SarabunPSK" w:cs="TH SarabunPSK"/>
          <w:sz w:val="32"/>
          <w:szCs w:val="32"/>
          <w:u w:val="dotted" w:color="808080"/>
          <w:lang w:bidi="th-TH"/>
        </w:rPr>
        <w:t xml:space="preserve"> </w:t>
      </w:r>
      <w:proofErr w:type="spellStart"/>
      <w:r w:rsidRPr="00C6683A">
        <w:rPr>
          <w:rFonts w:ascii="TH SarabunPSK" w:eastAsia="Calibri" w:hAnsi="TH SarabunPSK" w:cs="TH SarabunPSK"/>
          <w:sz w:val="32"/>
          <w:szCs w:val="32"/>
          <w:u w:val="dotted" w:color="808080"/>
          <w:lang w:bidi="th-TH"/>
        </w:rPr>
        <w:t>schoolName</w:t>
      </w:r>
      <w:proofErr w:type="spellEnd"/>
      <w:r w:rsidRPr="00C6683A">
        <w:rPr>
          <w:rFonts w:ascii="TH SarabunPSK" w:eastAsia="Calibri" w:hAnsi="TH SarabunPSK" w:cs="TH SarabunPSK"/>
          <w:sz w:val="32"/>
          <w:szCs w:val="32"/>
          <w:u w:val="dotted" w:color="808080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หลักสูตร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{ </w:t>
      </w:r>
      <w:proofErr w:type="spellStart"/>
      <w:r w:rsidRPr="005838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programName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(พ.ศ.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</w:t>
      </w:r>
      <w:r w:rsidRPr="002577AC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proofErr w:type="spellStart"/>
      <w:r w:rsidRPr="00C222F4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programYear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}</w:t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)</w:t>
      </w:r>
    </w:p>
    <w:p w14:paraId="2FC43E9D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สำนักวิชาวิศวกรรมศาสตร์ เป็นนักศึกษาระดับ</w:t>
      </w:r>
      <w:r w:rsidRPr="00C6683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</w:t>
      </w:r>
      <w:r w:rsidRPr="00A524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{degree}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</w:t>
      </w:r>
      <w:r>
        <w:rPr>
          <w:rFonts w:ascii="TH SarabunPSK" w:eastAsia="Calibri" w:hAnsi="TH SarabunPSK" w:cs="TH SarabunPSK"/>
          <w:sz w:val="28"/>
          <w:szCs w:val="28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ขอรายงานความคืบหน้าวิทยานิพนธ์เรื่อง</w:t>
      </w:r>
    </w:p>
    <w:p w14:paraId="16A2DA70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00A2C685" w14:textId="77777777" w:rsidR="003E22A2" w:rsidRPr="00C64166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FA688E5" w14:textId="77777777" w:rsidR="003E22A2" w:rsidRPr="00DA26FB" w:rsidRDefault="00000000" w:rsidP="003E22A2">
      <w:pPr>
        <w:tabs>
          <w:tab w:val="right" w:pos="9498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DA26FB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ดังต่อไปนี้</w:t>
      </w:r>
    </w:p>
    <w:p w14:paraId="32DEBC51" w14:textId="77777777" w:rsidR="003E22A2" w:rsidRDefault="003E22A2" w:rsidP="003E22A2">
      <w:pPr>
        <w:tabs>
          <w:tab w:val="right" w:pos="9498"/>
        </w:tabs>
        <w:rPr>
          <w:rFonts w:ascii="TH SarabunPSK" w:eastAsia="Calibri" w:hAnsi="TH SarabunPSK" w:cs="TH SarabunPSK"/>
          <w:sz w:val="22"/>
          <w:szCs w:val="28"/>
          <w:lang w:bidi="th-TH"/>
        </w:rPr>
      </w:pPr>
    </w:p>
    <w:p w14:paraId="25EB4FDC" w14:textId="77777777" w:rsidR="003E22A2" w:rsidRPr="00A95B60" w:rsidRDefault="00000000" w:rsidP="003E22A2">
      <w:pPr>
        <w:tabs>
          <w:tab w:val="left" w:pos="284"/>
          <w:tab w:val="left" w:pos="1701"/>
          <w:tab w:val="right" w:pos="9498"/>
        </w:tabs>
        <w:rPr>
          <w:rFonts w:ascii="TH SarabunPSK" w:eastAsia="Calibri" w:hAnsi="TH SarabunPSK" w:cs="TH SarabunPSK"/>
          <w:b/>
          <w:bCs/>
          <w:sz w:val="32"/>
          <w:szCs w:val="32"/>
          <w:u w:val="dotted"/>
          <w:lang w:bidi="th-TH"/>
        </w:rPr>
      </w:pP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1.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ab/>
        <w:t>การดำเนินงาน</w:t>
      </w:r>
      <w:r w:rsidRPr="00A95B60">
        <w:rPr>
          <w:rFonts w:ascii="TH SarabunPSK" w:eastAsia="Calibri" w:hAnsi="TH SarabunPSK" w:cs="TH SarabunPSK"/>
          <w:b/>
          <w:bCs/>
          <w:sz w:val="32"/>
          <w:szCs w:val="32"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r w:rsidRPr="004D1D87">
        <w:rPr>
          <w:rFonts w:ascii="TH SarabunPSK" w:eastAsia="Calibri" w:hAnsi="TH SarabunPSK" w:cs="TH SarabunPSK"/>
          <w:sz w:val="32"/>
          <w:szCs w:val="32"/>
          <w:lang w:bidi="th-TH"/>
        </w:rPr>
        <w:t>status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1}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  เป็นไปตามแผนงานที่วางไว้ทุกประการ</w:t>
      </w:r>
    </w:p>
    <w:p w14:paraId="4F637BFE" w14:textId="77777777" w:rsidR="003E22A2" w:rsidRPr="00450DE1" w:rsidRDefault="00000000" w:rsidP="003E22A2">
      <w:pPr>
        <w:tabs>
          <w:tab w:val="left" w:pos="1701"/>
          <w:tab w:val="right" w:pos="10347"/>
        </w:tabs>
        <w:ind w:left="90"/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="Calibri" w:hAnsi="TH SarabunPSK" w:cs="TH SarabunPSK"/>
          <w:sz w:val="32"/>
          <w:szCs w:val="32"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r w:rsidRPr="00F31FBB">
        <w:rPr>
          <w:rFonts w:ascii="TH SarabunPSK" w:eastAsia="Calibri" w:hAnsi="TH SarabunPSK" w:cs="TH SarabunPSK"/>
          <w:sz w:val="32"/>
          <w:szCs w:val="32"/>
          <w:lang w:bidi="th-TH"/>
        </w:rPr>
        <w:t>status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2}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  มีการเปลี่ยนแปลงแผนงานที่วางไว้ ดังนี้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  </w:t>
      </w:r>
      <w:proofErr w:type="gramStart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{</w:t>
      </w:r>
      <w:proofErr w:type="spellStart"/>
      <w:proofErr w:type="gramEnd"/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statusComment</w:t>
      </w:r>
      <w:proofErr w:type="spellEnd"/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</w:p>
    <w:p w14:paraId="3698ADA5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1A4A5BC6" w14:textId="77777777" w:rsidR="003E22A2" w:rsidRPr="00C64166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31AF83B0" w14:textId="77777777" w:rsidR="003E22A2" w:rsidRPr="00C64166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355BB8BA" w14:textId="77777777" w:rsidR="003E22A2" w:rsidRPr="00A95B60" w:rsidRDefault="00000000" w:rsidP="003E22A2">
      <w:pPr>
        <w:tabs>
          <w:tab w:val="left" w:pos="284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2.</w:t>
      </w: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ab/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ผลการดำเนินงานที่ผ่านมาในครั้งนี้คิดเป็นร้อยละ</w:t>
      </w:r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{percentage}  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ของ</w:t>
      </w: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เป้าหมายที่ตั้งไว้โดยสรุปผลได้ดังนี้</w:t>
      </w:r>
    </w:p>
    <w:p w14:paraId="1ACA7D7B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{</w:t>
      </w:r>
      <w:proofErr w:type="spellStart"/>
      <w:r w:rsidRPr="00F31FBB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percentageComment</w:t>
      </w:r>
      <w:proofErr w:type="spellEnd"/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653C9D37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61683666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5FBC4B6" w14:textId="77777777" w:rsidR="003E22A2" w:rsidRPr="00A95B60" w:rsidRDefault="00000000" w:rsidP="003E22A2">
      <w:pPr>
        <w:tabs>
          <w:tab w:val="left" w:pos="284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3.</w:t>
      </w:r>
      <w:r w:rsidRPr="00A95B6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ab/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ปัญหา อุปสรรค และแนวทางแก้ไข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  {</w:t>
      </w:r>
      <w:r w:rsidRPr="0031710A">
        <w:rPr>
          <w:rFonts w:ascii="Calibri" w:eastAsia="Calibri" w:hAnsi="Calibri" w:cs="Cordia New"/>
          <w:sz w:val="22"/>
          <w:szCs w:val="28"/>
          <w:lang w:bidi="th-TH"/>
        </w:rPr>
        <w:t xml:space="preserve"> </w:t>
      </w:r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issues 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ab/>
      </w:r>
    </w:p>
    <w:p w14:paraId="56B67C44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31CA2A2D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CDF0DDA" w14:textId="689FC207" w:rsidR="003E22A2" w:rsidRDefault="00000000" w:rsidP="00913D9D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="Calibri" w:hAnsi="TH SarabunPSK" w:cs="TH SarabunPSK"/>
          <w:sz w:val="32"/>
          <w:szCs w:val="32"/>
          <w:u w:val="dotted"/>
          <w:cs/>
          <w:lang w:bidi="th-TH"/>
        </w:rPr>
        <w:tab/>
      </w:r>
    </w:p>
    <w:p w14:paraId="7EE8A137" w14:textId="77777777" w:rsidR="00913D9D" w:rsidRPr="00A95B60" w:rsidRDefault="00913D9D" w:rsidP="00913D9D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="Calibri" w:hAnsi="TH SarabunPSK" w:cs="TH SarabunPSK"/>
          <w:sz w:val="32"/>
          <w:szCs w:val="32"/>
          <w:lang w:bidi="th-TH"/>
        </w:rPr>
      </w:pPr>
    </w:p>
    <w:p w14:paraId="1423612E" w14:textId="77777777" w:rsidR="003E22A2" w:rsidRPr="00A95B60" w:rsidRDefault="00000000" w:rsidP="003E22A2">
      <w:pPr>
        <w:spacing w:before="240"/>
        <w:ind w:left="5103" w:right="-23"/>
        <w:jc w:val="center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ลงชื่อ</w:t>
      </w:r>
      <w:r w:rsidRPr="00FF69DC">
        <w:rPr>
          <w:rFonts w:ascii="TH SarabunPSK" w:eastAsia="Calibri" w:hAnsi="TH SarabunPSK" w:cs="TH SarabunPSK"/>
          <w:sz w:val="30"/>
          <w:szCs w:val="30"/>
          <w:u w:val="dotted"/>
          <w:lang w:bidi="th-TH"/>
        </w:rPr>
        <w:t>{IMAGE image(</w:t>
      </w:r>
      <w:r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std</w:t>
      </w:r>
      <w:proofErr w:type="spellStart"/>
      <w:r w:rsidRPr="00FF69DC">
        <w:rPr>
          <w:rFonts w:ascii="TH SarabunPSK" w:eastAsia="Calibri" w:hAnsi="TH SarabunPSK" w:cs="TH SarabunPSK"/>
          <w:sz w:val="30"/>
          <w:szCs w:val="30"/>
          <w:u w:val="dotted"/>
          <w:lang w:val="en-GB" w:bidi="th-TH"/>
        </w:rPr>
        <w:t>SignUrl</w:t>
      </w:r>
      <w:proofErr w:type="spellEnd"/>
      <w:r w:rsidRPr="00FF69DC">
        <w:rPr>
          <w:rFonts w:ascii="TH SarabunPSK" w:eastAsia="Calibri" w:hAnsi="TH SarabunPSK" w:cs="TH SarabunPSK"/>
          <w:sz w:val="30"/>
          <w:szCs w:val="30"/>
          <w:u w:val="dotted"/>
          <w:lang w:val="en-GB" w:bidi="th-TH"/>
        </w:rPr>
        <w:t>)</w:t>
      </w:r>
      <w:r w:rsidRPr="00FF69DC">
        <w:rPr>
          <w:rFonts w:ascii="TH SarabunPSK" w:eastAsia="Calibri" w:hAnsi="TH SarabunPSK" w:cs="TH SarabunPSK"/>
          <w:sz w:val="30"/>
          <w:szCs w:val="30"/>
          <w:u w:val="dotted"/>
          <w:lang w:bidi="th-TH"/>
        </w:rPr>
        <w:t>}</w:t>
      </w:r>
    </w:p>
    <w:p w14:paraId="2C53D44A" w14:textId="77777777" w:rsidR="003E22A2" w:rsidRPr="00A95B60" w:rsidRDefault="00000000" w:rsidP="003E22A2">
      <w:pPr>
        <w:ind w:left="5103"/>
        <w:jc w:val="center"/>
        <w:rPr>
          <w:rFonts w:ascii="TH SarabunPSK" w:eastAsia="Calibr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(</w:t>
      </w:r>
      <w:r>
        <w:rPr>
          <w:rFonts w:ascii="TH SarabunPSK" w:eastAsia="Calibri" w:hAnsi="TH SarabunPSK" w:cs="TH SarabunPSK"/>
          <w:sz w:val="32"/>
          <w:szCs w:val="32"/>
          <w:lang w:bidi="th-TH"/>
        </w:rPr>
        <w:t>{</w:t>
      </w:r>
      <w:proofErr w:type="spellStart"/>
      <w:r>
        <w:rPr>
          <w:rFonts w:ascii="TH SarabunPSK" w:eastAsia="Calibri" w:hAnsi="TH SarabunPSK" w:cs="TH SarabunPSK"/>
          <w:sz w:val="32"/>
          <w:szCs w:val="32"/>
          <w:lang w:bidi="th-TH"/>
        </w:rPr>
        <w:t>nameStd</w:t>
      </w:r>
      <w:proofErr w:type="spellEnd"/>
      <w:r>
        <w:rPr>
          <w:rFonts w:ascii="TH SarabunPSK" w:eastAsia="Calibri" w:hAnsi="TH SarabunPSK" w:cs="TH SarabunPSK"/>
          <w:sz w:val="32"/>
          <w:szCs w:val="32"/>
          <w:lang w:bidi="th-TH"/>
        </w:rPr>
        <w:t>}</w:t>
      </w: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)</w:t>
      </w:r>
    </w:p>
    <w:p w14:paraId="2703E5AA" w14:textId="77777777" w:rsidR="003E22A2" w:rsidRDefault="00000000" w:rsidP="003E22A2">
      <w:pPr>
        <w:ind w:left="5103"/>
        <w:jc w:val="center"/>
        <w:rPr>
          <w:rFonts w:ascii="TH SarabunPSK" w:eastAsia="Calibri" w:hAnsi="TH SarabunPSK" w:cs="TH SarabunPSK"/>
          <w:sz w:val="32"/>
          <w:szCs w:val="32"/>
          <w:lang w:bidi="th-TH"/>
        </w:rPr>
        <w:sectPr w:rsidR="003E22A2" w:rsidSect="00D55D5A">
          <w:headerReference w:type="default" r:id="rId6"/>
          <w:footerReference w:type="default" r:id="rId7"/>
          <w:pgSz w:w="11906" w:h="16838" w:code="9"/>
          <w:pgMar w:top="2449" w:right="567" w:bottom="284" w:left="992" w:header="425" w:footer="176" w:gutter="0"/>
          <w:pgNumType w:start="1"/>
          <w:cols w:space="708"/>
          <w:docGrid w:linePitch="435"/>
        </w:sectPr>
      </w:pPr>
      <w:r w:rsidRPr="00A95B60">
        <w:rPr>
          <w:rFonts w:ascii="TH SarabunPSK" w:eastAsia="Calibri" w:hAnsi="TH SarabunPSK" w:cs="TH SarabunPSK"/>
          <w:sz w:val="32"/>
          <w:szCs w:val="32"/>
          <w:cs/>
          <w:lang w:bidi="th-TH"/>
        </w:rPr>
        <w:t>วันที่</w:t>
      </w:r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 xml:space="preserve"> {</w:t>
      </w:r>
      <w:proofErr w:type="spellStart"/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dateStd</w:t>
      </w:r>
      <w:proofErr w:type="spellEnd"/>
      <w:r w:rsidRPr="0031710A">
        <w:rPr>
          <w:rFonts w:ascii="TH SarabunPSK" w:eastAsia="Calibri" w:hAnsi="TH SarabunPSK" w:cs="TH SarabunPSK"/>
          <w:sz w:val="32"/>
          <w:szCs w:val="32"/>
          <w:u w:val="dotted"/>
          <w:lang w:bidi="th-TH"/>
        </w:rPr>
        <w:t>}</w:t>
      </w:r>
    </w:p>
    <w:p w14:paraId="5B8E68DF" w14:textId="77777777" w:rsidR="003E22A2" w:rsidRPr="00A95B60" w:rsidRDefault="00000000" w:rsidP="003E22A2">
      <w:pPr>
        <w:tabs>
          <w:tab w:val="left" w:pos="284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lang w:bidi="th-TH"/>
        </w:rPr>
        <w:lastRenderedPageBreak/>
        <w:t>4</w:t>
      </w:r>
      <w:r w:rsidRPr="00A95B60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>.</w:t>
      </w:r>
      <w:r w:rsidRPr="00A95B60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ab/>
      </w:r>
      <w:r w:rsidRPr="00450DE1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ผลการประเมินความคืบหน้าของการทำวิทยานิพนธ์โดยอาจารย์ที่ปรึกษา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 </w:t>
      </w:r>
      <w:proofErr w:type="gram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  {</w:t>
      </w:r>
      <w:proofErr w:type="spellStart"/>
      <w:proofErr w:type="gram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assessmentResult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</w:p>
    <w:p w14:paraId="015A231C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7A019274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295C6F91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5A30E39E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20990B5A" w14:textId="77777777" w:rsidR="003E22A2" w:rsidRDefault="00000000" w:rsidP="003E22A2">
      <w:pPr>
        <w:tabs>
          <w:tab w:val="left" w:pos="851"/>
          <w:tab w:val="left" w:pos="5103"/>
          <w:tab w:val="left" w:pos="7655"/>
          <w:tab w:val="left" w:pos="8505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  <w:tab/>
      </w:r>
    </w:p>
    <w:p w14:paraId="2A554534" w14:textId="77777777" w:rsidR="003E22A2" w:rsidRPr="00A95B60" w:rsidRDefault="00000000" w:rsidP="003E22A2">
      <w:pPr>
        <w:spacing w:before="960"/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ลงชื่อ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{IMAGE image(</w:t>
      </w:r>
      <w:bookmarkStart w:id="0" w:name="_Hlk176868145"/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adv</w:t>
      </w:r>
      <w:proofErr w:type="spellStart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SignUrl</w:t>
      </w:r>
      <w:bookmarkEnd w:id="0"/>
      <w:proofErr w:type="spellEnd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)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}</w:t>
      </w:r>
    </w:p>
    <w:p w14:paraId="244C96A3" w14:textId="77777777" w:rsidR="003E22A2" w:rsidRPr="00A95B60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(</w:t>
      </w:r>
      <w:r>
        <w:rPr>
          <w:rFonts w:ascii="TH SarabunPSK" w:eastAsiaTheme="minorHAnsi" w:hAnsi="TH SarabunPSK" w:cs="TH SarabunPSK"/>
          <w:sz w:val="32"/>
          <w:szCs w:val="32"/>
          <w:lang w:bidi="th-TH"/>
        </w:rPr>
        <w:t>{</w:t>
      </w:r>
      <w:proofErr w:type="spellStart"/>
      <w:r>
        <w:rPr>
          <w:rFonts w:ascii="TH SarabunPSK" w:eastAsiaTheme="minorHAnsi" w:hAnsi="TH SarabunPSK" w:cs="TH SarabunPSK"/>
          <w:sz w:val="32"/>
          <w:szCs w:val="32"/>
          <w:lang w:bidi="th-TH"/>
        </w:rPr>
        <w:t>nameAdv</w:t>
      </w:r>
      <w:proofErr w:type="spellEnd"/>
      <w:r>
        <w:rPr>
          <w:rFonts w:ascii="TH SarabunPSK" w:eastAsiaTheme="minorHAnsi" w:hAnsi="TH SarabunPSK" w:cs="TH SarabunPSK"/>
          <w:sz w:val="32"/>
          <w:szCs w:val="32"/>
          <w:lang w:bidi="th-TH"/>
        </w:rPr>
        <w:t>}</w:t>
      </w: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)</w:t>
      </w:r>
    </w:p>
    <w:p w14:paraId="293BAE47" w14:textId="77777777" w:rsidR="003E22A2" w:rsidRPr="0031710A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วันที่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dateadv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</w:p>
    <w:p w14:paraId="7199A312" w14:textId="77777777" w:rsidR="003E22A2" w:rsidRDefault="003E22A2" w:rsidP="003E22A2">
      <w:pPr>
        <w:rPr>
          <w:rFonts w:ascii="TH SarabunPSK" w:eastAsiaTheme="minorHAnsi" w:hAnsi="TH SarabunPSK" w:cs="TH SarabunPSK"/>
          <w:sz w:val="20"/>
          <w:szCs w:val="28"/>
          <w:u w:val="dotted"/>
          <w:lang w:bidi="th-TH"/>
        </w:rPr>
      </w:pPr>
    </w:p>
    <w:p w14:paraId="2E11DC1B" w14:textId="77777777" w:rsidR="003E22A2" w:rsidRPr="0028668B" w:rsidRDefault="00000000" w:rsidP="003E22A2">
      <w:pPr>
        <w:tabs>
          <w:tab w:val="left" w:pos="284"/>
          <w:tab w:val="right" w:pos="10347"/>
        </w:tabs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 w:rsidRPr="0028668B">
        <w:rPr>
          <w:rFonts w:ascii="TH SarabunPSK" w:eastAsiaTheme="minorHAnsi" w:hAnsi="TH SarabunPSK" w:cs="TH SarabunPSK"/>
          <w:sz w:val="32"/>
          <w:szCs w:val="32"/>
          <w:lang w:bidi="th-TH"/>
        </w:rPr>
        <w:t>5</w:t>
      </w:r>
      <w:r w:rsidRPr="0028668B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>.</w:t>
      </w:r>
      <w:r w:rsidRPr="0028668B">
        <w:rPr>
          <w:rFonts w:ascii="TH SarabunPSK" w:eastAsiaTheme="minorHAnsi" w:hAnsi="TH SarabunPSK" w:cs="TH SarabunPSK" w:hint="cs"/>
          <w:sz w:val="32"/>
          <w:szCs w:val="32"/>
          <w:cs/>
          <w:lang w:bidi="th-TH"/>
        </w:rPr>
        <w:tab/>
        <w:t>ความเห็นของหัวหน้าสาขาวิชา</w:t>
      </w:r>
    </w:p>
    <w:p w14:paraId="7E35C74E" w14:textId="77777777" w:rsidR="003E22A2" w:rsidRPr="00A95B60" w:rsidRDefault="00000000" w:rsidP="003E22A2">
      <w:pP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</w:pP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headSchoolComment</w:t>
      </w:r>
      <w:proofErr w:type="spellEnd"/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  <w:r w:rsidRPr="00A95B60">
        <w:rPr>
          <w:rFonts w:ascii="TH SarabunPSK" w:eastAsiaTheme="minorHAnsi" w:hAnsi="TH SarabunPSK" w:cs="TH SarabunPSK" w:hint="cs"/>
          <w:sz w:val="32"/>
          <w:szCs w:val="32"/>
          <w:u w:val="dotted"/>
          <w:cs/>
          <w:lang w:bidi="th-TH"/>
        </w:rPr>
        <w:tab/>
      </w:r>
    </w:p>
    <w:p w14:paraId="702BF0D2" w14:textId="77777777" w:rsidR="003E22A2" w:rsidRPr="00A95B60" w:rsidRDefault="003E22A2" w:rsidP="003E22A2">
      <w:pPr>
        <w:rPr>
          <w:rFonts w:ascii="TH SarabunPSK" w:eastAsiaTheme="minorHAnsi" w:hAnsi="TH SarabunPSK" w:cs="TH SarabunPSK"/>
          <w:sz w:val="32"/>
          <w:szCs w:val="32"/>
          <w:lang w:bidi="th-TH"/>
        </w:rPr>
      </w:pPr>
    </w:p>
    <w:p w14:paraId="60C2A14C" w14:textId="77777777" w:rsidR="003E22A2" w:rsidRPr="00A95B60" w:rsidRDefault="003E22A2" w:rsidP="003E22A2">
      <w:pPr>
        <w:rPr>
          <w:rFonts w:ascii="TH SarabunPSK" w:eastAsiaTheme="minorHAnsi" w:hAnsi="TH SarabunPSK" w:cs="TH SarabunPSK"/>
          <w:sz w:val="32"/>
          <w:szCs w:val="32"/>
          <w:lang w:bidi="th-TH"/>
        </w:rPr>
      </w:pPr>
    </w:p>
    <w:p w14:paraId="25B2C7F0" w14:textId="77777777" w:rsidR="003E22A2" w:rsidRPr="00A95B60" w:rsidRDefault="003E22A2" w:rsidP="003E22A2">
      <w:pPr>
        <w:rPr>
          <w:rFonts w:ascii="TH SarabunPSK" w:eastAsiaTheme="minorHAnsi" w:hAnsi="TH SarabunPSK" w:cs="TH SarabunPSK"/>
          <w:sz w:val="32"/>
          <w:szCs w:val="32"/>
          <w:lang w:bidi="th-TH"/>
        </w:rPr>
      </w:pPr>
    </w:p>
    <w:p w14:paraId="56AD082B" w14:textId="77777777" w:rsidR="003E22A2" w:rsidRPr="00A95B60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ลงชื่อ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{IMAGE image(</w:t>
      </w:r>
      <w:r w:rsidRPr="0031710A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head</w:t>
      </w:r>
      <w:proofErr w:type="spellStart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SignUrl</w:t>
      </w:r>
      <w:proofErr w:type="spellEnd"/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val="en-GB" w:bidi="th-TH"/>
        </w:rPr>
        <w:t>)</w:t>
      </w:r>
      <w:r w:rsidRPr="00FF69DC">
        <w:rPr>
          <w:rFonts w:ascii="TH SarabunPSK" w:eastAsiaTheme="minorHAnsi" w:hAnsi="TH SarabunPSK" w:cs="TH SarabunPSK"/>
          <w:sz w:val="30"/>
          <w:szCs w:val="30"/>
          <w:u w:val="dotted"/>
          <w:lang w:bidi="th-TH"/>
        </w:rPr>
        <w:t>}</w:t>
      </w:r>
    </w:p>
    <w:p w14:paraId="471F4C7C" w14:textId="77777777" w:rsidR="003E22A2" w:rsidRPr="00A95B60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(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name</w:t>
      </w:r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H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ead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)</w:t>
      </w:r>
    </w:p>
    <w:p w14:paraId="16C61C59" w14:textId="77777777" w:rsidR="00EE3A2E" w:rsidRPr="003E22A2" w:rsidRDefault="00000000" w:rsidP="003E22A2">
      <w:pPr>
        <w:ind w:left="5103"/>
        <w:jc w:val="center"/>
        <w:rPr>
          <w:rFonts w:ascii="TH SarabunPSK" w:eastAsiaTheme="minorHAnsi" w:hAnsi="TH SarabunPSK" w:cs="TH SarabunPSK"/>
          <w:sz w:val="32"/>
          <w:szCs w:val="32"/>
          <w:u w:val="dotted"/>
          <w:cs/>
          <w:lang w:bidi="th-TH"/>
        </w:rPr>
      </w:pPr>
      <w:r w:rsidRPr="00A95B60">
        <w:rPr>
          <w:rFonts w:ascii="TH SarabunPSK" w:eastAsiaTheme="minorHAnsi" w:hAnsi="TH SarabunPSK" w:cs="TH SarabunPSK"/>
          <w:sz w:val="32"/>
          <w:szCs w:val="32"/>
          <w:cs/>
          <w:lang w:bidi="th-TH"/>
        </w:rPr>
        <w:t>วันที่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 xml:space="preserve"> {</w:t>
      </w:r>
      <w:proofErr w:type="spellStart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date</w:t>
      </w:r>
      <w:r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H</w:t>
      </w:r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ead</w:t>
      </w:r>
      <w:proofErr w:type="spellEnd"/>
      <w:r w:rsidRPr="0031710A">
        <w:rPr>
          <w:rFonts w:ascii="TH SarabunPSK" w:eastAsiaTheme="minorHAnsi" w:hAnsi="TH SarabunPSK" w:cs="TH SarabunPSK"/>
          <w:sz w:val="32"/>
          <w:szCs w:val="32"/>
          <w:u w:val="dotted"/>
          <w:lang w:bidi="th-TH"/>
        </w:rPr>
        <w:t>}</w:t>
      </w:r>
    </w:p>
    <w:sectPr w:rsidR="00EE3A2E" w:rsidRPr="003E22A2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pgNumType w:start="3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55408" w14:textId="77777777" w:rsidR="00D070B2" w:rsidRDefault="00D070B2">
      <w:r>
        <w:separator/>
      </w:r>
    </w:p>
  </w:endnote>
  <w:endnote w:type="continuationSeparator" w:id="0">
    <w:p w14:paraId="1A8FCA5F" w14:textId="77777777" w:rsidR="00D070B2" w:rsidRDefault="00D0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2E2AA" w14:textId="77777777" w:rsidR="00796462" w:rsidRPr="003B36BE" w:rsidRDefault="00000000" w:rsidP="003B36BE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 w:rsidR="001C21D2">
      <w:rPr>
        <w:rFonts w:ascii="TH SarabunPSK" w:hAnsi="TH SarabunPSK" w:cs="TH SarabunPSK"/>
        <w:noProof/>
        <w:sz w:val="24"/>
        <w:szCs w:val="24"/>
      </w:rPr>
      <w:t>FM-ENG-GRD-06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81A0" w14:textId="77777777" w:rsidR="00796462" w:rsidRPr="003B36BE" w:rsidRDefault="00000000" w:rsidP="003B36BE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 w:rsidR="001C21D2">
      <w:rPr>
        <w:rFonts w:ascii="TH SarabunPSK" w:hAnsi="TH SarabunPSK" w:cs="TH SarabunPSK"/>
        <w:noProof/>
        <w:sz w:val="24"/>
        <w:szCs w:val="24"/>
      </w:rPr>
      <w:t>FM-ENG-GRD-06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A25B0" w14:textId="77777777" w:rsidR="00D070B2" w:rsidRDefault="00D070B2">
      <w:r>
        <w:separator/>
      </w:r>
    </w:p>
  </w:footnote>
  <w:footnote w:type="continuationSeparator" w:id="0">
    <w:p w14:paraId="101DDF3E" w14:textId="77777777" w:rsidR="00D070B2" w:rsidRDefault="00D07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5F2A43" w14:paraId="5E346F4B" w14:textId="77777777" w:rsidTr="00D619B7">
      <w:trPr>
        <w:cantSplit/>
        <w:trHeight w:hRule="exact" w:val="964"/>
        <w:jc w:val="center"/>
      </w:trPr>
      <w:tc>
        <w:tcPr>
          <w:tcW w:w="32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9B73D60" w14:textId="77777777" w:rsidR="001777ED" w:rsidRDefault="00000000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8240" behindDoc="1" locked="0" layoutInCell="1" allowOverlap="1" wp14:anchorId="5E094FA7" wp14:editId="2641A9FD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541613629" name="Picture 1541613629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1613629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5BA5216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  <w:lang w:bidi="th-TH"/>
            </w:rPr>
            <w:t>แบบฟอร์ม</w:t>
          </w: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77EBD108" w14:textId="77777777" w:rsidR="00DA26FB" w:rsidRPr="00DA26FB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26FB"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แบบรายงานความคืบหน้าของการทำวิทยานิพนธ์</w:t>
          </w:r>
        </w:p>
        <w:p w14:paraId="2CBF2535" w14:textId="77777777" w:rsidR="001777ED" w:rsidRPr="009872BE" w:rsidRDefault="001777ED" w:rsidP="00012B2D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C031B20" w14:textId="77777777" w:rsidR="001777ED" w:rsidRPr="001777ED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ทบ</w:t>
          </w: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.2</w:t>
          </w:r>
          <w:r w:rsidR="00DA26FB">
            <w:rPr>
              <w:rFonts w:ascii="TH SarabunPSK" w:hAnsi="TH SarabunPSK" w:cs="TH SarabunPSK"/>
              <w:b/>
              <w:bCs/>
              <w:sz w:val="32"/>
              <w:szCs w:val="32"/>
            </w:rPr>
            <w:t>1</w:t>
          </w:r>
        </w:p>
      </w:tc>
    </w:tr>
    <w:tr w:rsidR="005F2A43" w14:paraId="4D093864" w14:textId="77777777" w:rsidTr="00D619B7">
      <w:trPr>
        <w:cantSplit/>
        <w:jc w:val="center"/>
      </w:trPr>
      <w:tc>
        <w:tcPr>
          <w:tcW w:w="3254" w:type="dxa"/>
          <w:tcBorders>
            <w:left w:val="single" w:sz="6" w:space="0" w:color="auto"/>
            <w:right w:val="single" w:sz="6" w:space="0" w:color="auto"/>
          </w:tcBorders>
        </w:tcPr>
        <w:p w14:paraId="1C9E73D4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5CE4EDB" w14:textId="77777777" w:rsidR="001777ED" w:rsidRPr="00205951" w:rsidRDefault="00000000" w:rsidP="00EF51F5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เอกสาร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="009B5B62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  <w:r w:rsidR="00EF51F5">
            <w:rPr>
              <w:rFonts w:ascii="TH SarabunPSK" w:hAnsi="TH SarabunPSK" w:cs="TH SarabunPSK"/>
              <w:sz w:val="32"/>
              <w:szCs w:val="32"/>
            </w:rPr>
            <w:t>6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6B3DBEF" w14:textId="77777777" w:rsidR="001777ED" w:rsidRPr="00205951" w:rsidRDefault="00000000" w:rsidP="00012B2D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5F2A43" w14:paraId="44A17B37" w14:textId="77777777" w:rsidTr="00D619B7">
      <w:trPr>
        <w:cantSplit/>
        <w:trHeight w:val="103"/>
        <w:jc w:val="center"/>
      </w:trPr>
      <w:tc>
        <w:tcPr>
          <w:tcW w:w="3254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522A0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6CE4D36" w14:textId="77777777" w:rsidR="001777ED" w:rsidRPr="00205951" w:rsidRDefault="00000000" w:rsidP="00012B2D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305DD">
            <w:rPr>
              <w:rFonts w:ascii="TH SarabunPSK" w:hAnsi="TH SarabunPSK" w:cs="TH SarabunPSK"/>
              <w:sz w:val="32"/>
              <w:szCs w:val="32"/>
              <w:cs/>
            </w:rPr>
            <w:t>01/04/</w:t>
          </w:r>
          <w:r w:rsidR="008305DD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374D879" w14:textId="77777777" w:rsidR="001777ED" w:rsidRPr="00205951" w:rsidRDefault="00000000" w:rsidP="008770BA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หน้าที่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7F6ACF">
            <w:rPr>
              <w:rFonts w:ascii="TH SarabunPSK" w:eastAsiaTheme="minorHAnsi" w:hAnsi="TH SarabunPSK" w:cs="TH SarabunPSK"/>
              <w:noProof/>
              <w:sz w:val="32"/>
              <w:szCs w:val="32"/>
              <w:lang w:bidi="th-TH"/>
            </w:rPr>
            <w:t>3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4F12FB" w:rsidRPr="000E2659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จาก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770BA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</w:tr>
  </w:tbl>
  <w:p w14:paraId="0200BDFB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5F2A43" w14:paraId="1EF098BD" w14:textId="77777777" w:rsidTr="00D619B7">
      <w:trPr>
        <w:cantSplit/>
        <w:trHeight w:hRule="exact" w:val="964"/>
        <w:jc w:val="center"/>
      </w:trPr>
      <w:tc>
        <w:tcPr>
          <w:tcW w:w="32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7B8450E5" w14:textId="77777777" w:rsidR="001777ED" w:rsidRDefault="00000000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40230D1A" wp14:editId="1BBA6F25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2061012509" name="Picture 1541613629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012509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E2062E5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  <w:lang w:bidi="th-TH"/>
            </w:rPr>
            <w:t>แบบฟอร์ม</w:t>
          </w: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5B7EAEDA" w14:textId="77777777" w:rsidR="00DA26FB" w:rsidRPr="00DA26FB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26FB"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แบบรายงานความคืบหน้าของการทำวิทยานิพนธ์</w:t>
          </w:r>
        </w:p>
        <w:p w14:paraId="2606BBDC" w14:textId="77777777" w:rsidR="001777ED" w:rsidRPr="009872BE" w:rsidRDefault="001777ED" w:rsidP="00012B2D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B61B884" w14:textId="77777777" w:rsidR="001777ED" w:rsidRPr="001777ED" w:rsidRDefault="00000000" w:rsidP="00DA26FB">
          <w:pPr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ทบ</w:t>
          </w:r>
          <w:r w:rsidRPr="001777ED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.2</w:t>
          </w:r>
          <w:r w:rsidR="00DA26FB">
            <w:rPr>
              <w:rFonts w:ascii="TH SarabunPSK" w:hAnsi="TH SarabunPSK" w:cs="TH SarabunPSK"/>
              <w:b/>
              <w:bCs/>
              <w:sz w:val="32"/>
              <w:szCs w:val="32"/>
            </w:rPr>
            <w:t>1</w:t>
          </w:r>
        </w:p>
      </w:tc>
    </w:tr>
    <w:tr w:rsidR="005F2A43" w14:paraId="7C03DDD2" w14:textId="77777777" w:rsidTr="00D619B7">
      <w:trPr>
        <w:cantSplit/>
        <w:jc w:val="center"/>
      </w:trPr>
      <w:tc>
        <w:tcPr>
          <w:tcW w:w="3254" w:type="dxa"/>
          <w:tcBorders>
            <w:left w:val="single" w:sz="6" w:space="0" w:color="auto"/>
            <w:right w:val="single" w:sz="6" w:space="0" w:color="auto"/>
          </w:tcBorders>
        </w:tcPr>
        <w:p w14:paraId="0F205D02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79CE11A" w14:textId="77777777" w:rsidR="001777ED" w:rsidRPr="00205951" w:rsidRDefault="00000000" w:rsidP="00EF51F5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เอกสาร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="009B5B62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  <w:r w:rsidR="00EF51F5">
            <w:rPr>
              <w:rFonts w:ascii="TH SarabunPSK" w:hAnsi="TH SarabunPSK" w:cs="TH SarabunPSK"/>
              <w:sz w:val="32"/>
              <w:szCs w:val="32"/>
            </w:rPr>
            <w:t>6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8749850" w14:textId="77777777" w:rsidR="001777ED" w:rsidRPr="00205951" w:rsidRDefault="00000000" w:rsidP="00012B2D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5F2A43" w14:paraId="72C2C97C" w14:textId="77777777" w:rsidTr="00D619B7">
      <w:trPr>
        <w:cantSplit/>
        <w:trHeight w:val="103"/>
        <w:jc w:val="center"/>
      </w:trPr>
      <w:tc>
        <w:tcPr>
          <w:tcW w:w="3254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61BA4D" w14:textId="77777777" w:rsidR="001777ED" w:rsidRPr="00902C3F" w:rsidRDefault="00000000" w:rsidP="00012B2D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F34DCF0" w14:textId="77777777" w:rsidR="001777ED" w:rsidRPr="00205951" w:rsidRDefault="00000000" w:rsidP="00012B2D">
          <w:pPr>
            <w:tabs>
              <w:tab w:val="left" w:pos="1191"/>
              <w:tab w:val="left" w:pos="1332"/>
            </w:tabs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8305DD">
            <w:rPr>
              <w:rFonts w:ascii="TH SarabunPSK" w:hAnsi="TH SarabunPSK" w:cs="TH SarabunPSK"/>
              <w:sz w:val="32"/>
              <w:szCs w:val="32"/>
              <w:cs/>
            </w:rPr>
            <w:t>01/04/</w:t>
          </w:r>
          <w:r w:rsidR="008305DD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A0CA92C" w14:textId="77777777" w:rsidR="001777ED" w:rsidRPr="00205951" w:rsidRDefault="00000000" w:rsidP="008770BA">
          <w:pPr>
            <w:tabs>
              <w:tab w:val="left" w:pos="1058"/>
              <w:tab w:val="left" w:pos="1307"/>
            </w:tabs>
            <w:rPr>
              <w:rFonts w:ascii="TH SarabunPSK" w:hAnsi="TH SarabunPSK" w:cs="TH SarabunPSK"/>
              <w:sz w:val="32"/>
              <w:szCs w:val="32"/>
              <w:cs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  <w:lang w:bidi="th-TH"/>
            </w:rPr>
            <w:t>หน้าที่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7F6ACF">
            <w:rPr>
              <w:rFonts w:ascii="TH SarabunPSK" w:eastAsiaTheme="minorHAnsi" w:hAnsi="TH SarabunPSK" w:cs="TH SarabunPSK"/>
              <w:noProof/>
              <w:sz w:val="32"/>
              <w:szCs w:val="32"/>
              <w:lang w:bidi="th-TH"/>
            </w:rPr>
            <w:t>3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4F12FB" w:rsidRPr="000E2659">
            <w:rPr>
              <w:rFonts w:ascii="TH SarabunPSK" w:hAnsi="TH SarabunPSK" w:cs="TH SarabunPSK" w:hint="cs"/>
              <w:sz w:val="32"/>
              <w:szCs w:val="32"/>
              <w:cs/>
              <w:lang w:bidi="th-TH"/>
            </w:rPr>
            <w:t>จาก</w:t>
          </w:r>
          <w:r w:rsidR="004F12FB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8770BA">
            <w:rPr>
              <w:rFonts w:ascii="TH SarabunPSK" w:hAnsi="TH SarabunPSK" w:cs="TH SarabunPSK" w:hint="cs"/>
              <w:sz w:val="32"/>
              <w:szCs w:val="32"/>
              <w:cs/>
            </w:rPr>
            <w:t>3</w:t>
          </w:r>
        </w:p>
      </w:tc>
    </w:tr>
  </w:tbl>
  <w:p w14:paraId="35B88558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12B2D"/>
    <w:rsid w:val="000E2659"/>
    <w:rsid w:val="001777ED"/>
    <w:rsid w:val="001C21D2"/>
    <w:rsid w:val="00205951"/>
    <w:rsid w:val="002574F9"/>
    <w:rsid w:val="002577AC"/>
    <w:rsid w:val="0028668B"/>
    <w:rsid w:val="002F6297"/>
    <w:rsid w:val="0031710A"/>
    <w:rsid w:val="003B36BE"/>
    <w:rsid w:val="003E22A2"/>
    <w:rsid w:val="00450DE1"/>
    <w:rsid w:val="004D1D87"/>
    <w:rsid w:val="004F12FB"/>
    <w:rsid w:val="005838AC"/>
    <w:rsid w:val="005F2A43"/>
    <w:rsid w:val="00640E2F"/>
    <w:rsid w:val="00692669"/>
    <w:rsid w:val="006C6AFF"/>
    <w:rsid w:val="00796462"/>
    <w:rsid w:val="007F6ACF"/>
    <w:rsid w:val="008305DD"/>
    <w:rsid w:val="008770BA"/>
    <w:rsid w:val="00902C3F"/>
    <w:rsid w:val="00913D9D"/>
    <w:rsid w:val="009872BE"/>
    <w:rsid w:val="009B5B62"/>
    <w:rsid w:val="00A524BB"/>
    <w:rsid w:val="00A77B3E"/>
    <w:rsid w:val="00A95B60"/>
    <w:rsid w:val="00C222F4"/>
    <w:rsid w:val="00C64166"/>
    <w:rsid w:val="00C6683A"/>
    <w:rsid w:val="00CA2A55"/>
    <w:rsid w:val="00D070B2"/>
    <w:rsid w:val="00DA26FB"/>
    <w:rsid w:val="00EB51B9"/>
    <w:rsid w:val="00EE3A2E"/>
    <w:rsid w:val="00EF51F5"/>
    <w:rsid w:val="00F31FBB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36C87"/>
  <w15:docId w15:val="{95F86228-5D97-4584-BD72-752FA70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12B2D"/>
    <w:pPr>
      <w:spacing w:after="40"/>
    </w:pPr>
    <w:rPr>
      <w:rFonts w:cs="Angsana New"/>
      <w:color w:val="00000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A53C4C"/>
    <w:rPr>
      <w:rFonts w:asciiTheme="minorHAnsi" w:eastAsiaTheme="minorHAnsi" w:hAnsiTheme="minorHAnsi" w:cstheme="minorBidi"/>
      <w:sz w:val="22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A53C4C"/>
    <w:rPr>
      <w:rFonts w:asciiTheme="minorHAnsi" w:eastAsiaTheme="minorHAnsi" w:hAnsiTheme="minorHAnsi" w:cstheme="minorBidi"/>
      <w:sz w:val="22"/>
      <w:szCs w:val="28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5118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Theerachot Sonnok</cp:lastModifiedBy>
  <cp:revision>4</cp:revision>
  <dcterms:created xsi:type="dcterms:W3CDTF">2024-09-16T12:21:00Z</dcterms:created>
  <dcterms:modified xsi:type="dcterms:W3CDTF">2024-09-16T12:23:00Z</dcterms:modified>
</cp:coreProperties>
</file>