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F98FC46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1EF1FF52" w:rsidR="001B6D9C" w:rsidRPr="00566B53" w:rsidRDefault="2E916CC6" w:rsidP="6FA4D875">
            <w:pPr>
              <w:spacing w:after="58"/>
              <w:rPr>
                <w:rFonts w:cs="Arial"/>
                <w:sz w:val="20"/>
              </w:rPr>
            </w:pPr>
            <w:r w:rsidRPr="3F98FC46">
              <w:rPr>
                <w:rFonts w:cs="Arial"/>
                <w:sz w:val="18"/>
                <w:szCs w:val="18"/>
              </w:rPr>
              <w:t xml:space="preserve">Author: Kevin Arne 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              Title: Prototyping Labs Supervisor                                                                                Date: </w:t>
            </w:r>
            <w:r w:rsidR="00EE1279">
              <w:rPr>
                <w:rFonts w:cs="Arial"/>
                <w:sz w:val="18"/>
                <w:szCs w:val="18"/>
              </w:rPr>
              <w:t>7/14/2022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      </w:t>
            </w:r>
          </w:p>
        </w:tc>
      </w:tr>
      <w:tr w:rsidR="001B6D9C" w14:paraId="0FB66D76" w14:textId="77777777" w:rsidTr="3F98FC46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144EA1B3" w:rsidR="001B6D9C" w:rsidRDefault="00EE1279" w:rsidP="62FF9EFA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Routing of wood and plastic</w:t>
            </w:r>
          </w:p>
        </w:tc>
      </w:tr>
      <w:tr w:rsidR="001B6D9C" w14:paraId="3E1A0737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176B979F" w:rsidR="001B6D9C" w:rsidRDefault="00EE1279" w:rsidP="62FF9EF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Trim router (also known as palm router)</w:t>
            </w:r>
          </w:p>
        </w:tc>
      </w:tr>
      <w:tr w:rsidR="001B6D9C" w14:paraId="35B061DD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31F98" w14:textId="36129469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Eye protection</w:t>
            </w:r>
          </w:p>
          <w:p w14:paraId="2818A4ED" w14:textId="7AEEEEF4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Ear protection</w:t>
            </w:r>
          </w:p>
          <w:p w14:paraId="2CB8EB02" w14:textId="317C31CB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Dust mask</w:t>
            </w:r>
          </w:p>
          <w:p w14:paraId="02EB378F" w14:textId="7116CC8E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Minimum shop PPE</w:t>
            </w:r>
          </w:p>
        </w:tc>
      </w:tr>
      <w:tr w:rsidR="001B6D9C" w14:paraId="54674C31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A05A809" w14:textId="6CF7A485" w:rsidR="001B6D9C" w:rsidRPr="00EE1279" w:rsidRDefault="62FF9EFA" w:rsidP="00EE1279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color w:val="000000" w:themeColor="text1"/>
                <w:szCs w:val="24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Ensure the </w:t>
            </w:r>
            <w:r w:rsidR="00EE1279">
              <w:rPr>
                <w:rFonts w:ascii="Times New Roman" w:hAnsi="Times New Roman"/>
                <w:color w:val="000000" w:themeColor="text1"/>
                <w:sz w:val="20"/>
              </w:rPr>
              <w:t>workpiece</w:t>
            </w: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 is secure so it does not move when</w:t>
            </w:r>
            <w:r w:rsidR="00EE1279">
              <w:rPr>
                <w:rFonts w:ascii="Times New Roman" w:hAnsi="Times New Roman"/>
                <w:color w:val="000000" w:themeColor="text1"/>
                <w:sz w:val="20"/>
              </w:rPr>
              <w:t xml:space="preserve"> in use.</w:t>
            </w:r>
          </w:p>
        </w:tc>
      </w:tr>
      <w:tr w:rsidR="001B6D9C" w14:paraId="729B638D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B106818" w14:textId="32F6A752" w:rsidR="3F98FC46" w:rsidRDefault="00EE1279" w:rsidP="3F98FC46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Trim router</w:t>
            </w:r>
            <w:r w:rsidR="3F98FC46" w:rsidRPr="3F98FC46">
              <w:rPr>
                <w:rFonts w:ascii="Times New Roman" w:hAnsi="Times New Roman"/>
                <w:sz w:val="20"/>
                <w:lang w:val="en"/>
              </w:rPr>
              <w:t xml:space="preserve"> training</w:t>
            </w:r>
          </w:p>
          <w:p w14:paraId="5087F73C" w14:textId="75795419" w:rsidR="001B6D9C" w:rsidRPr="00817C9B" w:rsidRDefault="62FF9EFA" w:rsidP="62FF9EFA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Review and observe general safety practices outlined in the MKRSPC MNL.</w:t>
            </w:r>
          </w:p>
          <w:p w14:paraId="5A39BBE3" w14:textId="36BBA32E" w:rsidR="001B6D9C" w:rsidRPr="00817C9B" w:rsidRDefault="62FF9EFA" w:rsidP="62FF9EFA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34A0021A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9242A18" w14:textId="319A0388" w:rsidR="001B6D9C" w:rsidRPr="00EE1279" w:rsidRDefault="00EE1279" w:rsidP="00EE1279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Check for damage to the router bit</w:t>
            </w:r>
            <w:r w:rsidR="62FF9EFA" w:rsidRPr="3F98FC46">
              <w:rPr>
                <w:rFonts w:ascii="Times New Roman" w:hAnsi="Times New Roman"/>
                <w:sz w:val="20"/>
                <w:lang w:val="en"/>
              </w:rPr>
              <w:t xml:space="preserve">. </w:t>
            </w:r>
            <w:r w:rsidR="0044107D">
              <w:rPr>
                <w:rFonts w:ascii="Times New Roman" w:hAnsi="Times New Roman"/>
                <w:sz w:val="20"/>
                <w:lang w:val="en"/>
              </w:rPr>
              <w:t>Do not use a damaged bit.</w:t>
            </w:r>
          </w:p>
          <w:p w14:paraId="72A3D3EC" w14:textId="3AC0ABE4" w:rsidR="001B6D9C" w:rsidRPr="00B87DDD" w:rsidRDefault="62FF9EFA" w:rsidP="3F98FC46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Inspect general condition of working area.</w:t>
            </w:r>
          </w:p>
        </w:tc>
      </w:tr>
      <w:tr w:rsidR="001B6D9C" w14:paraId="611B065F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4E2C7D47" w14:textId="7DC3ADC4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Ensure all other students are clear of immediate work area.</w:t>
            </w:r>
          </w:p>
          <w:p w14:paraId="494BF816" w14:textId="30CDFB9F" w:rsidR="001B6D9C" w:rsidRPr="0044107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Keep fingers</w:t>
            </w:r>
            <w:r w:rsidR="00EE1279">
              <w:rPr>
                <w:rFonts w:ascii="Times New Roman" w:hAnsi="Times New Roman"/>
                <w:sz w:val="20"/>
                <w:lang w:val="en"/>
              </w:rPr>
              <w:t xml:space="preserve"> and hands away from the cutting edges while the tool is plugged in.</w:t>
            </w:r>
          </w:p>
          <w:p w14:paraId="693AC3F2" w14:textId="5D5F5764" w:rsidR="0044107D" w:rsidRPr="00DC6D71" w:rsidRDefault="0044107D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Tie back any loose hair or clothing.</w:t>
            </w:r>
          </w:p>
          <w:p w14:paraId="2DA87A29" w14:textId="4E5164B6" w:rsidR="00DC6D71" w:rsidRPr="00017B6D" w:rsidRDefault="00DC6D71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Make sure the bit is clamped securely in the collet.</w:t>
            </w:r>
          </w:p>
          <w:p w14:paraId="222CAEFE" w14:textId="06969E9A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 xml:space="preserve">Allow </w:t>
            </w:r>
            <w:r w:rsidR="00EE1279">
              <w:rPr>
                <w:rFonts w:ascii="Times New Roman" w:hAnsi="Times New Roman"/>
                <w:sz w:val="20"/>
                <w:lang w:val="en"/>
              </w:rPr>
              <w:t>tool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to reach speed (when starting) before </w:t>
            </w:r>
            <w:r w:rsidR="00EE1279">
              <w:rPr>
                <w:rFonts w:ascii="Times New Roman" w:hAnsi="Times New Roman"/>
                <w:sz w:val="20"/>
                <w:lang w:val="en"/>
              </w:rPr>
              <w:t>engaging the work.</w:t>
            </w:r>
          </w:p>
          <w:p w14:paraId="77B7991A" w14:textId="5CBBEF08" w:rsidR="001B6D9C" w:rsidRPr="00017B6D" w:rsidRDefault="00EE1279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Feed the tool into the work against the rotation of the bit</w:t>
            </w:r>
            <w:r w:rsidR="0044107D">
              <w:rPr>
                <w:rFonts w:ascii="Times New Roman" w:hAnsi="Times New Roman"/>
                <w:sz w:val="20"/>
                <w:lang w:val="en"/>
              </w:rPr>
              <w:t xml:space="preserve"> (conventional milling)</w:t>
            </w:r>
            <w:r w:rsidR="62FF9EFA" w:rsidRPr="3F98FC46">
              <w:rPr>
                <w:rFonts w:ascii="Times New Roman" w:hAnsi="Times New Roman"/>
                <w:sz w:val="20"/>
                <w:lang w:val="en"/>
              </w:rPr>
              <w:t>.</w:t>
            </w:r>
            <w:r>
              <w:rPr>
                <w:rFonts w:ascii="Times New Roman" w:hAnsi="Times New Roman"/>
                <w:sz w:val="20"/>
                <w:lang w:val="en"/>
              </w:rPr>
              <w:t xml:space="preserve"> Failure to do this can result in losing control of the router.</w:t>
            </w:r>
          </w:p>
          <w:p w14:paraId="4BD303F3" w14:textId="2FE81501" w:rsidR="001B6D9C" w:rsidRPr="00017B6D" w:rsidRDefault="00EE1279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 xml:space="preserve">When taking deep cuts (greater than 1/8 inch deep), </w:t>
            </w:r>
            <w:r w:rsidR="00DC7CC5">
              <w:rPr>
                <w:rFonts w:ascii="Times New Roman" w:hAnsi="Times New Roman"/>
                <w:sz w:val="20"/>
                <w:lang w:val="en"/>
              </w:rPr>
              <w:t>take multiple passes rather than one deep pass.</w:t>
            </w:r>
          </w:p>
          <w:p w14:paraId="517DA8AD" w14:textId="1AE42CF3" w:rsidR="3F98FC46" w:rsidRDefault="3F98FC46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Avoid</w:t>
            </w:r>
            <w:r w:rsidR="0044107D">
              <w:rPr>
                <w:rFonts w:ascii="Times New Roman" w:hAnsi="Times New Roman"/>
                <w:sz w:val="20"/>
                <w:lang w:val="en"/>
              </w:rPr>
              <w:t xml:space="preserve"> using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excessive force.</w:t>
            </w:r>
          </w:p>
          <w:p w14:paraId="6492F0A4" w14:textId="65B18044" w:rsidR="001B6D9C" w:rsidRPr="00017B6D" w:rsidRDefault="62FF9EFA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 xml:space="preserve">Turn machine off </w:t>
            </w:r>
            <w:r w:rsidR="00DC7CC5">
              <w:rPr>
                <w:rFonts w:ascii="Times New Roman" w:hAnsi="Times New Roman"/>
                <w:sz w:val="20"/>
                <w:lang w:val="en"/>
              </w:rPr>
              <w:t xml:space="preserve">and unplug 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>to make any adjustments</w:t>
            </w:r>
            <w:r w:rsidR="00DC7CC5">
              <w:rPr>
                <w:rFonts w:ascii="Times New Roman" w:hAnsi="Times New Roman"/>
                <w:sz w:val="20"/>
                <w:lang w:val="en"/>
              </w:rPr>
              <w:t xml:space="preserve"> to the cutting bit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. </w:t>
            </w:r>
          </w:p>
          <w:p w14:paraId="7B6D0B95" w14:textId="592FAC11" w:rsidR="001B6D9C" w:rsidRPr="00017B6D" w:rsidRDefault="3F98FC46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Turn off the machine</w:t>
            </w:r>
            <w:r w:rsidR="0044107D">
              <w:rPr>
                <w:rFonts w:ascii="Times New Roman" w:hAnsi="Times New Roman"/>
                <w:sz w:val="20"/>
                <w:lang w:val="en"/>
              </w:rPr>
              <w:t>, unplug,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and wait for it to stop spinning before leaving.</w:t>
            </w:r>
          </w:p>
          <w:p w14:paraId="7460AABA" w14:textId="3B01C649" w:rsidR="001B6D9C" w:rsidRPr="00017B6D" w:rsidRDefault="00DC7CC5" w:rsidP="62FF9EFA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Be careful when setting the tool down as it</w:t>
            </w:r>
            <w:r w:rsidR="0044107D">
              <w:rPr>
                <w:rFonts w:ascii="Times New Roman" w:hAnsi="Times New Roman"/>
                <w:sz w:val="20"/>
                <w:lang w:val="en"/>
              </w:rPr>
              <w:t xml:space="preserve"> i</w:t>
            </w:r>
            <w:r>
              <w:rPr>
                <w:rFonts w:ascii="Times New Roman" w:hAnsi="Times New Roman"/>
                <w:sz w:val="20"/>
                <w:lang w:val="en"/>
              </w:rPr>
              <w:t>s easy to accidentally place it on the spinning bit.</w:t>
            </w:r>
          </w:p>
          <w:p w14:paraId="29D6B04F" w14:textId="50D030F1" w:rsidR="001B6D9C" w:rsidRPr="00017B6D" w:rsidRDefault="3F98FC46" w:rsidP="3F98FC46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If there are any questions regarding safety, ask a staff member for help.</w:t>
            </w:r>
          </w:p>
        </w:tc>
      </w:tr>
      <w:tr w:rsidR="001B6D9C" w14:paraId="3C299084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3B7DCFAD" w:rsidR="001B6D9C" w:rsidRDefault="001B6D9C" w:rsidP="77C178F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</w:p>
        </w:tc>
      </w:tr>
      <w:tr w:rsidR="001B6D9C" w14:paraId="5CAECD22" w14:textId="77777777" w:rsidTr="3F98FC46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2F2500DE" w:rsidR="001B6D9C" w:rsidRDefault="00084185" w:rsidP="62FF9EFA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Author </w:t>
            </w:r>
            <w:r w:rsidR="001B6D9C"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Signature: </w:t>
            </w:r>
            <w:r>
              <w:tab/>
            </w:r>
            <w:r w:rsidR="001B6D9C"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Date:                            </w:t>
            </w:r>
          </w:p>
        </w:tc>
      </w:tr>
    </w:tbl>
    <w:p w14:paraId="0D0B940D" w14:textId="77777777" w:rsidR="008E6238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7FC6" w14:textId="77777777" w:rsidR="00051C74" w:rsidRDefault="00051C74" w:rsidP="001B6D9C">
      <w:r>
        <w:separator/>
      </w:r>
    </w:p>
  </w:endnote>
  <w:endnote w:type="continuationSeparator" w:id="0">
    <w:p w14:paraId="14DCBC78" w14:textId="77777777" w:rsidR="00051C74" w:rsidRDefault="00051C74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A7E8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308E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56518D75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B87DD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DA3A2" w14:textId="77777777" w:rsidR="00051C74" w:rsidRDefault="00051C74" w:rsidP="001B6D9C">
      <w:r>
        <w:separator/>
      </w:r>
    </w:p>
  </w:footnote>
  <w:footnote w:type="continuationSeparator" w:id="0">
    <w:p w14:paraId="13469AEC" w14:textId="77777777" w:rsidR="00051C74" w:rsidRDefault="00051C74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5F524" w14:textId="4022ACF5" w:rsidR="00106671" w:rsidRPr="00B87DDD" w:rsidRDefault="3F98FC46" w:rsidP="3F98FC46">
    <w:pPr>
      <w:pStyle w:val="Header"/>
      <w:jc w:val="center"/>
      <w:rPr>
        <w:b/>
        <w:bCs/>
        <w:sz w:val="32"/>
        <w:szCs w:val="32"/>
      </w:rPr>
    </w:pPr>
    <w:r w:rsidRPr="3F98FC46">
      <w:rPr>
        <w:b/>
        <w:bCs/>
        <w:sz w:val="32"/>
        <w:szCs w:val="32"/>
      </w:rPr>
      <w:t xml:space="preserve">Standard Operating Procedure for </w:t>
    </w:r>
    <w:r w:rsidR="00EE1279">
      <w:rPr>
        <w:b/>
        <w:bCs/>
        <w:sz w:val="32"/>
        <w:szCs w:val="32"/>
      </w:rPr>
      <w:t>Trim Router</w:t>
    </w:r>
  </w:p>
  <w:p w14:paraId="7D770DB5" w14:textId="06A9C151" w:rsidR="00106671" w:rsidRPr="00B87DDD" w:rsidRDefault="3F98FC46" w:rsidP="6FA4D875">
    <w:pPr>
      <w:pStyle w:val="Header"/>
      <w:jc w:val="center"/>
      <w:rPr>
        <w:b/>
        <w:bCs/>
        <w:sz w:val="32"/>
        <w:szCs w:val="32"/>
      </w:rPr>
    </w:pPr>
    <w:r w:rsidRPr="3F98FC46">
      <w:rPr>
        <w:b/>
        <w:bCs/>
        <w:sz w:val="32"/>
        <w:szCs w:val="32"/>
      </w:rPr>
      <w:t xml:space="preserve"> Prototyping Labs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2B94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55EE"/>
    <w:multiLevelType w:val="hybridMultilevel"/>
    <w:tmpl w:val="67AEF5DC"/>
    <w:lvl w:ilvl="0" w:tplc="C27C9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66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76F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6A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5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0F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68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0B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ED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2A6A9"/>
    <w:multiLevelType w:val="hybridMultilevel"/>
    <w:tmpl w:val="4404DD82"/>
    <w:lvl w:ilvl="0" w:tplc="6F7C6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1C9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47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07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68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0C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DAB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4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42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4CF70"/>
    <w:multiLevelType w:val="multilevel"/>
    <w:tmpl w:val="7674CF0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97E31"/>
    <w:multiLevelType w:val="hybridMultilevel"/>
    <w:tmpl w:val="9D2C3F46"/>
    <w:lvl w:ilvl="0" w:tplc="DD128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CB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82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5EF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A8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2E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00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2EE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6B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17475"/>
    <w:multiLevelType w:val="hybridMultilevel"/>
    <w:tmpl w:val="8C38A3C2"/>
    <w:lvl w:ilvl="0" w:tplc="E3782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F63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41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729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0E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8B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66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CF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25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389D6"/>
    <w:multiLevelType w:val="hybridMultilevel"/>
    <w:tmpl w:val="B7EEAD48"/>
    <w:lvl w:ilvl="0" w:tplc="347E5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BEC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8F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89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4A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4E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A2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E3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92207"/>
    <w:multiLevelType w:val="hybridMultilevel"/>
    <w:tmpl w:val="BE6CB3DC"/>
    <w:lvl w:ilvl="0" w:tplc="B54EE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4D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2D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60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4C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7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E1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CD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89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4296E"/>
    <w:multiLevelType w:val="hybridMultilevel"/>
    <w:tmpl w:val="A8986106"/>
    <w:lvl w:ilvl="0" w:tplc="78AA8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89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C8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26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83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65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8D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60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F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DB59C"/>
    <w:multiLevelType w:val="hybridMultilevel"/>
    <w:tmpl w:val="58D4404A"/>
    <w:lvl w:ilvl="0" w:tplc="E9EE0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A2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43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C6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D85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A1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7E7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AD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268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415685">
    <w:abstractNumId w:val="0"/>
  </w:num>
  <w:num w:numId="2" w16cid:durableId="2143107262">
    <w:abstractNumId w:val="10"/>
  </w:num>
  <w:num w:numId="3" w16cid:durableId="813986108">
    <w:abstractNumId w:val="7"/>
  </w:num>
  <w:num w:numId="4" w16cid:durableId="1376084529">
    <w:abstractNumId w:val="16"/>
  </w:num>
  <w:num w:numId="5" w16cid:durableId="1508205423">
    <w:abstractNumId w:val="14"/>
  </w:num>
  <w:num w:numId="6" w16cid:durableId="2100590143">
    <w:abstractNumId w:val="8"/>
  </w:num>
  <w:num w:numId="7" w16cid:durableId="221644620">
    <w:abstractNumId w:val="17"/>
  </w:num>
  <w:num w:numId="8" w16cid:durableId="856699104">
    <w:abstractNumId w:val="18"/>
  </w:num>
  <w:num w:numId="9" w16cid:durableId="223033198">
    <w:abstractNumId w:val="15"/>
  </w:num>
  <w:num w:numId="10" w16cid:durableId="735476980">
    <w:abstractNumId w:val="3"/>
  </w:num>
  <w:num w:numId="11" w16cid:durableId="32001216">
    <w:abstractNumId w:val="11"/>
  </w:num>
  <w:num w:numId="12" w16cid:durableId="1201554198">
    <w:abstractNumId w:val="19"/>
  </w:num>
  <w:num w:numId="13" w16cid:durableId="359476125">
    <w:abstractNumId w:val="13"/>
  </w:num>
  <w:num w:numId="14" w16cid:durableId="901597188">
    <w:abstractNumId w:val="6"/>
  </w:num>
  <w:num w:numId="15" w16cid:durableId="81804238">
    <w:abstractNumId w:val="12"/>
  </w:num>
  <w:num w:numId="16" w16cid:durableId="529495097">
    <w:abstractNumId w:val="20"/>
  </w:num>
  <w:num w:numId="17" w16cid:durableId="852763196">
    <w:abstractNumId w:val="2"/>
  </w:num>
  <w:num w:numId="18" w16cid:durableId="1334531861">
    <w:abstractNumId w:val="4"/>
  </w:num>
  <w:num w:numId="19" w16cid:durableId="878053770">
    <w:abstractNumId w:val="5"/>
  </w:num>
  <w:num w:numId="20" w16cid:durableId="930502780">
    <w:abstractNumId w:val="1"/>
  </w:num>
  <w:num w:numId="21" w16cid:durableId="139270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51C74"/>
    <w:rsid w:val="00084185"/>
    <w:rsid w:val="00106671"/>
    <w:rsid w:val="00184FD1"/>
    <w:rsid w:val="001B6D9C"/>
    <w:rsid w:val="0044107D"/>
    <w:rsid w:val="005956F6"/>
    <w:rsid w:val="007963F4"/>
    <w:rsid w:val="00DC6D71"/>
    <w:rsid w:val="00DC7CC5"/>
    <w:rsid w:val="00EE1279"/>
    <w:rsid w:val="01AEAE21"/>
    <w:rsid w:val="052B3DA9"/>
    <w:rsid w:val="0668F6E7"/>
    <w:rsid w:val="09F439B9"/>
    <w:rsid w:val="0FA955EE"/>
    <w:rsid w:val="11F52143"/>
    <w:rsid w:val="120E49A0"/>
    <w:rsid w:val="152CC205"/>
    <w:rsid w:val="1C464EC7"/>
    <w:rsid w:val="25015BA0"/>
    <w:rsid w:val="29BBA466"/>
    <w:rsid w:val="2E41BAA7"/>
    <w:rsid w:val="2E916CC6"/>
    <w:rsid w:val="35635E9C"/>
    <w:rsid w:val="36FF2EFD"/>
    <w:rsid w:val="3DAFD103"/>
    <w:rsid w:val="3E46A39A"/>
    <w:rsid w:val="3F98FC46"/>
    <w:rsid w:val="403FA8EE"/>
    <w:rsid w:val="411BA44A"/>
    <w:rsid w:val="45A1BA8B"/>
    <w:rsid w:val="4612B2DD"/>
    <w:rsid w:val="48B910AE"/>
    <w:rsid w:val="537EBA30"/>
    <w:rsid w:val="5CC5DFF6"/>
    <w:rsid w:val="62852686"/>
    <w:rsid w:val="62FF9EFA"/>
    <w:rsid w:val="666CC23C"/>
    <w:rsid w:val="67170D7A"/>
    <w:rsid w:val="6808929D"/>
    <w:rsid w:val="682252AD"/>
    <w:rsid w:val="6B74FD5C"/>
    <w:rsid w:val="6FA4D875"/>
    <w:rsid w:val="77C178F2"/>
    <w:rsid w:val="7A86235C"/>
    <w:rsid w:val="7A95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5DBA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038167-8CE5-4C69-8C01-447792FD8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53E067-C001-4BE2-B651-20A0C1DFB338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9BD60FFC-AC15-4213-AD19-146C4CE139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8</cp:revision>
  <dcterms:created xsi:type="dcterms:W3CDTF">2018-01-23T19:25:00Z</dcterms:created>
  <dcterms:modified xsi:type="dcterms:W3CDTF">2022-07-14T23:25:00Z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  <property fmtid="{D5CDD505-2E9C-101B-9397-08002B2CF9AE}" pid="3" name="MediaServiceImageTags">
    <vt:lpwstr/>
  </property>
</Properties>
</file>