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C11F1" w14:textId="68F61102" w:rsidR="004E0CFD" w:rsidRPr="004E0CFD" w:rsidRDefault="004E0CFD" w:rsidP="004E0CFD">
      <w:pPr>
        <w:pStyle w:val="Heading1"/>
      </w:pPr>
      <w:r>
        <w:rPr>
          <w:noProof/>
        </w:rPr>
        <w:drawing>
          <wp:anchor distT="0" distB="0" distL="114300" distR="114300" simplePos="0" relativeHeight="251658240" behindDoc="0" locked="0" layoutInCell="1" allowOverlap="1" wp14:anchorId="6B03C87A" wp14:editId="4FCFB61B">
            <wp:simplePos x="0" y="0"/>
            <wp:positionH relativeFrom="margin">
              <wp:align>center</wp:align>
            </wp:positionH>
            <wp:positionV relativeFrom="paragraph">
              <wp:posOffset>0</wp:posOffset>
            </wp:positionV>
            <wp:extent cx="59436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s-guid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anchor>
        </w:drawing>
      </w:r>
      <w:r w:rsidR="00836F98">
        <w:t xml:space="preserve">March </w:t>
      </w:r>
      <w:r w:rsidR="00836F98" w:rsidRPr="004E0CFD">
        <w:t>Madness</w:t>
      </w:r>
      <w:r w:rsidR="00836F98">
        <w:t xml:space="preserve">: Week </w:t>
      </w:r>
      <w:r w:rsidR="005D0F06">
        <w:t>2</w:t>
      </w:r>
    </w:p>
    <w:p w14:paraId="75B9F528" w14:textId="7B5FAD12" w:rsidR="00836F98" w:rsidRPr="00836F98" w:rsidRDefault="00836F98" w:rsidP="00836F98">
      <w:pPr>
        <w:pStyle w:val="Heading2"/>
      </w:pPr>
      <w:r>
        <w:t>Life / Intro Questions (Choose 1 or 2)</w:t>
      </w:r>
    </w:p>
    <w:p w14:paraId="4F73F460" w14:textId="55E80CAC" w:rsidR="00836F98" w:rsidRDefault="005D0F06" w:rsidP="00836F98">
      <w:pPr>
        <w:pStyle w:val="ListParagraph"/>
        <w:numPr>
          <w:ilvl w:val="0"/>
          <w:numId w:val="1"/>
        </w:numPr>
      </w:pPr>
      <w:r>
        <w:t>How do you like the March Madness series so far?</w:t>
      </w:r>
    </w:p>
    <w:p w14:paraId="2D606044" w14:textId="50962065" w:rsidR="00836F98" w:rsidRDefault="005D0F06" w:rsidP="00836F98">
      <w:pPr>
        <w:pStyle w:val="ListParagraph"/>
        <w:numPr>
          <w:ilvl w:val="0"/>
          <w:numId w:val="1"/>
        </w:numPr>
      </w:pPr>
      <w:r w:rsidRPr="005D0F06">
        <w:t xml:space="preserve">Who do you predict will </w:t>
      </w:r>
      <w:bookmarkStart w:id="0" w:name="_GoBack"/>
      <w:bookmarkEnd w:id="0"/>
      <w:r w:rsidRPr="005D0F06">
        <w:t>go all the way in our preaching tournament?</w:t>
      </w:r>
    </w:p>
    <w:p w14:paraId="07B0A354" w14:textId="1B5C24DC" w:rsidR="00836F98" w:rsidRDefault="00836F98" w:rsidP="00836F98">
      <w:pPr>
        <w:pStyle w:val="Heading2"/>
      </w:pPr>
      <w:r>
        <w:t>Connection Question</w:t>
      </w:r>
    </w:p>
    <w:p w14:paraId="42FE0565" w14:textId="015AD024" w:rsidR="00836F98" w:rsidRDefault="005D0F06" w:rsidP="00836F98">
      <w:pPr>
        <w:pStyle w:val="ListParagraph"/>
        <w:numPr>
          <w:ilvl w:val="0"/>
          <w:numId w:val="2"/>
        </w:numPr>
      </w:pPr>
      <w:r w:rsidRPr="005D0F06">
        <w:t>Have you ever put labels on yourself or have others ever labeled you? What were some labels?</w:t>
      </w:r>
    </w:p>
    <w:p w14:paraId="2621D7B9" w14:textId="051CF2E1" w:rsidR="00836F98" w:rsidRDefault="00836F98" w:rsidP="00836F98">
      <w:pPr>
        <w:pStyle w:val="Heading2"/>
      </w:pPr>
      <w:r>
        <w:t>Sermon in a Sentence</w:t>
      </w:r>
    </w:p>
    <w:p w14:paraId="7B5D9A7D" w14:textId="6198D883" w:rsidR="00836F98" w:rsidRDefault="005D0F06" w:rsidP="00836F98">
      <w:pPr>
        <w:pStyle w:val="ListParagraph"/>
        <w:numPr>
          <w:ilvl w:val="0"/>
          <w:numId w:val="2"/>
        </w:numPr>
      </w:pPr>
      <w:r w:rsidRPr="005D0F06">
        <w:t>We find our identity through Jesus Christ, not anyone else.</w:t>
      </w:r>
    </w:p>
    <w:p w14:paraId="50FC95C9" w14:textId="7EA585B3" w:rsidR="00836F98" w:rsidRDefault="00836F98" w:rsidP="00836F98">
      <w:pPr>
        <w:pStyle w:val="Heading2"/>
      </w:pPr>
      <w:r>
        <w:t>Scripture</w:t>
      </w:r>
    </w:p>
    <w:p w14:paraId="1E1966C7" w14:textId="20E53277" w:rsidR="00836F98" w:rsidRDefault="005D0F06" w:rsidP="00E07D67">
      <w:pPr>
        <w:pStyle w:val="ListParagraph"/>
        <w:numPr>
          <w:ilvl w:val="0"/>
          <w:numId w:val="2"/>
        </w:numPr>
        <w:spacing w:after="0"/>
      </w:pPr>
      <w:r w:rsidRPr="005D0F06">
        <w:rPr>
          <w:b/>
          <w:bCs/>
        </w:rPr>
        <w:t xml:space="preserve">Genesis 1:27 </w:t>
      </w:r>
      <w:r w:rsidRPr="005D0F06">
        <w:t>So God created mankind in his own image, in the image of God he created them; male and female he created them.</w:t>
      </w:r>
    </w:p>
    <w:p w14:paraId="14C01E5F" w14:textId="769BF188" w:rsidR="00836F98" w:rsidRDefault="005D0F06" w:rsidP="00836F98">
      <w:pPr>
        <w:pStyle w:val="ListParagraph"/>
        <w:numPr>
          <w:ilvl w:val="0"/>
          <w:numId w:val="2"/>
        </w:numPr>
      </w:pPr>
      <w:r w:rsidRPr="005D0F06">
        <w:t>What is Jesus saying in this scripture?</w:t>
      </w:r>
    </w:p>
    <w:p w14:paraId="2959D0E5" w14:textId="2B98D7A5" w:rsidR="00836F98" w:rsidRDefault="00836F98" w:rsidP="00836F98">
      <w:pPr>
        <w:pStyle w:val="Heading2"/>
      </w:pPr>
      <w:r>
        <w:t>Discussion Questions</w:t>
      </w:r>
    </w:p>
    <w:p w14:paraId="27AAFFF7" w14:textId="7330914D" w:rsidR="00836F98" w:rsidRDefault="005D0F06" w:rsidP="00836F98">
      <w:pPr>
        <w:pStyle w:val="ListParagraph"/>
        <w:numPr>
          <w:ilvl w:val="0"/>
          <w:numId w:val="2"/>
        </w:numPr>
      </w:pPr>
      <w:r w:rsidRPr="005D0F06">
        <w:t>What do the words labels and identity mean to you? Explain.</w:t>
      </w:r>
    </w:p>
    <w:p w14:paraId="377CED12" w14:textId="2BEEAAEB" w:rsidR="00836F98" w:rsidRDefault="005D0F06" w:rsidP="00836F98">
      <w:pPr>
        <w:pStyle w:val="ListParagraph"/>
        <w:numPr>
          <w:ilvl w:val="0"/>
          <w:numId w:val="2"/>
        </w:numPr>
      </w:pPr>
      <w:r w:rsidRPr="005D0F06">
        <w:t>How often do you find yourself labeling other people? Are they good or bad labels?</w:t>
      </w:r>
    </w:p>
    <w:p w14:paraId="7E1FD3CE" w14:textId="61B8CD04" w:rsidR="005D0F06" w:rsidRDefault="005D0F06" w:rsidP="00836F98">
      <w:pPr>
        <w:pStyle w:val="ListParagraph"/>
        <w:numPr>
          <w:ilvl w:val="0"/>
          <w:numId w:val="2"/>
        </w:numPr>
      </w:pPr>
      <w:r w:rsidRPr="005D0F06">
        <w:t>Do you find yourself trying to find your identity in other things such as people or social media? How come?</w:t>
      </w:r>
    </w:p>
    <w:p w14:paraId="2F5DC3D4" w14:textId="359CB871" w:rsidR="00836F98" w:rsidRDefault="005D0F06" w:rsidP="00836F98">
      <w:pPr>
        <w:pStyle w:val="ListParagraph"/>
        <w:numPr>
          <w:ilvl w:val="0"/>
          <w:numId w:val="2"/>
        </w:numPr>
      </w:pPr>
      <w:r w:rsidRPr="005D0F06">
        <w:t>How do negative labels affect you? If comfortable, explain.</w:t>
      </w:r>
    </w:p>
    <w:p w14:paraId="3B2E781A" w14:textId="6E6FB756" w:rsidR="00836F98" w:rsidRDefault="00836F98" w:rsidP="00836F98">
      <w:pPr>
        <w:pStyle w:val="Heading2"/>
      </w:pPr>
      <w:r>
        <w:t>Life Application</w:t>
      </w:r>
    </w:p>
    <w:p w14:paraId="00C2605B" w14:textId="009FA44B" w:rsidR="00836F98" w:rsidRDefault="00836F98" w:rsidP="00240491">
      <w:pPr>
        <w:spacing w:after="0"/>
      </w:pPr>
      <w:r>
        <w:t xml:space="preserve">We want students to walk away with 1 or 2 things they are going to do SOON to apply what they discussed. </w:t>
      </w:r>
    </w:p>
    <w:p w14:paraId="3BF72D8B" w14:textId="748D804C" w:rsidR="00836F98" w:rsidRDefault="005D0F06" w:rsidP="00240491">
      <w:pPr>
        <w:pStyle w:val="ListParagraph"/>
        <w:numPr>
          <w:ilvl w:val="0"/>
          <w:numId w:val="3"/>
        </w:numPr>
      </w:pPr>
      <w:r w:rsidRPr="005D0F06">
        <w:t>What are some things that keep you away from finding your identity in Jesus? (Friends, people’s opinions about you, social media?) How come?</w:t>
      </w:r>
    </w:p>
    <w:p w14:paraId="737FCE87" w14:textId="5989C8CF" w:rsidR="005D0F06" w:rsidRDefault="005D0F06" w:rsidP="00240491">
      <w:pPr>
        <w:pStyle w:val="ListParagraph"/>
        <w:numPr>
          <w:ilvl w:val="0"/>
          <w:numId w:val="3"/>
        </w:numPr>
      </w:pPr>
      <w:r w:rsidRPr="005D0F06">
        <w:t>What are some steps this week that you can take to be able to find your identity in Jesus alone?</w:t>
      </w:r>
    </w:p>
    <w:p w14:paraId="15E98AB6" w14:textId="4C5BC4FF" w:rsidR="005D0F06" w:rsidRDefault="005D0F06" w:rsidP="00240491">
      <w:pPr>
        <w:pStyle w:val="ListParagraph"/>
        <w:numPr>
          <w:ilvl w:val="0"/>
          <w:numId w:val="3"/>
        </w:numPr>
      </w:pPr>
      <w:r w:rsidRPr="005D0F06">
        <w:t>Who do have to keep you accountable this week for your spiritual growth? If they do not have an accountability partner or do not know what that means, explain and encourage them to find one so they can grow spiritually</w:t>
      </w:r>
      <w:r w:rsidR="003C52FC">
        <w:t>.</w:t>
      </w:r>
    </w:p>
    <w:p w14:paraId="149B06F7" w14:textId="2E75F51C" w:rsidR="00836F98" w:rsidRDefault="00836F98" w:rsidP="00240491">
      <w:pPr>
        <w:pStyle w:val="Heading2"/>
      </w:pPr>
      <w:r>
        <w:t>T</w:t>
      </w:r>
      <w:r w:rsidR="00240491">
        <w:t>ake It Out</w:t>
      </w:r>
    </w:p>
    <w:p w14:paraId="0930C827" w14:textId="6D92B6CD" w:rsidR="00240491" w:rsidRDefault="00836F98" w:rsidP="00836F98">
      <w:pPr>
        <w:pStyle w:val="ListParagraph"/>
        <w:numPr>
          <w:ilvl w:val="0"/>
          <w:numId w:val="3"/>
        </w:numPr>
      </w:pPr>
      <w:r>
        <w:t>Close small group out with prayer requests</w:t>
      </w:r>
      <w:r w:rsidR="00A803CE">
        <w:t xml:space="preserve"> – it is important that your students know that you pray for them regularly!</w:t>
      </w:r>
    </w:p>
    <w:p w14:paraId="6287111B" w14:textId="4E0B6802" w:rsidR="00A803CE" w:rsidRDefault="00A803CE" w:rsidP="00836F98">
      <w:pPr>
        <w:pStyle w:val="ListParagraph"/>
        <w:numPr>
          <w:ilvl w:val="0"/>
          <w:numId w:val="3"/>
        </w:numPr>
      </w:pPr>
      <w:r>
        <w:t>Remind them about the importance of baptism for new believers and encourage them get it scheduled for an upcoming weekend service. Attend the service with them and celebrate!</w:t>
      </w:r>
    </w:p>
    <w:p w14:paraId="5D2E944E" w14:textId="0CF25DB8" w:rsidR="00836F98" w:rsidRDefault="00A803CE" w:rsidP="00836F98">
      <w:pPr>
        <w:pStyle w:val="ListParagraph"/>
        <w:numPr>
          <w:ilvl w:val="0"/>
          <w:numId w:val="3"/>
        </w:numPr>
      </w:pPr>
      <w:r>
        <w:t>R</w:t>
      </w:r>
      <w:r w:rsidR="00836F98">
        <w:t xml:space="preserve">emind them </w:t>
      </w:r>
      <w:r w:rsidR="00240491">
        <w:t>about attending FP</w:t>
      </w:r>
      <w:r w:rsidR="003C52FC">
        <w:t xml:space="preserve"> with their family</w:t>
      </w:r>
      <w:r w:rsidR="00240491">
        <w:t xml:space="preserve"> this coming weekend</w:t>
      </w:r>
      <w:r w:rsidR="003C52FC">
        <w:t>!</w:t>
      </w:r>
    </w:p>
    <w:p w14:paraId="42EE1277" w14:textId="7DC1429F" w:rsidR="00BC7792" w:rsidRDefault="00BC7792" w:rsidP="00BC7792">
      <w:r w:rsidRPr="00BC7792">
        <w:rPr>
          <w:highlight w:val="yellow"/>
        </w:rPr>
        <w:t>Attention Leaders: We will have an EQUIP training event on Friday night, March 27. Both dinner and childcare will be provided. More details to be announced soon - get this on your calendar now!</w:t>
      </w:r>
    </w:p>
    <w:sectPr w:rsidR="00BC7792" w:rsidSect="00BC779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60181"/>
    <w:multiLevelType w:val="hybridMultilevel"/>
    <w:tmpl w:val="BACC9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7A168B"/>
    <w:multiLevelType w:val="hybridMultilevel"/>
    <w:tmpl w:val="4B3C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E03C1E"/>
    <w:multiLevelType w:val="hybridMultilevel"/>
    <w:tmpl w:val="0DFE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8"/>
    <w:rsid w:val="00240491"/>
    <w:rsid w:val="003C52FC"/>
    <w:rsid w:val="004E0CFD"/>
    <w:rsid w:val="005D0F06"/>
    <w:rsid w:val="006F03FD"/>
    <w:rsid w:val="007E722C"/>
    <w:rsid w:val="00836F98"/>
    <w:rsid w:val="00A803CE"/>
    <w:rsid w:val="00BC7792"/>
    <w:rsid w:val="00E07D67"/>
    <w:rsid w:val="00E1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D366"/>
  <w15:chartTrackingRefBased/>
  <w15:docId w15:val="{5880BAF7-C404-407A-9E94-680A6F04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CFD"/>
    <w:rPr>
      <w:rFonts w:ascii="Roboto" w:hAnsi="Roboto"/>
    </w:rPr>
  </w:style>
  <w:style w:type="paragraph" w:styleId="Heading1">
    <w:name w:val="heading 1"/>
    <w:basedOn w:val="Normal"/>
    <w:next w:val="Normal"/>
    <w:link w:val="Heading1Char"/>
    <w:uiPriority w:val="9"/>
    <w:qFormat/>
    <w:rsid w:val="004E0CFD"/>
    <w:pPr>
      <w:keepNext/>
      <w:keepLines/>
      <w:spacing w:before="320" w:after="320" w:line="240" w:lineRule="auto"/>
      <w:outlineLvl w:val="0"/>
    </w:pPr>
    <w:rPr>
      <w:rFonts w:eastAsiaTheme="majorEastAsia" w:cstheme="majorBidi"/>
      <w:b/>
      <w:sz w:val="32"/>
      <w:szCs w:val="30"/>
    </w:rPr>
  </w:style>
  <w:style w:type="paragraph" w:styleId="Heading2">
    <w:name w:val="heading 2"/>
    <w:basedOn w:val="Normal"/>
    <w:next w:val="Normal"/>
    <w:link w:val="Heading2Char"/>
    <w:uiPriority w:val="9"/>
    <w:unhideWhenUsed/>
    <w:qFormat/>
    <w:rsid w:val="004E0CFD"/>
    <w:pPr>
      <w:keepNext/>
      <w:keepLines/>
      <w:spacing w:before="40" w:after="0" w:line="240" w:lineRule="auto"/>
      <w:outlineLvl w:val="1"/>
    </w:pPr>
    <w:rPr>
      <w:rFonts w:eastAsiaTheme="majorEastAsia" w:cstheme="majorBidi"/>
      <w:b/>
      <w:sz w:val="24"/>
      <w:szCs w:val="28"/>
    </w:rPr>
  </w:style>
  <w:style w:type="paragraph" w:styleId="Heading3">
    <w:name w:val="heading 3"/>
    <w:basedOn w:val="Normal"/>
    <w:next w:val="Normal"/>
    <w:link w:val="Heading3Char"/>
    <w:uiPriority w:val="9"/>
    <w:semiHidden/>
    <w:unhideWhenUsed/>
    <w:qFormat/>
    <w:rsid w:val="00836F9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36F9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36F9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36F9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36F9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36F9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36F9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FD"/>
    <w:rPr>
      <w:rFonts w:ascii="Roboto" w:eastAsiaTheme="majorEastAsia" w:hAnsi="Roboto" w:cstheme="majorBidi"/>
      <w:b/>
      <w:sz w:val="32"/>
      <w:szCs w:val="30"/>
    </w:rPr>
  </w:style>
  <w:style w:type="character" w:customStyle="1" w:styleId="Heading2Char">
    <w:name w:val="Heading 2 Char"/>
    <w:basedOn w:val="DefaultParagraphFont"/>
    <w:link w:val="Heading2"/>
    <w:uiPriority w:val="9"/>
    <w:rsid w:val="004E0CFD"/>
    <w:rPr>
      <w:rFonts w:ascii="Roboto" w:eastAsiaTheme="majorEastAsia" w:hAnsi="Roboto" w:cstheme="majorBidi"/>
      <w:b/>
      <w:sz w:val="24"/>
      <w:szCs w:val="28"/>
    </w:rPr>
  </w:style>
  <w:style w:type="character" w:customStyle="1" w:styleId="Heading3Char">
    <w:name w:val="Heading 3 Char"/>
    <w:basedOn w:val="DefaultParagraphFont"/>
    <w:link w:val="Heading3"/>
    <w:uiPriority w:val="9"/>
    <w:semiHidden/>
    <w:rsid w:val="00836F9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36F9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36F9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36F9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36F9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36F9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36F9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36F9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36F9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36F9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36F9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36F98"/>
    <w:rPr>
      <w:rFonts w:asciiTheme="majorHAnsi" w:eastAsiaTheme="majorEastAsia" w:hAnsiTheme="majorHAnsi" w:cstheme="majorBidi"/>
    </w:rPr>
  </w:style>
  <w:style w:type="character" w:styleId="Strong">
    <w:name w:val="Strong"/>
    <w:basedOn w:val="DefaultParagraphFont"/>
    <w:uiPriority w:val="22"/>
    <w:qFormat/>
    <w:rsid w:val="00836F98"/>
    <w:rPr>
      <w:b/>
      <w:bCs/>
    </w:rPr>
  </w:style>
  <w:style w:type="character" w:styleId="Emphasis">
    <w:name w:val="Emphasis"/>
    <w:basedOn w:val="DefaultParagraphFont"/>
    <w:uiPriority w:val="20"/>
    <w:qFormat/>
    <w:rsid w:val="00836F98"/>
    <w:rPr>
      <w:i/>
      <w:iCs/>
    </w:rPr>
  </w:style>
  <w:style w:type="paragraph" w:styleId="NoSpacing">
    <w:name w:val="No Spacing"/>
    <w:uiPriority w:val="1"/>
    <w:qFormat/>
    <w:rsid w:val="00836F98"/>
    <w:pPr>
      <w:spacing w:after="0" w:line="240" w:lineRule="auto"/>
    </w:pPr>
  </w:style>
  <w:style w:type="paragraph" w:styleId="Quote">
    <w:name w:val="Quote"/>
    <w:basedOn w:val="Normal"/>
    <w:next w:val="Normal"/>
    <w:link w:val="QuoteChar"/>
    <w:uiPriority w:val="29"/>
    <w:qFormat/>
    <w:rsid w:val="00836F98"/>
    <w:pPr>
      <w:spacing w:before="120"/>
      <w:ind w:left="720" w:right="720"/>
      <w:jc w:val="center"/>
    </w:pPr>
    <w:rPr>
      <w:i/>
      <w:iCs/>
    </w:rPr>
  </w:style>
  <w:style w:type="character" w:customStyle="1" w:styleId="QuoteChar">
    <w:name w:val="Quote Char"/>
    <w:basedOn w:val="DefaultParagraphFont"/>
    <w:link w:val="Quote"/>
    <w:uiPriority w:val="29"/>
    <w:rsid w:val="00836F98"/>
    <w:rPr>
      <w:i/>
      <w:iCs/>
    </w:rPr>
  </w:style>
  <w:style w:type="paragraph" w:styleId="IntenseQuote">
    <w:name w:val="Intense Quote"/>
    <w:basedOn w:val="Normal"/>
    <w:next w:val="Normal"/>
    <w:link w:val="IntenseQuoteChar"/>
    <w:uiPriority w:val="30"/>
    <w:qFormat/>
    <w:rsid w:val="00836F9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36F9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36F98"/>
    <w:rPr>
      <w:i/>
      <w:iCs/>
      <w:color w:val="404040" w:themeColor="text1" w:themeTint="BF"/>
    </w:rPr>
  </w:style>
  <w:style w:type="character" w:styleId="IntenseEmphasis">
    <w:name w:val="Intense Emphasis"/>
    <w:basedOn w:val="DefaultParagraphFont"/>
    <w:uiPriority w:val="21"/>
    <w:qFormat/>
    <w:rsid w:val="00836F98"/>
    <w:rPr>
      <w:b w:val="0"/>
      <w:bCs w:val="0"/>
      <w:i/>
      <w:iCs/>
      <w:color w:val="4472C4" w:themeColor="accent1"/>
    </w:rPr>
  </w:style>
  <w:style w:type="character" w:styleId="SubtleReference">
    <w:name w:val="Subtle Reference"/>
    <w:basedOn w:val="DefaultParagraphFont"/>
    <w:uiPriority w:val="31"/>
    <w:qFormat/>
    <w:rsid w:val="00836F9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6F98"/>
    <w:rPr>
      <w:b/>
      <w:bCs/>
      <w:smallCaps/>
      <w:color w:val="4472C4" w:themeColor="accent1"/>
      <w:spacing w:val="5"/>
      <w:u w:val="single"/>
    </w:rPr>
  </w:style>
  <w:style w:type="character" w:styleId="BookTitle">
    <w:name w:val="Book Title"/>
    <w:basedOn w:val="DefaultParagraphFont"/>
    <w:uiPriority w:val="33"/>
    <w:qFormat/>
    <w:rsid w:val="00836F98"/>
    <w:rPr>
      <w:b/>
      <w:bCs/>
      <w:smallCaps/>
    </w:rPr>
  </w:style>
  <w:style w:type="paragraph" w:styleId="TOCHeading">
    <w:name w:val="TOC Heading"/>
    <w:basedOn w:val="Heading1"/>
    <w:next w:val="Normal"/>
    <w:uiPriority w:val="39"/>
    <w:semiHidden/>
    <w:unhideWhenUsed/>
    <w:qFormat/>
    <w:rsid w:val="00836F98"/>
    <w:pPr>
      <w:outlineLvl w:val="9"/>
    </w:pPr>
  </w:style>
  <w:style w:type="paragraph" w:styleId="ListParagraph">
    <w:name w:val="List Paragraph"/>
    <w:basedOn w:val="Normal"/>
    <w:uiPriority w:val="34"/>
    <w:qFormat/>
    <w:rsid w:val="0083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440360">
      <w:bodyDiv w:val="1"/>
      <w:marLeft w:val="0"/>
      <w:marRight w:val="0"/>
      <w:marTop w:val="0"/>
      <w:marBottom w:val="0"/>
      <w:divBdr>
        <w:top w:val="none" w:sz="0" w:space="0" w:color="auto"/>
        <w:left w:val="none" w:sz="0" w:space="0" w:color="auto"/>
        <w:bottom w:val="none" w:sz="0" w:space="0" w:color="auto"/>
        <w:right w:val="none" w:sz="0" w:space="0" w:color="auto"/>
      </w:divBdr>
      <w:divsChild>
        <w:div w:id="766775306">
          <w:marLeft w:val="0"/>
          <w:marRight w:val="0"/>
          <w:marTop w:val="0"/>
          <w:marBottom w:val="0"/>
          <w:divBdr>
            <w:top w:val="none" w:sz="0" w:space="0" w:color="auto"/>
            <w:left w:val="none" w:sz="0" w:space="0" w:color="auto"/>
            <w:bottom w:val="none" w:sz="0" w:space="0" w:color="auto"/>
            <w:right w:val="none" w:sz="0" w:space="0" w:color="auto"/>
          </w:divBdr>
          <w:divsChild>
            <w:div w:id="214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Jason Anderson</dc:creator>
  <cp:keywords/>
  <dc:description/>
  <cp:lastModifiedBy>Jason Anderson</cp:lastModifiedBy>
  <cp:revision>4</cp:revision>
  <cp:lastPrinted>2020-03-02T03:43:00Z</cp:lastPrinted>
  <dcterms:created xsi:type="dcterms:W3CDTF">2020-03-05T15:22:00Z</dcterms:created>
  <dcterms:modified xsi:type="dcterms:W3CDTF">2020-03-05T15:32:00Z</dcterms:modified>
</cp:coreProperties>
</file>