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ACFCA" w14:textId="56AD4821" w:rsidR="004115C5" w:rsidRDefault="00835069" w:rsidP="00835069">
      <w:pPr>
        <w:pStyle w:val="PargrafodaLista"/>
        <w:numPr>
          <w:ilvl w:val="0"/>
          <w:numId w:val="1"/>
        </w:numPr>
      </w:pPr>
      <w:r>
        <w:t>CRIAR CAMPO</w:t>
      </w:r>
      <w:r w:rsidR="00C37A9E">
        <w:t xml:space="preserve"> NA TABELA SAE. </w:t>
      </w:r>
    </w:p>
    <w:p w14:paraId="50B4F2C7" w14:textId="566A08D8" w:rsidR="00C37A9E" w:rsidRDefault="00C37A9E" w:rsidP="00C37A9E">
      <w:pPr>
        <w:pStyle w:val="PargrafodaLista"/>
      </w:pPr>
      <w:r>
        <w:t>Nome: AE_BNDEQU</w:t>
      </w:r>
    </w:p>
    <w:p w14:paraId="3CE22388" w14:textId="2FD50882" w:rsidR="00C37A9E" w:rsidRDefault="00C37A9E" w:rsidP="00C37A9E">
      <w:pPr>
        <w:pStyle w:val="PargrafodaLista"/>
      </w:pPr>
      <w:r>
        <w:t>Tipo: CARACTER</w:t>
      </w:r>
    </w:p>
    <w:p w14:paraId="1AB44250" w14:textId="43BF0156" w:rsidR="00C37A9E" w:rsidRDefault="00C37A9E" w:rsidP="00C37A9E">
      <w:pPr>
        <w:pStyle w:val="PargrafodaLista"/>
      </w:pPr>
      <w:r>
        <w:t>Tamanho: 3</w:t>
      </w:r>
    </w:p>
    <w:p w14:paraId="11A30EEC" w14:textId="3D438A27" w:rsidR="007E23A9" w:rsidRDefault="007E23A9" w:rsidP="00C37A9E">
      <w:pPr>
        <w:pStyle w:val="PargrafodaLista"/>
      </w:pPr>
      <w:r>
        <w:t>Titulo: Cód. Bandeira</w:t>
      </w:r>
    </w:p>
    <w:p w14:paraId="6317CC10" w14:textId="77777777" w:rsidR="007E23A9" w:rsidRDefault="007E23A9" w:rsidP="00C37A9E">
      <w:pPr>
        <w:pStyle w:val="PargrafodaLista"/>
      </w:pPr>
    </w:p>
    <w:p w14:paraId="4DCE2209" w14:textId="2E1D935C" w:rsidR="007E23A9" w:rsidRDefault="007E23A9" w:rsidP="007E23A9">
      <w:pPr>
        <w:pStyle w:val="PargrafodaLista"/>
        <w:numPr>
          <w:ilvl w:val="0"/>
          <w:numId w:val="1"/>
        </w:numPr>
      </w:pPr>
      <w:r>
        <w:t>ALTERAR INFORMACOES DO CAMPO CRIADO</w:t>
      </w:r>
    </w:p>
    <w:p w14:paraId="055E6093" w14:textId="77777777" w:rsidR="007E23A9" w:rsidRPr="007E23A9" w:rsidRDefault="007E23A9" w:rsidP="007E23A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3A9">
        <w:rPr>
          <w:rFonts w:ascii="Consolas" w:hAnsi="Consolas" w:cs="Consolas"/>
          <w:color w:val="008000"/>
          <w:sz w:val="19"/>
          <w:szCs w:val="19"/>
        </w:rPr>
        <w:t xml:space="preserve">UPDATE dbo.SAE010 SET AE_BNDEQUA = 1 WHERE AE_COD in ('001', '002') </w:t>
      </w:r>
    </w:p>
    <w:p w14:paraId="10AB9BA1" w14:textId="77777777" w:rsidR="007E23A9" w:rsidRPr="007E23A9" w:rsidRDefault="007E23A9" w:rsidP="007E23A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3A9">
        <w:rPr>
          <w:rFonts w:ascii="Consolas" w:hAnsi="Consolas" w:cs="Consolas"/>
          <w:color w:val="008000"/>
          <w:sz w:val="19"/>
          <w:szCs w:val="19"/>
        </w:rPr>
        <w:t xml:space="preserve">UPDATE dbo.SAE010 SET AE_BNDEQUA = 2 WHERE AE_COD in ('003', '004') </w:t>
      </w:r>
    </w:p>
    <w:p w14:paraId="227E3A1E" w14:textId="77777777" w:rsidR="007E23A9" w:rsidRPr="007E23A9" w:rsidRDefault="007E23A9" w:rsidP="007E23A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3A9">
        <w:rPr>
          <w:rFonts w:ascii="Consolas" w:hAnsi="Consolas" w:cs="Consolas"/>
          <w:color w:val="008000"/>
          <w:sz w:val="19"/>
          <w:szCs w:val="19"/>
        </w:rPr>
        <w:t xml:space="preserve">UPDATE dbo.SAE010 SET AE_BNDEQUA = 7 WHERE AE_COD in ('005') </w:t>
      </w:r>
    </w:p>
    <w:p w14:paraId="5F886770" w14:textId="77777777" w:rsidR="007E23A9" w:rsidRPr="007E23A9" w:rsidRDefault="007E23A9" w:rsidP="007E23A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3A9">
        <w:rPr>
          <w:rFonts w:ascii="Consolas" w:hAnsi="Consolas" w:cs="Consolas"/>
          <w:color w:val="008000"/>
          <w:sz w:val="19"/>
          <w:szCs w:val="19"/>
        </w:rPr>
        <w:t xml:space="preserve">UPDATE dbo.SAE010 SET AE_BNDEQUA = 6 WHERE AE_COD in ('006', '007') </w:t>
      </w:r>
    </w:p>
    <w:p w14:paraId="0EF52C07" w14:textId="77777777" w:rsidR="007E23A9" w:rsidRPr="007E23A9" w:rsidRDefault="007E23A9" w:rsidP="007E23A9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23A9">
        <w:rPr>
          <w:rFonts w:ascii="Consolas" w:hAnsi="Consolas" w:cs="Consolas"/>
          <w:color w:val="008000"/>
          <w:sz w:val="19"/>
          <w:szCs w:val="19"/>
        </w:rPr>
        <w:t xml:space="preserve">UPDATE dbo.SAE010 SET AE_BNDEQUA = 4 WHERE AE_COD in ('008') </w:t>
      </w:r>
    </w:p>
    <w:p w14:paraId="3FAAF894" w14:textId="6EA6B114" w:rsidR="007E23A9" w:rsidRDefault="007E23A9" w:rsidP="007E23A9">
      <w:pPr>
        <w:pStyle w:val="PargrafodaLista"/>
      </w:pPr>
      <w:r>
        <w:rPr>
          <w:rFonts w:ascii="Consolas" w:hAnsi="Consolas" w:cs="Consolas"/>
          <w:color w:val="008000"/>
          <w:sz w:val="19"/>
          <w:szCs w:val="19"/>
        </w:rPr>
        <w:t>UPDATE dbo.SAE010 SET AE_BNDEQUA = 3 WHERE AE_COD in ('009')</w:t>
      </w:r>
    </w:p>
    <w:p w14:paraId="3151E374" w14:textId="77777777" w:rsidR="007E23A9" w:rsidRDefault="007E23A9" w:rsidP="00C37A9E">
      <w:pPr>
        <w:pStyle w:val="PargrafodaLista"/>
      </w:pPr>
    </w:p>
    <w:p w14:paraId="0DBE6D3E" w14:textId="785135A6" w:rsidR="007E23A9" w:rsidRDefault="007E23A9" w:rsidP="007E23A9">
      <w:pPr>
        <w:pStyle w:val="PargrafodaLista"/>
        <w:numPr>
          <w:ilvl w:val="0"/>
          <w:numId w:val="1"/>
        </w:numPr>
      </w:pPr>
      <w:r>
        <w:t xml:space="preserve">CRIAR MENU NO MODULO FINANCEIRO, </w:t>
      </w:r>
    </w:p>
    <w:p w14:paraId="5E842507" w14:textId="023CEB8E" w:rsidR="007E23A9" w:rsidRDefault="00F82326" w:rsidP="007E23A9">
      <w:pPr>
        <w:pStyle w:val="PargrafodaLista"/>
      </w:pPr>
      <w:r>
        <w:t xml:space="preserve">Caminho: </w:t>
      </w:r>
      <w:r w:rsidR="007E23A9">
        <w:t>FINANCEIRO-&gt; MISCELANEA-&gt; ARQUIVOS-&gt; “</w:t>
      </w:r>
      <w:r>
        <w:t xml:space="preserve">Arquivo </w:t>
      </w:r>
      <w:proofErr w:type="spellStart"/>
      <w:r>
        <w:t>Equals</w:t>
      </w:r>
      <w:proofErr w:type="spellEnd"/>
      <w:r w:rsidR="007E23A9">
        <w:t>”</w:t>
      </w:r>
      <w:r>
        <w:t xml:space="preserve"> </w:t>
      </w:r>
    </w:p>
    <w:p w14:paraId="76254993" w14:textId="17FCAAB0" w:rsidR="00F82326" w:rsidRDefault="00F82326" w:rsidP="007E23A9">
      <w:pPr>
        <w:pStyle w:val="PargrafodaLista"/>
      </w:pPr>
      <w:r>
        <w:t xml:space="preserve">Fonte: </w:t>
      </w:r>
      <w:r w:rsidRPr="00F82326">
        <w:t xml:space="preserve">RIOEQL01                                          </w:t>
      </w:r>
    </w:p>
    <w:sectPr w:rsidR="00F82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11E0C"/>
    <w:multiLevelType w:val="hybridMultilevel"/>
    <w:tmpl w:val="5B184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C5"/>
    <w:rsid w:val="004115C5"/>
    <w:rsid w:val="007E23A9"/>
    <w:rsid w:val="00835069"/>
    <w:rsid w:val="00C37A9E"/>
    <w:rsid w:val="00F8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F81AB"/>
  <w15:chartTrackingRefBased/>
  <w15:docId w15:val="{6AEF9A1E-9839-4E2A-9C35-35950A87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5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Glaudson Marcel Maia</dc:creator>
  <cp:keywords/>
  <dc:description/>
  <cp:lastModifiedBy>Glaudson Marcel Maia</cp:lastModifiedBy>
  <cp:revision>3</cp:revision>
  <dcterms:created xsi:type="dcterms:W3CDTF">2020-12-14T13:20:00Z</dcterms:created>
  <dcterms:modified xsi:type="dcterms:W3CDTF">2020-12-14T14:06:00Z</dcterms:modified>
</cp:coreProperties>
</file>