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7ADF" w14:textId="3FB9BC45" w:rsidR="00617848" w:rsidRPr="00617848" w:rsidRDefault="00617848" w:rsidP="00617848">
      <w:pPr>
        <w:jc w:val="both"/>
        <w:rPr>
          <w:rFonts w:ascii="Arial" w:hAnsi="Arial" w:cs="Arial"/>
          <w:sz w:val="28"/>
          <w:szCs w:val="28"/>
          <w:u w:val="single"/>
        </w:rPr>
      </w:pPr>
      <w:r w:rsidRPr="00617848">
        <w:rPr>
          <w:rFonts w:ascii="Arial" w:hAnsi="Arial" w:cs="Arial"/>
          <w:b/>
          <w:sz w:val="28"/>
          <w:szCs w:val="28"/>
        </w:rPr>
        <w:t xml:space="preserve">Nomes: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1076"/>
        <w:gridCol w:w="1031"/>
        <w:gridCol w:w="887"/>
        <w:gridCol w:w="1097"/>
        <w:gridCol w:w="1369"/>
        <w:gridCol w:w="914"/>
        <w:gridCol w:w="1151"/>
        <w:gridCol w:w="3669"/>
        <w:gridCol w:w="4252"/>
      </w:tblGrid>
      <w:tr w:rsidR="007D71D1" w14:paraId="06C7DABA" w14:textId="77777777" w:rsidTr="007D71D1">
        <w:tc>
          <w:tcPr>
            <w:tcW w:w="1076" w:type="dxa"/>
            <w:vAlign w:val="center"/>
          </w:tcPr>
          <w:p w14:paraId="5CC16639" w14:textId="77777777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Contexto</w:t>
            </w:r>
          </w:p>
        </w:tc>
        <w:tc>
          <w:tcPr>
            <w:tcW w:w="1031" w:type="dxa"/>
            <w:vAlign w:val="center"/>
          </w:tcPr>
          <w:p w14:paraId="027B6ECE" w14:textId="77777777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87" w:type="dxa"/>
            <w:vAlign w:val="center"/>
          </w:tcPr>
          <w:p w14:paraId="54569400" w14:textId="77777777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Objeto</w:t>
            </w:r>
          </w:p>
        </w:tc>
        <w:tc>
          <w:tcPr>
            <w:tcW w:w="1097" w:type="dxa"/>
            <w:vAlign w:val="center"/>
          </w:tcPr>
          <w:p w14:paraId="1878A291" w14:textId="77777777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Adjetivos</w:t>
            </w:r>
          </w:p>
        </w:tc>
        <w:tc>
          <w:tcPr>
            <w:tcW w:w="1369" w:type="dxa"/>
            <w:vAlign w:val="center"/>
          </w:tcPr>
          <w:p w14:paraId="08BBD298" w14:textId="05571CB5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Condicionais</w:t>
            </w:r>
          </w:p>
        </w:tc>
        <w:tc>
          <w:tcPr>
            <w:tcW w:w="914" w:type="dxa"/>
            <w:vAlign w:val="center"/>
          </w:tcPr>
          <w:p w14:paraId="42286B8F" w14:textId="5A3233F3" w:rsidR="007D71D1" w:rsidRPr="007D71D1" w:rsidRDefault="007D71D1" w:rsidP="007D71D1">
            <w:pPr>
              <w:jc w:val="center"/>
              <w:rPr>
                <w:b/>
                <w:sz w:val="20"/>
                <w:szCs w:val="20"/>
              </w:rPr>
            </w:pPr>
            <w:r w:rsidRPr="007D71D1">
              <w:rPr>
                <w:b/>
                <w:sz w:val="20"/>
                <w:szCs w:val="20"/>
              </w:rPr>
              <w:t>Snap!</w:t>
            </w:r>
          </w:p>
        </w:tc>
        <w:tc>
          <w:tcPr>
            <w:tcW w:w="1151" w:type="dxa"/>
            <w:vAlign w:val="center"/>
          </w:tcPr>
          <w:p w14:paraId="670141A1" w14:textId="4BDB9679" w:rsidR="007D71D1" w:rsidRPr="00617848" w:rsidRDefault="007D71D1" w:rsidP="007D71D1">
            <w:pPr>
              <w:jc w:val="center"/>
              <w:rPr>
                <w:b/>
                <w:sz w:val="24"/>
                <w:szCs w:val="24"/>
              </w:rPr>
            </w:pPr>
            <w:r w:rsidRPr="00617848">
              <w:rPr>
                <w:b/>
                <w:sz w:val="24"/>
                <w:szCs w:val="24"/>
              </w:rPr>
              <w:t>Nº do Problema</w:t>
            </w:r>
          </w:p>
        </w:tc>
        <w:tc>
          <w:tcPr>
            <w:tcW w:w="3669" w:type="dxa"/>
            <w:vAlign w:val="center"/>
          </w:tcPr>
          <w:p w14:paraId="363FBD18" w14:textId="77777777" w:rsidR="007D71D1" w:rsidRPr="00617848" w:rsidRDefault="007D71D1" w:rsidP="007D71D1">
            <w:pPr>
              <w:jc w:val="center"/>
              <w:rPr>
                <w:b/>
                <w:sz w:val="24"/>
                <w:szCs w:val="24"/>
              </w:rPr>
            </w:pPr>
            <w:r w:rsidRPr="00617848">
              <w:rPr>
                <w:b/>
                <w:sz w:val="24"/>
                <w:szCs w:val="24"/>
              </w:rPr>
              <w:t>Problemas</w:t>
            </w:r>
          </w:p>
        </w:tc>
        <w:tc>
          <w:tcPr>
            <w:tcW w:w="4252" w:type="dxa"/>
            <w:vAlign w:val="center"/>
          </w:tcPr>
          <w:p w14:paraId="46460202" w14:textId="77777777" w:rsidR="007D71D1" w:rsidRPr="00617848" w:rsidRDefault="007D71D1" w:rsidP="007D71D1">
            <w:pPr>
              <w:jc w:val="center"/>
              <w:rPr>
                <w:b/>
                <w:sz w:val="24"/>
                <w:szCs w:val="24"/>
              </w:rPr>
            </w:pPr>
            <w:r w:rsidRPr="00617848">
              <w:rPr>
                <w:b/>
                <w:sz w:val="24"/>
                <w:szCs w:val="24"/>
              </w:rPr>
              <w:t>Link</w:t>
            </w:r>
          </w:p>
        </w:tc>
      </w:tr>
      <w:tr w:rsidR="007D71D1" w14:paraId="15EDDF55" w14:textId="77777777" w:rsidTr="007D71D1">
        <w:tc>
          <w:tcPr>
            <w:tcW w:w="1076" w:type="dxa"/>
            <w:vAlign w:val="center"/>
          </w:tcPr>
          <w:p w14:paraId="3C1EB670" w14:textId="092319D5" w:rsidR="007D71D1" w:rsidRDefault="002C18D2" w:rsidP="007D71D1">
            <w:pPr>
              <w:jc w:val="center"/>
            </w:pPr>
            <w:r w:rsidRPr="002C18D2">
              <w:t>Um robô</w:t>
            </w:r>
          </w:p>
        </w:tc>
        <w:tc>
          <w:tcPr>
            <w:tcW w:w="1031" w:type="dxa"/>
            <w:vAlign w:val="center"/>
          </w:tcPr>
          <w:p w14:paraId="0149A841" w14:textId="01E9D6DD" w:rsidR="007D71D1" w:rsidRDefault="002C18D2" w:rsidP="007D71D1">
            <w:pPr>
              <w:jc w:val="center"/>
            </w:pPr>
            <w:r w:rsidRPr="002C18D2">
              <w:t>Ler valores e aplicar uma fórmula</w:t>
            </w:r>
          </w:p>
        </w:tc>
        <w:tc>
          <w:tcPr>
            <w:tcW w:w="887" w:type="dxa"/>
            <w:vAlign w:val="center"/>
          </w:tcPr>
          <w:p w14:paraId="01C8769F" w14:textId="0E3D8A18" w:rsidR="007D71D1" w:rsidRDefault="002C18D2" w:rsidP="007D71D1">
            <w:pPr>
              <w:jc w:val="center"/>
            </w:pPr>
            <w:r w:rsidRPr="002C18D2">
              <w:t>Alimento</w:t>
            </w:r>
          </w:p>
        </w:tc>
        <w:tc>
          <w:tcPr>
            <w:tcW w:w="1097" w:type="dxa"/>
            <w:vAlign w:val="center"/>
          </w:tcPr>
          <w:p w14:paraId="027B5D4D" w14:textId="0270877A" w:rsidR="007D71D1" w:rsidRDefault="002C18D2" w:rsidP="007D71D1">
            <w:pPr>
              <w:jc w:val="center"/>
            </w:pPr>
            <w:r w:rsidRPr="002C18D2">
              <w:t>Sombrio</w:t>
            </w:r>
          </w:p>
        </w:tc>
        <w:tc>
          <w:tcPr>
            <w:tcW w:w="1369" w:type="dxa"/>
          </w:tcPr>
          <w:p w14:paraId="6E105930" w14:textId="55A1CDDE" w:rsidR="007D71D1" w:rsidRDefault="002C18D2" w:rsidP="007D71D1">
            <w:pPr>
              <w:jc w:val="center"/>
            </w:pPr>
            <w:r w:rsidRPr="002C18D2">
              <w:t>Exibir SE uma condição for TRUE</w:t>
            </w:r>
          </w:p>
        </w:tc>
        <w:tc>
          <w:tcPr>
            <w:tcW w:w="914" w:type="dxa"/>
          </w:tcPr>
          <w:p w14:paraId="2C7932D2" w14:textId="47ECEC44" w:rsidR="007D71D1" w:rsidRDefault="002C18D2" w:rsidP="007D71D1">
            <w:pPr>
              <w:jc w:val="center"/>
            </w:pPr>
            <w:r w:rsidRPr="002C18D2">
              <w:t>Use as canetas (blocos verdes)</w:t>
            </w:r>
          </w:p>
        </w:tc>
        <w:tc>
          <w:tcPr>
            <w:tcW w:w="1151" w:type="dxa"/>
            <w:vAlign w:val="center"/>
          </w:tcPr>
          <w:p w14:paraId="51B7000A" w14:textId="23B3315B" w:rsidR="007D71D1" w:rsidRDefault="007D71D1" w:rsidP="007D71D1">
            <w:pPr>
              <w:jc w:val="center"/>
            </w:pPr>
            <w:r>
              <w:t>1</w:t>
            </w:r>
          </w:p>
        </w:tc>
        <w:tc>
          <w:tcPr>
            <w:tcW w:w="3669" w:type="dxa"/>
            <w:vAlign w:val="center"/>
          </w:tcPr>
          <w:p w14:paraId="74895F83" w14:textId="0ADEDE1D" w:rsidR="007D71D1" w:rsidRDefault="002C18D2" w:rsidP="007D71D1">
            <w:pPr>
              <w:jc w:val="both"/>
            </w:pPr>
            <w:r w:rsidRPr="002C18D2">
              <w:t>Um robô tentando dominar o mundo e mantendo humanos como reféns. Para manter seus prisioneiros vivos, o robô precisa alimentá-los, mas apenas se eles se comportarem.</w:t>
            </w:r>
          </w:p>
        </w:tc>
        <w:tc>
          <w:tcPr>
            <w:tcW w:w="4252" w:type="dxa"/>
            <w:vAlign w:val="center"/>
          </w:tcPr>
          <w:p w14:paraId="21D9D950" w14:textId="7293CE72" w:rsidR="007D71D1" w:rsidRDefault="001C2966" w:rsidP="007D71D1">
            <w:r w:rsidRPr="001C2966">
              <w:t>https://snap.berkeley.edu/snap/snap.html#present:Username=ryuzakiutaka&amp;ProjectName=Alexa</w:t>
            </w:r>
            <w:bookmarkStart w:id="0" w:name="_GoBack"/>
            <w:bookmarkEnd w:id="0"/>
          </w:p>
          <w:p w14:paraId="55220A31" w14:textId="191DA89A" w:rsidR="007D71D1" w:rsidRDefault="007D71D1" w:rsidP="007D71D1"/>
        </w:tc>
      </w:tr>
      <w:tr w:rsidR="007D71D1" w14:paraId="2BD226E6" w14:textId="77777777" w:rsidTr="007D71D1">
        <w:tc>
          <w:tcPr>
            <w:tcW w:w="1076" w:type="dxa"/>
            <w:vAlign w:val="center"/>
          </w:tcPr>
          <w:p w14:paraId="619D7813" w14:textId="53EEAEA6" w:rsidR="007D71D1" w:rsidRDefault="002C18D2" w:rsidP="007D71D1">
            <w:pPr>
              <w:jc w:val="center"/>
            </w:pPr>
            <w:r w:rsidRPr="002C18D2">
              <w:t>Um comércio local</w:t>
            </w:r>
          </w:p>
        </w:tc>
        <w:tc>
          <w:tcPr>
            <w:tcW w:w="1031" w:type="dxa"/>
            <w:vAlign w:val="center"/>
          </w:tcPr>
          <w:p w14:paraId="71145395" w14:textId="1161D5FD" w:rsidR="007D71D1" w:rsidRDefault="002C18D2" w:rsidP="007D71D1">
            <w:pPr>
              <w:jc w:val="center"/>
            </w:pPr>
            <w:r w:rsidRPr="002C18D2">
              <w:t>Somar resultados de uma formula</w:t>
            </w:r>
          </w:p>
        </w:tc>
        <w:tc>
          <w:tcPr>
            <w:tcW w:w="887" w:type="dxa"/>
            <w:vAlign w:val="center"/>
          </w:tcPr>
          <w:p w14:paraId="33D75D70" w14:textId="26E88BC5" w:rsidR="007D71D1" w:rsidRDefault="002C18D2" w:rsidP="007D71D1">
            <w:pPr>
              <w:jc w:val="center"/>
            </w:pPr>
            <w:r w:rsidRPr="002C18D2">
              <w:t>Espaço</w:t>
            </w:r>
          </w:p>
        </w:tc>
        <w:tc>
          <w:tcPr>
            <w:tcW w:w="1097" w:type="dxa"/>
            <w:vAlign w:val="center"/>
          </w:tcPr>
          <w:p w14:paraId="68285126" w14:textId="52C92443" w:rsidR="007D71D1" w:rsidRDefault="002C18D2" w:rsidP="007D71D1">
            <w:pPr>
              <w:jc w:val="center"/>
            </w:pPr>
            <w:r w:rsidRPr="002C18D2">
              <w:t>Destruído</w:t>
            </w:r>
          </w:p>
        </w:tc>
        <w:tc>
          <w:tcPr>
            <w:tcW w:w="1369" w:type="dxa"/>
          </w:tcPr>
          <w:p w14:paraId="52778854" w14:textId="2B6EF89D" w:rsidR="007D71D1" w:rsidRDefault="002C18D2" w:rsidP="007D71D1">
            <w:pPr>
              <w:jc w:val="center"/>
            </w:pPr>
            <w:r w:rsidRPr="002C18D2">
              <w:t>Faça algo se TRUE</w:t>
            </w:r>
          </w:p>
        </w:tc>
        <w:tc>
          <w:tcPr>
            <w:tcW w:w="914" w:type="dxa"/>
          </w:tcPr>
          <w:p w14:paraId="4080FA23" w14:textId="2BD4974C" w:rsidR="007D71D1" w:rsidRDefault="002C18D2" w:rsidP="007D71D1">
            <w:pPr>
              <w:jc w:val="center"/>
            </w:pPr>
            <w:r w:rsidRPr="002C18D2">
              <w:t>Troque o sprite (blocos roxos)</w:t>
            </w:r>
          </w:p>
        </w:tc>
        <w:tc>
          <w:tcPr>
            <w:tcW w:w="1151" w:type="dxa"/>
            <w:vAlign w:val="center"/>
          </w:tcPr>
          <w:p w14:paraId="6DBE193C" w14:textId="409F760F" w:rsidR="007D71D1" w:rsidRDefault="007D71D1" w:rsidP="007D71D1">
            <w:pPr>
              <w:jc w:val="center"/>
            </w:pPr>
            <w:r>
              <w:t>2</w:t>
            </w:r>
          </w:p>
        </w:tc>
        <w:tc>
          <w:tcPr>
            <w:tcW w:w="3669" w:type="dxa"/>
            <w:vAlign w:val="center"/>
          </w:tcPr>
          <w:p w14:paraId="30DB0B5C" w14:textId="7F07D5E6" w:rsidR="007D71D1" w:rsidRDefault="002C18D2" w:rsidP="007D71D1">
            <w:pPr>
              <w:jc w:val="both"/>
            </w:pPr>
            <w:r w:rsidRPr="002C18D2">
              <w:t xml:space="preserve">Uma mecânica no espaço sideral recebe um cliente com uma nave destruída. Calcula-se a porcentagem da nave que sofreu </w:t>
            </w:r>
            <w:proofErr w:type="spellStart"/>
            <w:r w:rsidRPr="002C18D2">
              <w:t>dano</w:t>
            </w:r>
            <w:proofErr w:type="spellEnd"/>
            <w:r w:rsidRPr="002C18D2">
              <w:t>: se maior de 20%, a fantasia da nave é trocada (para uma imagem mais destroçada).</w:t>
            </w:r>
          </w:p>
        </w:tc>
        <w:tc>
          <w:tcPr>
            <w:tcW w:w="4252" w:type="dxa"/>
            <w:vAlign w:val="center"/>
          </w:tcPr>
          <w:p w14:paraId="61912AA3" w14:textId="77777777" w:rsidR="007D71D1" w:rsidRDefault="007D71D1" w:rsidP="007D71D1"/>
          <w:p w14:paraId="5E4F85F0" w14:textId="2E2D55D7" w:rsidR="007D71D1" w:rsidRDefault="00EE39DD" w:rsidP="007D71D1">
            <w:r w:rsidRPr="00EE39DD">
              <w:t>https://snap.berkeley.edu/snap/snap.html#present:Username=ryuzakiutaka&amp;ProjectName=Arte%C3%89UmEstouro</w:t>
            </w:r>
          </w:p>
        </w:tc>
      </w:tr>
      <w:tr w:rsidR="007D71D1" w14:paraId="26ED6BB0" w14:textId="77777777" w:rsidTr="007D71D1">
        <w:tc>
          <w:tcPr>
            <w:tcW w:w="1076" w:type="dxa"/>
            <w:vAlign w:val="center"/>
          </w:tcPr>
          <w:p w14:paraId="382B0FCF" w14:textId="0FF4BCCB" w:rsidR="007D71D1" w:rsidRDefault="002C18D2" w:rsidP="007D71D1">
            <w:pPr>
              <w:jc w:val="center"/>
            </w:pPr>
            <w:r w:rsidRPr="002C18D2">
              <w:t>Um comércio local</w:t>
            </w:r>
          </w:p>
        </w:tc>
        <w:tc>
          <w:tcPr>
            <w:tcW w:w="1031" w:type="dxa"/>
            <w:vAlign w:val="center"/>
          </w:tcPr>
          <w:p w14:paraId="670A5243" w14:textId="61D2B5B1" w:rsidR="007D71D1" w:rsidRDefault="002C18D2" w:rsidP="007D71D1">
            <w:pPr>
              <w:jc w:val="center"/>
            </w:pPr>
            <w:r w:rsidRPr="002C18D2">
              <w:t>Multiplicar dois valores</w:t>
            </w:r>
          </w:p>
        </w:tc>
        <w:tc>
          <w:tcPr>
            <w:tcW w:w="887" w:type="dxa"/>
            <w:vAlign w:val="center"/>
          </w:tcPr>
          <w:p w14:paraId="1202BAEB" w14:textId="22FB7D7C" w:rsidR="007D71D1" w:rsidRDefault="002C18D2" w:rsidP="007D71D1">
            <w:pPr>
              <w:jc w:val="center"/>
            </w:pPr>
            <w:r w:rsidRPr="002C18D2">
              <w:t>Tempo</w:t>
            </w:r>
          </w:p>
        </w:tc>
        <w:tc>
          <w:tcPr>
            <w:tcW w:w="1097" w:type="dxa"/>
            <w:vAlign w:val="center"/>
          </w:tcPr>
          <w:p w14:paraId="0DC99667" w14:textId="46CEEC32" w:rsidR="007D71D1" w:rsidRDefault="002C18D2" w:rsidP="007D71D1">
            <w:pPr>
              <w:jc w:val="center"/>
            </w:pPr>
            <w:r w:rsidRPr="002C18D2">
              <w:t>Tenso</w:t>
            </w:r>
          </w:p>
        </w:tc>
        <w:tc>
          <w:tcPr>
            <w:tcW w:w="1369" w:type="dxa"/>
          </w:tcPr>
          <w:p w14:paraId="3416EBC1" w14:textId="47A9F961" w:rsidR="007D71D1" w:rsidRDefault="002C18D2" w:rsidP="007D71D1">
            <w:pPr>
              <w:jc w:val="center"/>
            </w:pPr>
            <w:r w:rsidRPr="002C18D2">
              <w:t>Fazer algo se for verdadeiro</w:t>
            </w:r>
          </w:p>
        </w:tc>
        <w:tc>
          <w:tcPr>
            <w:tcW w:w="914" w:type="dxa"/>
          </w:tcPr>
          <w:p w14:paraId="02520FD3" w14:textId="4D7FBE6B" w:rsidR="007D71D1" w:rsidRDefault="002C18D2" w:rsidP="007D71D1">
            <w:pPr>
              <w:jc w:val="center"/>
            </w:pPr>
            <w:r w:rsidRPr="002C18D2">
              <w:t>Trocar a aparência</w:t>
            </w:r>
          </w:p>
        </w:tc>
        <w:tc>
          <w:tcPr>
            <w:tcW w:w="1151" w:type="dxa"/>
            <w:vAlign w:val="center"/>
          </w:tcPr>
          <w:p w14:paraId="099B9668" w14:textId="2F08DEA4" w:rsidR="007D71D1" w:rsidRDefault="007D71D1" w:rsidP="007D71D1">
            <w:pPr>
              <w:jc w:val="center"/>
            </w:pPr>
            <w:r>
              <w:t>3</w:t>
            </w:r>
          </w:p>
        </w:tc>
        <w:tc>
          <w:tcPr>
            <w:tcW w:w="3669" w:type="dxa"/>
            <w:vAlign w:val="center"/>
          </w:tcPr>
          <w:p w14:paraId="30E5D4F8" w14:textId="010729F2" w:rsidR="007D71D1" w:rsidRDefault="002C18D2" w:rsidP="007D71D1">
            <w:pPr>
              <w:jc w:val="both"/>
            </w:pPr>
            <w:r w:rsidRPr="002C18D2">
              <w:t xml:space="preserve">O dono de uma </w:t>
            </w:r>
            <w:proofErr w:type="spellStart"/>
            <w:r w:rsidRPr="002C18D2">
              <w:t>lan</w:t>
            </w:r>
            <w:proofErr w:type="spellEnd"/>
            <w:r w:rsidRPr="002C18D2">
              <w:t xml:space="preserve"> </w:t>
            </w:r>
            <w:proofErr w:type="spellStart"/>
            <w:r w:rsidRPr="002C18D2">
              <w:t>house</w:t>
            </w:r>
            <w:proofErr w:type="spellEnd"/>
            <w:r w:rsidRPr="002C18D2">
              <w:t xml:space="preserve"> cobrando um cliente, mas sob a possibilidade de ele não ter o dinheiro necessário para pagar.</w:t>
            </w:r>
          </w:p>
        </w:tc>
        <w:tc>
          <w:tcPr>
            <w:tcW w:w="4252" w:type="dxa"/>
            <w:vAlign w:val="center"/>
          </w:tcPr>
          <w:p w14:paraId="68629F32" w14:textId="523FDE03" w:rsidR="007D71D1" w:rsidRDefault="00EE39DD" w:rsidP="007D71D1">
            <w:r w:rsidRPr="00EE39DD">
              <w:t>https://snap.berkeley.edu/snap/snap.html#present:Username=ryuzakiutaka&amp;ProjectName=L%C3%A3Halls</w:t>
            </w:r>
          </w:p>
          <w:p w14:paraId="7C2808FA" w14:textId="22CE88CB" w:rsidR="007D71D1" w:rsidRDefault="007D71D1" w:rsidP="007D71D1"/>
        </w:tc>
      </w:tr>
      <w:tr w:rsidR="007D71D1" w14:paraId="215A8816" w14:textId="77777777" w:rsidTr="007D71D1">
        <w:tc>
          <w:tcPr>
            <w:tcW w:w="1076" w:type="dxa"/>
            <w:vAlign w:val="center"/>
          </w:tcPr>
          <w:p w14:paraId="7D4904FE" w14:textId="346687E6" w:rsidR="007D71D1" w:rsidRDefault="007D71D1" w:rsidP="007D71D1">
            <w:pPr>
              <w:jc w:val="center"/>
            </w:pPr>
          </w:p>
        </w:tc>
        <w:tc>
          <w:tcPr>
            <w:tcW w:w="1031" w:type="dxa"/>
            <w:vAlign w:val="center"/>
          </w:tcPr>
          <w:p w14:paraId="75517E1B" w14:textId="1C98FE75" w:rsidR="007D71D1" w:rsidRDefault="007D71D1" w:rsidP="007D71D1">
            <w:pPr>
              <w:jc w:val="center"/>
            </w:pPr>
          </w:p>
        </w:tc>
        <w:tc>
          <w:tcPr>
            <w:tcW w:w="887" w:type="dxa"/>
            <w:vAlign w:val="center"/>
          </w:tcPr>
          <w:p w14:paraId="525FB922" w14:textId="5E8482C1" w:rsidR="007D71D1" w:rsidRDefault="007D71D1" w:rsidP="007D71D1">
            <w:pPr>
              <w:jc w:val="center"/>
            </w:pPr>
          </w:p>
        </w:tc>
        <w:tc>
          <w:tcPr>
            <w:tcW w:w="1097" w:type="dxa"/>
            <w:vAlign w:val="center"/>
          </w:tcPr>
          <w:p w14:paraId="3D4E39C6" w14:textId="6B956D06" w:rsidR="007D71D1" w:rsidRDefault="007D71D1" w:rsidP="007D71D1">
            <w:pPr>
              <w:jc w:val="center"/>
            </w:pPr>
          </w:p>
        </w:tc>
        <w:tc>
          <w:tcPr>
            <w:tcW w:w="1369" w:type="dxa"/>
          </w:tcPr>
          <w:p w14:paraId="50C67115" w14:textId="77777777" w:rsidR="007D71D1" w:rsidRDefault="007D71D1" w:rsidP="007D71D1">
            <w:pPr>
              <w:jc w:val="center"/>
            </w:pPr>
          </w:p>
        </w:tc>
        <w:tc>
          <w:tcPr>
            <w:tcW w:w="914" w:type="dxa"/>
          </w:tcPr>
          <w:p w14:paraId="273CF023" w14:textId="6E5F1571" w:rsidR="007D71D1" w:rsidRDefault="007D71D1" w:rsidP="007D71D1">
            <w:pPr>
              <w:jc w:val="center"/>
            </w:pPr>
          </w:p>
        </w:tc>
        <w:tc>
          <w:tcPr>
            <w:tcW w:w="1151" w:type="dxa"/>
            <w:vAlign w:val="center"/>
          </w:tcPr>
          <w:p w14:paraId="7D0B3465" w14:textId="2135C7C1" w:rsidR="007D71D1" w:rsidRDefault="007D71D1" w:rsidP="007D71D1">
            <w:pPr>
              <w:jc w:val="center"/>
            </w:pPr>
            <w:r>
              <w:t>4</w:t>
            </w:r>
          </w:p>
        </w:tc>
        <w:tc>
          <w:tcPr>
            <w:tcW w:w="3669" w:type="dxa"/>
            <w:vAlign w:val="center"/>
          </w:tcPr>
          <w:p w14:paraId="31E6143B" w14:textId="398A6ACE" w:rsidR="007D71D1" w:rsidRDefault="007D71D1" w:rsidP="007D71D1">
            <w:pPr>
              <w:jc w:val="both"/>
            </w:pPr>
          </w:p>
        </w:tc>
        <w:tc>
          <w:tcPr>
            <w:tcW w:w="4252" w:type="dxa"/>
            <w:vAlign w:val="center"/>
          </w:tcPr>
          <w:p w14:paraId="1A3FF609" w14:textId="77777777" w:rsidR="007D71D1" w:rsidRDefault="007D71D1" w:rsidP="007D71D1"/>
          <w:p w14:paraId="62A2F9EB" w14:textId="12DF43FD" w:rsidR="007D71D1" w:rsidRDefault="007D71D1" w:rsidP="007D71D1"/>
        </w:tc>
      </w:tr>
    </w:tbl>
    <w:p w14:paraId="2923740F" w14:textId="77777777" w:rsidR="009B36AB" w:rsidRDefault="009B36AB" w:rsidP="00617848"/>
    <w:sectPr w:rsidR="009B36AB" w:rsidSect="00E06E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F6"/>
    <w:rsid w:val="001C2966"/>
    <w:rsid w:val="002C18D2"/>
    <w:rsid w:val="0050658A"/>
    <w:rsid w:val="006041B9"/>
    <w:rsid w:val="00617848"/>
    <w:rsid w:val="006F07E3"/>
    <w:rsid w:val="007D71D1"/>
    <w:rsid w:val="009B36AB"/>
    <w:rsid w:val="009B58F6"/>
    <w:rsid w:val="00E06E7F"/>
    <w:rsid w:val="00EC1BF6"/>
    <w:rsid w:val="00EE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DFBA"/>
  <w15:chartTrackingRefBased/>
  <w15:docId w15:val="{EAD518DC-A591-48CE-AE39-FA97C753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06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Parizotto</dc:creator>
  <cp:keywords/>
  <dc:description/>
  <cp:lastModifiedBy>Guilherme dos Santos Moreira</cp:lastModifiedBy>
  <cp:revision>7</cp:revision>
  <dcterms:created xsi:type="dcterms:W3CDTF">2020-10-14T17:00:00Z</dcterms:created>
  <dcterms:modified xsi:type="dcterms:W3CDTF">2020-10-15T14:09:00Z</dcterms:modified>
</cp:coreProperties>
</file>