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80" w:rsidRDefault="006A59FE">
      <w:r>
        <w:t>zxfghgjbnm,</w:t>
      </w:r>
    </w:p>
    <w:sectPr w:rsidR="00591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6A59FE"/>
    <w:rsid w:val="00591D80"/>
    <w:rsid w:val="006A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HP</dc:creator>
  <cp:keywords/>
  <dc:description/>
  <cp:lastModifiedBy>USER - HP</cp:lastModifiedBy>
  <cp:revision>2</cp:revision>
  <dcterms:created xsi:type="dcterms:W3CDTF">2016-12-15T15:51:00Z</dcterms:created>
  <dcterms:modified xsi:type="dcterms:W3CDTF">2016-12-15T15:51:00Z</dcterms:modified>
</cp:coreProperties>
</file>