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1B5F0" w14:textId="77777777" w:rsidR="00EC0C16" w:rsidRPr="00AC1CEF" w:rsidRDefault="00EC0C16" w:rsidP="00EC0C16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0FFD71BC" w14:textId="77777777" w:rsidR="00EC0C16" w:rsidRPr="00AC1CEF" w:rsidRDefault="00EC0C16" w:rsidP="00EC0C16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0900FFF5" w14:textId="77777777" w:rsidR="00EC0C16" w:rsidRPr="00AC1CEF" w:rsidRDefault="00EC0C16" w:rsidP="00EC0C16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0668187F" w14:textId="77777777" w:rsidR="00EC0C16" w:rsidRPr="00AC1CEF" w:rsidRDefault="00EC0C16" w:rsidP="00EC0C16">
      <w:pPr>
        <w:ind w:firstLine="0"/>
        <w:jc w:val="center"/>
        <w:rPr>
          <w:sz w:val="26"/>
          <w:szCs w:val="26"/>
        </w:rPr>
      </w:pPr>
    </w:p>
    <w:p w14:paraId="62808658" w14:textId="77777777" w:rsidR="00EC0C16" w:rsidRPr="00AC1CEF" w:rsidRDefault="00EC0C16" w:rsidP="00EC0C16">
      <w:pPr>
        <w:ind w:firstLine="0"/>
        <w:jc w:val="center"/>
        <w:rPr>
          <w:sz w:val="26"/>
          <w:szCs w:val="26"/>
        </w:rPr>
      </w:pPr>
    </w:p>
    <w:p w14:paraId="77AEBF5F" w14:textId="77777777" w:rsidR="00EC0C16" w:rsidRPr="00AC1CEF" w:rsidRDefault="00EC0C16" w:rsidP="00EC0C16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05F0A4D0" w14:textId="77777777" w:rsidR="00EC0C16" w:rsidRPr="00AC1CEF" w:rsidRDefault="00EC0C16" w:rsidP="00EC0C16">
      <w:pPr>
        <w:ind w:right="-2" w:firstLine="0"/>
        <w:jc w:val="center"/>
        <w:rPr>
          <w:sz w:val="26"/>
          <w:szCs w:val="26"/>
        </w:rPr>
      </w:pPr>
    </w:p>
    <w:p w14:paraId="7BEF786E" w14:textId="77777777" w:rsidR="00EC0C16" w:rsidRPr="00AC1CEF" w:rsidRDefault="00EC0C16" w:rsidP="00EC0C16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2CEC0EFF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77080A00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0A749924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623A65D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10B1FEAD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1783F1DD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BE27BE9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7AB85E33" w14:textId="77777777" w:rsidR="00EC0C16" w:rsidRPr="00AC1CEF" w:rsidRDefault="00EC0C16" w:rsidP="00EC0C16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0E02D273" w14:textId="77777777" w:rsidR="00EC0C16" w:rsidRPr="00AC1CEF" w:rsidRDefault="00EC0C16" w:rsidP="00EC0C16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D504C70" w14:textId="77777777" w:rsidR="00EC0C16" w:rsidRPr="00AC1CEF" w:rsidRDefault="00EC0C16" w:rsidP="00EC0C16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EC0C16" w:rsidRPr="00AC1CEF" w14:paraId="56FF61EB" w14:textId="77777777" w:rsidTr="00EC0C16">
        <w:tc>
          <w:tcPr>
            <w:tcW w:w="9853" w:type="dxa"/>
            <w:tcBorders>
              <w:bottom w:val="single" w:sz="4" w:space="0" w:color="auto"/>
            </w:tcBorders>
          </w:tcPr>
          <w:p w14:paraId="2C91232E" w14:textId="26FB3C62" w:rsidR="00EC0C16" w:rsidRPr="009F404C" w:rsidRDefault="00EC0C16" w:rsidP="009F404C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C1CEF">
              <w:rPr>
                <w:szCs w:val="28"/>
              </w:rPr>
              <w:t>Лабораторная работа №</w:t>
            </w:r>
            <w:r w:rsidR="009F404C">
              <w:rPr>
                <w:szCs w:val="28"/>
              </w:rPr>
              <w:t>3</w:t>
            </w:r>
            <w:r w:rsidRPr="00AC1CEF">
              <w:rPr>
                <w:szCs w:val="28"/>
              </w:rPr>
              <w:t xml:space="preserve">. </w:t>
            </w:r>
            <w:r w:rsidR="009F404C">
              <w:rPr>
                <w:szCs w:val="28"/>
              </w:rPr>
              <w:t>Списки</w:t>
            </w:r>
          </w:p>
        </w:tc>
      </w:tr>
    </w:tbl>
    <w:p w14:paraId="1E5C55C8" w14:textId="77777777" w:rsidR="00EC0C16" w:rsidRPr="00AC1CEF" w:rsidRDefault="00EC0C16" w:rsidP="00EC0C16">
      <w:pPr>
        <w:spacing w:before="120" w:after="120"/>
        <w:ind w:firstLine="0"/>
        <w:rPr>
          <w:szCs w:val="28"/>
          <w:lang w:eastAsia="ru-RU"/>
        </w:rPr>
      </w:pPr>
    </w:p>
    <w:p w14:paraId="5753923A" w14:textId="77777777" w:rsidR="00EC0C16" w:rsidRPr="00AC1CEF" w:rsidRDefault="00EC0C16" w:rsidP="00EC0C16">
      <w:pPr>
        <w:spacing w:before="120" w:after="120"/>
        <w:ind w:firstLine="0"/>
        <w:rPr>
          <w:szCs w:val="28"/>
          <w:lang w:eastAsia="ru-RU"/>
        </w:rPr>
      </w:pPr>
    </w:p>
    <w:p w14:paraId="3C1D9A3B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56B29722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1C5CDB0E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14C6A8C" w14:textId="77777777" w:rsidR="00EC0C16" w:rsidRPr="00AC1CEF" w:rsidRDefault="00EC0C16" w:rsidP="00EC0C16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</w:t>
      </w:r>
      <w:proofErr w:type="spellStart"/>
      <w:r w:rsidRPr="00AC1CEF">
        <w:rPr>
          <w:szCs w:val="28"/>
          <w:u w:val="single"/>
          <w:lang w:eastAsia="ru-RU"/>
        </w:rPr>
        <w:t>Тынченко</w:t>
      </w:r>
      <w:proofErr w:type="spellEnd"/>
      <w:r w:rsidRPr="00AC1CEF">
        <w:rPr>
          <w:szCs w:val="28"/>
          <w:u w:val="single"/>
          <w:lang w:eastAsia="ru-RU"/>
        </w:rPr>
        <w:tab/>
      </w:r>
    </w:p>
    <w:p w14:paraId="5BA05B1E" w14:textId="77777777" w:rsidR="00EC0C16" w:rsidRPr="00AC1CEF" w:rsidRDefault="00EC0C16" w:rsidP="00EC0C16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31D47B12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3F822DF7" w14:textId="77777777" w:rsidR="00EC0C16" w:rsidRPr="00AC1CEF" w:rsidRDefault="00EC0C16" w:rsidP="00EC0C16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БПИ24-02, 24151438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Д.А, Пузынин</w:t>
      </w:r>
      <w:r w:rsidRPr="00AC1CEF">
        <w:rPr>
          <w:szCs w:val="28"/>
          <w:u w:val="single"/>
          <w:lang w:eastAsia="ru-RU"/>
        </w:rPr>
        <w:tab/>
      </w:r>
    </w:p>
    <w:p w14:paraId="002A4110" w14:textId="77777777" w:rsidR="00EC0C16" w:rsidRPr="00AC1CEF" w:rsidRDefault="00EC0C16" w:rsidP="00EC0C16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00EBE9A" w14:textId="77777777" w:rsidR="00EC0C16" w:rsidRPr="00AC1CEF" w:rsidRDefault="00EC0C16" w:rsidP="00EC0C16">
      <w:pPr>
        <w:spacing w:after="120"/>
        <w:ind w:firstLine="0"/>
        <w:rPr>
          <w:szCs w:val="28"/>
          <w:lang w:eastAsia="ru-RU"/>
        </w:rPr>
      </w:pPr>
    </w:p>
    <w:p w14:paraId="00B31835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71B4474C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2C202898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7BBF3557" w14:textId="77777777" w:rsidR="00EC0C16" w:rsidRPr="00AC1CEF" w:rsidRDefault="00EC0C16" w:rsidP="00EC0C16">
      <w:pPr>
        <w:spacing w:line="276" w:lineRule="auto"/>
        <w:ind w:firstLine="0"/>
        <w:rPr>
          <w:szCs w:val="28"/>
          <w:lang w:eastAsia="ru-RU"/>
        </w:rPr>
      </w:pPr>
    </w:p>
    <w:p w14:paraId="716E57FE" w14:textId="77777777" w:rsidR="00EC0C16" w:rsidRPr="00AC1CEF" w:rsidRDefault="00EC0C16" w:rsidP="00EC0C16">
      <w:pPr>
        <w:ind w:firstLine="0"/>
        <w:jc w:val="center"/>
        <w:rPr>
          <w:szCs w:val="28"/>
          <w:lang w:eastAsia="ru-RU"/>
        </w:rPr>
        <w:sectPr w:rsidR="00EC0C16" w:rsidRPr="00AC1CEF" w:rsidSect="00EC0C16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3132A230" w14:textId="77777777" w:rsidR="00EC0C16" w:rsidRPr="00AC1CEF" w:rsidRDefault="00EC0C16" w:rsidP="00EC0C16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4723D717" w14:textId="7ADF25E5" w:rsidR="00EC0C16" w:rsidRPr="00AC1CEF" w:rsidRDefault="009F404C" w:rsidP="009F404C">
      <w:pPr>
        <w:ind w:firstLine="708"/>
        <w:rPr>
          <w:sz w:val="32"/>
          <w:szCs w:val="32"/>
        </w:rPr>
      </w:pPr>
      <w:r>
        <w:t>Изучение принципов организации и обработки списков как динамических структур данных</w:t>
      </w:r>
      <w:r w:rsidR="00EC0C16" w:rsidRPr="00EC0C16">
        <w:rPr>
          <w:lang w:eastAsia="ru-RU"/>
        </w:rPr>
        <w:t>.</w:t>
      </w:r>
    </w:p>
    <w:p w14:paraId="44FF75E1" w14:textId="77777777" w:rsidR="00EC0C16" w:rsidRPr="00AC1CEF" w:rsidRDefault="00EC0C16" w:rsidP="00EC0C16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343396FC" w14:textId="77777777" w:rsidR="009F404C" w:rsidRDefault="009F404C" w:rsidP="009F404C">
      <w:pPr>
        <w:spacing w:before="120"/>
      </w:pPr>
      <w:r>
        <w:t>Разработать шаблон класса «Двусвязный список», включающий в себя необходимый минимум методов, обеспечивающий полноценное функционирование объектов указанного класса при их использовании в программе, а именно:</w:t>
      </w:r>
    </w:p>
    <w:p w14:paraId="3A341970" w14:textId="7188C561" w:rsidR="009F404C" w:rsidRDefault="009F404C" w:rsidP="009F404C">
      <w:pPr>
        <w:spacing w:before="120"/>
      </w:pPr>
      <w:r>
        <w:t>1) конструкторы (по умолчанию, с параметрами, копирования);</w:t>
      </w:r>
    </w:p>
    <w:p w14:paraId="7BC0B9FF" w14:textId="77777777" w:rsidR="009F404C" w:rsidRDefault="009F404C" w:rsidP="009F404C">
      <w:pPr>
        <w:spacing w:before="120"/>
      </w:pPr>
      <w:r>
        <w:t>2) деструктор;</w:t>
      </w:r>
    </w:p>
    <w:p w14:paraId="2BAC6373" w14:textId="77777777" w:rsidR="009F404C" w:rsidRDefault="009F404C" w:rsidP="009F404C">
      <w:pPr>
        <w:spacing w:before="120"/>
      </w:pPr>
      <w:r>
        <w:t>3) добавление элемента в начало, конец, заданную (по номеру) позицию списка;</w:t>
      </w:r>
    </w:p>
    <w:p w14:paraId="0F6FF757" w14:textId="77777777" w:rsidR="009F404C" w:rsidRDefault="009F404C" w:rsidP="009F404C">
      <w:pPr>
        <w:spacing w:before="120"/>
      </w:pPr>
      <w:r>
        <w:t>4) удаление элемента из начала, конца, заданной (по номеру) позиции списка;</w:t>
      </w:r>
    </w:p>
    <w:p w14:paraId="55707FCC" w14:textId="77777777" w:rsidR="009F404C" w:rsidRDefault="009F404C" w:rsidP="009F404C">
      <w:pPr>
        <w:spacing w:before="120"/>
      </w:pPr>
      <w:r>
        <w:t>5) поиск элемента – по значению и по номеру;</w:t>
      </w:r>
    </w:p>
    <w:p w14:paraId="57E3A1FB" w14:textId="77777777" w:rsidR="009F404C" w:rsidRDefault="009F404C" w:rsidP="009F404C">
      <w:pPr>
        <w:spacing w:before="120"/>
      </w:pPr>
      <w:r>
        <w:t>6) вывод списка на экран.</w:t>
      </w:r>
    </w:p>
    <w:p w14:paraId="52C9F119" w14:textId="69B32E16" w:rsidR="009F404C" w:rsidRDefault="009F404C" w:rsidP="009F404C">
      <w:pPr>
        <w:spacing w:before="120"/>
      </w:pPr>
      <w:r>
        <w:t xml:space="preserve">Разработать программу, содержащую меню, которое позволяет протестировать функции добавления, удаления, поиска и вывода на экран элементов списка. </w:t>
      </w:r>
    </w:p>
    <w:p w14:paraId="66C2372D" w14:textId="5F20002A" w:rsidR="00EC0C16" w:rsidRDefault="009F404C" w:rsidP="009F404C">
      <w:pPr>
        <w:spacing w:before="120"/>
      </w:pPr>
      <w:r>
        <w:t>В качестве отдельного пункта меню добавить решение задачи в соответствии со своим вариантом. При необходимости в разработанный шаблон класса добавить дополнительные методы, если того требует решение задачи.</w:t>
      </w:r>
    </w:p>
    <w:p w14:paraId="06469FBA" w14:textId="77777777" w:rsidR="009F404C" w:rsidRPr="00F86113" w:rsidRDefault="009F404C" w:rsidP="009F404C">
      <w:pPr>
        <w:outlineLvl w:val="0"/>
      </w:pPr>
      <w:r w:rsidRPr="00F86113">
        <w:rPr>
          <w:b/>
        </w:rPr>
        <w:t>Вариант №13.</w:t>
      </w:r>
      <w:r w:rsidRPr="00F86113">
        <w:t xml:space="preserve"> </w:t>
      </w:r>
    </w:p>
    <w:p w14:paraId="23015C82" w14:textId="7E36CC4C" w:rsidR="009F404C" w:rsidRPr="009F404C" w:rsidRDefault="009F404C" w:rsidP="006B3020">
      <w:r w:rsidRPr="00F86113">
        <w:t>Построить список из символов вводимого с клавиатуры текста. Удалить из списка узлы, содержащие первые буквы всех слов входного текста. Вывести список на экран.</w:t>
      </w:r>
    </w:p>
    <w:p w14:paraId="43CB9F07" w14:textId="77777777" w:rsidR="00EC0C16" w:rsidRPr="00AC1CEF" w:rsidRDefault="00EC0C16" w:rsidP="00EC0C16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75A095AC" w14:textId="17B73995" w:rsidR="00EC0C16" w:rsidRDefault="00EC0C16" w:rsidP="00EC0C16">
      <w:pPr>
        <w:keepNext/>
        <w:rPr>
          <w:noProof/>
          <w14:ligatures w14:val="standardContextual"/>
        </w:rPr>
      </w:pPr>
      <w:bookmarkStart w:id="2" w:name="_Toc28003444"/>
      <w:r w:rsidRPr="00AC1CEF">
        <w:t>В ходе лабораторной работы была разработана программа,</w:t>
      </w:r>
      <w:r w:rsidR="001B5766">
        <w:t xml:space="preserve"> </w:t>
      </w:r>
      <w:r w:rsidRPr="00AC1CEF">
        <w:t xml:space="preserve">предназначенная для </w:t>
      </w:r>
      <w:r w:rsidR="006B3020">
        <w:t>организации и обработки списков как динамических структур данных.</w:t>
      </w:r>
    </w:p>
    <w:p w14:paraId="2C9AE84A" w14:textId="0E3D5128" w:rsidR="00EC0C16" w:rsidRDefault="00EC0C16" w:rsidP="00EC0C16">
      <w:pPr>
        <w:keepNext/>
        <w:ind w:firstLine="0"/>
        <w:jc w:val="center"/>
      </w:pPr>
    </w:p>
    <w:p w14:paraId="38A23856" w14:textId="56114144" w:rsidR="00783C74" w:rsidRPr="004A5F62" w:rsidRDefault="00EC0C16" w:rsidP="00B05526">
      <w:r>
        <w:t>Был</w:t>
      </w:r>
      <w:r w:rsidR="0083739A">
        <w:t>а</w:t>
      </w:r>
      <w:r>
        <w:t xml:space="preserve"> реализован</w:t>
      </w:r>
      <w:r w:rsidR="0083739A">
        <w:t>а</w:t>
      </w:r>
      <w:r>
        <w:t xml:space="preserve"> </w:t>
      </w:r>
      <w:r w:rsidR="0083739A">
        <w:t xml:space="preserve">структура </w:t>
      </w:r>
      <w:r w:rsidR="00B05526" w:rsidRPr="00B05526">
        <w:rPr>
          <w:i/>
          <w:iCs/>
          <w:lang w:val="en-US"/>
        </w:rPr>
        <w:t>Node</w:t>
      </w:r>
      <w:r w:rsidR="00B05526" w:rsidRPr="00B05526">
        <w:rPr>
          <w:i/>
          <w:iCs/>
        </w:rPr>
        <w:t xml:space="preserve"> </w:t>
      </w:r>
      <w:r w:rsidR="0083739A">
        <w:t xml:space="preserve">для хранения </w:t>
      </w:r>
      <w:r w:rsidR="00B05526">
        <w:t>узлов и ссылок на соседние элементы</w:t>
      </w:r>
      <w:r>
        <w:t xml:space="preserve"> (</w:t>
      </w:r>
      <w:r w:rsidR="00783C74">
        <w:fldChar w:fldCharType="begin"/>
      </w:r>
      <w:r w:rsidR="00783C74">
        <w:instrText xml:space="preserve"> REF _Ref212231747 \h </w:instrText>
      </w:r>
      <w:r w:rsidR="00783C74">
        <w:fldChar w:fldCharType="separate"/>
      </w:r>
      <w:r w:rsidR="004A5F62">
        <w:t xml:space="preserve">Рисунок </w:t>
      </w:r>
      <w:r w:rsidR="004A5F62">
        <w:rPr>
          <w:noProof/>
        </w:rPr>
        <w:t>1</w:t>
      </w:r>
      <w:r w:rsidR="00783C74">
        <w:fldChar w:fldCharType="end"/>
      </w:r>
      <w:r>
        <w:t>)</w:t>
      </w:r>
      <w:r w:rsidR="00B05526">
        <w:t xml:space="preserve"> и класс </w:t>
      </w:r>
      <w:r w:rsidR="00B05526">
        <w:rPr>
          <w:i/>
          <w:iCs/>
          <w:lang w:val="en-US"/>
        </w:rPr>
        <w:t>List</w:t>
      </w:r>
      <w:r w:rsidR="00B05526">
        <w:rPr>
          <w:i/>
          <w:iCs/>
        </w:rPr>
        <w:t xml:space="preserve"> </w:t>
      </w:r>
      <w:r w:rsidR="00B05526" w:rsidRPr="00B05526">
        <w:t>(</w:t>
      </w:r>
      <w:r w:rsidR="00B05526">
        <w:fldChar w:fldCharType="begin"/>
      </w:r>
      <w:r w:rsidR="00B05526">
        <w:instrText xml:space="preserve"> REF _Ref212231810 \h </w:instrText>
      </w:r>
      <w:r w:rsidR="00B05526">
        <w:fldChar w:fldCharType="separate"/>
      </w:r>
      <w:r w:rsidR="004A5F62">
        <w:t xml:space="preserve">Рисунок </w:t>
      </w:r>
      <w:r w:rsidR="004A5F62">
        <w:rPr>
          <w:noProof/>
        </w:rPr>
        <w:t>2</w:t>
      </w:r>
      <w:r w:rsidR="00B05526">
        <w:fldChar w:fldCharType="end"/>
      </w:r>
      <w:r w:rsidR="00B05526" w:rsidRPr="00B05526">
        <w:t>),</w:t>
      </w:r>
      <w:r w:rsidR="00B05526">
        <w:t xml:space="preserve"> отвечающий за хранение указателей на начало и конец списка, и размера списка, создание и удаление списка, добавление и удаление элементов, поиск и вывод, а также функционал, для выполнения варианта №13</w:t>
      </w:r>
      <w:r w:rsidR="00B05526" w:rsidRPr="00B05526">
        <w:t xml:space="preserve">. </w:t>
      </w:r>
    </w:p>
    <w:p w14:paraId="5E5F8182" w14:textId="68ED47BC" w:rsidR="00EC0C16" w:rsidRDefault="00B05526" w:rsidP="00EC0C16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1E5F579" wp14:editId="1E071EAB">
            <wp:extent cx="5380952" cy="12095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FF41" w14:textId="38D83C02" w:rsidR="00783C74" w:rsidRPr="00B05526" w:rsidRDefault="00EC0C16" w:rsidP="00783C74">
      <w:pPr>
        <w:pStyle w:val="af0"/>
        <w:rPr>
          <w:lang w:val="en-US"/>
        </w:rPr>
      </w:pPr>
      <w:bookmarkStart w:id="3" w:name="_Ref21223174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5F62">
        <w:rPr>
          <w:noProof/>
        </w:rPr>
        <w:t>1</w:t>
      </w:r>
      <w:r>
        <w:fldChar w:fldCharType="end"/>
      </w:r>
      <w:bookmarkEnd w:id="3"/>
      <w:r>
        <w:t xml:space="preserve"> - </w:t>
      </w:r>
      <w:r w:rsidR="00783C74">
        <w:t xml:space="preserve">Структура </w:t>
      </w:r>
      <w:r w:rsidR="00B05526">
        <w:rPr>
          <w:lang w:val="en-US"/>
        </w:rPr>
        <w:t>Node</w:t>
      </w:r>
    </w:p>
    <w:p w14:paraId="1D49607A" w14:textId="140629AD" w:rsidR="00EC0C16" w:rsidRDefault="005A2864" w:rsidP="00EC0C16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B798B64" wp14:editId="10E5685A">
            <wp:extent cx="4133333" cy="1171429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FCFE" w14:textId="052B75CD" w:rsidR="00EC0C16" w:rsidRPr="005A2864" w:rsidRDefault="00EC0C16" w:rsidP="00EC0C16">
      <w:pPr>
        <w:pStyle w:val="af0"/>
      </w:pPr>
      <w:bookmarkStart w:id="4" w:name="_Ref21223181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5F62">
        <w:rPr>
          <w:noProof/>
        </w:rPr>
        <w:t>2</w:t>
      </w:r>
      <w:r>
        <w:fldChar w:fldCharType="end"/>
      </w:r>
      <w:bookmarkEnd w:id="4"/>
      <w:r>
        <w:t xml:space="preserve"> </w:t>
      </w:r>
      <w:r w:rsidR="00783C74">
        <w:t>–</w:t>
      </w:r>
      <w:r>
        <w:t xml:space="preserve"> </w:t>
      </w:r>
      <w:r w:rsidR="00B05526">
        <w:t xml:space="preserve">Класс </w:t>
      </w:r>
      <w:r w:rsidR="00B05526">
        <w:rPr>
          <w:lang w:val="en-US"/>
        </w:rPr>
        <w:t>List</w:t>
      </w:r>
    </w:p>
    <w:p w14:paraId="13FA35CB" w14:textId="34E46075" w:rsidR="005A2864" w:rsidRPr="00E810C2" w:rsidRDefault="004E63DD" w:rsidP="004E63DD">
      <w:pPr>
        <w:ind w:firstLine="0"/>
      </w:pPr>
      <w:r>
        <w:tab/>
      </w:r>
      <w:r w:rsidR="005A2864">
        <w:t xml:space="preserve">Для </w:t>
      </w:r>
      <w:r w:rsidR="00E810C2">
        <w:t>объявления списка</w:t>
      </w:r>
      <w:r w:rsidR="005A2864">
        <w:t xml:space="preserve"> в шаблон класса были включены</w:t>
      </w:r>
      <w:r w:rsidR="00E810C2" w:rsidRPr="00E810C2">
        <w:t xml:space="preserve"> </w:t>
      </w:r>
      <w:r w:rsidR="005A2864">
        <w:t>конструкторы (по умолчанию, с параметрами, копирования), деструктор</w:t>
      </w:r>
      <w:r w:rsidR="00E810C2">
        <w:t xml:space="preserve"> ()</w:t>
      </w:r>
      <w:r w:rsidR="00E810C2" w:rsidRPr="00E810C2">
        <w:t>:</w:t>
      </w:r>
    </w:p>
    <w:p w14:paraId="68F96220" w14:textId="0A088DE6" w:rsidR="004E63DD" w:rsidRDefault="00E810C2" w:rsidP="00E810C2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05385A72" wp14:editId="5DF26921">
            <wp:extent cx="5790476" cy="3266667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0476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57BE" w14:textId="20407F29" w:rsidR="004E63DD" w:rsidRDefault="004E63DD" w:rsidP="00034AF8">
      <w:pPr>
        <w:pStyle w:val="af0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5F62">
        <w:rPr>
          <w:noProof/>
        </w:rPr>
        <w:t>3</w:t>
      </w:r>
      <w:r>
        <w:fldChar w:fldCharType="end"/>
      </w:r>
      <w:r>
        <w:t xml:space="preserve"> </w:t>
      </w:r>
      <w:r w:rsidR="00E810C2">
        <w:t>–</w:t>
      </w:r>
      <w:r>
        <w:t xml:space="preserve"> </w:t>
      </w:r>
      <w:r w:rsidR="00E810C2">
        <w:t>Конструкторы, деструктор</w:t>
      </w:r>
    </w:p>
    <w:p w14:paraId="5C47A02C" w14:textId="225F6A8C" w:rsidR="00436DA9" w:rsidRDefault="00AF0EBA" w:rsidP="00AF0EBA">
      <w:pPr>
        <w:spacing w:before="120"/>
      </w:pPr>
      <w:r w:rsidRPr="00AF0EBA">
        <w:lastRenderedPageBreak/>
        <w:t xml:space="preserve">Были реализованы методы добавления элемента в начало, конец и заданную позицию списка; удаления элемента из начала, конца и заданной позиции; поиска элемента по значению и по номеру, а также вывода списка на экран. </w:t>
      </w:r>
      <w:r w:rsidR="00436DA9">
        <w:t>(</w:t>
      </w:r>
      <w:r>
        <w:t>Рисунок 4-5</w:t>
      </w:r>
      <w:r w:rsidR="00436DA9">
        <w:t>)</w:t>
      </w:r>
      <w:r w:rsidR="00436DA9" w:rsidRPr="00436DA9">
        <w:t>:</w:t>
      </w:r>
    </w:p>
    <w:p w14:paraId="17F1A053" w14:textId="42D8A30F" w:rsidR="00E810C2" w:rsidRPr="00436DA9" w:rsidRDefault="00E810C2" w:rsidP="00E810C2"/>
    <w:p w14:paraId="7E448B60" w14:textId="712B2911" w:rsidR="004E63DD" w:rsidRDefault="00AF0EBA" w:rsidP="00AF0EBA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674EED1" wp14:editId="53217604">
            <wp:extent cx="3947107" cy="74349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4483" cy="746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9B83" w14:textId="0F3BFCF0" w:rsidR="004E63DD" w:rsidRPr="00AF0EBA" w:rsidRDefault="004E63DD" w:rsidP="00034AF8">
      <w:pPr>
        <w:pStyle w:val="af0"/>
        <w:ind w:firstLine="0"/>
        <w:rPr>
          <w:noProof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5F62">
        <w:rPr>
          <w:noProof/>
        </w:rPr>
        <w:t>4</w:t>
      </w:r>
      <w:r>
        <w:fldChar w:fldCharType="end"/>
      </w:r>
      <w:r w:rsidRPr="000F3A6E">
        <w:rPr>
          <w:noProof/>
        </w:rPr>
        <w:t xml:space="preserve"> </w:t>
      </w:r>
      <w:r w:rsidR="00AF0EBA">
        <w:rPr>
          <w:noProof/>
        </w:rPr>
        <w:t>–</w:t>
      </w:r>
      <w:r w:rsidRPr="000F3A6E">
        <w:rPr>
          <w:noProof/>
        </w:rPr>
        <w:t xml:space="preserve"> </w:t>
      </w:r>
      <w:r w:rsidR="009819E2">
        <w:rPr>
          <w:noProof/>
        </w:rPr>
        <w:t>Р</w:t>
      </w:r>
      <w:r w:rsidR="00AF0EBA">
        <w:rPr>
          <w:noProof/>
        </w:rPr>
        <w:t>зличные методы (1</w:t>
      </w:r>
      <w:r w:rsidR="00AF0EBA">
        <w:rPr>
          <w:noProof/>
          <w:lang w:val="en-US"/>
        </w:rPr>
        <w:t>/2)</w:t>
      </w:r>
    </w:p>
    <w:p w14:paraId="6272AF73" w14:textId="77777777" w:rsidR="00034AF8" w:rsidRDefault="009247CF" w:rsidP="00034AF8">
      <w:pPr>
        <w:ind w:firstLine="0"/>
      </w:pPr>
      <w:r>
        <w:tab/>
      </w:r>
    </w:p>
    <w:p w14:paraId="35B1B945" w14:textId="66D537A8" w:rsidR="00034AF8" w:rsidRPr="00AF0EBA" w:rsidRDefault="00034AF8" w:rsidP="00AF0EBA">
      <w:pPr>
        <w:spacing w:after="160" w:line="278" w:lineRule="auto"/>
        <w:ind w:firstLine="0"/>
        <w:jc w:val="left"/>
        <w:rPr>
          <w:lang w:val="en-US"/>
        </w:rPr>
      </w:pPr>
    </w:p>
    <w:p w14:paraId="79FB3C40" w14:textId="73883EC5" w:rsidR="00034AF8" w:rsidRDefault="00AF0EBA" w:rsidP="00AF0EBA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CDD0B2B" wp14:editId="17D83050">
            <wp:extent cx="5519420" cy="8871857"/>
            <wp:effectExtent l="0" t="0" r="508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2817" cy="887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41E3" w14:textId="41394E6A" w:rsidR="009819E2" w:rsidRDefault="00034AF8" w:rsidP="009819E2">
      <w:pPr>
        <w:pStyle w:val="af0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5F62">
        <w:rPr>
          <w:noProof/>
        </w:rPr>
        <w:t>5</w:t>
      </w:r>
      <w:r>
        <w:fldChar w:fldCharType="end"/>
      </w:r>
      <w:r>
        <w:t xml:space="preserve"> - </w:t>
      </w:r>
      <w:r w:rsidR="009819E2">
        <w:rPr>
          <w:noProof/>
        </w:rPr>
        <w:t>Различные методы (2</w:t>
      </w:r>
      <w:r w:rsidR="009819E2" w:rsidRPr="008418D9">
        <w:rPr>
          <w:noProof/>
        </w:rPr>
        <w:t>/2)</w:t>
      </w:r>
    </w:p>
    <w:p w14:paraId="590A27BD" w14:textId="39090C4C" w:rsidR="009819E2" w:rsidRDefault="009819E2" w:rsidP="009819E2">
      <w:pPr>
        <w:ind w:firstLine="708"/>
      </w:pPr>
      <w:proofErr w:type="spellStart"/>
      <w:r w:rsidRPr="009819E2">
        <w:rPr>
          <w:b/>
          <w:bCs/>
          <w:i/>
          <w:iCs/>
        </w:rPr>
        <w:lastRenderedPageBreak/>
        <w:t>push_front</w:t>
      </w:r>
      <w:proofErr w:type="spellEnd"/>
      <w:r w:rsidRPr="009819E2">
        <w:t xml:space="preserve"> – добавляет новый элемент в начало списка.</w:t>
      </w:r>
      <w:r>
        <w:t xml:space="preserve"> </w:t>
      </w:r>
      <w:proofErr w:type="spellStart"/>
      <w:r w:rsidRPr="009819E2">
        <w:rPr>
          <w:b/>
          <w:bCs/>
          <w:i/>
          <w:iCs/>
        </w:rPr>
        <w:t>push_back</w:t>
      </w:r>
      <w:proofErr w:type="spellEnd"/>
      <w:r w:rsidRPr="009819E2">
        <w:t xml:space="preserve"> – добавляет новый элемент в конец списка.</w:t>
      </w:r>
      <w:r>
        <w:t xml:space="preserve"> </w:t>
      </w:r>
      <w:proofErr w:type="spellStart"/>
      <w:r w:rsidRPr="009819E2">
        <w:rPr>
          <w:b/>
          <w:bCs/>
          <w:i/>
          <w:iCs/>
        </w:rPr>
        <w:t>insert</w:t>
      </w:r>
      <w:proofErr w:type="spellEnd"/>
      <w:r w:rsidRPr="009819E2">
        <w:t xml:space="preserve"> – вставляет элемент в указанную (по номеру) позицию списка.</w:t>
      </w:r>
      <w:r>
        <w:t xml:space="preserve"> </w:t>
      </w:r>
      <w:proofErr w:type="spellStart"/>
      <w:r w:rsidRPr="009819E2">
        <w:rPr>
          <w:b/>
          <w:bCs/>
          <w:i/>
          <w:iCs/>
        </w:rPr>
        <w:t>pop_front</w:t>
      </w:r>
      <w:proofErr w:type="spellEnd"/>
      <w:r w:rsidRPr="009819E2">
        <w:t xml:space="preserve"> – удаляет элемент из начала списка.</w:t>
      </w:r>
      <w:r>
        <w:t xml:space="preserve"> </w:t>
      </w:r>
      <w:proofErr w:type="spellStart"/>
      <w:r w:rsidRPr="009819E2">
        <w:rPr>
          <w:b/>
          <w:bCs/>
          <w:i/>
          <w:iCs/>
        </w:rPr>
        <w:t>pop_back</w:t>
      </w:r>
      <w:proofErr w:type="spellEnd"/>
      <w:r w:rsidRPr="009819E2">
        <w:t xml:space="preserve"> – удаляет элемент из конца списка</w:t>
      </w:r>
      <w:r w:rsidRPr="009819E2">
        <w:rPr>
          <w:i/>
          <w:iCs/>
        </w:rPr>
        <w:t xml:space="preserve">. </w:t>
      </w:r>
      <w:proofErr w:type="spellStart"/>
      <w:r w:rsidRPr="009819E2">
        <w:rPr>
          <w:b/>
          <w:bCs/>
          <w:i/>
          <w:iCs/>
        </w:rPr>
        <w:t>erase</w:t>
      </w:r>
      <w:proofErr w:type="spellEnd"/>
      <w:r w:rsidRPr="009819E2">
        <w:t xml:space="preserve"> – удаляет элемент по его индексу (номеру в списке).</w:t>
      </w:r>
      <w:r>
        <w:t xml:space="preserve"> </w:t>
      </w:r>
      <w:proofErr w:type="spellStart"/>
      <w:r w:rsidRPr="009819E2">
        <w:rPr>
          <w:b/>
          <w:bCs/>
          <w:i/>
          <w:iCs/>
        </w:rPr>
        <w:t>find</w:t>
      </w:r>
      <w:proofErr w:type="spellEnd"/>
      <w:r w:rsidRPr="009819E2">
        <w:t xml:space="preserve"> – выполняет поиск элемента по значению и возвращает его индекс</w:t>
      </w:r>
      <w:r w:rsidRPr="009819E2">
        <w:rPr>
          <w:i/>
          <w:iCs/>
        </w:rPr>
        <w:t xml:space="preserve">. </w:t>
      </w:r>
      <w:proofErr w:type="spellStart"/>
      <w:r w:rsidRPr="009819E2">
        <w:rPr>
          <w:b/>
          <w:bCs/>
          <w:i/>
          <w:iCs/>
        </w:rPr>
        <w:t>print</w:t>
      </w:r>
      <w:proofErr w:type="spellEnd"/>
      <w:r w:rsidRPr="009819E2">
        <w:t xml:space="preserve"> – выводит все элементы списка на экран.</w:t>
      </w:r>
      <w:r>
        <w:t xml:space="preserve"> </w:t>
      </w:r>
      <w:proofErr w:type="spellStart"/>
      <w:r w:rsidRPr="009819E2">
        <w:rPr>
          <w:b/>
          <w:bCs/>
          <w:i/>
          <w:iCs/>
        </w:rPr>
        <w:t>clear</w:t>
      </w:r>
      <w:proofErr w:type="spellEnd"/>
      <w:r w:rsidRPr="009819E2">
        <w:rPr>
          <w:i/>
          <w:iCs/>
        </w:rPr>
        <w:t xml:space="preserve"> </w:t>
      </w:r>
      <w:r w:rsidRPr="009819E2">
        <w:t>– полностью очищает список, удаляя все элементы.</w:t>
      </w:r>
      <w:r>
        <w:t xml:space="preserve"> </w:t>
      </w:r>
      <w:proofErr w:type="spellStart"/>
      <w:r w:rsidRPr="009819E2">
        <w:rPr>
          <w:b/>
          <w:bCs/>
        </w:rPr>
        <w:t>f</w:t>
      </w:r>
      <w:r w:rsidRPr="009819E2">
        <w:rPr>
          <w:b/>
          <w:bCs/>
          <w:i/>
          <w:iCs/>
        </w:rPr>
        <w:t>romString</w:t>
      </w:r>
      <w:proofErr w:type="spellEnd"/>
      <w:r w:rsidRPr="009819E2">
        <w:t xml:space="preserve"> – заполняет список символами из введённой строки.</w:t>
      </w:r>
      <w:r>
        <w:t xml:space="preserve"> </w:t>
      </w:r>
      <w:proofErr w:type="spellStart"/>
      <w:r w:rsidRPr="009819E2">
        <w:rPr>
          <w:b/>
          <w:bCs/>
          <w:i/>
          <w:iCs/>
        </w:rPr>
        <w:t>removeFirstLetters</w:t>
      </w:r>
      <w:proofErr w:type="spellEnd"/>
      <w:r w:rsidRPr="009819E2">
        <w:t xml:space="preserve"> – удаляет из списка первые буквы всех слов введённого текста.</w:t>
      </w:r>
      <w:r w:rsidRPr="009819E2">
        <w:rPr>
          <w:i/>
          <w:iCs/>
        </w:rPr>
        <w:t xml:space="preserve"> </w:t>
      </w:r>
      <w:proofErr w:type="spellStart"/>
      <w:r w:rsidRPr="009819E2">
        <w:rPr>
          <w:b/>
          <w:bCs/>
          <w:i/>
          <w:iCs/>
        </w:rPr>
        <w:t>getSize</w:t>
      </w:r>
      <w:proofErr w:type="spellEnd"/>
      <w:r w:rsidRPr="009819E2">
        <w:t xml:space="preserve"> – возвращает количество элементов в списке.</w:t>
      </w:r>
    </w:p>
    <w:p w14:paraId="2B2981B3" w14:textId="77777777" w:rsidR="009819E2" w:rsidRDefault="009819E2">
      <w:pPr>
        <w:spacing w:after="160" w:line="278" w:lineRule="auto"/>
        <w:ind w:firstLine="0"/>
        <w:jc w:val="left"/>
      </w:pPr>
      <w:r>
        <w:br w:type="page"/>
      </w:r>
    </w:p>
    <w:p w14:paraId="77491BA6" w14:textId="5A005237" w:rsidR="009819E2" w:rsidRDefault="009819E2" w:rsidP="009819E2">
      <w:r>
        <w:lastRenderedPageBreak/>
        <w:t>Для удобного использования программы было разработано меню (</w:t>
      </w:r>
      <w:r>
        <w:fldChar w:fldCharType="begin"/>
      </w:r>
      <w:r>
        <w:instrText xml:space="preserve"> REF _Ref213441059 \h </w:instrText>
      </w:r>
      <w:r>
        <w:fldChar w:fldCharType="separate"/>
      </w:r>
      <w:r w:rsidR="004A5F62">
        <w:t xml:space="preserve">Рисунок </w:t>
      </w:r>
      <w:r w:rsidR="004A5F62">
        <w:rPr>
          <w:noProof/>
        </w:rPr>
        <w:t>6</w:t>
      </w:r>
      <w:r>
        <w:fldChar w:fldCharType="end"/>
      </w:r>
      <w:r>
        <w:t>)</w:t>
      </w:r>
      <w:r>
        <w:rPr>
          <w:lang w:val="en-US"/>
        </w:rPr>
        <w:t>:</w:t>
      </w:r>
    </w:p>
    <w:p w14:paraId="69F9FFDA" w14:textId="50661539" w:rsidR="00034AF8" w:rsidRPr="009819E2" w:rsidRDefault="009819E2" w:rsidP="009819E2">
      <w:pPr>
        <w:ind w:firstLine="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D6B1D01" wp14:editId="73031A81">
            <wp:extent cx="5899718" cy="8643257"/>
            <wp:effectExtent l="0" t="0" r="635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0863" cy="86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3273" w14:textId="2AB94D84" w:rsidR="00034AF8" w:rsidRPr="009819E2" w:rsidRDefault="00034AF8" w:rsidP="009819E2">
      <w:pPr>
        <w:pStyle w:val="af0"/>
      </w:pPr>
      <w:bookmarkStart w:id="5" w:name="_Ref21344105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5F62">
        <w:rPr>
          <w:noProof/>
        </w:rPr>
        <w:t>6</w:t>
      </w:r>
      <w:r>
        <w:fldChar w:fldCharType="end"/>
      </w:r>
      <w:bookmarkEnd w:id="5"/>
      <w:r w:rsidRPr="00F50F48">
        <w:rPr>
          <w:noProof/>
        </w:rPr>
        <w:t xml:space="preserve"> - </w:t>
      </w:r>
      <w:r w:rsidR="009819E2">
        <w:rPr>
          <w:noProof/>
        </w:rPr>
        <w:t>Меню</w:t>
      </w:r>
    </w:p>
    <w:p w14:paraId="1B40456A" w14:textId="52D3F89B" w:rsidR="005238AA" w:rsidRPr="005238AA" w:rsidRDefault="00C40D18" w:rsidP="009819E2">
      <w:pPr>
        <w:ind w:firstLine="0"/>
      </w:pPr>
      <w:r>
        <w:lastRenderedPageBreak/>
        <w:t>Пример работы программы</w:t>
      </w:r>
      <w:r w:rsidRPr="00C40D18">
        <w:t>:</w:t>
      </w:r>
    </w:p>
    <w:p w14:paraId="532F002D" w14:textId="1D5B2473" w:rsidR="00C40D18" w:rsidRDefault="005238AA" w:rsidP="004A5F62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262950C" wp14:editId="7AFCC8FE">
            <wp:extent cx="4028571" cy="254285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6D3F" w14:textId="3D4BBB3F" w:rsidR="00C40D18" w:rsidRPr="00C40D18" w:rsidRDefault="00C40D18" w:rsidP="00C40D18">
      <w:pPr>
        <w:pStyle w:val="af0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5F62">
        <w:rPr>
          <w:noProof/>
        </w:rPr>
        <w:t>7</w:t>
      </w:r>
      <w:r>
        <w:fldChar w:fldCharType="end"/>
      </w:r>
      <w:r>
        <w:t xml:space="preserve"> </w:t>
      </w:r>
      <w:r w:rsidR="004A5F62">
        <w:t>–</w:t>
      </w:r>
      <w:r>
        <w:t xml:space="preserve"> </w:t>
      </w:r>
      <w:r w:rsidR="004A5F62">
        <w:t>Построение списка</w:t>
      </w:r>
    </w:p>
    <w:p w14:paraId="3C5D1225" w14:textId="1D2FBDE3" w:rsidR="00C40D18" w:rsidRDefault="004A5F62" w:rsidP="004A5F62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B94771E" wp14:editId="19AAA8F2">
            <wp:extent cx="4438095" cy="2419048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7631" w14:textId="36D51CFE" w:rsidR="00C40D18" w:rsidRPr="004A5F62" w:rsidRDefault="00C40D18" w:rsidP="00C40D18">
      <w:pPr>
        <w:pStyle w:val="af0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5F62">
        <w:rPr>
          <w:noProof/>
        </w:rPr>
        <w:t>8</w:t>
      </w:r>
      <w:r>
        <w:fldChar w:fldCharType="end"/>
      </w:r>
      <w:r>
        <w:t xml:space="preserve"> </w:t>
      </w:r>
      <w:r w:rsidR="004A5F62">
        <w:t>–</w:t>
      </w:r>
      <w:r>
        <w:t xml:space="preserve"> </w:t>
      </w:r>
      <w:r w:rsidR="004A5F62">
        <w:t>Добавление символа в начало списка</w:t>
      </w:r>
    </w:p>
    <w:p w14:paraId="1A3996F1" w14:textId="626A0B09" w:rsidR="008F3606" w:rsidRPr="004A5F62" w:rsidRDefault="004A5F62" w:rsidP="004A5F62">
      <w:pPr>
        <w:keepNext/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9364C7C" wp14:editId="53210052">
            <wp:extent cx="4561905" cy="23333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A60D" w14:textId="6A1B7C17" w:rsidR="00C40D18" w:rsidRPr="004A5F62" w:rsidRDefault="008F3606" w:rsidP="004A5F62">
      <w:pPr>
        <w:pStyle w:val="af0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5F62">
        <w:rPr>
          <w:noProof/>
        </w:rPr>
        <w:t>9</w:t>
      </w:r>
      <w:r>
        <w:fldChar w:fldCharType="end"/>
      </w:r>
      <w:r w:rsidRPr="00B23206">
        <w:t xml:space="preserve"> </w:t>
      </w:r>
      <w:r w:rsidR="004A5F62">
        <w:rPr>
          <w:noProof/>
        </w:rPr>
        <w:t>– Добавление символа в конец списка</w:t>
      </w:r>
    </w:p>
    <w:p w14:paraId="38A3E0FF" w14:textId="6F03552C" w:rsidR="008F3606" w:rsidRDefault="004A5F62" w:rsidP="004A5F62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DE7652E" wp14:editId="61217AA3">
            <wp:extent cx="3961905" cy="2361905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72BC" w14:textId="354C1A81" w:rsidR="00C40D18" w:rsidRPr="008F3606" w:rsidRDefault="008F3606" w:rsidP="004A5F62">
      <w:pPr>
        <w:pStyle w:val="af0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5F62">
        <w:rPr>
          <w:noProof/>
        </w:rPr>
        <w:t>10</w:t>
      </w:r>
      <w:r>
        <w:fldChar w:fldCharType="end"/>
      </w:r>
      <w:r w:rsidRPr="00D353D1">
        <w:rPr>
          <w:noProof/>
        </w:rPr>
        <w:t xml:space="preserve"> </w:t>
      </w:r>
      <w:r w:rsidR="004A5F62">
        <w:rPr>
          <w:noProof/>
        </w:rPr>
        <w:t>–</w:t>
      </w:r>
      <w:r w:rsidRPr="00D353D1">
        <w:rPr>
          <w:noProof/>
        </w:rPr>
        <w:t xml:space="preserve"> </w:t>
      </w:r>
      <w:r w:rsidR="004A5F62">
        <w:rPr>
          <w:noProof/>
        </w:rPr>
        <w:t>Удаление символа по индексу</w:t>
      </w:r>
    </w:p>
    <w:p w14:paraId="203FDDCC" w14:textId="5FBC41D2" w:rsidR="008F3606" w:rsidRDefault="004A5F62" w:rsidP="004A5F62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435F7F8" wp14:editId="3576C767">
            <wp:extent cx="4200000" cy="2533333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0E0B" w14:textId="3E3A823D" w:rsidR="00C40D18" w:rsidRDefault="008F3606" w:rsidP="004A5F62">
      <w:pPr>
        <w:pStyle w:val="af0"/>
        <w:ind w:firstLine="0"/>
        <w:rPr>
          <w:noProof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A5F62">
        <w:rPr>
          <w:noProof/>
        </w:rPr>
        <w:t>11</w:t>
      </w:r>
      <w:r>
        <w:fldChar w:fldCharType="end"/>
      </w:r>
      <w:r w:rsidR="004A5F62">
        <w:rPr>
          <w:noProof/>
        </w:rPr>
        <w:t xml:space="preserve"> – Поиск символа по индексу</w:t>
      </w:r>
    </w:p>
    <w:p w14:paraId="3C74A139" w14:textId="77777777" w:rsidR="004A5F62" w:rsidRDefault="004A5F62" w:rsidP="004A5F62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A3AB302" wp14:editId="18F22939">
            <wp:extent cx="4352381" cy="252380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DD00" w14:textId="6B1B8B7E" w:rsidR="004A5F62" w:rsidRPr="004A5F62" w:rsidRDefault="004A5F62" w:rsidP="004A5F62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– Удаление первых букв всех слов</w:t>
      </w:r>
    </w:p>
    <w:p w14:paraId="76A66B7C" w14:textId="0D4D4B57" w:rsidR="008418D9" w:rsidRDefault="008418D9">
      <w:pPr>
        <w:spacing w:after="160" w:line="278" w:lineRule="auto"/>
        <w:ind w:firstLine="0"/>
        <w:jc w:val="left"/>
      </w:pPr>
      <w:r>
        <w:br w:type="page"/>
      </w:r>
    </w:p>
    <w:p w14:paraId="5C4C18DD" w14:textId="77777777" w:rsidR="008418D9" w:rsidRPr="008418D9" w:rsidRDefault="008418D9" w:rsidP="008418D9">
      <w:pPr>
        <w:pStyle w:val="a7"/>
        <w:numPr>
          <w:ilvl w:val="0"/>
          <w:numId w:val="8"/>
        </w:numPr>
      </w:pPr>
      <w:r w:rsidRPr="008418D9">
        <w:rPr>
          <w:b/>
          <w:bCs/>
        </w:rPr>
        <w:lastRenderedPageBreak/>
        <w:t>Принцип и преимущество списковых структур</w:t>
      </w:r>
      <w:r>
        <w:rPr>
          <w:b/>
          <w:bCs/>
        </w:rPr>
        <w:t xml:space="preserve">. </w:t>
      </w:r>
    </w:p>
    <w:p w14:paraId="401191A3" w14:textId="1C0DE663" w:rsidR="008418D9" w:rsidRDefault="008418D9" w:rsidP="008418D9">
      <w:pPr>
        <w:ind w:left="709" w:firstLine="360"/>
      </w:pPr>
      <w:r w:rsidRPr="008418D9">
        <w:t>Принцип: Элементы (узлы) хранят данные и ссылку на следующий узел. Порядок определяется ссылками, а не смежным расположением в памяти.</w:t>
      </w:r>
      <w:r w:rsidRPr="008418D9">
        <w:br/>
        <w:t>Преимущество: Быстрая вставка и удаление элементов в любом месте списка, так как не требуется сдвигать другие элементы, в отличие от массива.</w:t>
      </w:r>
    </w:p>
    <w:p w14:paraId="3C354CEF" w14:textId="018E02E4" w:rsidR="008418D9" w:rsidRPr="008418D9" w:rsidRDefault="008418D9" w:rsidP="008418D9">
      <w:pPr>
        <w:ind w:left="709" w:firstLine="0"/>
      </w:pPr>
      <w:r w:rsidRPr="008418D9">
        <w:rPr>
          <w:b/>
          <w:bCs/>
        </w:rPr>
        <w:t>2. Добавление в односвязный список (схемы)</w:t>
      </w:r>
    </w:p>
    <w:p w14:paraId="63D549A9" w14:textId="327069CF" w:rsidR="008418D9" w:rsidRPr="008418D9" w:rsidRDefault="008418D9" w:rsidP="008418D9">
      <w:pPr>
        <w:numPr>
          <w:ilvl w:val="0"/>
          <w:numId w:val="3"/>
        </w:numPr>
        <w:tabs>
          <w:tab w:val="num" w:pos="720"/>
        </w:tabs>
      </w:pPr>
      <w:r w:rsidRPr="008418D9">
        <w:t xml:space="preserve">В начало: </w:t>
      </w:r>
      <w:r>
        <w:t>н</w:t>
      </w:r>
      <w:r w:rsidRPr="008418D9">
        <w:t xml:space="preserve">овый узел -&gt; </w:t>
      </w:r>
      <w:r>
        <w:t>с</w:t>
      </w:r>
      <w:r w:rsidRPr="008418D9">
        <w:t>тарая голова.</w:t>
      </w:r>
    </w:p>
    <w:p w14:paraId="0877B443" w14:textId="6822A75F" w:rsidR="008418D9" w:rsidRPr="008418D9" w:rsidRDefault="008418D9" w:rsidP="008418D9">
      <w:pPr>
        <w:numPr>
          <w:ilvl w:val="0"/>
          <w:numId w:val="3"/>
        </w:numPr>
        <w:tabs>
          <w:tab w:val="num" w:pos="720"/>
        </w:tabs>
      </w:pPr>
      <w:r w:rsidRPr="008418D9">
        <w:t xml:space="preserve">В конец: </w:t>
      </w:r>
      <w:r>
        <w:t>п</w:t>
      </w:r>
      <w:r w:rsidRPr="008418D9">
        <w:t xml:space="preserve">оследний узел -&gt; </w:t>
      </w:r>
      <w:r>
        <w:t>н</w:t>
      </w:r>
      <w:r w:rsidRPr="008418D9">
        <w:t>овый узел.</w:t>
      </w:r>
    </w:p>
    <w:p w14:paraId="734B15F9" w14:textId="74B848C5" w:rsidR="008418D9" w:rsidRPr="008418D9" w:rsidRDefault="008418D9" w:rsidP="008418D9">
      <w:pPr>
        <w:numPr>
          <w:ilvl w:val="0"/>
          <w:numId w:val="3"/>
        </w:numPr>
        <w:tabs>
          <w:tab w:val="num" w:pos="720"/>
        </w:tabs>
      </w:pPr>
      <w:r w:rsidRPr="008418D9">
        <w:t xml:space="preserve">В середину: </w:t>
      </w:r>
      <w:r>
        <w:t>п</w:t>
      </w:r>
      <w:r w:rsidRPr="008418D9">
        <w:t xml:space="preserve">редыдущий узел -&gt; </w:t>
      </w:r>
      <w:r>
        <w:t>н</w:t>
      </w:r>
      <w:r w:rsidRPr="008418D9">
        <w:t xml:space="preserve">овый узел -&gt; </w:t>
      </w:r>
      <w:r>
        <w:t>с</w:t>
      </w:r>
      <w:r w:rsidRPr="008418D9">
        <w:t>ледующий узел.</w:t>
      </w:r>
    </w:p>
    <w:p w14:paraId="2296F509" w14:textId="77777777" w:rsidR="008418D9" w:rsidRPr="008418D9" w:rsidRDefault="008418D9" w:rsidP="008418D9">
      <w:r w:rsidRPr="008418D9">
        <w:rPr>
          <w:b/>
          <w:bCs/>
        </w:rPr>
        <w:t>3. Удаление из односвязного списка (схемы)</w:t>
      </w:r>
    </w:p>
    <w:p w14:paraId="14430C40" w14:textId="0C65C51D" w:rsidR="008418D9" w:rsidRPr="008418D9" w:rsidRDefault="008418D9" w:rsidP="008418D9">
      <w:pPr>
        <w:numPr>
          <w:ilvl w:val="0"/>
          <w:numId w:val="4"/>
        </w:numPr>
        <w:tabs>
          <w:tab w:val="num" w:pos="720"/>
        </w:tabs>
      </w:pPr>
      <w:r w:rsidRPr="008418D9">
        <w:t xml:space="preserve">Из начала: </w:t>
      </w:r>
      <w:r>
        <w:t>г</w:t>
      </w:r>
      <w:r w:rsidRPr="008418D9">
        <w:t>оловой становится второй элемент.</w:t>
      </w:r>
    </w:p>
    <w:p w14:paraId="6B39ACA5" w14:textId="0CA8B00D" w:rsidR="008418D9" w:rsidRPr="008418D9" w:rsidRDefault="008418D9" w:rsidP="008418D9">
      <w:pPr>
        <w:numPr>
          <w:ilvl w:val="0"/>
          <w:numId w:val="4"/>
        </w:numPr>
        <w:tabs>
          <w:tab w:val="num" w:pos="720"/>
        </w:tabs>
      </w:pPr>
      <w:r w:rsidRPr="008418D9">
        <w:t>Из конца:</w:t>
      </w:r>
      <w:r>
        <w:t xml:space="preserve"> у</w:t>
      </w:r>
      <w:r w:rsidRPr="008418D9">
        <w:t xml:space="preserve"> предпоследнего элемента обнуляется ссылка на следующий.</w:t>
      </w:r>
    </w:p>
    <w:p w14:paraId="1EA11507" w14:textId="346C8225" w:rsidR="008418D9" w:rsidRPr="008418D9" w:rsidRDefault="008418D9" w:rsidP="008418D9">
      <w:pPr>
        <w:numPr>
          <w:ilvl w:val="0"/>
          <w:numId w:val="4"/>
        </w:numPr>
        <w:tabs>
          <w:tab w:val="num" w:pos="720"/>
        </w:tabs>
      </w:pPr>
      <w:r w:rsidRPr="008418D9">
        <w:t xml:space="preserve">Из середины: </w:t>
      </w:r>
      <w:r>
        <w:t>п</w:t>
      </w:r>
      <w:r w:rsidRPr="008418D9">
        <w:t>редыдущий узел начинает ссылаться на следующий за удаляемым.</w:t>
      </w:r>
    </w:p>
    <w:p w14:paraId="487D4CCF" w14:textId="77777777" w:rsidR="008418D9" w:rsidRDefault="008418D9" w:rsidP="008418D9">
      <w:pPr>
        <w:rPr>
          <w:b/>
          <w:bCs/>
        </w:rPr>
      </w:pPr>
      <w:r w:rsidRPr="008418D9">
        <w:rPr>
          <w:b/>
          <w:bCs/>
        </w:rPr>
        <w:t>4. Стек на односвязном списке</w:t>
      </w:r>
    </w:p>
    <w:p w14:paraId="342EE152" w14:textId="77777777" w:rsidR="008418D9" w:rsidRDefault="008418D9" w:rsidP="008418D9">
      <w:r w:rsidRPr="008418D9">
        <w:t>Принцип: Все операции (добавление и удаление) происходят только в начале списка (в "голове").</w:t>
      </w:r>
      <w:r>
        <w:t xml:space="preserve"> </w:t>
      </w:r>
      <w:r w:rsidRPr="008418D9">
        <w:t>Дисциплина: LIFO (</w:t>
      </w:r>
      <w:proofErr w:type="spellStart"/>
      <w:r w:rsidRPr="008418D9">
        <w:t>Last</w:t>
      </w:r>
      <w:proofErr w:type="spellEnd"/>
      <w:r w:rsidRPr="008418D9">
        <w:t>-In, First-Out) — последним</w:t>
      </w:r>
      <w:r>
        <w:t xml:space="preserve"> </w:t>
      </w:r>
      <w:r w:rsidRPr="008418D9">
        <w:t>пришел, первым ушел.</w:t>
      </w:r>
    </w:p>
    <w:p w14:paraId="720935AF" w14:textId="77777777" w:rsidR="008418D9" w:rsidRDefault="008418D9" w:rsidP="008418D9">
      <w:r w:rsidRPr="008418D9">
        <w:rPr>
          <w:b/>
          <w:bCs/>
        </w:rPr>
        <w:t>5. Очередь на односвязном списке</w:t>
      </w:r>
    </w:p>
    <w:p w14:paraId="44496BD8" w14:textId="77777777" w:rsidR="008418D9" w:rsidRDefault="008418D9" w:rsidP="008418D9">
      <w:r w:rsidRPr="008418D9">
        <w:t>Принцип: Добавление происходит в конец списка ("хвост"), а удаление — из начала ("головы").</w:t>
      </w:r>
    </w:p>
    <w:p w14:paraId="206C6D20" w14:textId="2A6A1F8F" w:rsidR="008418D9" w:rsidRPr="008418D9" w:rsidRDefault="008418D9" w:rsidP="008418D9">
      <w:r w:rsidRPr="008418D9">
        <w:t>Дисциплина: FIFO (First-In, First-Out) — первым пришел, первым ушел.</w:t>
      </w:r>
    </w:p>
    <w:p w14:paraId="2A6B5DCE" w14:textId="77777777" w:rsidR="008418D9" w:rsidRDefault="008418D9" w:rsidP="008418D9">
      <w:pPr>
        <w:ind w:firstLine="708"/>
      </w:pPr>
      <w:r w:rsidRPr="008418D9">
        <w:rPr>
          <w:b/>
          <w:bCs/>
        </w:rPr>
        <w:t>6. Отличие двусвязного списка от односвязного</w:t>
      </w:r>
    </w:p>
    <w:p w14:paraId="7AA32296" w14:textId="5626D2A1" w:rsidR="008418D9" w:rsidRPr="008418D9" w:rsidRDefault="008418D9" w:rsidP="008418D9">
      <w:pPr>
        <w:ind w:firstLine="708"/>
      </w:pPr>
      <w:r w:rsidRPr="008418D9">
        <w:t>В двусвязном списке каждый узел имеет две ссылки: на следующий и на предыдущий элемент. Это позволяет перемещаться по списку в обе стороны, в то время как по односвязному — только вперед.</w:t>
      </w:r>
    </w:p>
    <w:p w14:paraId="5F72DD03" w14:textId="77777777" w:rsidR="008418D9" w:rsidRPr="008418D9" w:rsidRDefault="008418D9" w:rsidP="008418D9">
      <w:pPr>
        <w:ind w:firstLine="708"/>
      </w:pPr>
      <w:r w:rsidRPr="008418D9">
        <w:rPr>
          <w:b/>
          <w:bCs/>
        </w:rPr>
        <w:t>7. Добавление в двусвязный список (схемы)</w:t>
      </w:r>
    </w:p>
    <w:p w14:paraId="54959421" w14:textId="77777777" w:rsidR="008418D9" w:rsidRPr="008418D9" w:rsidRDefault="008418D9" w:rsidP="008418D9">
      <w:pPr>
        <w:numPr>
          <w:ilvl w:val="0"/>
          <w:numId w:val="5"/>
        </w:numPr>
        <w:tabs>
          <w:tab w:val="num" w:pos="720"/>
        </w:tabs>
      </w:pPr>
      <w:r w:rsidRPr="008418D9">
        <w:t xml:space="preserve">В начало: </w:t>
      </w:r>
      <w:proofErr w:type="spellStart"/>
      <w:r w:rsidRPr="008418D9">
        <w:t>null</w:t>
      </w:r>
      <w:proofErr w:type="spellEnd"/>
      <w:r w:rsidRPr="008418D9">
        <w:t xml:space="preserve"> &lt;-&gt; Новый узел &lt;-&gt; Старая голова.</w:t>
      </w:r>
    </w:p>
    <w:p w14:paraId="0960A03E" w14:textId="77777777" w:rsidR="008418D9" w:rsidRPr="008418D9" w:rsidRDefault="008418D9" w:rsidP="008418D9">
      <w:pPr>
        <w:numPr>
          <w:ilvl w:val="0"/>
          <w:numId w:val="5"/>
        </w:numPr>
        <w:tabs>
          <w:tab w:val="num" w:pos="720"/>
        </w:tabs>
      </w:pPr>
      <w:r w:rsidRPr="008418D9">
        <w:t xml:space="preserve">В конец: Старый хвост &lt;-&gt; Новый узел &lt;-&gt; </w:t>
      </w:r>
      <w:proofErr w:type="spellStart"/>
      <w:r w:rsidRPr="008418D9">
        <w:t>null</w:t>
      </w:r>
      <w:proofErr w:type="spellEnd"/>
      <w:r w:rsidRPr="008418D9">
        <w:t>.</w:t>
      </w:r>
    </w:p>
    <w:p w14:paraId="5AF00D5D" w14:textId="77777777" w:rsidR="008418D9" w:rsidRPr="008418D9" w:rsidRDefault="008418D9" w:rsidP="008418D9">
      <w:pPr>
        <w:numPr>
          <w:ilvl w:val="0"/>
          <w:numId w:val="5"/>
        </w:numPr>
        <w:tabs>
          <w:tab w:val="num" w:pos="720"/>
        </w:tabs>
      </w:pPr>
      <w:r w:rsidRPr="008418D9">
        <w:t>В середину: Предыдущий узел &lt;-&gt; Новый узел &lt;-&gt; Следующий узел.</w:t>
      </w:r>
    </w:p>
    <w:p w14:paraId="463D9462" w14:textId="77777777" w:rsidR="008418D9" w:rsidRPr="008418D9" w:rsidRDefault="008418D9" w:rsidP="008418D9">
      <w:r w:rsidRPr="008418D9">
        <w:rPr>
          <w:b/>
          <w:bCs/>
        </w:rPr>
        <w:t>8. Удаление из двусвязного списка (схемы)</w:t>
      </w:r>
    </w:p>
    <w:p w14:paraId="43724726" w14:textId="77777777" w:rsidR="008418D9" w:rsidRPr="008418D9" w:rsidRDefault="008418D9" w:rsidP="008418D9">
      <w:pPr>
        <w:numPr>
          <w:ilvl w:val="0"/>
          <w:numId w:val="6"/>
        </w:numPr>
        <w:tabs>
          <w:tab w:val="num" w:pos="720"/>
        </w:tabs>
      </w:pPr>
      <w:r w:rsidRPr="008418D9">
        <w:t>Из начала: Головой становится второй элемент, его ссылка на предыдущий обнуляется.</w:t>
      </w:r>
    </w:p>
    <w:p w14:paraId="12204497" w14:textId="77777777" w:rsidR="008418D9" w:rsidRPr="008418D9" w:rsidRDefault="008418D9" w:rsidP="008418D9">
      <w:pPr>
        <w:numPr>
          <w:ilvl w:val="0"/>
          <w:numId w:val="6"/>
        </w:numPr>
        <w:tabs>
          <w:tab w:val="num" w:pos="720"/>
        </w:tabs>
      </w:pPr>
      <w:r w:rsidRPr="008418D9">
        <w:t>Из конца: Хвостом становится предпоследний элемент, его ссылка на следующий обнуляется.</w:t>
      </w:r>
    </w:p>
    <w:p w14:paraId="7AF408C7" w14:textId="77777777" w:rsidR="008418D9" w:rsidRPr="008418D9" w:rsidRDefault="008418D9" w:rsidP="008418D9">
      <w:pPr>
        <w:numPr>
          <w:ilvl w:val="0"/>
          <w:numId w:val="6"/>
        </w:numPr>
        <w:tabs>
          <w:tab w:val="num" w:pos="720"/>
        </w:tabs>
      </w:pPr>
      <w:r w:rsidRPr="008418D9">
        <w:t>Из середины: Соседние с удаляемым узлы начинают ссылаться друг на друга, минуя его.</w:t>
      </w:r>
    </w:p>
    <w:p w14:paraId="7F01B5C5" w14:textId="77777777" w:rsidR="008418D9" w:rsidRPr="008418D9" w:rsidRDefault="008418D9" w:rsidP="008418D9">
      <w:r w:rsidRPr="008418D9">
        <w:rPr>
          <w:b/>
          <w:bCs/>
        </w:rPr>
        <w:t>9. Фрагменты кода для прохода по двусвязному списку</w:t>
      </w:r>
    </w:p>
    <w:p w14:paraId="7FA753F4" w14:textId="77777777" w:rsidR="008418D9" w:rsidRPr="008418D9" w:rsidRDefault="008418D9" w:rsidP="008418D9">
      <w:pPr>
        <w:numPr>
          <w:ilvl w:val="0"/>
          <w:numId w:val="7"/>
        </w:numPr>
        <w:tabs>
          <w:tab w:val="num" w:pos="720"/>
        </w:tabs>
        <w:rPr>
          <w:lang w:val="en-US"/>
        </w:rPr>
      </w:pPr>
      <w:r w:rsidRPr="008418D9">
        <w:t>Слева</w:t>
      </w:r>
      <w:r w:rsidRPr="008418D9">
        <w:rPr>
          <w:lang w:val="en-US"/>
        </w:rPr>
        <w:t xml:space="preserve"> </w:t>
      </w:r>
      <w:r w:rsidRPr="008418D9">
        <w:t>направо</w:t>
      </w:r>
      <w:r w:rsidRPr="008418D9">
        <w:rPr>
          <w:lang w:val="en-US"/>
        </w:rPr>
        <w:t xml:space="preserve">: node = head; while (node != null) { node = </w:t>
      </w:r>
      <w:proofErr w:type="spellStart"/>
      <w:r w:rsidRPr="008418D9">
        <w:rPr>
          <w:lang w:val="en-US"/>
        </w:rPr>
        <w:t>node.next</w:t>
      </w:r>
      <w:proofErr w:type="spellEnd"/>
      <w:r w:rsidRPr="008418D9">
        <w:rPr>
          <w:lang w:val="en-US"/>
        </w:rPr>
        <w:t>; }</w:t>
      </w:r>
    </w:p>
    <w:p w14:paraId="514CAE8D" w14:textId="77777777" w:rsidR="008418D9" w:rsidRPr="008418D9" w:rsidRDefault="008418D9" w:rsidP="008418D9">
      <w:pPr>
        <w:numPr>
          <w:ilvl w:val="0"/>
          <w:numId w:val="7"/>
        </w:numPr>
        <w:tabs>
          <w:tab w:val="num" w:pos="720"/>
        </w:tabs>
        <w:rPr>
          <w:lang w:val="en-US"/>
        </w:rPr>
      </w:pPr>
      <w:r w:rsidRPr="008418D9">
        <w:t>Справа</w:t>
      </w:r>
      <w:r w:rsidRPr="008418D9">
        <w:rPr>
          <w:lang w:val="en-US"/>
        </w:rPr>
        <w:t xml:space="preserve"> </w:t>
      </w:r>
      <w:r w:rsidRPr="008418D9">
        <w:t>налево</w:t>
      </w:r>
      <w:r w:rsidRPr="008418D9">
        <w:rPr>
          <w:lang w:val="en-US"/>
        </w:rPr>
        <w:t xml:space="preserve">: node = tail; while (node != null) { node = </w:t>
      </w:r>
      <w:proofErr w:type="spellStart"/>
      <w:r w:rsidRPr="008418D9">
        <w:rPr>
          <w:lang w:val="en-US"/>
        </w:rPr>
        <w:t>node.prev</w:t>
      </w:r>
      <w:proofErr w:type="spellEnd"/>
      <w:r w:rsidRPr="008418D9">
        <w:rPr>
          <w:lang w:val="en-US"/>
        </w:rPr>
        <w:t>; }</w:t>
      </w:r>
    </w:p>
    <w:p w14:paraId="17E7878F" w14:textId="77777777" w:rsidR="008418D9" w:rsidRDefault="008418D9" w:rsidP="008418D9">
      <w:pPr>
        <w:ind w:firstLine="1"/>
      </w:pPr>
      <w:r w:rsidRPr="008418D9">
        <w:rPr>
          <w:b/>
          <w:bCs/>
        </w:rPr>
        <w:lastRenderedPageBreak/>
        <w:t>10. Дек (двусторонняя очередь) на двусвязном списке</w:t>
      </w:r>
    </w:p>
    <w:p w14:paraId="05D13B41" w14:textId="5E6F3869" w:rsidR="008418D9" w:rsidRPr="008418D9" w:rsidRDefault="008418D9" w:rsidP="008418D9">
      <w:pPr>
        <w:ind w:firstLine="708"/>
      </w:pPr>
      <w:r w:rsidRPr="008418D9">
        <w:t xml:space="preserve">Принцип: Структура данных, позволяющая добавлять и удалять элементы с обоих концов (из начала и из конца). Двусвязный список эффективно это реализует за счет ссылок </w:t>
      </w:r>
      <w:proofErr w:type="spellStart"/>
      <w:r w:rsidRPr="008418D9">
        <w:t>next</w:t>
      </w:r>
      <w:proofErr w:type="spellEnd"/>
      <w:r w:rsidRPr="008418D9">
        <w:t xml:space="preserve"> и </w:t>
      </w:r>
      <w:proofErr w:type="spellStart"/>
      <w:r w:rsidRPr="008418D9">
        <w:t>pre</w:t>
      </w:r>
      <w:proofErr w:type="spellEnd"/>
      <w:r>
        <w:rPr>
          <w:lang w:val="en-US"/>
        </w:rPr>
        <w:t>v</w:t>
      </w:r>
      <w:r w:rsidRPr="008418D9">
        <w:t>.</w:t>
      </w:r>
    </w:p>
    <w:p w14:paraId="69500C1D" w14:textId="77777777" w:rsidR="008F3606" w:rsidRDefault="008F3606" w:rsidP="008F3606"/>
    <w:p w14:paraId="62419A8F" w14:textId="5CF82325" w:rsidR="0032111E" w:rsidRPr="008F3606" w:rsidRDefault="008F3606" w:rsidP="00853667">
      <w:pPr>
        <w:ind w:firstLine="0"/>
      </w:pPr>
      <w:r>
        <w:tab/>
      </w:r>
    </w:p>
    <w:bookmarkEnd w:id="2"/>
    <w:p w14:paraId="6D0F7326" w14:textId="537E05CC" w:rsidR="00EC0C16" w:rsidRPr="00AC1CEF" w:rsidRDefault="00EC0C16" w:rsidP="00EC0C16">
      <w:pPr>
        <w:keepNext/>
        <w:keepLines/>
        <w:pageBreakBefore/>
        <w:suppressAutoHyphens/>
        <w:spacing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ВЫВОД</w:t>
      </w:r>
    </w:p>
    <w:p w14:paraId="04971A53" w14:textId="0588866C" w:rsidR="001C5821" w:rsidRDefault="00853667" w:rsidP="00853667">
      <w:r w:rsidRPr="00853667">
        <w:t>В ходе работы был разработан шаблон класса двусвязного списка с необходимыми методами для добавления, удаления, поиска и вывода элементов. Реализован ввод текста с клавиатуры, построение списка символов, а также удаление первых букв всех слов с использованием конструктора копирования для работы с копией списка. Полученные результаты демонстрируют правильное функционирование всех методов и возможность работы с копиями списков без изменения исходных данных.</w:t>
      </w:r>
    </w:p>
    <w:sectPr w:rsidR="001C58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67219" w14:textId="77777777" w:rsidR="00BF3BEF" w:rsidRDefault="00BF3BEF">
      <w:r>
        <w:separator/>
      </w:r>
    </w:p>
  </w:endnote>
  <w:endnote w:type="continuationSeparator" w:id="0">
    <w:p w14:paraId="7C8DCD78" w14:textId="77777777" w:rsidR="00BF3BEF" w:rsidRDefault="00BF3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39D89" w14:textId="77777777" w:rsidR="00F96D75" w:rsidRDefault="00000000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10CF7600" w14:textId="77777777" w:rsidR="00F96D75" w:rsidRDefault="00F96D75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74CBD" w14:textId="77777777" w:rsidR="00F96D75" w:rsidRDefault="00000000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494D4" w14:textId="77777777" w:rsidR="00BF3BEF" w:rsidRDefault="00BF3BEF">
      <w:r>
        <w:separator/>
      </w:r>
    </w:p>
  </w:footnote>
  <w:footnote w:type="continuationSeparator" w:id="0">
    <w:p w14:paraId="334ECB5E" w14:textId="77777777" w:rsidR="00BF3BEF" w:rsidRDefault="00BF3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A919ED"/>
    <w:multiLevelType w:val="multilevel"/>
    <w:tmpl w:val="B00C5452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313FC"/>
    <w:multiLevelType w:val="multilevel"/>
    <w:tmpl w:val="DD46737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E696D"/>
    <w:multiLevelType w:val="multilevel"/>
    <w:tmpl w:val="AF2A76D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91186"/>
    <w:multiLevelType w:val="multilevel"/>
    <w:tmpl w:val="FD0AFAE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B4228"/>
    <w:multiLevelType w:val="hybridMultilevel"/>
    <w:tmpl w:val="FEAA452A"/>
    <w:lvl w:ilvl="0" w:tplc="59E2A36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F242CDE"/>
    <w:multiLevelType w:val="multilevel"/>
    <w:tmpl w:val="06B6D94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D4E45"/>
    <w:multiLevelType w:val="hybridMultilevel"/>
    <w:tmpl w:val="32B6DC2C"/>
    <w:lvl w:ilvl="0" w:tplc="30E2BD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17944127">
    <w:abstractNumId w:val="0"/>
  </w:num>
  <w:num w:numId="2" w16cid:durableId="897015624">
    <w:abstractNumId w:val="7"/>
  </w:num>
  <w:num w:numId="3" w16cid:durableId="834076800">
    <w:abstractNumId w:val="1"/>
  </w:num>
  <w:num w:numId="4" w16cid:durableId="123895261">
    <w:abstractNumId w:val="6"/>
  </w:num>
  <w:num w:numId="5" w16cid:durableId="85032749">
    <w:abstractNumId w:val="4"/>
  </w:num>
  <w:num w:numId="6" w16cid:durableId="1144197048">
    <w:abstractNumId w:val="3"/>
  </w:num>
  <w:num w:numId="7" w16cid:durableId="264071148">
    <w:abstractNumId w:val="2"/>
  </w:num>
  <w:num w:numId="8" w16cid:durableId="762074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C0"/>
    <w:rsid w:val="00034AF8"/>
    <w:rsid w:val="00065A7B"/>
    <w:rsid w:val="001B349E"/>
    <w:rsid w:val="001B5766"/>
    <w:rsid w:val="001C37BD"/>
    <w:rsid w:val="001C5821"/>
    <w:rsid w:val="0024774C"/>
    <w:rsid w:val="002F0480"/>
    <w:rsid w:val="0032111E"/>
    <w:rsid w:val="00436DA9"/>
    <w:rsid w:val="004A5F62"/>
    <w:rsid w:val="004E63DD"/>
    <w:rsid w:val="005238AA"/>
    <w:rsid w:val="0058784C"/>
    <w:rsid w:val="00595CEC"/>
    <w:rsid w:val="005A2864"/>
    <w:rsid w:val="0063352B"/>
    <w:rsid w:val="006B3020"/>
    <w:rsid w:val="00783C74"/>
    <w:rsid w:val="0083739A"/>
    <w:rsid w:val="008418D9"/>
    <w:rsid w:val="00853667"/>
    <w:rsid w:val="00876631"/>
    <w:rsid w:val="0088756A"/>
    <w:rsid w:val="008F3606"/>
    <w:rsid w:val="009247CF"/>
    <w:rsid w:val="009819E2"/>
    <w:rsid w:val="009F404C"/>
    <w:rsid w:val="00A35741"/>
    <w:rsid w:val="00A478C9"/>
    <w:rsid w:val="00A86237"/>
    <w:rsid w:val="00AF0EBA"/>
    <w:rsid w:val="00B05526"/>
    <w:rsid w:val="00BF3BEF"/>
    <w:rsid w:val="00C40D18"/>
    <w:rsid w:val="00CF0A7E"/>
    <w:rsid w:val="00D17DE8"/>
    <w:rsid w:val="00D93DC0"/>
    <w:rsid w:val="00E122C4"/>
    <w:rsid w:val="00E65486"/>
    <w:rsid w:val="00E810C2"/>
    <w:rsid w:val="00EC0C16"/>
    <w:rsid w:val="00F9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0097A"/>
  <w15:chartTrackingRefBased/>
  <w15:docId w15:val="{D5DEFEA5-2F64-43E5-83B4-ED3D0B32B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C1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DC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D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DC0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EC0C16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C0C16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character" w:styleId="ae">
    <w:name w:val="page number"/>
    <w:semiHidden/>
    <w:rsid w:val="00EC0C16"/>
  </w:style>
  <w:style w:type="table" w:styleId="af">
    <w:name w:val="Table Grid"/>
    <w:basedOn w:val="a1"/>
    <w:uiPriority w:val="59"/>
    <w:rsid w:val="00EC0C16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EC0C16"/>
    <w:pPr>
      <w:spacing w:after="200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DD8F5-C934-4DD0-BB23-65EB47EBE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13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19</cp:revision>
  <dcterms:created xsi:type="dcterms:W3CDTF">2025-10-24T13:29:00Z</dcterms:created>
  <dcterms:modified xsi:type="dcterms:W3CDTF">2025-11-07T15:08:00Z</dcterms:modified>
</cp:coreProperties>
</file>