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Animal Farm is a classic novel written by George Orwell in 1945. The book tells the story of a group of farm animals who overthrow their human owner and run the farm themselves. However, the animals' dream of creating an equal and just society is ultimately corrupted by the pigs who take control and become the new oppressive leaders.</w:t>
      </w:r>
    </w:p>
    <w:p w:rsidR="00000000" w:rsidDel="00000000" w:rsidP="00000000" w:rsidRDefault="00000000" w:rsidRPr="00000000" w14:paraId="00000002">
      <w:pPr>
        <w:spacing w:after="240" w:before="240" w:lineRule="auto"/>
        <w:rPr/>
      </w:pPr>
      <w:r w:rsidDel="00000000" w:rsidR="00000000" w:rsidRPr="00000000">
        <w:rPr>
          <w:rtl w:val="0"/>
        </w:rPr>
        <w:t xml:space="preserve">The plot of Animal Farm follows the animals' revolution against Mr. Jones, the farmer who runs the farm. The animals work together to drive him out, and they establish their own government based on the principles of Animalism, a philosophy that advocates for equality and fairness for all animals. The pigs, who are the smartest animals on the farm, take the lead in organizing the new society, with Snowball and Napoleon being the most prominent.</w:t>
      </w:r>
    </w:p>
    <w:p w:rsidR="00000000" w:rsidDel="00000000" w:rsidP="00000000" w:rsidRDefault="00000000" w:rsidRPr="00000000" w14:paraId="00000003">
      <w:pPr>
        <w:spacing w:after="240" w:before="240" w:lineRule="auto"/>
        <w:rPr/>
      </w:pPr>
      <w:r w:rsidDel="00000000" w:rsidR="00000000" w:rsidRPr="00000000">
        <w:rPr>
          <w:rtl w:val="0"/>
        </w:rPr>
        <w:t xml:space="preserve">However, as time passes, the pigs begin to consolidate their power and take control of the farm. They become increasingly corrupt, and their actions begin to resemble those of the humans they had overthrown. The pigs change the rules to benefit themselves and become increasingly authoritarian, using violence and intimidation to maintain their power. In the end, the farm is no different from how it was when Mr. Jones was in charge, with the pigs living in luxury while the other animals suffer.</w:t>
      </w:r>
    </w:p>
    <w:p w:rsidR="00000000" w:rsidDel="00000000" w:rsidP="00000000" w:rsidRDefault="00000000" w:rsidRPr="00000000" w14:paraId="00000004">
      <w:pPr>
        <w:spacing w:after="240" w:before="240" w:lineRule="auto"/>
        <w:rPr/>
      </w:pPr>
      <w:r w:rsidDel="00000000" w:rsidR="00000000" w:rsidRPr="00000000">
        <w:rPr>
          <w:rtl w:val="0"/>
        </w:rPr>
        <w:t xml:space="preserve">One of the major themes of Animal Farm is the dangers of totalitarianism. The novel shows how even a group of animals, who start with the best intentions, can be corrupted by power and become tyrannical. The pigs' gradual takeover of the farm shows how leaders can manipulate language and manipulate their followers to maintain control. The novel also demonstrates the importance of education and critical thinking in maintaining freedom and democracy.</w:t>
      </w:r>
    </w:p>
    <w:p w:rsidR="00000000" w:rsidDel="00000000" w:rsidP="00000000" w:rsidRDefault="00000000" w:rsidRPr="00000000" w14:paraId="00000005">
      <w:pPr>
        <w:spacing w:after="240" w:before="240" w:lineRule="auto"/>
        <w:rPr/>
      </w:pPr>
      <w:r w:rsidDel="00000000" w:rsidR="00000000" w:rsidRPr="00000000">
        <w:rPr>
          <w:rtl w:val="0"/>
        </w:rPr>
        <w:t xml:space="preserve">Another important theme of Animal Farm is the nature of power and its corrupting influence. The novel shows how power can be used for good or evil, depending on the person wielding it. The pigs start off as idealistic revolutionaries, but as they gain more power, they become increasingly selfish and corrupt. The novel also explores the theme of the working class and how the workers can be exploited by those in power.</w:t>
      </w:r>
    </w:p>
    <w:p w:rsidR="00000000" w:rsidDel="00000000" w:rsidP="00000000" w:rsidRDefault="00000000" w:rsidRPr="00000000" w14:paraId="00000006">
      <w:pPr>
        <w:spacing w:after="240" w:before="240" w:lineRule="auto"/>
        <w:rPr/>
      </w:pPr>
      <w:r w:rsidDel="00000000" w:rsidR="00000000" w:rsidRPr="00000000">
        <w:rPr>
          <w:rtl w:val="0"/>
        </w:rPr>
        <w:t xml:space="preserve">Overall, Animal Farm is a powerful allegory that exposes the dangers of totalitarianism and the corrupting influence of power. Through its portrayal of the animals' revolution and the pigs' gradual takeover of the farm, the novel shows how even the most well-intentioned movements can be subverted by those seeking power. It is a cautionary tale that remains relevant today, reminding us of the importance of democracy, critical thinking, and individual liberty.</w:t>
      </w:r>
    </w:p>
    <w:p w:rsidR="00000000" w:rsidDel="00000000" w:rsidP="00000000" w:rsidRDefault="00000000" w:rsidRPr="00000000" w14:paraId="00000007">
      <w:pPr>
        <w:rPr/>
      </w:pPr>
      <w:r w:rsidDel="00000000" w:rsidR="00000000" w:rsidRPr="00000000">
        <w:rPr>
          <w:rtl w:val="0"/>
        </w:rPr>
        <w:t xml:space="preserve">(433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