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AD2" w:rsidRDefault="00F70FA2"/>
    <w:p w:rsidR="009778F2" w:rsidRDefault="009778F2"/>
    <w:p w:rsidR="009778F2" w:rsidRDefault="009778F2">
      <w:r>
        <w:t>If user selects a test report which is using deleted master then the values are not shown in drop down lists,</w:t>
      </w:r>
    </w:p>
    <w:p w:rsidR="009201C4" w:rsidRDefault="009201C4">
      <w:r>
        <w:rPr>
          <w:noProof/>
        </w:rPr>
        <w:drawing>
          <wp:inline distT="0" distB="0" distL="0" distR="0" wp14:anchorId="0BDCFB0E" wp14:editId="49A25E1D">
            <wp:extent cx="5731510" cy="2724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3F" w:rsidRDefault="0046423F"/>
    <w:p w:rsidR="00602B04" w:rsidRDefault="00602B04"/>
    <w:p w:rsidR="00602B04" w:rsidRDefault="00602B04">
      <w:r>
        <w:t>If user selects a test report which has non deleted master</w:t>
      </w:r>
      <w:bookmarkStart w:id="0" w:name="_GoBack"/>
      <w:bookmarkEnd w:id="0"/>
    </w:p>
    <w:p w:rsidR="00602B04" w:rsidRDefault="00602B04">
      <w:r>
        <w:rPr>
          <w:noProof/>
        </w:rPr>
        <w:drawing>
          <wp:inline distT="0" distB="0" distL="0" distR="0" wp14:anchorId="0278F179" wp14:editId="0E40DA01">
            <wp:extent cx="5731510" cy="2724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3F" w:rsidRDefault="0046423F">
      <w:r>
        <w:t>In following fields changed validations to allow zero and negative values</w:t>
      </w:r>
    </w:p>
    <w:p w:rsidR="0046423F" w:rsidRDefault="0046423F" w:rsidP="0046423F">
      <w:r>
        <w:t xml:space="preserve">OpTemperature, CDTP, SetPressure, BackPressure, Range </w:t>
      </w:r>
    </w:p>
    <w:sectPr w:rsidR="00464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F2"/>
    <w:rsid w:val="0046423F"/>
    <w:rsid w:val="004B2E60"/>
    <w:rsid w:val="00585F14"/>
    <w:rsid w:val="00602B04"/>
    <w:rsid w:val="009201C4"/>
    <w:rsid w:val="009778F2"/>
    <w:rsid w:val="00F7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8B48"/>
  <w15:chartTrackingRefBased/>
  <w15:docId w15:val="{BB569DBE-FD51-4E51-B84F-63EA3851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</dc:creator>
  <cp:keywords/>
  <dc:description/>
  <cp:lastModifiedBy>ER</cp:lastModifiedBy>
  <cp:revision>5</cp:revision>
  <dcterms:created xsi:type="dcterms:W3CDTF">2022-10-13T05:12:00Z</dcterms:created>
  <dcterms:modified xsi:type="dcterms:W3CDTF">2022-10-13T05:30:00Z</dcterms:modified>
</cp:coreProperties>
</file>