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3C1" w:rsidRDefault="004E63C1" w:rsidP="004E63C1">
      <w:r>
        <w:t>---</w:t>
      </w:r>
    </w:p>
    <w:p w:rsidR="004E63C1" w:rsidRDefault="004E63C1" w:rsidP="004E63C1">
      <w:proofErr w:type="spellStart"/>
      <w:proofErr w:type="gramStart"/>
      <w:r>
        <w:t>title</w:t>
      </w:r>
      <w:proofErr w:type="spellEnd"/>
      <w:proofErr w:type="gramEnd"/>
      <w:r>
        <w:t>: "Minha Página HTML"</w:t>
      </w:r>
    </w:p>
    <w:p w:rsidR="004E63C1" w:rsidRDefault="004E63C1" w:rsidP="004E63C1">
      <w:proofErr w:type="spellStart"/>
      <w:proofErr w:type="gramStart"/>
      <w:r>
        <w:t>author</w:t>
      </w:r>
      <w:proofErr w:type="spellEnd"/>
      <w:proofErr w:type="gramEnd"/>
      <w:r>
        <w:t>: "Lucas Gurgel Leite"</w:t>
      </w:r>
    </w:p>
    <w:p w:rsidR="004E63C1" w:rsidRDefault="004E63C1" w:rsidP="004E63C1">
      <w:proofErr w:type="gramStart"/>
      <w:r>
        <w:t>date</w:t>
      </w:r>
      <w:proofErr w:type="gramEnd"/>
      <w:r>
        <w:t>: "Janeiro de 2018"</w:t>
      </w:r>
    </w:p>
    <w:p w:rsidR="004E63C1" w:rsidRDefault="004E63C1" w:rsidP="004E63C1">
      <w:proofErr w:type="gramStart"/>
      <w:r>
        <w:t>output</w:t>
      </w:r>
      <w:proofErr w:type="gramEnd"/>
      <w:r>
        <w:t xml:space="preserve">: </w:t>
      </w:r>
    </w:p>
    <w:p w:rsidR="004E63C1" w:rsidRDefault="004E63C1" w:rsidP="004E63C1">
      <w:r>
        <w:t xml:space="preserve">  </w:t>
      </w:r>
      <w:proofErr w:type="spellStart"/>
      <w:proofErr w:type="gramStart"/>
      <w:r>
        <w:t>html_document</w:t>
      </w:r>
      <w:proofErr w:type="spellEnd"/>
      <w:proofErr w:type="gramEnd"/>
      <w:r>
        <w:t>:</w:t>
      </w:r>
    </w:p>
    <w:p w:rsidR="004E63C1" w:rsidRPr="004E63C1" w:rsidRDefault="004E63C1" w:rsidP="004E63C1">
      <w:pPr>
        <w:rPr>
          <w:lang w:val="en-US"/>
        </w:rPr>
      </w:pPr>
      <w:r>
        <w:t xml:space="preserve">      </w:t>
      </w:r>
      <w:r w:rsidRPr="004E63C1">
        <w:rPr>
          <w:lang w:val="en-US"/>
        </w:rPr>
        <w:t>theme: flatly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  toc: true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  toc_float: true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  code_folding: hide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  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---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&lt;head&gt;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&lt;!-- 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&lt;link rel="stylesheet" href="https://cdnjs.cloudflare.com/ajax/libs/font-awesome/4.7.0/css/font-awesome.min.css"&gt; --&gt;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&lt;style&gt;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h1 {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 text-align: center;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 background-color: blue;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 color: white;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}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body {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background-color: #cde7f4;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color:#53b9d6;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  text-align:justify;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lastRenderedPageBreak/>
        <w:t xml:space="preserve">    }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&lt;/style&gt;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&lt;/head&gt;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```{r setup, include=FALSE}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knitr::opts_chunk$set(echo = TRUE)</w:t>
      </w:r>
    </w:p>
    <w:p w:rsidR="004E63C1" w:rsidRDefault="004E63C1" w:rsidP="004E63C1">
      <w:r>
        <w:t>```</w:t>
      </w:r>
    </w:p>
    <w:p w:rsidR="004E63C1" w:rsidRDefault="004E63C1" w:rsidP="004E63C1"/>
    <w:p w:rsidR="004E63C1" w:rsidRDefault="004E63C1" w:rsidP="004E63C1">
      <w:r>
        <w:t>#**JUSTIÇA**</w:t>
      </w:r>
    </w:p>
    <w:p w:rsidR="004E63C1" w:rsidRDefault="004E63C1" w:rsidP="004E63C1"/>
    <w:p w:rsidR="004E63C1" w:rsidRDefault="004E63C1" w:rsidP="004E63C1"/>
    <w:p w:rsidR="004E63C1" w:rsidRDefault="004E63C1" w:rsidP="004E63C1"/>
    <w:p w:rsidR="004E63C1" w:rsidRDefault="004E63C1" w:rsidP="004E63C1">
      <w:r>
        <w:t>&gt; 'Democracia é a pior forma de governo, com exceção de todas as demais</w:t>
      </w:r>
      <w:proofErr w:type="gramStart"/>
      <w:r>
        <w:t>' .</w:t>
      </w:r>
      <w:proofErr w:type="gramEnd"/>
      <w:r>
        <w:t xml:space="preserve"> Churchill</w:t>
      </w:r>
    </w:p>
    <w:p w:rsidR="004E63C1" w:rsidRDefault="004E63C1" w:rsidP="004E63C1">
      <w:r>
        <w:t>&lt;!--</w:t>
      </w:r>
    </w:p>
    <w:p w:rsidR="004E63C1" w:rsidRDefault="004E63C1" w:rsidP="004E63C1">
      <w:r>
        <w:t>![</w:t>
      </w:r>
      <w:proofErr w:type="gramStart"/>
      <w:r>
        <w:t>](</w:t>
      </w:r>
      <w:proofErr w:type="gramEnd"/>
      <w:r>
        <w:t xml:space="preserve">http://4.bp.blogspot.com/-kZi7H9ytIp4/U3DyXUsD-7I/AAAAAAAAGN0/61ri5DVRqEI/s1600/Futebol+Brasil+5.gif) </w:t>
      </w:r>
    </w:p>
    <w:p w:rsidR="004E63C1" w:rsidRDefault="004E63C1" w:rsidP="004E63C1">
      <w:r>
        <w:t>--&gt;</w:t>
      </w:r>
    </w:p>
    <w:p w:rsidR="004E63C1" w:rsidRDefault="004E63C1" w:rsidP="004E63C1"/>
    <w:p w:rsidR="004E63C1" w:rsidRDefault="004E63C1" w:rsidP="004E63C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&gt;Presidente do **Supremo Tribunal Federal (STF)**, Cármen Lúcia, suspendeu a posse da deputada federal Cristiane Brasil (PTB-RJ) como ministra do Trabalho.</w:t>
      </w:r>
    </w:p>
    <w:p w:rsidR="004E63C1" w:rsidRDefault="004E63C1" w:rsidP="004E63C1"/>
    <w:p w:rsidR="004E63C1" w:rsidRDefault="004E63C1" w:rsidP="004E63C1">
      <w:r>
        <w:t xml:space="preserve"># </w:t>
      </w:r>
      <w:proofErr w:type="spellStart"/>
      <w:r>
        <w:t>cerimonia</w:t>
      </w:r>
      <w:proofErr w:type="spellEnd"/>
    </w:p>
    <w:p w:rsidR="004E63C1" w:rsidRDefault="004E63C1" w:rsidP="004E63C1"/>
    <w:p w:rsidR="004E63C1" w:rsidRDefault="004E63C1" w:rsidP="004E63C1">
      <w:r>
        <w:t>A cerimônia de posse estava marcada pelo governo Temer para as 9h desta segunda (22), mas foi cancelada.</w:t>
      </w:r>
    </w:p>
    <w:p w:rsidR="004E63C1" w:rsidRDefault="004E63C1" w:rsidP="004E63C1"/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&lt;i class="fa fa-money"&gt;&lt;/i&gt;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&lt;i class="fa fa-money" style="font-size:24px"&gt;&lt;/i&gt;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&lt;i class="fa fa-money" style="font-size:36px"&gt;&lt;/i&gt;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lastRenderedPageBreak/>
        <w:t>&lt;i class="fa fa-money" style="font-size:48px;color:red"&gt;&lt;/i&gt;</w:t>
      </w:r>
    </w:p>
    <w:p w:rsidR="004E63C1" w:rsidRDefault="004E63C1" w:rsidP="004E63C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4E63C1" w:rsidRDefault="004E63C1" w:rsidP="004E63C1"/>
    <w:p w:rsidR="004E63C1" w:rsidRDefault="004E63C1" w:rsidP="004E63C1">
      <w:r>
        <w:t>Cármen analisou uma reclamação movida por um grupo de advogados, que contestou no STF a decisão do Superior Tribunal de Justiça (STJ) que, no sábado (20), havia liberado a posse de Cristiane Brasil.</w:t>
      </w:r>
    </w:p>
    <w:p w:rsidR="004E63C1" w:rsidRDefault="004E63C1" w:rsidP="004E63C1"/>
    <w:p w:rsidR="004E63C1" w:rsidRDefault="004E63C1" w:rsidP="004E63C1">
      <w:r>
        <w:t>&lt;!--</w:t>
      </w:r>
      <w:proofErr w:type="spellStart"/>
      <w:r>
        <w:t>comentarios</w:t>
      </w:r>
      <w:proofErr w:type="spellEnd"/>
      <w:r>
        <w:t>--&gt;</w:t>
      </w:r>
    </w:p>
    <w:p w:rsidR="004E63C1" w:rsidRDefault="004E63C1" w:rsidP="004E63C1"/>
    <w:p w:rsidR="004E63C1" w:rsidRDefault="004E63C1" w:rsidP="004E63C1">
      <w:r>
        <w:t xml:space="preserve">```{r </w:t>
      </w:r>
      <w:proofErr w:type="spellStart"/>
      <w:r>
        <w:t>cars</w:t>
      </w:r>
      <w:proofErr w:type="spellEnd"/>
      <w:r>
        <w:t>}</w:t>
      </w:r>
    </w:p>
    <w:p w:rsidR="004E63C1" w:rsidRDefault="004E63C1" w:rsidP="004E63C1"/>
    <w:p w:rsidR="004E63C1" w:rsidRDefault="004E63C1" w:rsidP="004E63C1">
      <w:r>
        <w:t># base de dados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data("mtcars")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# media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mean(mtcars$mpg)</w:t>
      </w:r>
    </w:p>
    <w:p w:rsidR="004E63C1" w:rsidRDefault="004E63C1" w:rsidP="004E63C1">
      <w:r>
        <w:t>#</w:t>
      </w:r>
    </w:p>
    <w:p w:rsidR="004E63C1" w:rsidRDefault="004E63C1" w:rsidP="004E63C1">
      <w:proofErr w:type="gramStart"/>
      <w:r>
        <w:t>par</w:t>
      </w:r>
      <w:proofErr w:type="gramEnd"/>
      <w:r>
        <w:t>(</w:t>
      </w:r>
      <w:proofErr w:type="spellStart"/>
      <w:r>
        <w:t>bg</w:t>
      </w:r>
      <w:proofErr w:type="spellEnd"/>
      <w:r>
        <w:t>="#8bd2dd")</w:t>
      </w:r>
    </w:p>
    <w:p w:rsidR="004E63C1" w:rsidRDefault="004E63C1" w:rsidP="004E63C1">
      <w:proofErr w:type="spellStart"/>
      <w:proofErr w:type="gramStart"/>
      <w:r>
        <w:t>plot</w:t>
      </w:r>
      <w:proofErr w:type="spellEnd"/>
      <w:proofErr w:type="gramEnd"/>
      <w:r>
        <w:t>(</w:t>
      </w:r>
      <w:proofErr w:type="spellStart"/>
      <w:r>
        <w:t>mtcars</w:t>
      </w:r>
      <w:proofErr w:type="spellEnd"/>
      <w:r>
        <w:t>$</w:t>
      </w:r>
      <w:proofErr w:type="spellStart"/>
      <w:r>
        <w:t>mpg</w:t>
      </w:r>
      <w:proofErr w:type="spellEnd"/>
      <w:r>
        <w:t>,</w:t>
      </w:r>
      <w:proofErr w:type="spellStart"/>
      <w:r>
        <w:t>mtcars</w:t>
      </w:r>
      <w:proofErr w:type="spellEnd"/>
      <w:r>
        <w:t>$</w:t>
      </w:r>
      <w:proofErr w:type="spellStart"/>
      <w:r>
        <w:t>hp</w:t>
      </w:r>
      <w:proofErr w:type="spellEnd"/>
      <w:r>
        <w:t>,</w:t>
      </w:r>
      <w:proofErr w:type="spellStart"/>
      <w:r>
        <w:t>col</w:t>
      </w:r>
      <w:proofErr w:type="spellEnd"/>
      <w:r>
        <w:t>="</w:t>
      </w:r>
      <w:proofErr w:type="spellStart"/>
      <w:r>
        <w:t>blue</w:t>
      </w:r>
      <w:proofErr w:type="spellEnd"/>
      <w:r>
        <w:t>",</w:t>
      </w:r>
      <w:proofErr w:type="spellStart"/>
      <w:r>
        <w:t>pch</w:t>
      </w:r>
      <w:proofErr w:type="spellEnd"/>
      <w:r>
        <w:t>=19,</w:t>
      </w:r>
      <w:proofErr w:type="spellStart"/>
      <w:r>
        <w:t>xlab</w:t>
      </w:r>
      <w:proofErr w:type="spellEnd"/>
      <w:r>
        <w:t>="milhas por galão",</w:t>
      </w:r>
      <w:proofErr w:type="spellStart"/>
      <w:r>
        <w:t>ylab</w:t>
      </w:r>
      <w:proofErr w:type="spellEnd"/>
      <w:r>
        <w:t>="cavalos de potência",</w:t>
      </w:r>
      <w:proofErr w:type="spellStart"/>
      <w:r>
        <w:t>main</w:t>
      </w:r>
      <w:proofErr w:type="spellEnd"/>
      <w:r>
        <w:t>="Diagrama de Dispersão")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abline(lsfit(mtcars$mpg,mtcars$hp),col="blue",lty=2,lwd=4)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cor(mtcars$mpg,mtcars$hp)</w:t>
      </w:r>
    </w:p>
    <w:p w:rsidR="004E63C1" w:rsidRPr="004E63C1" w:rsidRDefault="004E63C1" w:rsidP="004E63C1">
      <w:pPr>
        <w:rPr>
          <w:lang w:val="en-US"/>
        </w:rPr>
      </w:pPr>
    </w:p>
    <w:p w:rsidR="004E63C1" w:rsidRDefault="004E63C1" w:rsidP="004E63C1">
      <w:r>
        <w:t>```</w:t>
      </w:r>
    </w:p>
    <w:p w:rsidR="004E63C1" w:rsidRDefault="004E63C1" w:rsidP="004E63C1">
      <w:r>
        <w:t>&lt;ab&gt;</w:t>
      </w:r>
    </w:p>
    <w:p w:rsidR="004E63C1" w:rsidRDefault="004E63C1" w:rsidP="004E63C1"/>
    <w:p w:rsidR="004E63C1" w:rsidRDefault="004E63C1" w:rsidP="004E63C1">
      <w:r>
        <w:t># Matriz de Correlação</w:t>
      </w:r>
    </w:p>
    <w:p w:rsidR="004E63C1" w:rsidRDefault="004E63C1" w:rsidP="004E63C1">
      <w:r>
        <w:t xml:space="preserve">```{r correlação, </w:t>
      </w:r>
      <w:proofErr w:type="spellStart"/>
      <w:r>
        <w:t>message</w:t>
      </w:r>
      <w:proofErr w:type="spellEnd"/>
      <w:r>
        <w:t>=FALSE</w:t>
      </w:r>
      <w:proofErr w:type="gramStart"/>
      <w:r>
        <w:t>}</w:t>
      </w:r>
      <w:proofErr w:type="gramEnd"/>
    </w:p>
    <w:p w:rsidR="004E63C1" w:rsidRDefault="004E63C1" w:rsidP="004E63C1"/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MC&lt;-cor(mtcars[,c("disp","drat","hp","mpg","qsec","wt")])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library(corrplot)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#corrplot(MC,method="circle")</w:t>
      </w:r>
    </w:p>
    <w:p w:rsidR="004E63C1" w:rsidRDefault="004E63C1" w:rsidP="004E63C1">
      <w:proofErr w:type="spellStart"/>
      <w:proofErr w:type="gramStart"/>
      <w:r>
        <w:t>corrplot</w:t>
      </w:r>
      <w:proofErr w:type="spellEnd"/>
      <w:proofErr w:type="gramEnd"/>
      <w:r>
        <w:t>.</w:t>
      </w:r>
      <w:proofErr w:type="spellStart"/>
      <w:r>
        <w:t>mixed</w:t>
      </w:r>
      <w:proofErr w:type="spellEnd"/>
      <w:r>
        <w:t>(MC)</w:t>
      </w:r>
    </w:p>
    <w:p w:rsidR="004E63C1" w:rsidRDefault="004E63C1" w:rsidP="004E63C1"/>
    <w:p w:rsidR="004E63C1" w:rsidRDefault="004E63C1" w:rsidP="004E63C1">
      <w:r>
        <w:t>```</w:t>
      </w:r>
    </w:p>
    <w:p w:rsidR="004E63C1" w:rsidRDefault="004E63C1" w:rsidP="004E63C1"/>
    <w:p w:rsidR="004E63C1" w:rsidRDefault="004E63C1" w:rsidP="004E63C1">
      <w:r>
        <w:t xml:space="preserve"> </w:t>
      </w:r>
    </w:p>
    <w:p w:rsidR="004E63C1" w:rsidRDefault="004E63C1" w:rsidP="004E63C1">
      <w:r>
        <w:t>**Figura - o STF**</w:t>
      </w:r>
    </w:p>
    <w:p w:rsidR="004E63C1" w:rsidRDefault="004E63C1" w:rsidP="004E63C1"/>
    <w:p w:rsidR="004E63C1" w:rsidRDefault="004E63C1" w:rsidP="004E63C1">
      <w:r>
        <w:t>![</w:t>
      </w:r>
      <w:proofErr w:type="gramStart"/>
      <w:r>
        <w:t>](</w:t>
      </w:r>
      <w:proofErr w:type="gramEnd"/>
      <w:r>
        <w:t>C:/</w:t>
      </w:r>
      <w:proofErr w:type="spellStart"/>
      <w:r>
        <w:t>Users</w:t>
      </w:r>
      <w:proofErr w:type="spellEnd"/>
      <w:r>
        <w:t>/Lucas Leite/Desktop/stf.jpg)</w:t>
      </w:r>
    </w:p>
    <w:p w:rsidR="004E63C1" w:rsidRDefault="004E63C1" w:rsidP="004E63C1"/>
    <w:p w:rsidR="004E63C1" w:rsidRDefault="004E63C1" w:rsidP="004E63C1">
      <w:r>
        <w:t>O grupo, o mesmo que conseguiu nas primeiras instâncias barrar a deputada de assumir a pasta, alega que a nomeação da filha de Roberto Jefferson contraria o princípio da moralidade, determinado pela Constituição, por causa de condenações que Cristiane Brasil sofreu na Justiça Trabalhista.</w:t>
      </w:r>
    </w:p>
    <w:p w:rsidR="004E63C1" w:rsidRDefault="004E63C1" w:rsidP="004E63C1"/>
    <w:p w:rsidR="004E63C1" w:rsidRDefault="004E63C1" w:rsidP="004E63C1">
      <w:r>
        <w:t>**Figura - Político**</w:t>
      </w:r>
    </w:p>
    <w:p w:rsidR="004E63C1" w:rsidRDefault="004E63C1" w:rsidP="004E63C1">
      <w:r>
        <w:t>&lt;!--</w:t>
      </w:r>
    </w:p>
    <w:p w:rsidR="004E63C1" w:rsidRDefault="004E63C1" w:rsidP="004E63C1">
      <w:r>
        <w:t>![</w:t>
      </w:r>
      <w:proofErr w:type="gramStart"/>
      <w:r>
        <w:t>](</w:t>
      </w:r>
      <w:proofErr w:type="gramEnd"/>
      <w:r>
        <w:t>data:image/jpeg;base64</w:t>
      </w:r>
      <w:proofErr w:type="gramStart"/>
      <w:r>
        <w:t>,/</w:t>
      </w:r>
      <w:proofErr w:type="gramEnd"/>
      <w:r>
        <w:t>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</w:t>
      </w:r>
      <w:r>
        <w:lastRenderedPageBreak/>
        <w:t>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</w:t>
      </w:r>
      <w:r>
        <w:lastRenderedPageBreak/>
        <w:t>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)</w:t>
      </w:r>
    </w:p>
    <w:p w:rsidR="004E63C1" w:rsidRDefault="004E63C1" w:rsidP="004E63C1">
      <w:r>
        <w:t>--&gt;</w:t>
      </w:r>
    </w:p>
    <w:p w:rsidR="004E63C1" w:rsidRDefault="004E63C1" w:rsidP="004E63C1"/>
    <w:p w:rsidR="004E63C1" w:rsidRDefault="004E63C1" w:rsidP="004E63C1"/>
    <w:p w:rsidR="004E63C1" w:rsidRDefault="004E63C1" w:rsidP="004E63C1">
      <w:r>
        <w:t>&lt;</w:t>
      </w:r>
      <w:proofErr w:type="spellStart"/>
      <w:proofErr w:type="gramStart"/>
      <w:r>
        <w:t>br</w:t>
      </w:r>
      <w:proofErr w:type="spellEnd"/>
      <w:proofErr w:type="gramEnd"/>
      <w:r>
        <w:t xml:space="preserve">&gt;A presidente do STF afirmou que sua decisão é "precária e urgente" e pode ser revista, mas aceitou "parcialmente a providência liminar para a suspensão do ato de posse". </w:t>
      </w:r>
      <w:proofErr w:type="gramStart"/>
      <w:r>
        <w:t>Na despacho</w:t>
      </w:r>
      <w:proofErr w:type="gramEnd"/>
      <w:r>
        <w:t xml:space="preserve"> da decisão, Cármen Lúcia diz ter tomado a decisão "com base no poder geral de cautela e nos princípios constitucionais da segurança jurídica e da efetividade da jurisdição, que seriam comprometidos com o ato de posse". A ministra deu 48 horas para as partes se manifestarem e pediu a manifestação da Procuradoria-Geral da República sobre o assunto.</w:t>
      </w:r>
    </w:p>
    <w:p w:rsidR="004E63C1" w:rsidRDefault="004E63C1" w:rsidP="004E63C1"/>
    <w:p w:rsidR="004E63C1" w:rsidRDefault="004E63C1" w:rsidP="004E63C1">
      <w:r>
        <w:lastRenderedPageBreak/>
        <w:t>**Figura - o SOL**</w:t>
      </w:r>
    </w:p>
    <w:p w:rsidR="004E63C1" w:rsidRDefault="004E63C1" w:rsidP="004E63C1"/>
    <w:p w:rsidR="004E63C1" w:rsidRDefault="004E63C1" w:rsidP="004E63C1">
      <w:r>
        <w:t>![</w:t>
      </w:r>
      <w:proofErr w:type="gramStart"/>
      <w:r>
        <w:t>](</w:t>
      </w:r>
      <w:proofErr w:type="gramEnd"/>
      <w:r>
        <w:t>C:/</w:t>
      </w:r>
      <w:proofErr w:type="spellStart"/>
      <w:r>
        <w:t>Users</w:t>
      </w:r>
      <w:proofErr w:type="spellEnd"/>
      <w:r>
        <w:t>/Lucas Leite/Desktop/sol.jpg)</w:t>
      </w:r>
    </w:p>
    <w:p w:rsidR="004E63C1" w:rsidRDefault="004E63C1" w:rsidP="004E63C1"/>
    <w:p w:rsidR="004E63C1" w:rsidRDefault="004E63C1" w:rsidP="004E63C1"/>
    <w:p w:rsidR="004E63C1" w:rsidRDefault="004E63C1" w:rsidP="004E63C1"/>
    <w:p w:rsidR="004E63C1" w:rsidRDefault="004E63C1" w:rsidP="004E63C1">
      <w:r>
        <w:t>&lt;</w:t>
      </w:r>
      <w:proofErr w:type="spellStart"/>
      <w:proofErr w:type="gramStart"/>
      <w:r>
        <w:t>br</w:t>
      </w:r>
      <w:proofErr w:type="spellEnd"/>
      <w:proofErr w:type="gramEnd"/>
      <w:r>
        <w:t>&gt;**Cármen Lúcia** suspende posse de Cristiane Brasil para o Ministério do Trabalho</w:t>
      </w:r>
    </w:p>
    <w:p w:rsidR="004E63C1" w:rsidRDefault="004E63C1" w:rsidP="004E63C1"/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#MAPA 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```{r mapa,message=FALSE,warning=FALSE}</w:t>
      </w:r>
    </w:p>
    <w:p w:rsidR="004E63C1" w:rsidRDefault="004E63C1" w:rsidP="004E63C1">
      <w:r>
        <w:t>#</w:t>
      </w:r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ggmap</w:t>
      </w:r>
      <w:proofErr w:type="spellEnd"/>
      <w:r>
        <w:t>)</w:t>
      </w:r>
    </w:p>
    <w:p w:rsidR="004E63C1" w:rsidRDefault="004E63C1" w:rsidP="004E63C1">
      <w:r>
        <w:t>#</w:t>
      </w:r>
      <w:proofErr w:type="spellStart"/>
      <w:proofErr w:type="gramStart"/>
      <w:r>
        <w:t>qmap</w:t>
      </w:r>
      <w:proofErr w:type="spellEnd"/>
      <w:r>
        <w:t>(</w:t>
      </w:r>
      <w:proofErr w:type="spellStart"/>
      <w:proofErr w:type="gramEnd"/>
      <w:r>
        <w:t>location</w:t>
      </w:r>
      <w:proofErr w:type="spellEnd"/>
      <w:r>
        <w:t xml:space="preserve"> = "rio de janeiro",</w:t>
      </w:r>
      <w:proofErr w:type="spellStart"/>
      <w:r>
        <w:t>maptype</w:t>
      </w:r>
      <w:proofErr w:type="spellEnd"/>
      <w:r>
        <w:t>="</w:t>
      </w:r>
      <w:proofErr w:type="spellStart"/>
      <w:r>
        <w:t>satellite</w:t>
      </w:r>
      <w:proofErr w:type="spellEnd"/>
      <w:r>
        <w:t>",zoom=14)</w:t>
      </w:r>
    </w:p>
    <w:p w:rsidR="004E63C1" w:rsidRDefault="004E63C1" w:rsidP="004E63C1"/>
    <w:p w:rsidR="004E63C1" w:rsidRDefault="004E63C1" w:rsidP="004E63C1"/>
    <w:p w:rsidR="004E63C1" w:rsidRDefault="004E63C1" w:rsidP="004E63C1"/>
    <w:p w:rsidR="004E63C1" w:rsidRDefault="004E63C1" w:rsidP="004E63C1">
      <w:r>
        <w:t>```</w:t>
      </w:r>
    </w:p>
    <w:p w:rsidR="004E63C1" w:rsidRDefault="004E63C1" w:rsidP="004E63C1"/>
    <w:p w:rsidR="004E63C1" w:rsidRDefault="004E63C1" w:rsidP="004E63C1">
      <w:r>
        <w:t xml:space="preserve">```{r grafico1, </w:t>
      </w:r>
      <w:proofErr w:type="spellStart"/>
      <w:r>
        <w:t>results</w:t>
      </w:r>
      <w:proofErr w:type="spellEnd"/>
      <w:r>
        <w:t>='</w:t>
      </w:r>
      <w:proofErr w:type="spellStart"/>
      <w:r>
        <w:t>asis</w:t>
      </w:r>
      <w:proofErr w:type="spellEnd"/>
      <w:proofErr w:type="gramStart"/>
      <w:r>
        <w:t>',</w:t>
      </w:r>
      <w:proofErr w:type="spellStart"/>
      <w:proofErr w:type="gramEnd"/>
      <w:r>
        <w:t>message</w:t>
      </w:r>
      <w:proofErr w:type="spellEnd"/>
      <w:r>
        <w:t>=FALSE}</w:t>
      </w:r>
    </w:p>
    <w:p w:rsidR="004E63C1" w:rsidRDefault="004E63C1" w:rsidP="004E63C1">
      <w:proofErr w:type="gramStart"/>
      <w:r>
        <w:t>resultado</w:t>
      </w:r>
      <w:proofErr w:type="gramEnd"/>
      <w:r>
        <w:t>&lt;-c(11000,240000,19000,-500,-9000,1000,-2000)</w:t>
      </w:r>
    </w:p>
    <w:p w:rsidR="004E63C1" w:rsidRDefault="004E63C1" w:rsidP="004E63C1">
      <w:proofErr w:type="gramStart"/>
      <w:r>
        <w:t>ano</w:t>
      </w:r>
      <w:proofErr w:type="gramEnd"/>
      <w:r>
        <w:t>&lt;-c("2010","2011","2012","2013","2014","2015","2016")</w:t>
      </w:r>
    </w:p>
    <w:p w:rsidR="004E63C1" w:rsidRDefault="004E63C1" w:rsidP="004E63C1">
      <w:proofErr w:type="gramStart"/>
      <w:r>
        <w:t>dadosgrafico1</w:t>
      </w:r>
      <w:proofErr w:type="gramEnd"/>
      <w:r>
        <w:t>&lt;-data.frame(ano,resultado,</w:t>
      </w:r>
      <w:proofErr w:type="spellStart"/>
      <w:r>
        <w:t>stringsAsFactors</w:t>
      </w:r>
      <w:proofErr w:type="spellEnd"/>
      <w:r>
        <w:t xml:space="preserve"> = TRUE)</w:t>
      </w:r>
    </w:p>
    <w:p w:rsidR="004E63C1" w:rsidRDefault="004E63C1" w:rsidP="004E63C1"/>
    <w:p w:rsidR="004E63C1" w:rsidRDefault="004E63C1" w:rsidP="004E63C1">
      <w:proofErr w:type="spellStart"/>
      <w:proofErr w:type="gramStart"/>
      <w:r>
        <w:t>library</w:t>
      </w:r>
      <w:proofErr w:type="spellEnd"/>
      <w:proofErr w:type="gramEnd"/>
      <w:r>
        <w:t>(ggplot2)</w:t>
      </w:r>
    </w:p>
    <w:p w:rsidR="004E63C1" w:rsidRDefault="004E63C1" w:rsidP="004E63C1"/>
    <w:p w:rsidR="004E63C1" w:rsidRDefault="004E63C1" w:rsidP="004E63C1">
      <w:proofErr w:type="gramStart"/>
      <w:r>
        <w:t>grafico</w:t>
      </w:r>
      <w:proofErr w:type="gramEnd"/>
      <w:r>
        <w:t>&lt;-ggplot(data=dadosgrafico1,aes(x=ano,y=resultado))+geom_bar(stat="identity",fill=c("#10c6d3","#0ea5af","#0b8b93","#096c72","#064144","#10c6d3","#0ea5af"))+</w:t>
      </w:r>
    </w:p>
    <w:p w:rsidR="004E63C1" w:rsidRDefault="004E63C1" w:rsidP="004E63C1">
      <w:r>
        <w:lastRenderedPageBreak/>
        <w:t xml:space="preserve">  </w:t>
      </w:r>
      <w:proofErr w:type="spellStart"/>
      <w:proofErr w:type="gramStart"/>
      <w:r>
        <w:t>ylab</w:t>
      </w:r>
      <w:proofErr w:type="spellEnd"/>
      <w:proofErr w:type="gramEnd"/>
      <w:r>
        <w:t xml:space="preserve">("Resultado </w:t>
      </w:r>
      <w:proofErr w:type="spellStart"/>
      <w:r>
        <w:t>Primario</w:t>
      </w:r>
      <w:proofErr w:type="spellEnd"/>
      <w:r>
        <w:t>")+</w:t>
      </w:r>
    </w:p>
    <w:p w:rsidR="004E63C1" w:rsidRDefault="004E63C1" w:rsidP="004E63C1">
      <w:r>
        <w:t xml:space="preserve">  </w:t>
      </w:r>
      <w:proofErr w:type="spellStart"/>
      <w:proofErr w:type="gramStart"/>
      <w:r>
        <w:t>xlab</w:t>
      </w:r>
      <w:proofErr w:type="spellEnd"/>
      <w:proofErr w:type="gramEnd"/>
      <w:r>
        <w:t>("Ano")+</w:t>
      </w:r>
    </w:p>
    <w:p w:rsidR="004E63C1" w:rsidRDefault="004E63C1" w:rsidP="004E63C1">
      <w:r>
        <w:t xml:space="preserve">  </w:t>
      </w:r>
    </w:p>
    <w:p w:rsidR="004E63C1" w:rsidRPr="004E63C1" w:rsidRDefault="004E63C1" w:rsidP="004E63C1">
      <w:pPr>
        <w:rPr>
          <w:lang w:val="en-US"/>
        </w:rPr>
      </w:pPr>
      <w:r>
        <w:t xml:space="preserve">  </w:t>
      </w:r>
      <w:r w:rsidRPr="004E63C1">
        <w:rPr>
          <w:lang w:val="en-US"/>
        </w:rPr>
        <w:t>theme_minimal()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library(plotly)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ggplotly(grafico)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#grafico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#library(readxl)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#teste &lt;- read_excel("C:/Users/Lucas Leite/Desktop/teste.xlsx")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#     sheet="Tabela1"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#library(DT)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#datatable(TableSTN4)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```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```{r ola}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mtcars &lt;-within(mtcars, {am &lt;-factor(am,labels=c('Manual','Automatico'))})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library(plotly)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p&lt;-plot_ly(data=mtcars,x=~hp,y=~mpg, color=~am)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p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```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```{r rede}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library(visNetwork)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nodes&lt;-data.frame(id=1:15)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edges&lt;-data.frame(from=sample(1:15,10),to=sample(1:15,10))</w:t>
      </w:r>
    </w:p>
    <w:p w:rsidR="004E63C1" w:rsidRDefault="004E63C1" w:rsidP="004E63C1">
      <w:proofErr w:type="spellStart"/>
      <w:proofErr w:type="gramStart"/>
      <w:r>
        <w:t>visNetwork</w:t>
      </w:r>
      <w:proofErr w:type="spellEnd"/>
      <w:proofErr w:type="gramEnd"/>
      <w:r>
        <w:t>(</w:t>
      </w:r>
      <w:proofErr w:type="spellStart"/>
      <w:r>
        <w:t>nodes</w:t>
      </w:r>
      <w:proofErr w:type="spellEnd"/>
      <w:r>
        <w:t>,</w:t>
      </w:r>
      <w:proofErr w:type="spellStart"/>
      <w:r>
        <w:t>edges</w:t>
      </w:r>
      <w:proofErr w:type="spellEnd"/>
      <w:r>
        <w:t>,</w:t>
      </w:r>
      <w:proofErr w:type="spellStart"/>
      <w:r>
        <w:t>width</w:t>
      </w:r>
      <w:proofErr w:type="spellEnd"/>
      <w:r>
        <w:t>="100%")</w:t>
      </w:r>
    </w:p>
    <w:p w:rsidR="004E63C1" w:rsidRDefault="004E63C1" w:rsidP="004E63C1"/>
    <w:p w:rsidR="004E63C1" w:rsidRDefault="004E63C1" w:rsidP="004E63C1"/>
    <w:p w:rsidR="004E63C1" w:rsidRDefault="004E63C1" w:rsidP="004E63C1">
      <w:r>
        <w:t>```</w:t>
      </w:r>
    </w:p>
    <w:p w:rsidR="004E63C1" w:rsidRDefault="004E63C1" w:rsidP="004E63C1"/>
    <w:p w:rsidR="004E63C1" w:rsidRDefault="004E63C1" w:rsidP="004E63C1"/>
    <w:p w:rsidR="004E63C1" w:rsidRDefault="004E63C1" w:rsidP="004E63C1"/>
    <w:p w:rsidR="004E63C1" w:rsidRDefault="004E63C1" w:rsidP="004E63C1">
      <w:r>
        <w:t xml:space="preserve">Filha do ex-deputado Roberto Jefferson, presidente do PTB e condenado no processo do </w:t>
      </w:r>
      <w:proofErr w:type="spellStart"/>
      <w:r>
        <w:t>mensalão</w:t>
      </w:r>
      <w:proofErr w:type="spellEnd"/>
      <w:r>
        <w:t>, Cristiane Brasil foi anunciada como ministra pelo presidente Michel Temer no dia 3, mas tem enfrentado uma batalha na Justiça para assumir a pasta.</w:t>
      </w:r>
    </w:p>
    <w:p w:rsidR="004E63C1" w:rsidRDefault="004E63C1" w:rsidP="004E63C1"/>
    <w:p w:rsidR="004E63C1" w:rsidRDefault="004E63C1" w:rsidP="004E63C1">
      <w:r>
        <w:t xml:space="preserve">```{r </w:t>
      </w:r>
      <w:proofErr w:type="spellStart"/>
      <w:r>
        <w:t>regressao</w:t>
      </w:r>
      <w:proofErr w:type="spellEnd"/>
      <w:r>
        <w:t>}</w:t>
      </w:r>
    </w:p>
    <w:p w:rsidR="004E63C1" w:rsidRDefault="004E63C1" w:rsidP="004E63C1"/>
    <w:p w:rsidR="004E63C1" w:rsidRDefault="004E63C1" w:rsidP="004E63C1">
      <w:proofErr w:type="gramStart"/>
      <w:r>
        <w:t>data</w:t>
      </w:r>
      <w:proofErr w:type="gramEnd"/>
      <w:r>
        <w:t>("</w:t>
      </w:r>
      <w:proofErr w:type="spellStart"/>
      <w:r>
        <w:t>mtcars</w:t>
      </w:r>
      <w:proofErr w:type="spellEnd"/>
      <w:r>
        <w:t>")</w:t>
      </w:r>
    </w:p>
    <w:p w:rsidR="004E63C1" w:rsidRDefault="004E63C1" w:rsidP="004E63C1">
      <w:proofErr w:type="gramStart"/>
      <w:r>
        <w:t>modelo1</w:t>
      </w:r>
      <w:proofErr w:type="gramEnd"/>
      <w:r>
        <w:t xml:space="preserve"> &lt;-</w:t>
      </w:r>
      <w:proofErr w:type="spellStart"/>
      <w:r>
        <w:t>lm</w:t>
      </w:r>
      <w:proofErr w:type="spellEnd"/>
      <w:r>
        <w:t>(</w:t>
      </w:r>
      <w:proofErr w:type="spellStart"/>
      <w:r>
        <w:t>mpg~hp</w:t>
      </w:r>
      <w:proofErr w:type="spellEnd"/>
      <w:r>
        <w:t>,data=</w:t>
      </w:r>
      <w:proofErr w:type="spellStart"/>
      <w:r>
        <w:t>mtcars</w:t>
      </w:r>
      <w:proofErr w:type="spellEnd"/>
      <w:r>
        <w:t>)</w:t>
      </w:r>
    </w:p>
    <w:p w:rsidR="004E63C1" w:rsidRDefault="004E63C1" w:rsidP="004E63C1">
      <w:proofErr w:type="gramStart"/>
      <w:r>
        <w:t>modelo1</w:t>
      </w:r>
      <w:proofErr w:type="gramEnd"/>
    </w:p>
    <w:p w:rsidR="004E63C1" w:rsidRDefault="004E63C1" w:rsidP="004E63C1"/>
    <w:p w:rsidR="004E63C1" w:rsidRDefault="004E63C1" w:rsidP="004E63C1">
      <w:r>
        <w:t>```</w:t>
      </w:r>
    </w:p>
    <w:p w:rsidR="004E63C1" w:rsidRDefault="004E63C1" w:rsidP="004E63C1">
      <w:r>
        <w:t xml:space="preserve">A Estimativa do $\beta_1$ desse modelo linear simples </w:t>
      </w:r>
      <w:proofErr w:type="gramStart"/>
      <w:r>
        <w:t>é `</w:t>
      </w:r>
      <w:proofErr w:type="gramEnd"/>
      <w:r>
        <w:t xml:space="preserve">r </w:t>
      </w:r>
      <w:proofErr w:type="spellStart"/>
      <w:r>
        <w:t>coef</w:t>
      </w:r>
      <w:proofErr w:type="spellEnd"/>
      <w:r>
        <w:t>(modelo1)[2]`</w:t>
      </w:r>
    </w:p>
    <w:p w:rsidR="004E63C1" w:rsidRDefault="004E63C1" w:rsidP="004E63C1"/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```{r results ='hide', echo=FALSE}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lastRenderedPageBreak/>
        <w:t>f&lt;-function(x)format(x, digits=7, decimal.mark=",",big.mark.=".")</w:t>
      </w:r>
    </w:p>
    <w:p w:rsidR="004E63C1" w:rsidRPr="004E63C1" w:rsidRDefault="004E63C1" w:rsidP="004E63C1">
      <w:pPr>
        <w:rPr>
          <w:lang w:val="en-US"/>
        </w:rPr>
      </w:pP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media &lt;- f(mean(mtcars$mpg))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DP&lt;-f(sd(mtcars$mpg))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>VAR&lt;-f(var(mtcars$mpg))</w:t>
      </w:r>
    </w:p>
    <w:p w:rsidR="004E63C1" w:rsidRPr="004E63C1" w:rsidRDefault="004E63C1" w:rsidP="004E63C1">
      <w:pPr>
        <w:rPr>
          <w:lang w:val="en-US"/>
        </w:rPr>
      </w:pPr>
    </w:p>
    <w:p w:rsidR="004E63C1" w:rsidRDefault="004E63C1" w:rsidP="004E63C1">
      <w:r>
        <w:t>```</w:t>
      </w:r>
    </w:p>
    <w:p w:rsidR="004E63C1" w:rsidRDefault="004E63C1" w:rsidP="004E63C1">
      <w:r>
        <w:t>A média $\</w:t>
      </w:r>
      <w:proofErr w:type="gramStart"/>
      <w:r>
        <w:t>bar{</w:t>
      </w:r>
      <w:proofErr w:type="gramEnd"/>
      <w:r>
        <w:t xml:space="preserve">x}$ do MPG dessa base de dados é `r </w:t>
      </w:r>
      <w:proofErr w:type="spellStart"/>
      <w:r>
        <w:t>media`</w:t>
      </w:r>
      <w:proofErr w:type="spellEnd"/>
      <w:r>
        <w:t xml:space="preserve">. E o $\sigma$ </w:t>
      </w:r>
      <w:proofErr w:type="gramStart"/>
      <w:r>
        <w:t>é `</w:t>
      </w:r>
      <w:proofErr w:type="gramEnd"/>
      <w:r>
        <w:t xml:space="preserve">r </w:t>
      </w:r>
      <w:proofErr w:type="spellStart"/>
      <w:r>
        <w:t>DP`</w:t>
      </w:r>
      <w:proofErr w:type="spellEnd"/>
      <w:r>
        <w:t>. Por fim, a $\</w:t>
      </w:r>
      <w:proofErr w:type="spellStart"/>
      <w:proofErr w:type="gramStart"/>
      <w:r>
        <w:t>sigma^</w:t>
      </w:r>
      <w:proofErr w:type="spellEnd"/>
      <w:proofErr w:type="gramEnd"/>
      <w:r>
        <w:t xml:space="preserve">2$ é `r </w:t>
      </w:r>
      <w:proofErr w:type="spellStart"/>
      <w:r>
        <w:t>VAR`</w:t>
      </w:r>
      <w:proofErr w:type="spellEnd"/>
      <w:r>
        <w:t>.</w:t>
      </w:r>
    </w:p>
    <w:p w:rsidR="004E63C1" w:rsidRDefault="004E63C1" w:rsidP="004E63C1"/>
    <w:p w:rsidR="004E63C1" w:rsidRDefault="004E63C1" w:rsidP="004E63C1">
      <w:r>
        <w:t>```{r vida}</w:t>
      </w:r>
    </w:p>
    <w:p w:rsidR="004E63C1" w:rsidRDefault="004E63C1" w:rsidP="004E63C1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plotly</w:t>
      </w:r>
      <w:proofErr w:type="spellEnd"/>
      <w:r>
        <w:t>)</w:t>
      </w:r>
    </w:p>
    <w:p w:rsidR="004E63C1" w:rsidRDefault="004E63C1" w:rsidP="004E63C1">
      <w:r>
        <w:t>p&lt;-</w:t>
      </w:r>
      <w:proofErr w:type="spellStart"/>
      <w:proofErr w:type="gramStart"/>
      <w:r>
        <w:t>plot_ly</w:t>
      </w:r>
      <w:proofErr w:type="spellEnd"/>
      <w:r>
        <w:t>(</w:t>
      </w:r>
      <w:proofErr w:type="gramEnd"/>
    </w:p>
    <w:p w:rsidR="004E63C1" w:rsidRDefault="004E63C1" w:rsidP="004E63C1">
      <w:r>
        <w:t xml:space="preserve">  x=c("Rio de Janeiro</w:t>
      </w:r>
      <w:proofErr w:type="gramStart"/>
      <w:r>
        <w:t>",</w:t>
      </w:r>
      <w:proofErr w:type="gramEnd"/>
      <w:r>
        <w:t>"São Paulo","</w:t>
      </w:r>
      <w:proofErr w:type="spellStart"/>
      <w:r>
        <w:t>Brasilia</w:t>
      </w:r>
      <w:proofErr w:type="spellEnd"/>
      <w:r>
        <w:t>"),</w:t>
      </w:r>
    </w:p>
    <w:p w:rsidR="004E63C1" w:rsidRPr="004E63C1" w:rsidRDefault="004E63C1" w:rsidP="004E63C1">
      <w:pPr>
        <w:rPr>
          <w:lang w:val="en-US"/>
        </w:rPr>
      </w:pPr>
      <w:r>
        <w:t xml:space="preserve">  </w:t>
      </w:r>
      <w:r w:rsidRPr="004E63C1">
        <w:rPr>
          <w:lang w:val="en-US"/>
        </w:rPr>
        <w:t>y=c(20,14,23),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name="cidades",</w:t>
      </w:r>
    </w:p>
    <w:p w:rsidR="004E63C1" w:rsidRPr="004E63C1" w:rsidRDefault="004E63C1" w:rsidP="004E63C1">
      <w:pPr>
        <w:rPr>
          <w:lang w:val="en-US"/>
        </w:rPr>
      </w:pPr>
      <w:r w:rsidRPr="004E63C1">
        <w:rPr>
          <w:lang w:val="en-US"/>
        </w:rPr>
        <w:t xml:space="preserve">  type="bar"</w:t>
      </w:r>
    </w:p>
    <w:p w:rsidR="004E63C1" w:rsidRDefault="004E63C1" w:rsidP="004E63C1">
      <w:proofErr w:type="gramStart"/>
      <w:r>
        <w:t>)</w:t>
      </w:r>
      <w:proofErr w:type="gramEnd"/>
    </w:p>
    <w:p w:rsidR="004E63C1" w:rsidRDefault="004E63C1" w:rsidP="004E63C1">
      <w:r>
        <w:t>p</w:t>
      </w:r>
    </w:p>
    <w:p w:rsidR="004E63C1" w:rsidRDefault="004E63C1" w:rsidP="004E63C1">
      <w:r>
        <w:t>```</w:t>
      </w:r>
    </w:p>
    <w:p w:rsidR="004E63C1" w:rsidRDefault="004E63C1" w:rsidP="004E63C1"/>
    <w:p w:rsidR="004E63C1" w:rsidRDefault="004E63C1" w:rsidP="004E63C1"/>
    <w:p w:rsidR="004E63C1" w:rsidRDefault="004E63C1" w:rsidP="004E63C1"/>
    <w:p w:rsidR="004E63C1" w:rsidRDefault="004E63C1" w:rsidP="004E63C1"/>
    <w:p w:rsidR="004E63C1" w:rsidRDefault="004E63C1" w:rsidP="004E63C1"/>
    <w:p w:rsidR="004E63C1" w:rsidRDefault="004E63C1" w:rsidP="004E63C1">
      <w:r>
        <w:t>Cinco dias após o anúncio, a Justiça Federal suspendeu a posse da deputada, após o grupo de advogados trabalhistas apresentarem a ação questionando a nomeação.</w:t>
      </w:r>
    </w:p>
    <w:p w:rsidR="004E63C1" w:rsidRDefault="004E63C1" w:rsidP="004E63C1"/>
    <w:p w:rsidR="004E63C1" w:rsidRDefault="004E63C1" w:rsidP="004E63C1">
      <w:r>
        <w:lastRenderedPageBreak/>
        <w:t xml:space="preserve">Após sofrer três derrotas no Tribunal Regional Federal da 2ª Região (TRF-2), na segunda instância, o governo tinha conseguido reverter </w:t>
      </w:r>
      <w:proofErr w:type="gramStart"/>
      <w:r>
        <w:t>a</w:t>
      </w:r>
      <w:proofErr w:type="gramEnd"/>
      <w:r>
        <w:t xml:space="preserve"> decisão de suspender a posse no STJ. Mas a decisão do STF adiou novamente a nomeação.</w:t>
      </w:r>
    </w:p>
    <w:p w:rsidR="004E63C1" w:rsidRDefault="004E63C1" w:rsidP="004E63C1"/>
    <w:p w:rsidR="004E63C1" w:rsidRDefault="004E63C1" w:rsidP="004E63C1">
      <w:r>
        <w:t>**O que você achou dessa notícia?**</w:t>
      </w:r>
    </w:p>
    <w:p w:rsidR="004E63C1" w:rsidRDefault="004E63C1" w:rsidP="004E63C1"/>
    <w:p w:rsidR="004E63C1" w:rsidRDefault="004E63C1" w:rsidP="004E63C1">
      <w:r>
        <w:t>1. Excelente</w:t>
      </w:r>
    </w:p>
    <w:p w:rsidR="004E63C1" w:rsidRDefault="004E63C1" w:rsidP="004E63C1"/>
    <w:p w:rsidR="004E63C1" w:rsidRDefault="004E63C1" w:rsidP="004E63C1">
      <w:r>
        <w:t>2. Bom</w:t>
      </w:r>
    </w:p>
    <w:p w:rsidR="004E63C1" w:rsidRDefault="004E63C1" w:rsidP="004E63C1"/>
    <w:p w:rsidR="004E63C1" w:rsidRDefault="004E63C1" w:rsidP="004E63C1">
      <w:r>
        <w:t>3. Não Gostei</w:t>
      </w:r>
    </w:p>
    <w:p w:rsidR="004E63C1" w:rsidRDefault="004E63C1" w:rsidP="004E63C1"/>
    <w:p w:rsidR="004E63C1" w:rsidRDefault="004E63C1" w:rsidP="004E63C1">
      <w:r>
        <w:t>* **Jornais**</w:t>
      </w:r>
    </w:p>
    <w:p w:rsidR="004E63C1" w:rsidRDefault="004E63C1" w:rsidP="004E63C1">
      <w:r>
        <w:t xml:space="preserve">    + Globo</w:t>
      </w:r>
    </w:p>
    <w:p w:rsidR="004E63C1" w:rsidRDefault="004E63C1" w:rsidP="004E63C1">
      <w:r>
        <w:t xml:space="preserve">    + Estado de São Paulo</w:t>
      </w:r>
    </w:p>
    <w:p w:rsidR="004E63C1" w:rsidRDefault="004E63C1" w:rsidP="004E63C1">
      <w:r>
        <w:t xml:space="preserve">    + UOL</w:t>
      </w:r>
    </w:p>
    <w:p w:rsidR="004E63C1" w:rsidRDefault="004E63C1" w:rsidP="004E63C1">
      <w:r>
        <w:t xml:space="preserve">    </w:t>
      </w:r>
    </w:p>
    <w:p w:rsidR="004E63C1" w:rsidRDefault="004E63C1" w:rsidP="004E63C1">
      <w:r>
        <w:t xml:space="preserve">    </w:t>
      </w:r>
    </w:p>
    <w:p w:rsidR="004E63C1" w:rsidRDefault="004E63C1" w:rsidP="004E63C1">
      <w:r>
        <w:t xml:space="preserve">  **Equação - Regressão Linear MQO**</w:t>
      </w:r>
    </w:p>
    <w:p w:rsidR="007A2F06" w:rsidRDefault="004E63C1" w:rsidP="004E63C1">
      <w:r>
        <w:t xml:space="preserve">    $$ </w:t>
      </w:r>
      <w:proofErr w:type="spellStart"/>
      <w:r>
        <w:t>Y_i</w:t>
      </w:r>
      <w:proofErr w:type="spellEnd"/>
      <w:r>
        <w:t xml:space="preserve"> = \beta_0 + \beta_1x_1 + \</w:t>
      </w:r>
      <w:proofErr w:type="spellStart"/>
      <w:r>
        <w:t>epsilon</w:t>
      </w:r>
      <w:proofErr w:type="spellEnd"/>
      <w:r>
        <w:t xml:space="preserve"> $$</w:t>
      </w:r>
    </w:p>
    <w:sectPr w:rsidR="007A2F06" w:rsidSect="007A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4E63C1"/>
    <w:rsid w:val="00183DCF"/>
    <w:rsid w:val="004E63C1"/>
    <w:rsid w:val="007A2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1956</Words>
  <Characters>10565</Characters>
  <Application>Microsoft Office Word</Application>
  <DocSecurity>0</DocSecurity>
  <Lines>88</Lines>
  <Paragraphs>24</Paragraphs>
  <ScaleCrop>false</ScaleCrop>
  <Company>Microsoft</Company>
  <LinksUpToDate>false</LinksUpToDate>
  <CharactersWithSpaces>12497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Leite</dc:creator>
  <cp:lastModifiedBy>Lucas Leite</cp:lastModifiedBy>
  <cp:revision>1</cp:revision>
  <dcterms:created xsi:type="dcterms:W3CDTF">2018-09-11T18:59:00Z</dcterms:created>
  <dcterms:modified xsi:type="dcterms:W3CDTF">2018-09-11T19:00:00Z</dcterms:modified>
</cp:coreProperties>
</file>