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37D79C" w14:textId="77777777" w:rsidR="00620FF0" w:rsidRDefault="008927D4" w:rsidP="008927D4">
      <w:pPr>
        <w:pStyle w:val="1"/>
      </w:pPr>
      <w:bookmarkStart w:id="0" w:name="_GoBack"/>
      <w:bookmarkEnd w:id="0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基本概念</w:t>
      </w:r>
    </w:p>
    <w:p w14:paraId="1E576B9E" w14:textId="77777777" w:rsidR="005F7580" w:rsidRDefault="005F7580" w:rsidP="00BA010E">
      <w:pPr>
        <w:pStyle w:val="2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两台电脑发送信息</w:t>
      </w:r>
    </w:p>
    <w:p w14:paraId="1AC84E1D" w14:textId="77777777" w:rsidR="00F12144" w:rsidRPr="00F12144" w:rsidRDefault="00F12144" w:rsidP="00F12144">
      <w:r>
        <w:rPr>
          <w:rFonts w:hint="eastAsia"/>
        </w:rPr>
        <w:t>我们前面主要学习是一台电脑读写自己磁盘上的数据，我们实际开发中需要一台电脑读取另外一台电脑的数据，这个时间我们需要解决下面问题。</w:t>
      </w:r>
    </w:p>
    <w:p w14:paraId="11696D7A" w14:textId="77777777" w:rsidR="005F7580" w:rsidRDefault="005F7580" w:rsidP="00BA010E">
      <w:pPr>
        <w:pStyle w:val="3"/>
      </w:pPr>
      <w:r>
        <w:rPr>
          <w:rFonts w:hint="eastAsia"/>
        </w:rPr>
        <w:t>1.1.1</w:t>
      </w:r>
      <w:r>
        <w:t xml:space="preserve"> </w:t>
      </w:r>
      <w:r>
        <w:rPr>
          <w:rFonts w:hint="eastAsia"/>
        </w:rPr>
        <w:t>联接起来</w:t>
      </w:r>
    </w:p>
    <w:p w14:paraId="1499AAFA" w14:textId="77777777" w:rsidR="00F12144" w:rsidRPr="00F12144" w:rsidRDefault="00F12144" w:rsidP="00F12144">
      <w:r>
        <w:rPr>
          <w:rFonts w:hint="eastAsia"/>
        </w:rPr>
        <w:t>正如你要能看到对方，需要有光；你要听到对方的声音，需要有空气(声音是空气震动传播</w:t>
      </w:r>
      <w:r>
        <w:t>)</w:t>
      </w:r>
      <w:r>
        <w:rPr>
          <w:rFonts w:hint="eastAsia"/>
        </w:rPr>
        <w:t>。我们两台电脑之间要传递信息，也需要媒介。通常的媒介有：1</w:t>
      </w:r>
      <w:r>
        <w:t>)</w:t>
      </w:r>
      <w:r>
        <w:rPr>
          <w:rFonts w:hint="eastAsia"/>
        </w:rPr>
        <w:t>长距离传输技术：计算机网络 2</w:t>
      </w:r>
      <w:r>
        <w:t>)</w:t>
      </w:r>
      <w:r>
        <w:rPr>
          <w:rFonts w:hint="eastAsia"/>
        </w:rPr>
        <w:t>短距离传输技术：蓝牙</w:t>
      </w:r>
    </w:p>
    <w:p w14:paraId="66410180" w14:textId="77777777" w:rsidR="008927D4" w:rsidRDefault="00513E81" w:rsidP="008927D4">
      <w:r>
        <w:rPr>
          <w:rFonts w:hint="eastAsia"/>
          <w:noProof/>
        </w:rPr>
        <w:drawing>
          <wp:inline distT="0" distB="0" distL="0" distR="0" wp14:anchorId="10FA0D84" wp14:editId="63E53686">
            <wp:extent cx="5267325" cy="2451735"/>
            <wp:effectExtent l="0" t="0" r="952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6CAE" w14:textId="77777777" w:rsidR="00BA010E" w:rsidRDefault="00BA010E" w:rsidP="00BA010E">
      <w:pPr>
        <w:pStyle w:val="3"/>
      </w:pPr>
      <w:r>
        <w:rPr>
          <w:rFonts w:hint="eastAsia"/>
        </w:rPr>
        <w:t>1.1.2</w:t>
      </w:r>
      <w:r>
        <w:t xml:space="preserve"> </w:t>
      </w:r>
      <w:r>
        <w:rPr>
          <w:rFonts w:hint="eastAsia"/>
        </w:rPr>
        <w:t>每个电脑要有唯一标识</w:t>
      </w:r>
    </w:p>
    <w:p w14:paraId="3DCD3F9B" w14:textId="77777777" w:rsidR="00F12144" w:rsidRDefault="00F12144" w:rsidP="00F12144">
      <w:r>
        <w:rPr>
          <w:rFonts w:hint="eastAsia"/>
        </w:rPr>
        <w:t>多台电脑联接起来，我们保证信息是传递给电脑A而不是传递给B呢？？？我们电脑要有一个唯一的标识，在网络领域我们称之为ip</w:t>
      </w:r>
      <w:r>
        <w:t>.</w:t>
      </w:r>
    </w:p>
    <w:p w14:paraId="060DE279" w14:textId="77777777" w:rsidR="00F12144" w:rsidRPr="00F12144" w:rsidRDefault="00F12144" w:rsidP="00F12144"/>
    <w:p w14:paraId="5DB5E22B" w14:textId="77777777" w:rsidR="005F7580" w:rsidRDefault="005F7580" w:rsidP="008927D4">
      <w:r>
        <w:rPr>
          <w:rFonts w:hint="eastAsia"/>
          <w:noProof/>
        </w:rPr>
        <w:lastRenderedPageBreak/>
        <w:drawing>
          <wp:inline distT="0" distB="0" distL="0" distR="0" wp14:anchorId="6B69AE02" wp14:editId="5045822E">
            <wp:extent cx="5267325" cy="3175000"/>
            <wp:effectExtent l="0" t="0" r="952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27DE3" w14:textId="77777777" w:rsidR="00BA010E" w:rsidRDefault="00BA010E" w:rsidP="00BA010E">
      <w:pPr>
        <w:pStyle w:val="3"/>
      </w:pPr>
      <w:r>
        <w:rPr>
          <w:rFonts w:hint="eastAsia"/>
        </w:rPr>
        <w:t>1.1.3</w:t>
      </w:r>
      <w:r>
        <w:t xml:space="preserve"> </w:t>
      </w:r>
      <w:r>
        <w:rPr>
          <w:rFonts w:hint="eastAsia"/>
        </w:rPr>
        <w:t>唯一标识一个进程</w:t>
      </w:r>
    </w:p>
    <w:p w14:paraId="4B944761" w14:textId="77777777" w:rsidR="00F12144" w:rsidRPr="00F12144" w:rsidRDefault="00F12144" w:rsidP="00F12144">
      <w:r>
        <w:rPr>
          <w:rFonts w:hint="eastAsia"/>
        </w:rPr>
        <w:t>一个电脑可以运行多个程序，因而有多个进程，且同一台电脑一般只有一个IP，那么对方的回信，如何保证是进程A接收而不是进程B接收呢？？？？靠IP不行，因为他们是同一个IP，因而我们需要给</w:t>
      </w:r>
      <w:r w:rsidR="00F92BC2">
        <w:rPr>
          <w:rFonts w:hint="eastAsia"/>
        </w:rPr>
        <w:t>某个电脑不同进程编一个号码，用于唯一区分一个进程，这个唯一的号码我们称之为端口。</w:t>
      </w:r>
    </w:p>
    <w:p w14:paraId="12832CE2" w14:textId="77777777" w:rsidR="00BA010E" w:rsidRDefault="00BA010E" w:rsidP="008927D4">
      <w:r>
        <w:rPr>
          <w:rFonts w:hint="eastAsia"/>
          <w:noProof/>
        </w:rPr>
        <w:drawing>
          <wp:inline distT="0" distB="0" distL="0" distR="0" wp14:anchorId="159FF781" wp14:editId="34E6CCB5">
            <wp:extent cx="5267325" cy="3175000"/>
            <wp:effectExtent l="0" t="0" r="952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8902" w14:textId="77777777" w:rsidR="00F92BC2" w:rsidRDefault="00F92BC2" w:rsidP="008927D4">
      <w:r>
        <w:rPr>
          <w:rFonts w:hint="eastAsia"/>
        </w:rPr>
        <w:t>注意：端口是用来区分某台电脑上不同进程，而IP用于区分不同电脑。因而不同电脑上端口号可以重复，而同一台电脑上端口号不可以重复。</w:t>
      </w:r>
    </w:p>
    <w:p w14:paraId="185DE054" w14:textId="77777777" w:rsidR="00CE0ACA" w:rsidRDefault="00CE0ACA" w:rsidP="00CE0ACA">
      <w:pPr>
        <w:pStyle w:val="3"/>
      </w:pPr>
      <w:r>
        <w:rPr>
          <w:rFonts w:hint="eastAsia"/>
        </w:rPr>
        <w:lastRenderedPageBreak/>
        <w:t>1.1.4</w:t>
      </w:r>
      <w:r>
        <w:t xml:space="preserve"> </w:t>
      </w:r>
      <w:r>
        <w:rPr>
          <w:rFonts w:hint="eastAsia"/>
        </w:rPr>
        <w:t>如何通信</w:t>
      </w:r>
    </w:p>
    <w:p w14:paraId="6473BEBF" w14:textId="77777777" w:rsidR="00F92BC2" w:rsidRPr="00F92BC2" w:rsidRDefault="00F92BC2" w:rsidP="00F92BC2">
      <w:r>
        <w:rPr>
          <w:rFonts w:hint="eastAsia"/>
        </w:rPr>
        <w:t>电脑之间通信精确地说是两个进程在通信，因而在发送信息时候，我们需要用目的IP表达发给那个电脑，目的端口表达该电脑某个进程接收。同时为了回信时，能直到该信息应该那个进程接收，我们源IP和端口也带上去。</w:t>
      </w:r>
    </w:p>
    <w:p w14:paraId="4769831F" w14:textId="77777777" w:rsidR="00CE0ACA" w:rsidRDefault="00CE0ACA" w:rsidP="008927D4"/>
    <w:p w14:paraId="35D81F05" w14:textId="77777777" w:rsidR="0081482C" w:rsidRDefault="0081482C" w:rsidP="008927D4">
      <w:r>
        <w:rPr>
          <w:rFonts w:hint="eastAsia"/>
          <w:noProof/>
        </w:rPr>
        <w:drawing>
          <wp:inline distT="0" distB="0" distL="0" distR="0" wp14:anchorId="1548021D" wp14:editId="0685DB85">
            <wp:extent cx="5267325" cy="3175000"/>
            <wp:effectExtent l="0" t="0" r="952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C5BA" w14:textId="77777777" w:rsidR="00F92BC2" w:rsidRDefault="00F92BC2" w:rsidP="00F92BC2">
      <w:pPr>
        <w:pStyle w:val="2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信息传递两种方式</w:t>
      </w:r>
    </w:p>
    <w:p w14:paraId="66F05246" w14:textId="77777777" w:rsidR="00F92BC2" w:rsidRDefault="00F310FE" w:rsidP="00F310FE">
      <w:pPr>
        <w:pStyle w:val="3"/>
      </w:pPr>
      <w:r>
        <w:rPr>
          <w:rFonts w:hint="eastAsia"/>
        </w:rPr>
        <w:t>1.2.1</w:t>
      </w:r>
      <w:r>
        <w:t xml:space="preserve">  </w:t>
      </w:r>
      <w:r>
        <w:rPr>
          <w:rFonts w:hint="eastAsia"/>
        </w:rPr>
        <w:t>预先建立联接</w:t>
      </w:r>
    </w:p>
    <w:p w14:paraId="2C91423D" w14:textId="77777777" w:rsidR="00F310FE" w:rsidRDefault="00F310FE" w:rsidP="00F310FE">
      <w:r>
        <w:rPr>
          <w:rFonts w:hint="eastAsia"/>
        </w:rPr>
        <w:t>例如你要打电话，你需要首先建立联接，如果联接不成功，你就不说话。当你说话的内容对方木有收到，你再说一遍。话是按照顺序到达对方。</w:t>
      </w:r>
    </w:p>
    <w:p w14:paraId="5BA6ECD5" w14:textId="77777777" w:rsidR="00F310FE" w:rsidRDefault="00F310FE" w:rsidP="00F310FE">
      <w:r>
        <w:rPr>
          <w:rFonts w:hint="eastAsia"/>
        </w:rPr>
        <w:t>在计算机网络领域方式我们称之为TCP。特点：</w:t>
      </w:r>
    </w:p>
    <w:p w14:paraId="2DD89CF1" w14:textId="77777777" w:rsidR="00F310FE" w:rsidRDefault="00F310FE" w:rsidP="00F310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预先联接</w:t>
      </w:r>
    </w:p>
    <w:p w14:paraId="6A09A32A" w14:textId="77777777" w:rsidR="00F310FE" w:rsidRDefault="00F310FE" w:rsidP="00F310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可靠</w:t>
      </w:r>
    </w:p>
    <w:p w14:paraId="0EC56564" w14:textId="77777777" w:rsidR="00F310FE" w:rsidRDefault="00F310FE" w:rsidP="00F310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</w:t>
      </w:r>
    </w:p>
    <w:p w14:paraId="45CF6CB8" w14:textId="77777777" w:rsidR="001436BC" w:rsidRPr="00F310FE" w:rsidRDefault="001436BC" w:rsidP="001436BC">
      <w:pPr>
        <w:pStyle w:val="a3"/>
        <w:ind w:left="420" w:firstLineChars="0" w:firstLine="0"/>
      </w:pPr>
    </w:p>
    <w:p w14:paraId="418A9BF2" w14:textId="77777777" w:rsidR="00F310FE" w:rsidRDefault="00F310FE" w:rsidP="00F310FE">
      <w:pPr>
        <w:pStyle w:val="3"/>
      </w:pPr>
      <w:r>
        <w:rPr>
          <w:rFonts w:hint="eastAsia"/>
        </w:rPr>
        <w:t>1.2.2</w:t>
      </w:r>
      <w:r>
        <w:t xml:space="preserve">  </w:t>
      </w:r>
      <w:r>
        <w:rPr>
          <w:rFonts w:hint="eastAsia"/>
        </w:rPr>
        <w:t>只管投递</w:t>
      </w:r>
    </w:p>
    <w:p w14:paraId="7D8D693A" w14:textId="77777777" w:rsidR="00F310FE" w:rsidRDefault="00F310FE" w:rsidP="00F310FE">
      <w:r>
        <w:rPr>
          <w:rFonts w:hint="eastAsia"/>
        </w:rPr>
        <w:t>例如发送一个封信给某个人，不需要跟对方建立联接，只要投递出去，不用等待对方收到。</w:t>
      </w:r>
    </w:p>
    <w:p w14:paraId="350ADFDD" w14:textId="77777777" w:rsidR="00F310FE" w:rsidRDefault="00F310FE" w:rsidP="00F310FE">
      <w:r>
        <w:rPr>
          <w:rFonts w:hint="eastAsia"/>
        </w:rPr>
        <w:t>在计算机网络领域这种方式我们成为UDP，特点是：</w:t>
      </w:r>
    </w:p>
    <w:p w14:paraId="7D3AFC9F" w14:textId="77777777" w:rsidR="00F310FE" w:rsidRDefault="00F310FE" w:rsidP="00F310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不需要事先建立联接</w:t>
      </w:r>
    </w:p>
    <w:p w14:paraId="5AFA49B6" w14:textId="77777777" w:rsidR="00F310FE" w:rsidRDefault="00F310FE" w:rsidP="00F310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不可靠：不保证信一定到对方</w:t>
      </w:r>
    </w:p>
    <w:p w14:paraId="4EEA9EF6" w14:textId="77777777" w:rsidR="00F310FE" w:rsidRDefault="00F310FE" w:rsidP="00F310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不保证顺序：</w:t>
      </w:r>
    </w:p>
    <w:p w14:paraId="19E12706" w14:textId="77777777" w:rsidR="001436BC" w:rsidRDefault="001436BC" w:rsidP="001436BC">
      <w:pPr>
        <w:pStyle w:val="3"/>
      </w:pPr>
      <w:r>
        <w:rPr>
          <w:rFonts w:hint="eastAsia"/>
        </w:rPr>
        <w:t>1.2.3</w:t>
      </w:r>
      <w:r>
        <w:t xml:space="preserve">  </w:t>
      </w:r>
      <w:r>
        <w:rPr>
          <w:rFonts w:hint="eastAsia"/>
        </w:rPr>
        <w:t>UDP和TCP的对比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436BC" w14:paraId="714BAF4E" w14:textId="77777777" w:rsidTr="001436BC">
        <w:tc>
          <w:tcPr>
            <w:tcW w:w="2765" w:type="dxa"/>
          </w:tcPr>
          <w:p w14:paraId="6DA2DAFB" w14:textId="77777777" w:rsidR="001436BC" w:rsidRDefault="001436BC" w:rsidP="001436BC"/>
        </w:tc>
        <w:tc>
          <w:tcPr>
            <w:tcW w:w="2765" w:type="dxa"/>
          </w:tcPr>
          <w:p w14:paraId="1BB7CC2B" w14:textId="77777777" w:rsidR="001436BC" w:rsidRDefault="001436BC" w:rsidP="001436BC">
            <w:r>
              <w:rPr>
                <w:rFonts w:hint="eastAsia"/>
              </w:rPr>
              <w:t>UDP</w:t>
            </w:r>
          </w:p>
        </w:tc>
        <w:tc>
          <w:tcPr>
            <w:tcW w:w="2766" w:type="dxa"/>
          </w:tcPr>
          <w:p w14:paraId="75204032" w14:textId="77777777" w:rsidR="001436BC" w:rsidRDefault="001436BC" w:rsidP="001436BC">
            <w:r>
              <w:rPr>
                <w:rFonts w:hint="eastAsia"/>
              </w:rPr>
              <w:t>TCP</w:t>
            </w:r>
          </w:p>
        </w:tc>
      </w:tr>
      <w:tr w:rsidR="001436BC" w14:paraId="241B5C84" w14:textId="77777777" w:rsidTr="001436BC">
        <w:tc>
          <w:tcPr>
            <w:tcW w:w="2765" w:type="dxa"/>
          </w:tcPr>
          <w:p w14:paraId="7F9127F6" w14:textId="77777777" w:rsidR="001436BC" w:rsidRDefault="001436BC" w:rsidP="001436BC">
            <w:r>
              <w:rPr>
                <w:rFonts w:hint="eastAsia"/>
              </w:rPr>
              <w:t>优点</w:t>
            </w:r>
          </w:p>
        </w:tc>
        <w:tc>
          <w:tcPr>
            <w:tcW w:w="2765" w:type="dxa"/>
          </w:tcPr>
          <w:p w14:paraId="7EB70678" w14:textId="77777777" w:rsidR="001436BC" w:rsidRDefault="001436BC" w:rsidP="001436BC">
            <w:r>
              <w:rPr>
                <w:rFonts w:hint="eastAsia"/>
              </w:rPr>
              <w:t>效率高(不需要建立联接</w:t>
            </w:r>
            <w:r>
              <w:t>)</w:t>
            </w:r>
          </w:p>
        </w:tc>
        <w:tc>
          <w:tcPr>
            <w:tcW w:w="2766" w:type="dxa"/>
          </w:tcPr>
          <w:p w14:paraId="4E801E68" w14:textId="77777777" w:rsidR="001436BC" w:rsidRDefault="001436BC" w:rsidP="001436BC">
            <w:r>
              <w:rPr>
                <w:rFonts w:hint="eastAsia"/>
              </w:rPr>
              <w:t>可靠(一定能收到和有序</w:t>
            </w:r>
            <w:r>
              <w:t>)</w:t>
            </w:r>
          </w:p>
        </w:tc>
      </w:tr>
      <w:tr w:rsidR="001436BC" w14:paraId="67459474" w14:textId="77777777" w:rsidTr="001436BC">
        <w:tc>
          <w:tcPr>
            <w:tcW w:w="2765" w:type="dxa"/>
          </w:tcPr>
          <w:p w14:paraId="48B8FA89" w14:textId="77777777" w:rsidR="001436BC" w:rsidRDefault="001436BC" w:rsidP="001436BC">
            <w:r>
              <w:rPr>
                <w:rFonts w:hint="eastAsia"/>
              </w:rPr>
              <w:t>缺点</w:t>
            </w:r>
          </w:p>
        </w:tc>
        <w:tc>
          <w:tcPr>
            <w:tcW w:w="2765" w:type="dxa"/>
          </w:tcPr>
          <w:p w14:paraId="7B7037A7" w14:textId="77777777" w:rsidR="001436BC" w:rsidRDefault="001436BC" w:rsidP="001436BC">
            <w:r>
              <w:rPr>
                <w:rFonts w:hint="eastAsia"/>
              </w:rPr>
              <w:t>不可靠(不保证一定收到和有序</w:t>
            </w:r>
            <w:r>
              <w:t>)</w:t>
            </w:r>
          </w:p>
        </w:tc>
        <w:tc>
          <w:tcPr>
            <w:tcW w:w="2766" w:type="dxa"/>
          </w:tcPr>
          <w:p w14:paraId="1B13F25D" w14:textId="77777777" w:rsidR="001436BC" w:rsidRDefault="001436BC" w:rsidP="001436BC">
            <w:r>
              <w:rPr>
                <w:rFonts w:hint="eastAsia"/>
              </w:rPr>
              <w:t>效率低(建立联接需要耗费时间的</w:t>
            </w:r>
            <w:r>
              <w:t>)</w:t>
            </w:r>
          </w:p>
        </w:tc>
      </w:tr>
    </w:tbl>
    <w:p w14:paraId="735D0898" w14:textId="77777777" w:rsidR="00F92BC2" w:rsidRDefault="001436BC" w:rsidP="008927D4">
      <w:r>
        <w:rPr>
          <w:rFonts w:hint="eastAsia"/>
        </w:rPr>
        <w:t>例如在线看电影，你关注的是流畅度(数据传输的效率</w:t>
      </w:r>
      <w:r>
        <w:t>)</w:t>
      </w:r>
      <w:r>
        <w:rPr>
          <w:rFonts w:hint="eastAsia"/>
        </w:rPr>
        <w:t>，偶尔出现丢失数据不是太大问题，这个时间我们用UDP。</w:t>
      </w:r>
    </w:p>
    <w:p w14:paraId="531FA2FB" w14:textId="77777777" w:rsidR="001436BC" w:rsidRPr="008927D4" w:rsidRDefault="001436BC" w:rsidP="008927D4"/>
    <w:p w14:paraId="7FBC6972" w14:textId="77777777" w:rsidR="008927D4" w:rsidRDefault="008927D4" w:rsidP="008927D4">
      <w:pPr>
        <w:pStyle w:val="1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TCP编程</w:t>
      </w:r>
    </w:p>
    <w:p w14:paraId="7A263AB0" w14:textId="77777777" w:rsidR="001436BC" w:rsidRDefault="001436BC" w:rsidP="001436BC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相关的类</w:t>
      </w:r>
    </w:p>
    <w:p w14:paraId="27A670F1" w14:textId="77777777" w:rsidR="001436BC" w:rsidRDefault="001436BC" w:rsidP="001436BC">
      <w:r>
        <w:rPr>
          <w:rFonts w:hint="eastAsia"/>
        </w:rPr>
        <w:t>客户端类：java</w:t>
      </w:r>
      <w:r>
        <w:t>.net.Socket</w:t>
      </w:r>
    </w:p>
    <w:p w14:paraId="3747A2E5" w14:textId="77777777" w:rsidR="001436BC" w:rsidRPr="001436BC" w:rsidRDefault="001436BC" w:rsidP="001436BC">
      <w:pPr>
        <w:pStyle w:val="HTML"/>
      </w:pPr>
      <w:r>
        <w:rPr>
          <w:rFonts w:hint="eastAsia"/>
        </w:rPr>
        <w:t>服务器端类：</w:t>
      </w:r>
      <w:r w:rsidRPr="001436BC">
        <w:rPr>
          <w:b/>
          <w:bCs/>
        </w:rPr>
        <w:t>java.net.ServerSocket</w:t>
      </w:r>
    </w:p>
    <w:p w14:paraId="524100C2" w14:textId="77777777" w:rsidR="001436BC" w:rsidRDefault="002C5B7C" w:rsidP="003B3AA9">
      <w:pPr>
        <w:pStyle w:val="2"/>
      </w:pPr>
      <w:r>
        <w:rPr>
          <w:rFonts w:hint="eastAsia"/>
        </w:rPr>
        <w:t>2.2</w:t>
      </w:r>
      <w:r>
        <w:t xml:space="preserve"> </w:t>
      </w:r>
      <w:r w:rsidR="003B3AA9">
        <w:rPr>
          <w:rFonts w:hint="eastAsia"/>
        </w:rPr>
        <w:t>服务器单向发送消息</w:t>
      </w:r>
    </w:p>
    <w:p w14:paraId="22C6FCF4" w14:textId="77777777" w:rsidR="003B3AA9" w:rsidRDefault="003B3AA9" w:rsidP="003B3AA9">
      <w:pPr>
        <w:pStyle w:val="3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服务器端代码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3AA9" w:rsidRPr="003B3AA9" w14:paraId="7EDD77EA" w14:textId="77777777" w:rsidTr="003B3AA9">
        <w:tc>
          <w:tcPr>
            <w:tcW w:w="8296" w:type="dxa"/>
          </w:tcPr>
          <w:p w14:paraId="46E2D463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java.io.IOException;</w:t>
            </w:r>
          </w:p>
          <w:p w14:paraId="06FAB934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java.io.PrintWriter;</w:t>
            </w:r>
          </w:p>
          <w:p w14:paraId="5B9FAE32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java.net.ServerSocket;</w:t>
            </w:r>
          </w:p>
          <w:p w14:paraId="17EA97BF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java.net.Socket;</w:t>
            </w:r>
          </w:p>
          <w:p w14:paraId="1DCC3D3A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3F558E72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TcpServer {</w:t>
            </w:r>
          </w:p>
          <w:p w14:paraId="504683FB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  </w:t>
            </w:r>
            <w:r w:rsidRPr="003B3AA9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/**</w:t>
            </w:r>
          </w:p>
          <w:p w14:paraId="3C42027C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   * </w:t>
            </w:r>
            <w:r w:rsidRPr="003B3AA9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我们首先是服务器发送一个信息给顾客</w:t>
            </w:r>
          </w:p>
          <w:p w14:paraId="4B6621C4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   */</w:t>
            </w:r>
          </w:p>
          <w:p w14:paraId="282A4A6D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static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void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main(String[] </w:t>
            </w:r>
            <w:r w:rsidRPr="003B3AA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args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) </w:t>
            </w: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throws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IOException {</w:t>
            </w:r>
          </w:p>
          <w:p w14:paraId="7975F27D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//1 </w:t>
            </w:r>
            <w:r w:rsidRPr="003B3AA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开饭店</w:t>
            </w:r>
          </w:p>
          <w:p w14:paraId="3CE49CC5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ServerSocket  </w:t>
            </w:r>
            <w:r w:rsidRPr="003B3AA9">
              <w:rPr>
                <w:rFonts w:ascii="Consolas" w:hAnsi="Consolas" w:cs="Consolas"/>
                <w:color w:val="6A3E3E"/>
                <w:kern w:val="0"/>
                <w:sz w:val="16"/>
                <w:szCs w:val="16"/>
                <w:u w:val="single"/>
              </w:rPr>
              <w:t>serverSocket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ServerSocket(8888);</w:t>
            </w:r>
          </w:p>
          <w:p w14:paraId="295F190B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//2 </w:t>
            </w:r>
            <w:r w:rsidRPr="003B3AA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等顾客来</w:t>
            </w:r>
            <w:r w:rsidRPr="003B3AA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,</w:t>
            </w:r>
            <w:r w:rsidRPr="003B3AA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如果有顾客来了交给包厢服务器服务员交流</w:t>
            </w:r>
          </w:p>
          <w:p w14:paraId="40508EEB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Socket </w:t>
            </w:r>
            <w:r w:rsidRPr="003B3AA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baoxiao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3B3AA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serverSocket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.accept();</w:t>
            </w:r>
          </w:p>
          <w:p w14:paraId="6D8791A1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//3 </w:t>
            </w:r>
            <w:r w:rsidRPr="003B3AA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包厢服务器和顾客</w:t>
            </w:r>
          </w:p>
          <w:p w14:paraId="04EAB98A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PrintWriter </w:t>
            </w:r>
            <w:r w:rsidRPr="003B3AA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PrintWriter(</w:t>
            </w:r>
            <w:r w:rsidRPr="003B3AA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baoxiao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.getOutputStream());</w:t>
            </w:r>
          </w:p>
          <w:p w14:paraId="3BDC93E9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3B3AA9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3B3AA9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欢迎光临</w:t>
            </w:r>
            <w:r w:rsidRPr="003B3AA9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18233501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19B5154C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52FEC559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12E5BEC7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12D48ACC" w14:textId="77777777" w:rsidR="003B3AA9" w:rsidRPr="003B3AA9" w:rsidRDefault="003B3AA9" w:rsidP="003B3AA9">
            <w:pPr>
              <w:rPr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}</w:t>
            </w:r>
          </w:p>
        </w:tc>
      </w:tr>
    </w:tbl>
    <w:p w14:paraId="114E5AF9" w14:textId="77777777" w:rsidR="003B3AA9" w:rsidRDefault="003B3AA9" w:rsidP="003B3AA9">
      <w:pPr>
        <w:pStyle w:val="3"/>
      </w:pPr>
      <w:r>
        <w:rPr>
          <w:rFonts w:hint="eastAsia"/>
        </w:rPr>
        <w:lastRenderedPageBreak/>
        <w:t>2.2.2</w:t>
      </w:r>
      <w:r>
        <w:t xml:space="preserve"> </w:t>
      </w:r>
      <w:r>
        <w:rPr>
          <w:rFonts w:hint="eastAsia"/>
        </w:rPr>
        <w:t>客户端代码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3AA9" w:rsidRPr="003B3AA9" w14:paraId="128113C2" w14:textId="77777777" w:rsidTr="003B3AA9">
        <w:tc>
          <w:tcPr>
            <w:tcW w:w="8296" w:type="dxa"/>
          </w:tcPr>
          <w:p w14:paraId="0604CBD1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java.io.BufferedReader;</w:t>
            </w:r>
          </w:p>
          <w:p w14:paraId="010BBDBD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java.io.IOException;</w:t>
            </w:r>
          </w:p>
          <w:p w14:paraId="3A7AA09A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java.io.InputStreamReader;</w:t>
            </w:r>
          </w:p>
          <w:p w14:paraId="0D6FFC7B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java.net.Socket;</w:t>
            </w:r>
          </w:p>
          <w:p w14:paraId="1C35B308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java.net.UnknownHostException;</w:t>
            </w:r>
          </w:p>
          <w:p w14:paraId="53220429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5B0672F5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TcpClient {</w:t>
            </w:r>
          </w:p>
          <w:p w14:paraId="21750795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21B0AC28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static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void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main(String[] </w:t>
            </w:r>
            <w:r w:rsidRPr="003B3AA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args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) </w:t>
            </w: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throws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UnknownHostException, IOException {</w:t>
            </w:r>
          </w:p>
          <w:p w14:paraId="11C949E2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3B3AA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找饭店</w:t>
            </w:r>
          </w:p>
          <w:p w14:paraId="72242449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Socket </w:t>
            </w:r>
            <w:r w:rsidRPr="003B3AA9">
              <w:rPr>
                <w:rFonts w:ascii="Consolas" w:hAnsi="Consolas" w:cs="Consolas"/>
                <w:color w:val="6A3E3E"/>
                <w:kern w:val="0"/>
                <w:sz w:val="16"/>
                <w:szCs w:val="16"/>
                <w:u w:val="single"/>
              </w:rPr>
              <w:t>socket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Socket(</w:t>
            </w:r>
            <w:r w:rsidRPr="003B3AA9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"localhost"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, 8888);</w:t>
            </w:r>
          </w:p>
          <w:p w14:paraId="6F9105C5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BufferedReader </w:t>
            </w:r>
            <w:r w:rsidRPr="003B3AA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BufferedReader(</w:t>
            </w:r>
            <w:r w:rsidRPr="003B3AA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InputStreamReader(</w:t>
            </w:r>
            <w:r w:rsidRPr="003B3AA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socket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.getInputStream()));</w:t>
            </w:r>
          </w:p>
          <w:p w14:paraId="29973D25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String </w:t>
            </w:r>
            <w:r w:rsidRPr="003B3AA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3B3AA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.readLine();</w:t>
            </w:r>
          </w:p>
          <w:p w14:paraId="2A11818B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System.</w:t>
            </w:r>
            <w:r w:rsidRPr="003B3AA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16"/>
              </w:rPr>
              <w:t>out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3B3AA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7CA387CF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289E19FE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5458009C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4F1C4A9F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0B678976" w14:textId="77777777" w:rsidR="003B3AA9" w:rsidRPr="003B3AA9" w:rsidRDefault="003B3AA9" w:rsidP="003B3A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1E112339" w14:textId="77777777" w:rsidR="003B3AA9" w:rsidRPr="003B3AA9" w:rsidRDefault="003B3AA9" w:rsidP="003B3AA9">
            <w:pPr>
              <w:rPr>
                <w:sz w:val="16"/>
                <w:szCs w:val="16"/>
              </w:rPr>
            </w:pPr>
            <w:r w:rsidRPr="003B3AA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}</w:t>
            </w:r>
          </w:p>
        </w:tc>
      </w:tr>
    </w:tbl>
    <w:p w14:paraId="7CDFA8FA" w14:textId="77777777" w:rsidR="003B3AA9" w:rsidRDefault="003B3AA9" w:rsidP="003B3AA9">
      <w:pPr>
        <w:pStyle w:val="3"/>
      </w:pPr>
      <w:r>
        <w:rPr>
          <w:rFonts w:hint="eastAsia"/>
        </w:rPr>
        <w:t>2.2.3</w:t>
      </w:r>
      <w:r>
        <w:t xml:space="preserve"> </w:t>
      </w:r>
      <w:r>
        <w:rPr>
          <w:rFonts w:hint="eastAsia"/>
        </w:rPr>
        <w:t>测试</w:t>
      </w:r>
    </w:p>
    <w:p w14:paraId="2B62852B" w14:textId="77777777" w:rsidR="003B3AA9" w:rsidRDefault="003B3AA9" w:rsidP="003B3AA9">
      <w:r>
        <w:rPr>
          <w:rFonts w:hint="eastAsia"/>
        </w:rPr>
        <w:t>因为现实生活中，是饭店先开门迎客，等顾客来，因而是服务器先运行，然后客户端再运行。</w:t>
      </w:r>
    </w:p>
    <w:p w14:paraId="7D9B9051" w14:textId="77777777" w:rsidR="001D7021" w:rsidRDefault="001D7021" w:rsidP="003B3AA9">
      <w:r>
        <w:rPr>
          <w:noProof/>
        </w:rPr>
        <w:lastRenderedPageBreak/>
        <w:drawing>
          <wp:inline distT="0" distB="0" distL="0" distR="0" wp14:anchorId="58432DA5" wp14:editId="243AF2DA">
            <wp:extent cx="5143500" cy="15906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817D" w14:textId="77777777" w:rsidR="003B3AA9" w:rsidRDefault="003B3AA9" w:rsidP="003B3AA9">
      <w:pPr>
        <w:pStyle w:val="2"/>
      </w:pP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服务器双向发送消息</w:t>
      </w:r>
    </w:p>
    <w:p w14:paraId="1900813D" w14:textId="77777777" w:rsidR="003B3AA9" w:rsidRDefault="003B3AA9" w:rsidP="003B3AA9">
      <w:pPr>
        <w:pStyle w:val="3"/>
      </w:pPr>
      <w:r>
        <w:rPr>
          <w:rFonts w:hint="eastAsia"/>
        </w:rPr>
        <w:t>2.3.1</w:t>
      </w:r>
      <w:r>
        <w:t xml:space="preserve"> </w:t>
      </w:r>
      <w:r>
        <w:rPr>
          <w:rFonts w:hint="eastAsia"/>
        </w:rPr>
        <w:t>服务器端代码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7021" w:rsidRPr="001D7021" w14:paraId="0A5CDAA6" w14:textId="77777777" w:rsidTr="001D7021">
        <w:tc>
          <w:tcPr>
            <w:tcW w:w="8296" w:type="dxa"/>
          </w:tcPr>
          <w:p w14:paraId="436AB90F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java.io.BufferedReader;</w:t>
            </w:r>
          </w:p>
          <w:p w14:paraId="704A3B41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java.io.IOException;</w:t>
            </w:r>
          </w:p>
          <w:p w14:paraId="6AD01F67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java.io.InputStreamReader;</w:t>
            </w:r>
          </w:p>
          <w:p w14:paraId="4D5196BF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java.io.PrintWriter;</w:t>
            </w:r>
          </w:p>
          <w:p w14:paraId="4E10FF9E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java.net.ServerSocket;</w:t>
            </w:r>
          </w:p>
          <w:p w14:paraId="7D2B2F41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java.net.Socket;</w:t>
            </w:r>
          </w:p>
          <w:p w14:paraId="7CC0CF2A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0BD87685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1D702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TcpServer {</w:t>
            </w:r>
          </w:p>
          <w:p w14:paraId="0A479453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  </w:t>
            </w:r>
            <w:r w:rsidRPr="001D7021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/**</w:t>
            </w:r>
          </w:p>
          <w:p w14:paraId="7711FCFB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   * </w:t>
            </w:r>
            <w:r w:rsidRPr="001D7021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我们首先是服务器发送一个信息给顾客</w:t>
            </w:r>
          </w:p>
          <w:p w14:paraId="0823184E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   */</w:t>
            </w:r>
          </w:p>
          <w:p w14:paraId="45682A33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1D702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static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1D702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void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main(String[] </w:t>
            </w:r>
            <w:r w:rsidRPr="001D702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args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) </w:t>
            </w:r>
            <w:r w:rsidRPr="001D702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throws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IOException {</w:t>
            </w:r>
          </w:p>
          <w:p w14:paraId="4827B367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//1 </w:t>
            </w:r>
            <w:r w:rsidRPr="001D702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开饭店</w:t>
            </w:r>
          </w:p>
          <w:p w14:paraId="361A5E32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ServerSocket  </w:t>
            </w:r>
            <w:r w:rsidRPr="001D7021">
              <w:rPr>
                <w:rFonts w:ascii="Consolas" w:hAnsi="Consolas" w:cs="Consolas"/>
                <w:color w:val="6A3E3E"/>
                <w:kern w:val="0"/>
                <w:sz w:val="16"/>
                <w:szCs w:val="16"/>
                <w:u w:val="single"/>
              </w:rPr>
              <w:t>serverSocket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1D702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ServerSocket(8888);</w:t>
            </w:r>
          </w:p>
          <w:p w14:paraId="2C9C6D98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//2 </w:t>
            </w:r>
            <w:r w:rsidRPr="001D702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等顾客来</w:t>
            </w:r>
            <w:r w:rsidRPr="001D702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,</w:t>
            </w:r>
            <w:r w:rsidRPr="001D702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如果有顾客来了交给包厢服务器服务员交流</w:t>
            </w:r>
          </w:p>
          <w:p w14:paraId="08253A5C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Socket </w:t>
            </w:r>
            <w:r w:rsidRPr="001D702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baoxiao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1D702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serverSocket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.accept();</w:t>
            </w:r>
          </w:p>
          <w:p w14:paraId="173CA29B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//3 </w:t>
            </w:r>
            <w:r w:rsidRPr="001D702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包厢服务器和顾客</w:t>
            </w:r>
          </w:p>
          <w:p w14:paraId="0C36DD38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PrintWriter </w:t>
            </w:r>
            <w:r w:rsidRPr="001D702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1D702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PrintWriter(</w:t>
            </w:r>
            <w:r w:rsidRPr="001D702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baoxiao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.getOutputStream());</w:t>
            </w:r>
          </w:p>
          <w:p w14:paraId="2FD156B5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1D7021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1D7021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欢迎光临</w:t>
            </w:r>
            <w:r w:rsidRPr="001D7021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0CF81B6C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.flush();</w:t>
            </w:r>
            <w:r w:rsidRPr="001D702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1D702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强制发出</w:t>
            </w:r>
          </w:p>
          <w:p w14:paraId="2540C485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1D702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收消息</w:t>
            </w:r>
          </w:p>
          <w:p w14:paraId="40BFE454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BufferedReader </w:t>
            </w:r>
            <w:r w:rsidRPr="001D702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1D702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BufferedReader(</w:t>
            </w:r>
            <w:r w:rsidRPr="001D702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InputStreamReader(</w:t>
            </w:r>
            <w:r w:rsidRPr="001D702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baoxiao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.getInputStream()));</w:t>
            </w:r>
          </w:p>
          <w:p w14:paraId="1CA74555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String </w:t>
            </w:r>
            <w:r w:rsidRPr="001D702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1D702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.readLine();</w:t>
            </w:r>
          </w:p>
          <w:p w14:paraId="581B870C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System.</w:t>
            </w:r>
            <w:r w:rsidRPr="001D702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16"/>
              </w:rPr>
              <w:t>out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1D702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3318C7E7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58B9BC03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686EA9C9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1D702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78747708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27076724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lastRenderedPageBreak/>
              <w:tab/>
              <w:t>}</w:t>
            </w:r>
          </w:p>
          <w:p w14:paraId="620CA605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1A49F4C5" w14:textId="77777777" w:rsidR="001D7021" w:rsidRPr="001D7021" w:rsidRDefault="001D7021" w:rsidP="001D702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1D702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}</w:t>
            </w:r>
          </w:p>
          <w:p w14:paraId="223FF313" w14:textId="77777777" w:rsidR="001D7021" w:rsidRPr="001D7021" w:rsidRDefault="001D7021" w:rsidP="003B3AA9">
            <w:pPr>
              <w:rPr>
                <w:sz w:val="16"/>
                <w:szCs w:val="16"/>
              </w:rPr>
            </w:pPr>
          </w:p>
        </w:tc>
      </w:tr>
    </w:tbl>
    <w:p w14:paraId="273CD55E" w14:textId="77777777" w:rsidR="003B3AA9" w:rsidRPr="003B3AA9" w:rsidRDefault="003B3AA9" w:rsidP="003B3AA9"/>
    <w:p w14:paraId="63D2406D" w14:textId="77777777" w:rsidR="003B3AA9" w:rsidRPr="003B3AA9" w:rsidRDefault="003B3AA9" w:rsidP="003B3AA9"/>
    <w:p w14:paraId="13FE882B" w14:textId="77777777" w:rsidR="003B3AA9" w:rsidRDefault="003B3AA9" w:rsidP="003B3AA9">
      <w:pPr>
        <w:pStyle w:val="3"/>
      </w:pPr>
      <w:r>
        <w:rPr>
          <w:rFonts w:hint="eastAsia"/>
        </w:rPr>
        <w:t>2.3.2</w:t>
      </w:r>
      <w:r>
        <w:t xml:space="preserve"> </w:t>
      </w:r>
      <w:r>
        <w:rPr>
          <w:rFonts w:hint="eastAsia"/>
        </w:rPr>
        <w:t>客户端代码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7021" w:rsidRPr="00B25B12" w14:paraId="2D3278D6" w14:textId="77777777" w:rsidTr="001D7021">
        <w:tc>
          <w:tcPr>
            <w:tcW w:w="8296" w:type="dxa"/>
          </w:tcPr>
          <w:p w14:paraId="26BA82AF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java.io.BufferedReader;</w:t>
            </w:r>
          </w:p>
          <w:p w14:paraId="5C343BBB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java.io.IOException;</w:t>
            </w:r>
          </w:p>
          <w:p w14:paraId="5AE44BB3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java.io.InputStreamReader;</w:t>
            </w:r>
          </w:p>
          <w:p w14:paraId="0338F8E8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java.io.PrintWriter;</w:t>
            </w:r>
          </w:p>
          <w:p w14:paraId="3BB19ED1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java.net.Socket;</w:t>
            </w:r>
          </w:p>
          <w:p w14:paraId="28269D28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java.net.UnknownHostException;</w:t>
            </w:r>
          </w:p>
          <w:p w14:paraId="6C67E138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68380B71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B25B1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TcpClient {</w:t>
            </w:r>
          </w:p>
          <w:p w14:paraId="491BCFAF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4AFB3A0D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B25B1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static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B25B1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void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main(String[] </w:t>
            </w:r>
            <w:r w:rsidRPr="00B25B1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args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) </w:t>
            </w:r>
            <w:r w:rsidRPr="00B25B1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throws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UnknownHostException, IOException {</w:t>
            </w:r>
          </w:p>
          <w:p w14:paraId="22EED785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B25B12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找饭店</w:t>
            </w:r>
          </w:p>
          <w:p w14:paraId="3FCED824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Socket </w:t>
            </w:r>
            <w:r w:rsidRPr="00B25B12">
              <w:rPr>
                <w:rFonts w:ascii="Consolas" w:hAnsi="Consolas" w:cs="Consolas"/>
                <w:color w:val="6A3E3E"/>
                <w:kern w:val="0"/>
                <w:sz w:val="16"/>
                <w:szCs w:val="16"/>
                <w:u w:val="single"/>
              </w:rPr>
              <w:t>socket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B25B1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Socket(</w:t>
            </w:r>
            <w:r w:rsidRPr="00B25B12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"localhost"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, 8888);</w:t>
            </w:r>
          </w:p>
          <w:p w14:paraId="7D46BA36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BufferedReader </w:t>
            </w:r>
            <w:r w:rsidRPr="00B25B1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B25B1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BufferedReader(</w:t>
            </w:r>
            <w:r w:rsidRPr="00B25B1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InputStreamReader(</w:t>
            </w:r>
            <w:r w:rsidRPr="00B25B1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socket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.getInputStream()));</w:t>
            </w:r>
          </w:p>
          <w:p w14:paraId="1D62A15B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String </w:t>
            </w:r>
            <w:r w:rsidRPr="00B25B1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B25B1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.readLine();</w:t>
            </w:r>
          </w:p>
          <w:p w14:paraId="6BD4DDB9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System.</w:t>
            </w:r>
            <w:r w:rsidRPr="00B25B1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16"/>
              </w:rPr>
              <w:t>out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B25B1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604AEEDA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B25B12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回话：您好美女</w:t>
            </w:r>
          </w:p>
          <w:p w14:paraId="35BA09B9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PrintWriter </w:t>
            </w:r>
            <w:r w:rsidRPr="00B25B1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B25B1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PrintWriter(</w:t>
            </w:r>
            <w:r w:rsidRPr="00B25B1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socket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.getOutputStream());</w:t>
            </w:r>
          </w:p>
          <w:p w14:paraId="3D13C098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B25B12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B25B12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您好美女</w:t>
            </w:r>
            <w:r w:rsidRPr="00B25B12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39D05E83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.flush();</w:t>
            </w:r>
          </w:p>
          <w:p w14:paraId="09C69286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21EFC45F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064D3201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5A83FA66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1429F113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28122D76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5C66CD40" w14:textId="77777777" w:rsidR="00B25B12" w:rsidRPr="00B25B12" w:rsidRDefault="00B25B12" w:rsidP="00B25B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25B1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}</w:t>
            </w:r>
          </w:p>
          <w:p w14:paraId="6EDCF1BB" w14:textId="77777777" w:rsidR="001D7021" w:rsidRPr="00B25B12" w:rsidRDefault="001D7021" w:rsidP="001D7021">
            <w:pPr>
              <w:rPr>
                <w:sz w:val="16"/>
                <w:szCs w:val="16"/>
              </w:rPr>
            </w:pPr>
          </w:p>
        </w:tc>
      </w:tr>
    </w:tbl>
    <w:p w14:paraId="045284C9" w14:textId="77777777" w:rsidR="001D7021" w:rsidRPr="001D7021" w:rsidRDefault="001D7021" w:rsidP="001D7021"/>
    <w:p w14:paraId="6CBCBABB" w14:textId="77777777" w:rsidR="003B3AA9" w:rsidRDefault="003B3AA9" w:rsidP="003B3AA9">
      <w:pPr>
        <w:pStyle w:val="2"/>
      </w:pPr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服务多个客户</w:t>
      </w:r>
    </w:p>
    <w:p w14:paraId="1F547C1D" w14:textId="77777777" w:rsidR="00BE6086" w:rsidRDefault="00BE6086" w:rsidP="00AA48EB">
      <w:r>
        <w:rPr>
          <w:rFonts w:hint="eastAsia"/>
        </w:rPr>
        <w:t>对于服务性行业两个很成熟的模式是银行和饭店：</w:t>
      </w:r>
    </w:p>
    <w:p w14:paraId="072A38D5" w14:textId="77777777" w:rsidR="00AA48EB" w:rsidRDefault="00BE6086" w:rsidP="00BE608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首先饭店到点开门，由迎宾站在门口等待顾客到来</w:t>
      </w:r>
    </w:p>
    <w:p w14:paraId="79D3041D" w14:textId="77777777" w:rsidR="00BE6086" w:rsidRDefault="00BE6086" w:rsidP="00BE608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顾客找到饭店</w:t>
      </w:r>
    </w:p>
    <w:p w14:paraId="2F51CA57" w14:textId="77777777" w:rsidR="00BE6086" w:rsidRDefault="00BE6086" w:rsidP="00BE608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迎宾把顾客领到某个包厢交给包厢服务员，不用等顾客吃完饭而继续迎宾</w:t>
      </w:r>
    </w:p>
    <w:p w14:paraId="6FCC448B" w14:textId="77777777" w:rsidR="00BE6086" w:rsidRDefault="00BE6086" w:rsidP="00BE608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接下来就是顾客和包厢服务器交流，完成吃饭动作</w:t>
      </w:r>
    </w:p>
    <w:p w14:paraId="0A6E79A4" w14:textId="77777777" w:rsidR="00BE6086" w:rsidRDefault="00BE6086" w:rsidP="00BE6086">
      <w:r>
        <w:rPr>
          <w:rFonts w:hint="eastAsia"/>
        </w:rPr>
        <w:t>这种工作模式经过很长时间的检验，很成熟，我们编程时就去模拟它。</w:t>
      </w:r>
    </w:p>
    <w:p w14:paraId="4B3D46D8" w14:textId="77777777" w:rsidR="00BE6086" w:rsidRDefault="00BE6086" w:rsidP="00BE6086">
      <w:r>
        <w:rPr>
          <w:rFonts w:hint="eastAsia"/>
          <w:noProof/>
        </w:rPr>
        <w:drawing>
          <wp:inline distT="0" distB="0" distL="0" distR="0" wp14:anchorId="04835BDB" wp14:editId="3E679F0D">
            <wp:extent cx="5267325" cy="2372995"/>
            <wp:effectExtent l="0" t="0" r="952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3A423" w14:textId="77777777" w:rsidR="00BE6086" w:rsidRDefault="00BE6086" w:rsidP="00BE6086">
      <w:r>
        <w:rPr>
          <w:rFonts w:hint="eastAsia"/>
        </w:rPr>
        <w:t>在这里我们需要强调一点的是：迎宾和吃饭时两个流程，我们前面的编码是在一个流程中实现。迎宾是一个循环过程，而包厢吃饭不是循环过程。我们需要重构上午代码实现。</w:t>
      </w:r>
    </w:p>
    <w:p w14:paraId="3A4C9A1F" w14:textId="77777777" w:rsidR="00BE6086" w:rsidRPr="00AA48EB" w:rsidRDefault="00BE6086" w:rsidP="00BE6086"/>
    <w:p w14:paraId="27C17513" w14:textId="77777777" w:rsidR="003B3AA9" w:rsidRDefault="003B3AA9" w:rsidP="003B3AA9">
      <w:pPr>
        <w:pStyle w:val="3"/>
      </w:pPr>
      <w:r>
        <w:rPr>
          <w:rFonts w:hint="eastAsia"/>
        </w:rPr>
        <w:t>2.4.1</w:t>
      </w:r>
      <w:r>
        <w:t xml:space="preserve"> </w:t>
      </w:r>
      <w:r>
        <w:rPr>
          <w:rFonts w:hint="eastAsia"/>
        </w:rPr>
        <w:t>服务器端代码</w:t>
      </w:r>
      <w:r w:rsidR="00BE6086">
        <w:t>—</w:t>
      </w:r>
      <w:r w:rsidR="00BE6086">
        <w:rPr>
          <w:rFonts w:hint="eastAsia"/>
        </w:rPr>
        <w:t>吃饭流程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6086" w:rsidRPr="00BE6086" w14:paraId="7FA0FEEF" w14:textId="77777777" w:rsidTr="00BE6086">
        <w:tc>
          <w:tcPr>
            <w:tcW w:w="8296" w:type="dxa"/>
          </w:tcPr>
          <w:p w14:paraId="43B51D43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java.io.BufferedReader;</w:t>
            </w:r>
          </w:p>
          <w:p w14:paraId="1630787F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java.io.IOException;</w:t>
            </w:r>
          </w:p>
          <w:p w14:paraId="5C8B5BDA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java.io.InputStreamReader;</w:t>
            </w:r>
          </w:p>
          <w:p w14:paraId="694FB17B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java.io.PrintWriter;</w:t>
            </w:r>
          </w:p>
          <w:p w14:paraId="31589C1E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java.net.Socket;</w:t>
            </w:r>
          </w:p>
          <w:p w14:paraId="2F69FBF9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0FF44777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ServerThread 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extends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Thread {</w:t>
            </w:r>
          </w:p>
          <w:p w14:paraId="29666910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private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Socket </w:t>
            </w:r>
            <w:r w:rsidRPr="00BE6086">
              <w:rPr>
                <w:rFonts w:ascii="Consolas" w:hAnsi="Consolas" w:cs="Consolas"/>
                <w:color w:val="0000C0"/>
                <w:kern w:val="0"/>
                <w:sz w:val="16"/>
                <w:szCs w:val="16"/>
              </w:rPr>
              <w:t>baoxiao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58D95391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2467C9D4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ServerThread(Socket 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baoxiao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3CB68FED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this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</w:t>
            </w:r>
            <w:r w:rsidRPr="00BE6086">
              <w:rPr>
                <w:rFonts w:ascii="Consolas" w:hAnsi="Consolas" w:cs="Consolas"/>
                <w:color w:val="0000C0"/>
                <w:kern w:val="0"/>
                <w:sz w:val="16"/>
                <w:szCs w:val="16"/>
              </w:rPr>
              <w:t>baoxiao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= 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baoxiao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42BC3CA2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4A6EDBE8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19F730F2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@Override</w:t>
            </w:r>
          </w:p>
          <w:p w14:paraId="3B1D6957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void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run() {</w:t>
            </w:r>
          </w:p>
          <w:p w14:paraId="725EF5A2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PrintWriter 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= 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40024F8C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BufferedReader 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=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33B285E7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try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62C7B2CD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// 3 </w:t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包厢服务器和顾客</w:t>
            </w:r>
          </w:p>
          <w:p w14:paraId="2223520B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= 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PrintWriter(</w:t>
            </w:r>
            <w:r w:rsidRPr="00BE6086">
              <w:rPr>
                <w:rFonts w:ascii="Consolas" w:hAnsi="Consolas" w:cs="Consolas"/>
                <w:color w:val="0000C0"/>
                <w:kern w:val="0"/>
                <w:sz w:val="16"/>
                <w:szCs w:val="16"/>
              </w:rPr>
              <w:t>baoxiao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.getOutputStream());</w:t>
            </w:r>
          </w:p>
          <w:p w14:paraId="400F353B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BE6086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BE6086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欢迎光临</w:t>
            </w:r>
            <w:r w:rsidRPr="00BE6086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2279EBFB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.flush();</w:t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// </w:t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强制发出</w:t>
            </w:r>
          </w:p>
          <w:p w14:paraId="3A5EC3F7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// </w:t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收消息</w:t>
            </w:r>
          </w:p>
          <w:p w14:paraId="6090B504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= 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BufferedReader(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InputStreamReader(</w:t>
            </w:r>
            <w:r w:rsidRPr="00BE6086">
              <w:rPr>
                <w:rFonts w:ascii="Consolas" w:hAnsi="Consolas" w:cs="Consolas"/>
                <w:color w:val="0000C0"/>
                <w:kern w:val="0"/>
                <w:sz w:val="16"/>
                <w:szCs w:val="16"/>
              </w:rPr>
              <w:t>baoxiao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.getInputStream()));</w:t>
            </w:r>
          </w:p>
          <w:p w14:paraId="2A7D55F0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String 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= 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.readLine();</w:t>
            </w:r>
          </w:p>
          <w:p w14:paraId="255698DA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System.</w:t>
            </w:r>
            <w:r w:rsidRPr="00BE608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16"/>
              </w:rPr>
              <w:t>out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0632B3AC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6223841B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catch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(IOException 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078FE99C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.printStackTrace();</w:t>
            </w:r>
          </w:p>
          <w:p w14:paraId="3701CB6E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finally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5AE618EB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if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!=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4856E708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48E9FAD1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534806C1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0D380A5C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if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!=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39F222A5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1927E8C3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try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2B194BFF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0485303C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catch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(IOException 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049822ED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.printStackTrace();</w:t>
            </w:r>
          </w:p>
          <w:p w14:paraId="5B808941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6D1E746D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4465766E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037D251E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7305AA7D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}</w:t>
            </w:r>
          </w:p>
          <w:p w14:paraId="3B6A7F43" w14:textId="77777777" w:rsidR="00BE6086" w:rsidRPr="00BE6086" w:rsidRDefault="00BE6086" w:rsidP="00BE6086">
            <w:pPr>
              <w:rPr>
                <w:sz w:val="16"/>
                <w:szCs w:val="16"/>
              </w:rPr>
            </w:pPr>
          </w:p>
        </w:tc>
      </w:tr>
    </w:tbl>
    <w:p w14:paraId="5E610F9B" w14:textId="77777777" w:rsidR="00BE6086" w:rsidRDefault="00BE6086" w:rsidP="00BE6086">
      <w:pPr>
        <w:pStyle w:val="3"/>
      </w:pPr>
      <w:r>
        <w:rPr>
          <w:rFonts w:hint="eastAsia"/>
        </w:rPr>
        <w:lastRenderedPageBreak/>
        <w:t>2.4.2</w:t>
      </w:r>
      <w:r>
        <w:t xml:space="preserve"> </w:t>
      </w:r>
      <w:r>
        <w:rPr>
          <w:rFonts w:hint="eastAsia"/>
        </w:rPr>
        <w:t>服务器端代码</w:t>
      </w:r>
      <w:r>
        <w:t>—</w:t>
      </w:r>
      <w:r>
        <w:rPr>
          <w:rFonts w:hint="eastAsia"/>
        </w:rPr>
        <w:t>迎宾流程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6086" w:rsidRPr="00BE6086" w14:paraId="378CE3D9" w14:textId="77777777" w:rsidTr="00BE6086">
        <w:tc>
          <w:tcPr>
            <w:tcW w:w="8296" w:type="dxa"/>
          </w:tcPr>
          <w:p w14:paraId="4CA0A605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java.io.IOException;</w:t>
            </w:r>
          </w:p>
          <w:p w14:paraId="4A0DD932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java.net.ServerSocket;</w:t>
            </w:r>
          </w:p>
          <w:p w14:paraId="105222AB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java.net.Socket;</w:t>
            </w:r>
          </w:p>
          <w:p w14:paraId="3A08A2E2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785D8ABF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TcpServer {</w:t>
            </w:r>
          </w:p>
          <w:p w14:paraId="37A0A8A4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  </w:t>
            </w:r>
            <w:r w:rsidRPr="00BE6086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/**</w:t>
            </w:r>
          </w:p>
          <w:p w14:paraId="29725ABF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   * </w:t>
            </w:r>
            <w:r w:rsidRPr="00BE6086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我们首先是服务器发送一个信息给顾客</w:t>
            </w:r>
          </w:p>
          <w:p w14:paraId="23100996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   */</w:t>
            </w:r>
          </w:p>
          <w:p w14:paraId="394C7BCF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static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void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main(String[] 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args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) 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throws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IOException {</w:t>
            </w:r>
          </w:p>
          <w:p w14:paraId="46369681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//1 </w:t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迎宾</w:t>
            </w:r>
          </w:p>
          <w:p w14:paraId="3738B8B1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ServerSocket  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  <w:u w:val="single"/>
                <w:shd w:val="clear" w:color="auto" w:fill="F0D8A8"/>
              </w:rPr>
              <w:t>serverSocket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ServerSocket(8888);</w:t>
            </w:r>
          </w:p>
          <w:p w14:paraId="16123260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while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true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532338B5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09435B90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//2 </w:t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等顾客来</w:t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,</w:t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如果有顾客来了交给包厢服务器服务员交流</w:t>
            </w:r>
          </w:p>
          <w:p w14:paraId="781C54B0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Socket 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baoxiao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  <w:shd w:val="clear" w:color="auto" w:fill="D4D4D4"/>
              </w:rPr>
              <w:t>serverSocket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.accept();</w:t>
            </w:r>
          </w:p>
          <w:p w14:paraId="71E9D8AC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///</w:t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由于迎宾直到是否有顾客来，因而由它启动</w:t>
            </w:r>
          </w:p>
          <w:p w14:paraId="332A3EB0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ServerThread(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baoxiao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).start();</w:t>
            </w:r>
          </w:p>
          <w:p w14:paraId="76B3B7AE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679A94EE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30505F14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165C5C55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704EE917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1E510ABF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}</w:t>
            </w:r>
          </w:p>
          <w:p w14:paraId="261610BD" w14:textId="77777777" w:rsidR="00BE6086" w:rsidRPr="00BE6086" w:rsidRDefault="00BE6086" w:rsidP="00BE6086">
            <w:pPr>
              <w:rPr>
                <w:sz w:val="16"/>
                <w:szCs w:val="16"/>
              </w:rPr>
            </w:pPr>
          </w:p>
        </w:tc>
      </w:tr>
    </w:tbl>
    <w:p w14:paraId="330DD6B9" w14:textId="77777777" w:rsidR="00BE6086" w:rsidRPr="00BE6086" w:rsidRDefault="00BE6086" w:rsidP="00BE6086"/>
    <w:p w14:paraId="34F33759" w14:textId="77777777" w:rsidR="003B3AA9" w:rsidRDefault="003B3AA9" w:rsidP="003B3AA9">
      <w:pPr>
        <w:pStyle w:val="3"/>
      </w:pPr>
      <w:r>
        <w:rPr>
          <w:rFonts w:hint="eastAsia"/>
        </w:rPr>
        <w:t>2.4.2</w:t>
      </w:r>
      <w:r>
        <w:t xml:space="preserve"> </w:t>
      </w:r>
      <w:r>
        <w:rPr>
          <w:rFonts w:hint="eastAsia"/>
        </w:rPr>
        <w:t>客户端代码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6086" w:rsidRPr="00BE6086" w14:paraId="79BAFE8F" w14:textId="77777777" w:rsidTr="00BE6086">
        <w:tc>
          <w:tcPr>
            <w:tcW w:w="8296" w:type="dxa"/>
          </w:tcPr>
          <w:p w14:paraId="719F1763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java.io.BufferedReader;</w:t>
            </w:r>
          </w:p>
          <w:p w14:paraId="7F512ACB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java.io.IOException;</w:t>
            </w:r>
          </w:p>
          <w:p w14:paraId="67E3BB6F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java.io.InputStreamReader;</w:t>
            </w:r>
          </w:p>
          <w:p w14:paraId="269A7DBF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java.io.PrintWriter;</w:t>
            </w:r>
          </w:p>
          <w:p w14:paraId="0FD6DBDC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java.net.Socket;</w:t>
            </w:r>
          </w:p>
          <w:p w14:paraId="40BD47BC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java.net.UnknownHostException;</w:t>
            </w:r>
          </w:p>
          <w:p w14:paraId="3875D5B5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1B945580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TcpClient {</w:t>
            </w:r>
          </w:p>
          <w:p w14:paraId="24A0D3B0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48E5C5A7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static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void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main(String[] 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args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) 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throws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UnknownHostException, IOException {</w:t>
            </w:r>
          </w:p>
          <w:p w14:paraId="31DC72C8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找饭店</w:t>
            </w:r>
          </w:p>
          <w:p w14:paraId="712C37B2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Socket 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  <w:u w:val="single"/>
              </w:rPr>
              <w:t>socket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Socket(</w:t>
            </w:r>
            <w:r w:rsidRPr="00BE6086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"localhost"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, 8888);</w:t>
            </w:r>
          </w:p>
          <w:p w14:paraId="4861AE16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BufferedReader 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BufferedReader(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InputStreamReader(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socket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.getInputStream()));</w:t>
            </w:r>
          </w:p>
          <w:p w14:paraId="666056BC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String 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.readLine();</w:t>
            </w:r>
          </w:p>
          <w:p w14:paraId="18EC54D9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System.</w:t>
            </w:r>
            <w:r w:rsidRPr="00BE608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16"/>
              </w:rPr>
              <w:t>out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3D7FC78C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BE608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回话：您好美女</w:t>
            </w:r>
          </w:p>
          <w:p w14:paraId="6A1720F8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PrintWriter 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BE608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PrintWriter(</w:t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socket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.getOutputStream());</w:t>
            </w:r>
          </w:p>
          <w:p w14:paraId="1458C581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BE6086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BE6086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您好美女</w:t>
            </w:r>
            <w:r w:rsidRPr="00BE6086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2C9D9F8F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.flush();</w:t>
            </w:r>
          </w:p>
          <w:p w14:paraId="35FF058B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1384821C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E608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5D803321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1A36535B" w14:textId="77777777" w:rsidR="00BE6086" w:rsidRPr="00BE6086" w:rsidRDefault="00BE6086" w:rsidP="00BE608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E608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}</w:t>
            </w:r>
          </w:p>
          <w:p w14:paraId="31287FC9" w14:textId="77777777" w:rsidR="00BE6086" w:rsidRPr="00BE6086" w:rsidRDefault="00BE6086" w:rsidP="001436BC">
            <w:pPr>
              <w:rPr>
                <w:sz w:val="16"/>
                <w:szCs w:val="16"/>
              </w:rPr>
            </w:pPr>
          </w:p>
        </w:tc>
      </w:tr>
    </w:tbl>
    <w:p w14:paraId="15C4AB2A" w14:textId="77777777" w:rsidR="00AF1FD4" w:rsidRDefault="00AF1FD4" w:rsidP="00AF1FD4">
      <w:pPr>
        <w:pStyle w:val="2"/>
      </w:pPr>
      <w:r>
        <w:rPr>
          <w:rFonts w:hint="eastAsia"/>
        </w:rPr>
        <w:lastRenderedPageBreak/>
        <w:t>2.5</w:t>
      </w:r>
      <w:r>
        <w:t xml:space="preserve"> </w:t>
      </w:r>
      <w:r>
        <w:rPr>
          <w:rFonts w:hint="eastAsia"/>
        </w:rPr>
        <w:t>处理异常</w:t>
      </w:r>
    </w:p>
    <w:p w14:paraId="34E71D6F" w14:textId="77777777" w:rsidR="00AF1FD4" w:rsidRDefault="00AF1FD4" w:rsidP="00AF1FD4">
      <w:pPr>
        <w:pStyle w:val="3"/>
      </w:pPr>
      <w:r>
        <w:rPr>
          <w:rFonts w:hint="eastAsia"/>
        </w:rPr>
        <w:t>2.5.1</w:t>
      </w:r>
      <w:r>
        <w:t xml:space="preserve"> </w:t>
      </w:r>
      <w:r>
        <w:rPr>
          <w:rFonts w:hint="eastAsia"/>
        </w:rPr>
        <w:t>迎宾流程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FD4" w:rsidRPr="00AF1FD4" w14:paraId="174DAB62" w14:textId="77777777" w:rsidTr="00AF1FD4">
        <w:tc>
          <w:tcPr>
            <w:tcW w:w="8296" w:type="dxa"/>
          </w:tcPr>
          <w:p w14:paraId="2161077D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java.io.IOException;</w:t>
            </w:r>
          </w:p>
          <w:p w14:paraId="226909EC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java.net.ServerSocket;</w:t>
            </w:r>
          </w:p>
          <w:p w14:paraId="32AE6F76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java.net.Socket;</w:t>
            </w:r>
          </w:p>
          <w:p w14:paraId="68F6DBB4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6157806D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TcpServer {</w:t>
            </w:r>
          </w:p>
          <w:p w14:paraId="74E6AEFC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  </w:t>
            </w:r>
            <w:r w:rsidRPr="00AF1FD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/**</w:t>
            </w:r>
          </w:p>
          <w:p w14:paraId="50D3EE22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   * </w:t>
            </w:r>
            <w:r w:rsidRPr="00AF1FD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我们首先是服务器发送一个信息给顾客</w:t>
            </w:r>
          </w:p>
          <w:p w14:paraId="6D638077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   */</w:t>
            </w:r>
          </w:p>
          <w:p w14:paraId="1D444793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static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void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main(String[]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args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){</w:t>
            </w:r>
          </w:p>
          <w:p w14:paraId="5F7A8D12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ServerSocket 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serverSocket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7B82CDFE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try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64257D09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serverSocket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ServerSocket(8888);</w:t>
            </w:r>
          </w:p>
          <w:p w14:paraId="0D3AB48A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//1 </w:t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迎宾</w:t>
            </w:r>
          </w:p>
          <w:p w14:paraId="202CC5B0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while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true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70A8A336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//2 </w:t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等顾客来</w:t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,</w:t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如果有顾客来了交给包厢服务器服务员交流</w:t>
            </w:r>
          </w:p>
          <w:p w14:paraId="108A4A41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Socket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  <w:shd w:val="clear" w:color="auto" w:fill="F0D8A8"/>
              </w:rPr>
              <w:t>baoxiao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serverSocket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.accept();</w:t>
            </w:r>
          </w:p>
          <w:p w14:paraId="244F4800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///</w:t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由于迎宾直到是否有顾客来，因而由它启动</w:t>
            </w:r>
          </w:p>
          <w:p w14:paraId="1089FE2C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ServerThread(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  <w:shd w:val="clear" w:color="auto" w:fill="D4D4D4"/>
              </w:rPr>
              <w:t>baoxiao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).start();</w:t>
            </w:r>
          </w:p>
          <w:p w14:paraId="18E88D1E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2C7A750B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catch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(IOException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70E8E2DC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.printStackTrace();</w:t>
            </w:r>
          </w:p>
          <w:p w14:paraId="31541725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finally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0208BEC9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if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serverSocket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!=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248BDE6B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try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24E06799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serverSocket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4FF30FF4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catch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(IOException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3AB7E666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.printStackTrace();</w:t>
            </w:r>
          </w:p>
          <w:p w14:paraId="3C0E99F7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17357A71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79A6EF21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1430BA07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2C5D6DE5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}</w:t>
            </w:r>
          </w:p>
        </w:tc>
      </w:tr>
    </w:tbl>
    <w:p w14:paraId="19B48321" w14:textId="77777777" w:rsidR="00AF1FD4" w:rsidRDefault="00AF1FD4" w:rsidP="00AF1FD4">
      <w:pPr>
        <w:pStyle w:val="3"/>
      </w:pPr>
      <w:r>
        <w:rPr>
          <w:rFonts w:hint="eastAsia"/>
        </w:rPr>
        <w:t>2.5.2</w:t>
      </w:r>
      <w:r>
        <w:t xml:space="preserve"> </w:t>
      </w:r>
      <w:r>
        <w:rPr>
          <w:rFonts w:hint="eastAsia"/>
        </w:rPr>
        <w:t>吃饭流程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FD4" w:rsidRPr="00AF1FD4" w14:paraId="000B145C" w14:textId="77777777" w:rsidTr="00AF1FD4">
        <w:tc>
          <w:tcPr>
            <w:tcW w:w="8296" w:type="dxa"/>
          </w:tcPr>
          <w:p w14:paraId="3D174921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java.io.BufferedReader;</w:t>
            </w:r>
          </w:p>
          <w:p w14:paraId="415D3D0C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java.io.IOException;</w:t>
            </w:r>
          </w:p>
          <w:p w14:paraId="30FBC8D5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java.io.InputStreamReader;</w:t>
            </w:r>
          </w:p>
          <w:p w14:paraId="46545431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lastRenderedPageBreak/>
              <w:t>import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java.io.PrintWriter;</w:t>
            </w:r>
          </w:p>
          <w:p w14:paraId="2C2EBA36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java.net.Socket;</w:t>
            </w:r>
          </w:p>
          <w:p w14:paraId="17AA7E5D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02BE79F9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ServerThread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extends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Thread {</w:t>
            </w:r>
          </w:p>
          <w:p w14:paraId="605A042C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private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Socket </w:t>
            </w:r>
            <w:r w:rsidRPr="00AF1FD4">
              <w:rPr>
                <w:rFonts w:ascii="Consolas" w:hAnsi="Consolas" w:cs="Consolas"/>
                <w:color w:val="0000C0"/>
                <w:kern w:val="0"/>
                <w:sz w:val="16"/>
                <w:szCs w:val="16"/>
              </w:rPr>
              <w:t>baoxiao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785EE719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6BD49620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ServerThread(Socket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baoxiao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55904721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this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</w:t>
            </w:r>
            <w:r w:rsidRPr="00AF1FD4">
              <w:rPr>
                <w:rFonts w:ascii="Consolas" w:hAnsi="Consolas" w:cs="Consolas"/>
                <w:color w:val="0000C0"/>
                <w:kern w:val="0"/>
                <w:sz w:val="16"/>
                <w:szCs w:val="16"/>
              </w:rPr>
              <w:t>baoxiao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=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baoxiao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1B05A06C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41E80422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7CF36F54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@Override</w:t>
            </w:r>
          </w:p>
          <w:p w14:paraId="2202E7B2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void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run() {</w:t>
            </w:r>
          </w:p>
          <w:p w14:paraId="647F6D01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PrintWriter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=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0785BB4C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BufferedReader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=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306F16B8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try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30C76EF4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// 3 </w:t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包厢服务器和顾客</w:t>
            </w:r>
          </w:p>
          <w:p w14:paraId="6DF865DF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=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PrintWriter(</w:t>
            </w:r>
            <w:r w:rsidRPr="00AF1FD4">
              <w:rPr>
                <w:rFonts w:ascii="Consolas" w:hAnsi="Consolas" w:cs="Consolas"/>
                <w:color w:val="0000C0"/>
                <w:kern w:val="0"/>
                <w:sz w:val="16"/>
                <w:szCs w:val="16"/>
              </w:rPr>
              <w:t>baoxiao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.getOutputStream());</w:t>
            </w:r>
          </w:p>
          <w:p w14:paraId="6D69170B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AF1FD4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AF1FD4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欢迎光临</w:t>
            </w:r>
            <w:r w:rsidRPr="00AF1FD4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73A5E4B9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.flush();</w:t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// </w:t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强制发出</w:t>
            </w:r>
          </w:p>
          <w:p w14:paraId="3E44846B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// </w:t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收消息</w:t>
            </w:r>
          </w:p>
          <w:p w14:paraId="6598D669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=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BufferedReader(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InputStreamReader(</w:t>
            </w:r>
            <w:r w:rsidRPr="00AF1FD4">
              <w:rPr>
                <w:rFonts w:ascii="Consolas" w:hAnsi="Consolas" w:cs="Consolas"/>
                <w:color w:val="0000C0"/>
                <w:kern w:val="0"/>
                <w:sz w:val="16"/>
                <w:szCs w:val="16"/>
              </w:rPr>
              <w:t>baoxiao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.getInputStream()));</w:t>
            </w:r>
          </w:p>
          <w:p w14:paraId="3366564F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String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=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.readLine();</w:t>
            </w:r>
          </w:p>
          <w:p w14:paraId="7809D835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System.</w:t>
            </w:r>
            <w:r w:rsidRPr="00AF1FD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16"/>
              </w:rPr>
              <w:t>out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2CB85C58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37BB75CF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catch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(IOException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2DA357DF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.printStackTrace();</w:t>
            </w:r>
          </w:p>
          <w:p w14:paraId="6E6EDF66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finally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2E7D40A5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if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!=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1625C5B2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421E09A4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1564B977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542BB863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if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!=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2C4D839C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34BEC2C0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try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154219BE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23E24745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catch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(IOException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3AD4F337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.printStackTrace();</w:t>
            </w:r>
          </w:p>
          <w:p w14:paraId="168353F5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4738A2B7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62C70F9C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09AEB84E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0EE139A4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}</w:t>
            </w:r>
          </w:p>
          <w:p w14:paraId="716D0FFB" w14:textId="77777777" w:rsidR="00AF1FD4" w:rsidRPr="00AF1FD4" w:rsidRDefault="00AF1FD4" w:rsidP="00AF1FD4">
            <w:pPr>
              <w:rPr>
                <w:sz w:val="16"/>
                <w:szCs w:val="16"/>
              </w:rPr>
            </w:pPr>
          </w:p>
        </w:tc>
      </w:tr>
    </w:tbl>
    <w:p w14:paraId="4418D0C8" w14:textId="77777777" w:rsidR="00AF1FD4" w:rsidRPr="00AF1FD4" w:rsidRDefault="00AF1FD4" w:rsidP="00AF1FD4"/>
    <w:p w14:paraId="070E6DD1" w14:textId="77777777" w:rsidR="00AF1FD4" w:rsidRDefault="00AF1FD4" w:rsidP="00AF1FD4">
      <w:pPr>
        <w:pStyle w:val="3"/>
      </w:pPr>
      <w:r>
        <w:rPr>
          <w:rFonts w:hint="eastAsia"/>
        </w:rPr>
        <w:lastRenderedPageBreak/>
        <w:t>2.5.3</w:t>
      </w:r>
      <w:r>
        <w:t xml:space="preserve"> </w:t>
      </w:r>
      <w:r>
        <w:rPr>
          <w:rFonts w:hint="eastAsia"/>
        </w:rPr>
        <w:t>客户端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FD4" w:rsidRPr="00AF1FD4" w14:paraId="67F4B56E" w14:textId="77777777" w:rsidTr="00AF1FD4">
        <w:tc>
          <w:tcPr>
            <w:tcW w:w="8296" w:type="dxa"/>
          </w:tcPr>
          <w:p w14:paraId="4F978DEB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java.io.BufferedReader;</w:t>
            </w:r>
          </w:p>
          <w:p w14:paraId="042C438C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java.io.IOException;</w:t>
            </w:r>
          </w:p>
          <w:p w14:paraId="3127F6CD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java.io.InputStreamReader;</w:t>
            </w:r>
          </w:p>
          <w:p w14:paraId="6533DF00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java.io.PrintWriter;</w:t>
            </w:r>
          </w:p>
          <w:p w14:paraId="11FEFC9D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  <w:shd w:val="clear" w:color="auto" w:fill="D4D4D4"/>
              </w:rPr>
              <w:t>java.net.Socket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7E2DBEF1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java.net.UnknownHostException;</w:t>
            </w:r>
          </w:p>
          <w:p w14:paraId="3C030E53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5C4959D9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TcpClient {</w:t>
            </w:r>
          </w:p>
          <w:p w14:paraId="0508AF8E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39438645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static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void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main(String[]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args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 {</w:t>
            </w:r>
          </w:p>
          <w:p w14:paraId="6E82DAEF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BufferedReader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2D15E2CF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PrintWriter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3BAAECE7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  <w:shd w:val="clear" w:color="auto" w:fill="D4D4D4"/>
              </w:rPr>
              <w:t>Socket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socket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274F1B42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try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20D57571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找饭店</w:t>
            </w:r>
          </w:p>
          <w:p w14:paraId="380727F3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socket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  <w:shd w:val="clear" w:color="auto" w:fill="D4D4D4"/>
              </w:rPr>
              <w:t>Socket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AF1FD4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"localhost"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, 8888);</w:t>
            </w:r>
          </w:p>
          <w:p w14:paraId="05945C17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BufferedReader(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InputStreamReader(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socket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.getInputStream()));</w:t>
            </w:r>
          </w:p>
          <w:p w14:paraId="279D846C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String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.readLine();</w:t>
            </w:r>
          </w:p>
          <w:p w14:paraId="60EDE133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System.</w:t>
            </w:r>
            <w:r w:rsidRPr="00AF1FD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16"/>
              </w:rPr>
              <w:t>out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20E543B0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回话：您好美女</w:t>
            </w:r>
          </w:p>
          <w:p w14:paraId="16626878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PrintWriter(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socket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.getOutputStream());</w:t>
            </w:r>
          </w:p>
          <w:p w14:paraId="584E798A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AF1FD4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AF1FD4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您好美女</w:t>
            </w:r>
            <w:r w:rsidRPr="00AF1FD4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55999AF1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.flush();</w:t>
            </w:r>
          </w:p>
          <w:p w14:paraId="00D9FA67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4567F5A5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catch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(UnknownHostException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40478592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.printStackTrace();</w:t>
            </w:r>
          </w:p>
          <w:p w14:paraId="12DC140C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catch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(IOException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1FF9DA51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.printStackTrace();</w:t>
            </w:r>
          </w:p>
          <w:p w14:paraId="4F39139E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finally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5BB26518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if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!=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65DD3B9C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7344AD1B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try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2CB1D20E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3CD436A2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catch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(IOException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3440ACA2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.printStackTrace();</w:t>
            </w:r>
          </w:p>
          <w:p w14:paraId="302B9D24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14384333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4D76BC31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if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!=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5F1E7446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2E5F7E6B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out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2081924F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25D6A676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if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socket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!=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36BCB477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try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00640A88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socket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AF1FD4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打招呼</w:t>
            </w:r>
          </w:p>
          <w:p w14:paraId="18F4B9F5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AF1FD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catch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(IOException </w:t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7F8EA878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.printStackTrace();</w:t>
            </w:r>
          </w:p>
          <w:p w14:paraId="1EE20235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5F7B659F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1BF671B6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58750AA3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1D25FFE9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55D74850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3EFE0785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327346B8" w14:textId="77777777" w:rsidR="00AF1FD4" w:rsidRPr="00AF1FD4" w:rsidRDefault="00AF1FD4" w:rsidP="00AF1F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AF1FD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}</w:t>
            </w:r>
          </w:p>
          <w:p w14:paraId="0B6CCCAD" w14:textId="77777777" w:rsidR="00AF1FD4" w:rsidRPr="00AF1FD4" w:rsidRDefault="00AF1FD4" w:rsidP="00AF1FD4">
            <w:pPr>
              <w:rPr>
                <w:sz w:val="16"/>
                <w:szCs w:val="16"/>
              </w:rPr>
            </w:pPr>
          </w:p>
        </w:tc>
      </w:tr>
    </w:tbl>
    <w:p w14:paraId="31E119B9" w14:textId="77777777" w:rsidR="00AF1FD4" w:rsidRPr="00AF1FD4" w:rsidRDefault="00AF1FD4" w:rsidP="00AF1FD4"/>
    <w:p w14:paraId="23A4A31A" w14:textId="77777777" w:rsidR="003B3AA9" w:rsidRPr="001436BC" w:rsidRDefault="003B3AA9" w:rsidP="001436BC"/>
    <w:p w14:paraId="7E11EE90" w14:textId="1A7591AE" w:rsidR="008927D4" w:rsidRDefault="008927D4" w:rsidP="008927D4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UDP编程</w:t>
      </w:r>
    </w:p>
    <w:p w14:paraId="2B628EAA" w14:textId="3942CEB0" w:rsidR="009F36D7" w:rsidRDefault="009F36D7" w:rsidP="009F36D7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相关类</w:t>
      </w:r>
    </w:p>
    <w:p w14:paraId="5300122C" w14:textId="50D65DE9" w:rsidR="009F36D7" w:rsidRDefault="00444F2F" w:rsidP="009F36D7">
      <w:r>
        <w:rPr>
          <w:rFonts w:hint="eastAsia"/>
        </w:rPr>
        <w:t>由java</w:t>
      </w:r>
      <w:r>
        <w:t>.net.DatagramSocket</w:t>
      </w:r>
      <w:r>
        <w:rPr>
          <w:rFonts w:hint="eastAsia"/>
        </w:rPr>
        <w:t>来表示，它类似于邮局(信</w:t>
      </w:r>
      <w:r>
        <w:t>)/</w:t>
      </w:r>
      <w:r>
        <w:rPr>
          <w:rFonts w:hint="eastAsia"/>
        </w:rPr>
        <w:t>手机(短信</w:t>
      </w:r>
      <w:r>
        <w:t>)</w:t>
      </w:r>
    </w:p>
    <w:p w14:paraId="4ADD9D85" w14:textId="2D388761" w:rsidR="00444F2F" w:rsidRDefault="00444F2F" w:rsidP="009F36D7">
      <w:r>
        <w:rPr>
          <w:rFonts w:hint="eastAsia"/>
        </w:rPr>
        <w:t>信类:</w:t>
      </w:r>
      <w:r>
        <w:t>java.net.DatagramPacket</w:t>
      </w:r>
      <w:r>
        <w:rPr>
          <w:rFonts w:hint="eastAsia"/>
        </w:rPr>
        <w:t>来表示</w:t>
      </w:r>
    </w:p>
    <w:p w14:paraId="6CAE678E" w14:textId="291ECDE9" w:rsidR="00444F2F" w:rsidRDefault="00246325" w:rsidP="00593699">
      <w:pPr>
        <w:pStyle w:val="2"/>
      </w:pPr>
      <w:r>
        <w:rPr>
          <w:rFonts w:hint="eastAsia"/>
        </w:rPr>
        <w:t>3.</w:t>
      </w:r>
      <w:r w:rsidR="00593699">
        <w:rPr>
          <w:rFonts w:hint="eastAsia"/>
        </w:rPr>
        <w:t>2</w:t>
      </w:r>
      <w:r w:rsidR="00593699">
        <w:t xml:space="preserve"> </w:t>
      </w:r>
      <w:r w:rsidR="00593699">
        <w:rPr>
          <w:rFonts w:hint="eastAsia"/>
        </w:rPr>
        <w:t>服务一个客户</w:t>
      </w:r>
    </w:p>
    <w:p w14:paraId="389BECC0" w14:textId="64BA08F2" w:rsidR="00444F2F" w:rsidRDefault="00593699" w:rsidP="00593699">
      <w:pPr>
        <w:pStyle w:val="3"/>
      </w:pPr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服务器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3699" w14:paraId="3611179E" w14:textId="77777777" w:rsidTr="00593699">
        <w:tc>
          <w:tcPr>
            <w:tcW w:w="8296" w:type="dxa"/>
          </w:tcPr>
          <w:p w14:paraId="7998BFD8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java.io.IOException;</w:t>
            </w:r>
          </w:p>
          <w:p w14:paraId="7404CB8F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java.net.DatagramPacket;</w:t>
            </w:r>
          </w:p>
          <w:p w14:paraId="77022428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java.net.DatagramSocket;</w:t>
            </w:r>
          </w:p>
          <w:p w14:paraId="28321270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23FA0890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UdpServer {</w:t>
            </w:r>
          </w:p>
          <w:p w14:paraId="4A2746CA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5FD3A25A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IOException {</w:t>
            </w:r>
          </w:p>
          <w:p w14:paraId="550830E8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邮局</w:t>
            </w:r>
          </w:p>
          <w:p w14:paraId="364928CC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DatagramSocket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u w:val="single"/>
              </w:rPr>
              <w:t>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DatagramSocket(8888);</w:t>
            </w:r>
          </w:p>
          <w:p w14:paraId="2FAEDEE5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等顾客信过来</w:t>
            </w:r>
          </w:p>
          <w:p w14:paraId="62A9C74A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信的存放</w:t>
            </w:r>
          </w:p>
          <w:p w14:paraId="264F4264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buf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[30];</w:t>
            </w:r>
          </w:p>
          <w:p w14:paraId="49B2CE5E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DatagramPacket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DatagramPacket(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buf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buf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6BA3D665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.receive(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0764D043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buf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,0,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.getLength()));</w:t>
            </w:r>
          </w:p>
          <w:p w14:paraId="41965FA6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回信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给谁个回信，从信封上读取</w:t>
            </w:r>
          </w:p>
          <w:p w14:paraId="40E03DD1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"hello dasb"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75B064F2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DatagramPacket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DatagramPacket(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.getBytes(),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.getBytes().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.getSocketAddress());</w:t>
            </w:r>
          </w:p>
          <w:p w14:paraId="0B1D98F2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.send(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0981274D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14:paraId="3ACD6EF8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7626EA32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4DF372A7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774891DF" w14:textId="0F825F7D" w:rsidR="00593699" w:rsidRDefault="00593699" w:rsidP="00593699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5C778B44" w14:textId="145F35DA" w:rsidR="00593699" w:rsidRDefault="00593699" w:rsidP="00593699">
      <w:pPr>
        <w:pStyle w:val="3"/>
      </w:pPr>
      <w:r>
        <w:rPr>
          <w:rFonts w:hint="eastAsia"/>
        </w:rPr>
        <w:lastRenderedPageBreak/>
        <w:t>3.2.2</w:t>
      </w:r>
      <w:r>
        <w:t xml:space="preserve"> </w:t>
      </w:r>
      <w:r>
        <w:rPr>
          <w:rFonts w:hint="eastAsia"/>
        </w:rPr>
        <w:t>客户端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3699" w14:paraId="7DB37BE4" w14:textId="77777777" w:rsidTr="00593699">
        <w:tc>
          <w:tcPr>
            <w:tcW w:w="8296" w:type="dxa"/>
          </w:tcPr>
          <w:p w14:paraId="60C37D75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java.io.IOException;</w:t>
            </w:r>
          </w:p>
          <w:p w14:paraId="46B0DD8D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java.net.DatagramPacket;</w:t>
            </w:r>
          </w:p>
          <w:p w14:paraId="0A304138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java.net.DatagramSocket;</w:t>
            </w:r>
          </w:p>
          <w:p w14:paraId="7842B065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java.net.InetSocketAddress;</w:t>
            </w:r>
          </w:p>
          <w:p w14:paraId="31761598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java.net.SocketException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1A272849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6B41379B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UdpClient {</w:t>
            </w:r>
          </w:p>
          <w:p w14:paraId="3FFF3343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3C5E7838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IOException {</w:t>
            </w:r>
          </w:p>
          <w:p w14:paraId="0F36BEE2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//1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找个邮局</w:t>
            </w:r>
          </w:p>
          <w:p w14:paraId="4245A2F7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DatagramSocket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u w:val="single"/>
              </w:rPr>
              <w:t>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DatagramSocket();</w:t>
            </w:r>
          </w:p>
          <w:p w14:paraId="0489C6C9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发送</w:t>
            </w:r>
          </w:p>
          <w:p w14:paraId="349BB375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"Hello author"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5440704F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DatagramPacket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p1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DatagramPacket(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.getBytes(),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.getBytes().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InetSocketAddress(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"localhost"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 8888));</w:t>
            </w:r>
          </w:p>
          <w:p w14:paraId="47217A9D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.send(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p1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6A69B2CC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收一收</w:t>
            </w:r>
          </w:p>
          <w:p w14:paraId="73FD2D2C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buf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[30];</w:t>
            </w:r>
          </w:p>
          <w:p w14:paraId="52BAF4DB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DatagramPacket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DatagramPacket(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buf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buf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695069C5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.receive(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4CF6A034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buf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,0,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.getLength()));</w:t>
            </w:r>
          </w:p>
          <w:p w14:paraId="2C6CCB7A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14:paraId="64C6BFF7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37BF4CDC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40F45D80" w14:textId="77777777" w:rsid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280FB585" w14:textId="79B3DF92" w:rsidR="00593699" w:rsidRDefault="00593699" w:rsidP="00593699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3A1A06C" w14:textId="77777777" w:rsidR="00593699" w:rsidRPr="00593699" w:rsidRDefault="00593699" w:rsidP="00593699"/>
    <w:p w14:paraId="3F1C0FD6" w14:textId="1B0F28A8" w:rsidR="00593699" w:rsidRDefault="00593699" w:rsidP="00593699">
      <w:pPr>
        <w:pStyle w:val="2"/>
      </w:pPr>
      <w:r>
        <w:rPr>
          <w:rFonts w:hint="eastAsia"/>
        </w:rPr>
        <w:lastRenderedPageBreak/>
        <w:t>3.3</w:t>
      </w:r>
      <w:r>
        <w:t xml:space="preserve"> </w:t>
      </w:r>
      <w:r>
        <w:rPr>
          <w:rFonts w:hint="eastAsia"/>
        </w:rPr>
        <w:t>服务多个客户</w:t>
      </w:r>
    </w:p>
    <w:p w14:paraId="32984EC6" w14:textId="60E6F9FF" w:rsidR="00593699" w:rsidRDefault="00593699" w:rsidP="00593699">
      <w:pPr>
        <w:pStyle w:val="3"/>
      </w:pPr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服务器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3699" w:rsidRPr="00593699" w14:paraId="60D25BC2" w14:textId="77777777" w:rsidTr="00593699">
        <w:tc>
          <w:tcPr>
            <w:tcW w:w="8296" w:type="dxa"/>
          </w:tcPr>
          <w:p w14:paraId="166EB612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java.io.IOException;</w:t>
            </w:r>
          </w:p>
          <w:p w14:paraId="304B861D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java.net.DatagramPacket;</w:t>
            </w:r>
          </w:p>
          <w:p w14:paraId="5C64DB81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java.net.DatagramSocket;</w:t>
            </w:r>
          </w:p>
          <w:p w14:paraId="2445BCF4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java.net.SocketException;</w:t>
            </w:r>
          </w:p>
          <w:p w14:paraId="226EB55C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0C30404C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UdpServer {</w:t>
            </w:r>
          </w:p>
          <w:p w14:paraId="321F6E17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7ACF30F5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static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void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main(String[]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args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 {</w:t>
            </w:r>
          </w:p>
          <w:p w14:paraId="79962794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DatagramSocket 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ds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10794D48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try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18968805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59369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邮局</w:t>
            </w:r>
          </w:p>
          <w:p w14:paraId="61ECD885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ds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DatagramSocket(8888);</w:t>
            </w:r>
          </w:p>
          <w:p w14:paraId="563B42B4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while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true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3A7ACBCF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59369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等顾客信过来</w:t>
            </w:r>
          </w:p>
          <w:p w14:paraId="13E98491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59369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信的存放</w:t>
            </w:r>
          </w:p>
          <w:p w14:paraId="008F6348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byte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[]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buf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byte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[30];</w:t>
            </w:r>
          </w:p>
          <w:p w14:paraId="17E061E7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DatagramPacket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p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DatagramPacket(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buf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buf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</w:t>
            </w:r>
            <w:r w:rsidRPr="00593699">
              <w:rPr>
                <w:rFonts w:ascii="Consolas" w:hAnsi="Consolas" w:cs="Consolas"/>
                <w:color w:val="0000C0"/>
                <w:kern w:val="0"/>
                <w:sz w:val="16"/>
                <w:szCs w:val="16"/>
              </w:rPr>
              <w:t>length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16189CDC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ds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.receive(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p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49465CE8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System.</w:t>
            </w:r>
            <w:r w:rsidRPr="0059369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16"/>
              </w:rPr>
              <w:t>out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String(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buf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,0,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p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.getLength()));</w:t>
            </w:r>
          </w:p>
          <w:p w14:paraId="2B66FC39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59369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回信</w:t>
            </w:r>
            <w:r w:rsidRPr="0059369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:</w:t>
            </w:r>
            <w:r w:rsidRPr="0059369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给谁个回信，从信封上读取</w:t>
            </w:r>
          </w:p>
          <w:p w14:paraId="28E6E0E3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String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593699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"hello "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+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p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.getAddress();</w:t>
            </w:r>
          </w:p>
          <w:p w14:paraId="3C4E3790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DatagramPacket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p2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DatagramPacket(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.getBytes(),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.getBytes().</w:t>
            </w:r>
            <w:r w:rsidRPr="00593699">
              <w:rPr>
                <w:rFonts w:ascii="Consolas" w:hAnsi="Consolas" w:cs="Consolas"/>
                <w:color w:val="0000C0"/>
                <w:kern w:val="0"/>
                <w:sz w:val="16"/>
                <w:szCs w:val="16"/>
              </w:rPr>
              <w:t>length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p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.getSocketAddress());</w:t>
            </w:r>
          </w:p>
          <w:p w14:paraId="1FB653A6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ds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.send(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p2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30B3D3F5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7DD730DF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catch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(SocketException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437AD72B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5A9D65B6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.printStackTrace();</w:t>
            </w:r>
          </w:p>
          <w:p w14:paraId="6353CFD5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catch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(IOException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2158FA9E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6D9349E0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.printStackTrace();</w:t>
            </w:r>
          </w:p>
          <w:p w14:paraId="46860558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finally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1E87DB42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if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ds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!=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5CF34818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ds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7C21A7BE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5FEEDBD2" w14:textId="1C96E17F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1F11AF55" w14:textId="4E10692A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0CC79CAD" w14:textId="04801A23" w:rsidR="00593699" w:rsidRPr="00593699" w:rsidRDefault="00593699" w:rsidP="00593699">
            <w:pPr>
              <w:rPr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}</w:t>
            </w:r>
          </w:p>
        </w:tc>
      </w:tr>
    </w:tbl>
    <w:p w14:paraId="4FF61078" w14:textId="76EF0050" w:rsidR="00593699" w:rsidRDefault="00593699" w:rsidP="009F36D7"/>
    <w:p w14:paraId="7AB989F8" w14:textId="0C579504" w:rsidR="00593699" w:rsidRDefault="00593699" w:rsidP="00593699">
      <w:pPr>
        <w:pStyle w:val="3"/>
      </w:pPr>
      <w:r>
        <w:rPr>
          <w:rFonts w:hint="eastAsia"/>
        </w:rPr>
        <w:lastRenderedPageBreak/>
        <w:t>3.3.2</w:t>
      </w:r>
      <w:r>
        <w:t xml:space="preserve"> </w:t>
      </w:r>
      <w:r>
        <w:rPr>
          <w:rFonts w:hint="eastAsia"/>
        </w:rPr>
        <w:t>客户端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3699" w:rsidRPr="00593699" w14:paraId="1023B507" w14:textId="77777777" w:rsidTr="00593699">
        <w:tc>
          <w:tcPr>
            <w:tcW w:w="8296" w:type="dxa"/>
          </w:tcPr>
          <w:p w14:paraId="2CD709FA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java.io.IOException;</w:t>
            </w:r>
          </w:p>
          <w:p w14:paraId="50A6918A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java.net.DatagramPacket;</w:t>
            </w:r>
          </w:p>
          <w:p w14:paraId="212A2D2E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java.net.DatagramSocket;</w:t>
            </w:r>
          </w:p>
          <w:p w14:paraId="6A141394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java.net.InetSocketAddress;</w:t>
            </w:r>
          </w:p>
          <w:p w14:paraId="1F3FF4C0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java.net.SocketException;</w:t>
            </w:r>
          </w:p>
          <w:p w14:paraId="739D375F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71623E9B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UdpClient {</w:t>
            </w:r>
          </w:p>
          <w:p w14:paraId="6108AD54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24EE5472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static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void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main(String[]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args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662A6697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DatagramSocket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ds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03AE8C25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try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5A432063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//1 </w:t>
            </w:r>
            <w:r w:rsidRPr="0059369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找个邮局</w:t>
            </w:r>
          </w:p>
          <w:p w14:paraId="5C3E519A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ds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DatagramSocket();</w:t>
            </w:r>
          </w:p>
          <w:p w14:paraId="5DCD6067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59369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发送</w:t>
            </w:r>
          </w:p>
          <w:p w14:paraId="2AF838FE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String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593699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"Hello author"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0FAF3F7E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DatagramPacket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p1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DatagramPacket(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.getBytes(),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msg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.getBytes().</w:t>
            </w:r>
            <w:r w:rsidRPr="00593699">
              <w:rPr>
                <w:rFonts w:ascii="Consolas" w:hAnsi="Consolas" w:cs="Consolas"/>
                <w:color w:val="0000C0"/>
                <w:kern w:val="0"/>
                <w:sz w:val="16"/>
                <w:szCs w:val="16"/>
              </w:rPr>
              <w:t>length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 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InetSocketAddress(</w:t>
            </w:r>
            <w:r w:rsidRPr="00593699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"localhost"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, 8888));</w:t>
            </w:r>
          </w:p>
          <w:p w14:paraId="512388BC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ds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.send(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p1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5B416478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593699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收一收</w:t>
            </w:r>
          </w:p>
          <w:p w14:paraId="76B83711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byte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[]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buf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byte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[30];</w:t>
            </w:r>
          </w:p>
          <w:p w14:paraId="14258176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DatagramPacket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p2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DatagramPacket(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buf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buf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</w:t>
            </w:r>
            <w:r w:rsidRPr="00593699">
              <w:rPr>
                <w:rFonts w:ascii="Consolas" w:hAnsi="Consolas" w:cs="Consolas"/>
                <w:color w:val="0000C0"/>
                <w:kern w:val="0"/>
                <w:sz w:val="16"/>
                <w:szCs w:val="16"/>
              </w:rPr>
              <w:t>length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7DE45020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ds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.receive(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p2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3AE2C7AC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System.</w:t>
            </w:r>
            <w:r w:rsidRPr="0059369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16"/>
              </w:rPr>
              <w:t>out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String(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buf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,0,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p2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.getLength()));</w:t>
            </w:r>
          </w:p>
          <w:p w14:paraId="2912E8A1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catch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(SocketException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5573257B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.printStackTrace();</w:t>
            </w:r>
          </w:p>
          <w:p w14:paraId="3D71B3FA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catch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(IOException 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4E1264EC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.printStackTrace();</w:t>
            </w:r>
          </w:p>
          <w:p w14:paraId="32B6892D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finally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1FB95C37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if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</w:t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ds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!=</w:t>
            </w:r>
            <w:r w:rsidRPr="0059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25136DCB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ds</w:t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7567C6FB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29497AE7" w14:textId="7777777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35D7F488" w14:textId="4482E267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2367418D" w14:textId="6C346EDE" w:rsidR="00593699" w:rsidRPr="00593699" w:rsidRDefault="00593699" w:rsidP="0059369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0ADB0A38" w14:textId="4B4A83E8" w:rsidR="00593699" w:rsidRPr="00593699" w:rsidRDefault="00593699" w:rsidP="00593699">
            <w:pPr>
              <w:rPr>
                <w:sz w:val="16"/>
                <w:szCs w:val="16"/>
              </w:rPr>
            </w:pPr>
            <w:r w:rsidRPr="00593699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}</w:t>
            </w:r>
          </w:p>
        </w:tc>
      </w:tr>
    </w:tbl>
    <w:p w14:paraId="35F1B5AB" w14:textId="315FB1C2" w:rsidR="00593699" w:rsidRDefault="00593699" w:rsidP="00593699">
      <w:pPr>
        <w:pStyle w:val="1"/>
      </w:pPr>
      <w:r>
        <w:rPr>
          <w:rFonts w:hint="eastAsia"/>
        </w:rPr>
        <w:lastRenderedPageBreak/>
        <w:t>4</w:t>
      </w:r>
      <w:r>
        <w:t xml:space="preserve"> </w:t>
      </w:r>
      <w:r w:rsidR="00445447">
        <w:rPr>
          <w:rFonts w:hint="eastAsia"/>
        </w:rPr>
        <w:t>协议</w:t>
      </w:r>
    </w:p>
    <w:p w14:paraId="14D323CF" w14:textId="1F010282" w:rsidR="00593699" w:rsidRDefault="00593699" w:rsidP="00593699">
      <w:pPr>
        <w:pStyle w:val="2"/>
      </w:pP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需求</w:t>
      </w:r>
    </w:p>
    <w:p w14:paraId="04CA0687" w14:textId="0789B6DF" w:rsidR="000028F6" w:rsidRPr="000028F6" w:rsidRDefault="000028F6" w:rsidP="000028F6">
      <w:pPr>
        <w:pStyle w:val="3"/>
      </w:pPr>
      <w:r>
        <w:rPr>
          <w:rFonts w:hint="eastAsia"/>
        </w:rPr>
        <w:t>4.1.1</w:t>
      </w:r>
      <w:r>
        <w:t xml:space="preserve"> </w:t>
      </w:r>
      <w:r>
        <w:rPr>
          <w:rFonts w:hint="eastAsia"/>
        </w:rPr>
        <w:t>要遵循同一个标准</w:t>
      </w:r>
    </w:p>
    <w:p w14:paraId="7F90BEDA" w14:textId="77777777" w:rsidR="000028F6" w:rsidRDefault="00E83E91" w:rsidP="00593699">
      <w:r>
        <w:rPr>
          <w:rFonts w:hint="eastAsia"/>
        </w:rPr>
        <w:t>我们互联网全球计算机组成一个网络，因而采用统一的标准来组网。</w:t>
      </w:r>
    </w:p>
    <w:p w14:paraId="503FE63F" w14:textId="6EF6BD15" w:rsidR="00593699" w:rsidRDefault="000028F6" w:rsidP="00593699">
      <w:r>
        <w:rPr>
          <w:rFonts w:hint="eastAsia"/>
        </w:rPr>
        <w:t>例如中国电压220V，美国110V，我们的笔记本变压器无法联通了，因为它们标准不一样！！！！</w:t>
      </w:r>
    </w:p>
    <w:p w14:paraId="0AC0D3A1" w14:textId="220D4369" w:rsidR="000028F6" w:rsidRDefault="000028F6" w:rsidP="00593699">
      <w:r>
        <w:rPr>
          <w:rFonts w:hint="eastAsia"/>
        </w:rPr>
        <w:t>例如我们水晶头可以全球通用，因为</w:t>
      </w:r>
      <w:r w:rsidR="00D54982">
        <w:rPr>
          <w:rFonts w:hint="eastAsia"/>
        </w:rPr>
        <w:t>遵循</w:t>
      </w:r>
      <w:r>
        <w:rPr>
          <w:rFonts w:hint="eastAsia"/>
        </w:rPr>
        <w:t>相同标准</w:t>
      </w:r>
    </w:p>
    <w:p w14:paraId="24A927B3" w14:textId="6E9E13D5" w:rsidR="000028F6" w:rsidRDefault="000028F6" w:rsidP="000028F6">
      <w:pPr>
        <w:pStyle w:val="3"/>
      </w:pPr>
      <w:r>
        <w:rPr>
          <w:rFonts w:hint="eastAsia"/>
        </w:rPr>
        <w:t>4.1.2</w:t>
      </w:r>
      <w:r>
        <w:t xml:space="preserve">  </w:t>
      </w:r>
      <w:r>
        <w:rPr>
          <w:rFonts w:hint="eastAsia"/>
        </w:rPr>
        <w:t>无政府的国际权威组织指定</w:t>
      </w:r>
    </w:p>
    <w:p w14:paraId="416BB968" w14:textId="4268CD4D" w:rsidR="000028F6" w:rsidRDefault="000028F6" w:rsidP="00593699">
      <w:r>
        <w:rPr>
          <w:rFonts w:hint="eastAsia"/>
        </w:rPr>
        <w:t>我们的标准让世界各国都遵守，因而标准的制定者要：</w:t>
      </w:r>
    </w:p>
    <w:p w14:paraId="4998D11F" w14:textId="2B4044C5" w:rsidR="000028F6" w:rsidRDefault="000028F6" w:rsidP="000028F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权威：不权威别人不遵守</w:t>
      </w:r>
    </w:p>
    <w:p w14:paraId="6C04EA4F" w14:textId="4E63357F" w:rsidR="000028F6" w:rsidRDefault="000028F6" w:rsidP="000028F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无政府：不会政治利益</w:t>
      </w:r>
    </w:p>
    <w:p w14:paraId="4F081CFB" w14:textId="4DCAD0B6" w:rsidR="000028F6" w:rsidRDefault="000028F6" w:rsidP="000028F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国际：因为标准让全球各国遵守</w:t>
      </w:r>
    </w:p>
    <w:p w14:paraId="2EAD55E0" w14:textId="25648A93" w:rsidR="000028F6" w:rsidRDefault="000028F6" w:rsidP="000028F6">
      <w:pPr>
        <w:pStyle w:val="3"/>
      </w:pPr>
      <w:r>
        <w:rPr>
          <w:rFonts w:hint="eastAsia"/>
        </w:rPr>
        <w:t>4.1.2</w:t>
      </w:r>
      <w:r>
        <w:t xml:space="preserve">  </w:t>
      </w:r>
      <w:r>
        <w:rPr>
          <w:rFonts w:hint="eastAsia"/>
        </w:rPr>
        <w:t>国际权威组织</w:t>
      </w:r>
    </w:p>
    <w:p w14:paraId="78B5BC2B" w14:textId="6F8ADB77" w:rsidR="000028F6" w:rsidRDefault="000028F6" w:rsidP="000028F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W</w:t>
      </w:r>
      <w:r>
        <w:t>3C:</w:t>
      </w:r>
    </w:p>
    <w:p w14:paraId="3D12675B" w14:textId="7A05CFC9" w:rsidR="000028F6" w:rsidRDefault="000028F6" w:rsidP="000028F6">
      <w:pPr>
        <w:pStyle w:val="a3"/>
        <w:ind w:left="42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万维网联盟创建于</w:t>
      </w:r>
      <w:r>
        <w:rPr>
          <w:rFonts w:ascii="Arial" w:hAnsi="Arial" w:cs="Arial"/>
          <w:color w:val="333333"/>
          <w:szCs w:val="21"/>
          <w:shd w:val="clear" w:color="auto" w:fill="FFFFFF"/>
        </w:rPr>
        <w:t>1994</w:t>
      </w:r>
      <w:r>
        <w:rPr>
          <w:rFonts w:ascii="Arial" w:hAnsi="Arial" w:cs="Arial"/>
          <w:color w:val="333333"/>
          <w:szCs w:val="21"/>
          <w:shd w:val="clear" w:color="auto" w:fill="FFFFFF"/>
        </w:rPr>
        <w:t>年，是</w:t>
      </w:r>
      <w:r>
        <w:rPr>
          <w:rFonts w:ascii="Arial" w:hAnsi="Arial" w:cs="Arial"/>
          <w:color w:val="333333"/>
          <w:szCs w:val="21"/>
          <w:shd w:val="clear" w:color="auto" w:fill="FFFFFF"/>
        </w:rPr>
        <w:t>Web</w:t>
      </w:r>
      <w:r>
        <w:rPr>
          <w:rFonts w:ascii="Arial" w:hAnsi="Arial" w:cs="Arial"/>
          <w:color w:val="333333"/>
          <w:szCs w:val="21"/>
          <w:shd w:val="clear" w:color="auto" w:fill="FFFFFF"/>
        </w:rPr>
        <w:t>技术领域最具权威和影响力的国际中立性技术标准机构。到目前为止，</w:t>
      </w:r>
      <w:r>
        <w:rPr>
          <w:rFonts w:ascii="Arial" w:hAnsi="Arial" w:cs="Arial"/>
          <w:color w:val="333333"/>
          <w:szCs w:val="21"/>
          <w:shd w:val="clear" w:color="auto" w:fill="FFFFFF"/>
        </w:rPr>
        <w:t>W3C</w:t>
      </w:r>
      <w:r>
        <w:rPr>
          <w:rFonts w:ascii="Arial" w:hAnsi="Arial" w:cs="Arial"/>
          <w:color w:val="333333"/>
          <w:szCs w:val="21"/>
          <w:shd w:val="clear" w:color="auto" w:fill="FFFFFF"/>
        </w:rPr>
        <w:t>已发布了</w:t>
      </w:r>
      <w:r>
        <w:rPr>
          <w:rFonts w:ascii="Arial" w:hAnsi="Arial" w:cs="Arial"/>
          <w:color w:val="333333"/>
          <w:szCs w:val="21"/>
          <w:shd w:val="clear" w:color="auto" w:fill="FFFFFF"/>
        </w:rPr>
        <w:t>200</w:t>
      </w:r>
      <w:r>
        <w:rPr>
          <w:rFonts w:ascii="Arial" w:hAnsi="Arial" w:cs="Arial"/>
          <w:color w:val="333333"/>
          <w:szCs w:val="21"/>
          <w:shd w:val="clear" w:color="auto" w:fill="FFFFFF"/>
        </w:rPr>
        <w:t>多项影响深远的</w:t>
      </w:r>
      <w:r>
        <w:rPr>
          <w:rFonts w:ascii="Arial" w:hAnsi="Arial" w:cs="Arial"/>
          <w:color w:val="333333"/>
          <w:szCs w:val="21"/>
          <w:shd w:val="clear" w:color="auto" w:fill="FFFFFF"/>
        </w:rPr>
        <w:t>Web</w:t>
      </w:r>
      <w:r>
        <w:rPr>
          <w:rFonts w:ascii="Arial" w:hAnsi="Arial" w:cs="Arial"/>
          <w:color w:val="333333"/>
          <w:szCs w:val="21"/>
          <w:shd w:val="clear" w:color="auto" w:fill="FFFFFF"/>
        </w:rPr>
        <w:t>技术标准及实施指南</w:t>
      </w:r>
      <w:r w:rsidR="00947774"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</w:p>
    <w:p w14:paraId="4C015CF0" w14:textId="11C45F54" w:rsidR="00947774" w:rsidRDefault="00947774" w:rsidP="000028F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E796F6E" wp14:editId="6BCC256B">
            <wp:extent cx="2115185" cy="2098040"/>
            <wp:effectExtent l="0" t="0" r="0" b="0"/>
            <wp:docPr id="7" name="图片 7" descr="https://gss0.bdstatic.com/-4o3dSag_xI4khGkpoWK1HF6hhy/baike/w%3D268%3Bg%3D0/sign=311ac2a10ff41bd5da53eff269e1e6f6/d439b6003af33a87a5542590c75c10385343b5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w%3D268%3Bg%3D0/sign=311ac2a10ff41bd5da53eff269e1e6f6/d439b6003af33a87a5542590c75c10385343b57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06DA" w14:textId="732C715D" w:rsidR="000028F6" w:rsidRDefault="000028F6" w:rsidP="000028F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I</w:t>
      </w:r>
      <w:r>
        <w:t>SO</w:t>
      </w:r>
    </w:p>
    <w:p w14:paraId="0B05E6E4" w14:textId="1DB56EF0" w:rsidR="00947774" w:rsidRDefault="00947774" w:rsidP="00947774">
      <w:pPr>
        <w:pStyle w:val="a3"/>
        <w:ind w:left="420" w:firstLineChars="0" w:firstLine="0"/>
      </w:pPr>
      <w:r>
        <w:rPr>
          <w:rFonts w:ascii="Arial" w:hAnsi="Arial" w:cs="Arial"/>
          <w:color w:val="333333"/>
          <w:szCs w:val="21"/>
          <w:shd w:val="clear" w:color="auto" w:fill="FFFFFF"/>
        </w:rPr>
        <w:t>国际标准化组织（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International Organization for Standardization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ISO</w:t>
      </w:r>
      <w:r>
        <w:rPr>
          <w:rFonts w:ascii="Arial" w:hAnsi="Arial" w:cs="Arial"/>
          <w:color w:val="333333"/>
          <w:szCs w:val="21"/>
          <w:shd w:val="clear" w:color="auto" w:fill="FFFFFF"/>
        </w:rPr>
        <w:t>）简称</w:t>
      </w:r>
      <w:r>
        <w:rPr>
          <w:rFonts w:ascii="Arial" w:hAnsi="Arial" w:cs="Arial"/>
          <w:color w:val="333333"/>
          <w:szCs w:val="21"/>
          <w:shd w:val="clear" w:color="auto" w:fill="FFFFFF"/>
        </w:rPr>
        <w:t>ISO</w:t>
      </w:r>
      <w:r>
        <w:rPr>
          <w:rFonts w:ascii="Arial" w:hAnsi="Arial" w:cs="Arial"/>
          <w:color w:val="333333"/>
          <w:szCs w:val="21"/>
          <w:shd w:val="clear" w:color="auto" w:fill="FFFFFF"/>
        </w:rPr>
        <w:t>，是一个全球性的</w:t>
      </w:r>
      <w:hyperlink r:id="rId12" w:tgtFrame="_blank" w:history="1">
        <w:r>
          <w:rPr>
            <w:rStyle w:val="a5"/>
            <w:rFonts w:ascii="Arial" w:hAnsi="Arial" w:cs="Arial"/>
            <w:color w:val="136EC2"/>
            <w:szCs w:val="21"/>
            <w:shd w:val="clear" w:color="auto" w:fill="FFFFFF"/>
          </w:rPr>
          <w:t>非政府组织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，是国际标准化领域中一个十分重要的组织。</w:t>
      </w:r>
    </w:p>
    <w:p w14:paraId="02398192" w14:textId="63296B10" w:rsidR="00947774" w:rsidRDefault="00947774" w:rsidP="000028F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I</w:t>
      </w:r>
      <w:r>
        <w:t>ETF</w:t>
      </w:r>
    </w:p>
    <w:p w14:paraId="46FD2685" w14:textId="0EE8896D" w:rsidR="00947774" w:rsidRPr="000028F6" w:rsidRDefault="00947774" w:rsidP="00947774">
      <w:pPr>
        <w:pStyle w:val="a3"/>
        <w:ind w:left="420" w:firstLineChars="0" w:firstLine="0"/>
      </w:pPr>
      <w:r>
        <w:rPr>
          <w:rFonts w:ascii="Arial" w:hAnsi="Arial" w:cs="Arial"/>
          <w:color w:val="333333"/>
          <w:szCs w:val="21"/>
          <w:shd w:val="clear" w:color="auto" w:fill="FFFFFF"/>
        </w:rPr>
        <w:t>互联网工程任务组，成立于</w:t>
      </w:r>
      <w:r>
        <w:rPr>
          <w:rFonts w:ascii="Arial" w:hAnsi="Arial" w:cs="Arial"/>
          <w:color w:val="333333"/>
          <w:szCs w:val="21"/>
          <w:shd w:val="clear" w:color="auto" w:fill="FFFFFF"/>
        </w:rPr>
        <w:t>1985</w:t>
      </w:r>
      <w:r>
        <w:rPr>
          <w:rFonts w:ascii="Arial" w:hAnsi="Arial" w:cs="Arial"/>
          <w:color w:val="333333"/>
          <w:szCs w:val="21"/>
          <w:shd w:val="clear" w:color="auto" w:fill="FFFFFF"/>
        </w:rPr>
        <w:t>年底，是全球互联网最具权威的技术标准化组织，主要任务是负责互联网相关技术规范的研发和制定，当前绝大多数国际互联网技术标准出自</w:t>
      </w:r>
      <w:r>
        <w:rPr>
          <w:rFonts w:ascii="Arial" w:hAnsi="Arial" w:cs="Arial"/>
          <w:color w:val="333333"/>
          <w:szCs w:val="21"/>
          <w:shd w:val="clear" w:color="auto" w:fill="FFFFFF"/>
        </w:rPr>
        <w:t>IETF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14:paraId="14519B02" w14:textId="4101D66E" w:rsidR="00947774" w:rsidRDefault="00947774" w:rsidP="00947774">
      <w:pPr>
        <w:pStyle w:val="2"/>
      </w:pPr>
      <w:r>
        <w:rPr>
          <w:rFonts w:hint="eastAsia"/>
        </w:rPr>
        <w:lastRenderedPageBreak/>
        <w:t>4.</w:t>
      </w:r>
      <w:r>
        <w:t xml:space="preserve">2 </w:t>
      </w:r>
      <w:r>
        <w:rPr>
          <w:rFonts w:hint="eastAsia"/>
        </w:rPr>
        <w:t>协议</w:t>
      </w:r>
    </w:p>
    <w:p w14:paraId="7E8C1F56" w14:textId="53D53F76" w:rsidR="00947774" w:rsidRDefault="00947774" w:rsidP="00947774">
      <w:r>
        <w:rPr>
          <w:rFonts w:hint="eastAsia"/>
        </w:rPr>
        <w:t>国际标准化组织定义的标准称之为协议，协议就是多方的约定。</w:t>
      </w:r>
    </w:p>
    <w:p w14:paraId="36F07B5E" w14:textId="211FE3ED" w:rsidR="00947774" w:rsidRDefault="00947774" w:rsidP="00947774">
      <w:r>
        <w:rPr>
          <w:rFonts w:hint="eastAsia"/>
        </w:rPr>
        <w:t>例如IP就是一个标准，内容</w:t>
      </w:r>
      <w:hyperlink r:id="rId13" w:history="1">
        <w:r w:rsidRPr="000A0299">
          <w:rPr>
            <w:rStyle w:val="a5"/>
          </w:rPr>
          <w:t>https://tools.ietf.org/html/rfc791</w:t>
        </w:r>
      </w:hyperlink>
    </w:p>
    <w:p w14:paraId="0AE6CC40" w14:textId="0D691B10" w:rsidR="00947774" w:rsidRDefault="00947774" w:rsidP="0094777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再如HTTP也是标准，</w:t>
      </w:r>
      <w:r w:rsidR="00BA138B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="00BA138B">
        <w:rPr>
          <w:rFonts w:ascii="Arial" w:hAnsi="Arial" w:cs="Arial"/>
          <w:color w:val="333333"/>
          <w:szCs w:val="21"/>
          <w:shd w:val="clear" w:color="auto" w:fill="FFFFFF"/>
        </w:rPr>
        <w:t>HTTP</w:t>
      </w:r>
      <w:r w:rsidR="00BA138B">
        <w:rPr>
          <w:rFonts w:ascii="Arial" w:hAnsi="Arial" w:cs="Arial"/>
          <w:color w:val="333333"/>
          <w:szCs w:val="21"/>
          <w:shd w:val="clear" w:color="auto" w:fill="FFFFFF"/>
        </w:rPr>
        <w:t>，</w:t>
      </w:r>
      <w:r w:rsidR="00BA138B">
        <w:rPr>
          <w:rFonts w:ascii="Arial" w:hAnsi="Arial" w:cs="Arial"/>
          <w:color w:val="333333"/>
          <w:szCs w:val="21"/>
          <w:shd w:val="clear" w:color="auto" w:fill="FFFFFF"/>
        </w:rPr>
        <w:t>HyperText Transfer Protocol)</w:t>
      </w:r>
      <w:r w:rsidR="00BA138B">
        <w:rPr>
          <w:rFonts w:ascii="Arial" w:hAnsi="Arial" w:cs="Arial"/>
          <w:color w:val="333333"/>
          <w:szCs w:val="21"/>
          <w:shd w:val="clear" w:color="auto" w:fill="FFFFFF"/>
        </w:rPr>
        <w:t>是</w:t>
      </w:r>
      <w:hyperlink r:id="rId14" w:tgtFrame="_blank" w:history="1">
        <w:r w:rsidR="00BA138B">
          <w:rPr>
            <w:rStyle w:val="a5"/>
            <w:rFonts w:ascii="Arial" w:hAnsi="Arial" w:cs="Arial"/>
            <w:color w:val="136EC2"/>
            <w:szCs w:val="21"/>
            <w:shd w:val="clear" w:color="auto" w:fill="FFFFFF"/>
          </w:rPr>
          <w:t>互联网</w:t>
        </w:r>
      </w:hyperlink>
      <w:r w:rsidR="00BA138B">
        <w:rPr>
          <w:rFonts w:ascii="Arial" w:hAnsi="Arial" w:cs="Arial"/>
          <w:color w:val="333333"/>
          <w:szCs w:val="21"/>
          <w:shd w:val="clear" w:color="auto" w:fill="FFFFFF"/>
        </w:rPr>
        <w:t>上应用最为广泛的一种</w:t>
      </w:r>
      <w:hyperlink r:id="rId15" w:tgtFrame="_blank" w:history="1">
        <w:r w:rsidR="00BA138B">
          <w:rPr>
            <w:rStyle w:val="a5"/>
            <w:rFonts w:ascii="Arial" w:hAnsi="Arial" w:cs="Arial"/>
            <w:color w:val="136EC2"/>
            <w:szCs w:val="21"/>
            <w:shd w:val="clear" w:color="auto" w:fill="FFFFFF"/>
          </w:rPr>
          <w:t>网络协议</w:t>
        </w:r>
      </w:hyperlink>
      <w:r w:rsidR="00BA138B">
        <w:rPr>
          <w:rFonts w:ascii="Arial" w:hAnsi="Arial" w:cs="Arial"/>
          <w:color w:val="333333"/>
          <w:szCs w:val="21"/>
          <w:shd w:val="clear" w:color="auto" w:fill="FFFFFF"/>
        </w:rPr>
        <w:t>。所有的</w:t>
      </w:r>
      <w:hyperlink r:id="rId16" w:tgtFrame="_blank" w:history="1">
        <w:r w:rsidR="00BA138B">
          <w:rPr>
            <w:rStyle w:val="a5"/>
            <w:rFonts w:ascii="Arial" w:hAnsi="Arial" w:cs="Arial"/>
            <w:color w:val="136EC2"/>
            <w:szCs w:val="21"/>
            <w:shd w:val="clear" w:color="auto" w:fill="FFFFFF"/>
          </w:rPr>
          <w:t>WWW</w:t>
        </w:r>
      </w:hyperlink>
      <w:r w:rsidR="00BA138B">
        <w:rPr>
          <w:rFonts w:ascii="Arial" w:hAnsi="Arial" w:cs="Arial"/>
          <w:color w:val="333333"/>
          <w:szCs w:val="21"/>
          <w:shd w:val="clear" w:color="auto" w:fill="FFFFFF"/>
        </w:rPr>
        <w:t>文件都必须遵守这个标准。设计</w:t>
      </w:r>
      <w:r w:rsidR="00BA138B">
        <w:rPr>
          <w:rFonts w:ascii="Arial" w:hAnsi="Arial" w:cs="Arial"/>
          <w:color w:val="333333"/>
          <w:szCs w:val="21"/>
          <w:shd w:val="clear" w:color="auto" w:fill="FFFFFF"/>
        </w:rPr>
        <w:t>HTTP</w:t>
      </w:r>
      <w:r w:rsidR="00BA138B">
        <w:rPr>
          <w:rFonts w:ascii="Arial" w:hAnsi="Arial" w:cs="Arial"/>
          <w:color w:val="333333"/>
          <w:szCs w:val="21"/>
          <w:shd w:val="clear" w:color="auto" w:fill="FFFFFF"/>
        </w:rPr>
        <w:t>最初的目的是为了提供一种发布和接收</w:t>
      </w:r>
      <w:hyperlink r:id="rId17" w:tgtFrame="_blank" w:history="1">
        <w:r w:rsidR="00BA138B">
          <w:rPr>
            <w:rStyle w:val="a5"/>
            <w:rFonts w:ascii="Arial" w:hAnsi="Arial" w:cs="Arial"/>
            <w:color w:val="136EC2"/>
            <w:szCs w:val="21"/>
            <w:shd w:val="clear" w:color="auto" w:fill="FFFFFF"/>
          </w:rPr>
          <w:t>HTML</w:t>
        </w:r>
      </w:hyperlink>
      <w:r w:rsidR="00BA138B">
        <w:rPr>
          <w:rFonts w:ascii="Arial" w:hAnsi="Arial" w:cs="Arial"/>
          <w:color w:val="333333"/>
          <w:szCs w:val="21"/>
          <w:shd w:val="clear" w:color="auto" w:fill="FFFFFF"/>
        </w:rPr>
        <w:t>页面的方法。</w:t>
      </w:r>
      <w:hyperlink r:id="rId18" w:history="1">
        <w:r w:rsidR="00BA138B" w:rsidRPr="000A0299">
          <w:rPr>
            <w:rStyle w:val="a5"/>
            <w:rFonts w:ascii="Arial" w:hAnsi="Arial" w:cs="Arial"/>
            <w:szCs w:val="21"/>
            <w:shd w:val="clear" w:color="auto" w:fill="FFFFFF"/>
          </w:rPr>
          <w:t>https://tools.ietf.org/html/rfc2616</w:t>
        </w:r>
      </w:hyperlink>
    </w:p>
    <w:p w14:paraId="194AAD52" w14:textId="77777777" w:rsidR="00BA138B" w:rsidRPr="00BA138B" w:rsidRDefault="00BA138B" w:rsidP="00947774"/>
    <w:p w14:paraId="5F10569E" w14:textId="1BFC7C1C" w:rsidR="00E83E91" w:rsidRDefault="00BA138B" w:rsidP="00593699">
      <w:r>
        <w:rPr>
          <w:rFonts w:hint="eastAsia"/>
        </w:rPr>
        <w:t>再如为了在全球范围唯一标识一个资源(一个网页，一个影片，一个图片等</w:t>
      </w:r>
      <w:r>
        <w:t>)</w:t>
      </w:r>
      <w:r>
        <w:rPr>
          <w:rFonts w:hint="eastAsia"/>
        </w:rPr>
        <w:t xml:space="preserve">，我们也定义了一个标准，叫URI，内容在 </w:t>
      </w:r>
      <w:hyperlink r:id="rId19" w:history="1">
        <w:r w:rsidRPr="000A0299">
          <w:rPr>
            <w:rStyle w:val="a5"/>
          </w:rPr>
          <w:t>https://tools.ietf.org/html/rfc3986</w:t>
        </w:r>
      </w:hyperlink>
    </w:p>
    <w:p w14:paraId="66020E07" w14:textId="74732ADC" w:rsidR="00BA138B" w:rsidRDefault="00BA138B" w:rsidP="00BA138B">
      <w:pPr>
        <w:pStyle w:val="2"/>
      </w:pP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URL</w:t>
      </w:r>
    </w:p>
    <w:p w14:paraId="01403C87" w14:textId="146E0C0D" w:rsidR="0007693C" w:rsidRPr="0007693C" w:rsidRDefault="0007693C" w:rsidP="00B634C3">
      <w:pPr>
        <w:pStyle w:val="3"/>
      </w:pPr>
      <w:r>
        <w:rPr>
          <w:rFonts w:hint="eastAsia"/>
        </w:rPr>
        <w:t>4.3.1</w:t>
      </w:r>
      <w:r>
        <w:t xml:space="preserve"> </w:t>
      </w:r>
      <w:r w:rsidR="00B634C3">
        <w:rPr>
          <w:rFonts w:hint="eastAsia"/>
        </w:rPr>
        <w:t>基本使用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4982" w:rsidRPr="00D54982" w14:paraId="4F7BABC9" w14:textId="77777777" w:rsidTr="00D54982">
        <w:tc>
          <w:tcPr>
            <w:tcW w:w="8296" w:type="dxa"/>
          </w:tcPr>
          <w:p w14:paraId="24B40A6D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java.io.BufferedReader;</w:t>
            </w:r>
          </w:p>
          <w:p w14:paraId="2A00BFD5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java.io.IOException;</w:t>
            </w:r>
          </w:p>
          <w:p w14:paraId="79CC05BF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java.io.InputStreamReader;</w:t>
            </w:r>
          </w:p>
          <w:p w14:paraId="23057982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java.net.URL;</w:t>
            </w:r>
          </w:p>
          <w:p w14:paraId="2413334A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java.net.URLConnection;</w:t>
            </w:r>
          </w:p>
          <w:p w14:paraId="0FA3672A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0AB98277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D5498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URLTest01 {</w:t>
            </w:r>
          </w:p>
          <w:p w14:paraId="09CEB84B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5A80DD67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5498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D5498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static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D5498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void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main(String[] </w:t>
            </w:r>
            <w:r w:rsidRPr="00D5498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args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) </w:t>
            </w:r>
            <w:r w:rsidRPr="00D5498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throws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IOException {</w:t>
            </w:r>
          </w:p>
          <w:p w14:paraId="1CBA8F30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URL </w:t>
            </w:r>
            <w:r w:rsidRPr="00D5498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url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D5498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URL(</w:t>
            </w:r>
            <w:r w:rsidRPr="00D54982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"https://tools.ietf.org/html/rfc3986"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3C13E4F4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54982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D54982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建立联接</w:t>
            </w:r>
          </w:p>
          <w:p w14:paraId="6243272D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URLConnection </w:t>
            </w:r>
            <w:r w:rsidRPr="00D5498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conn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D5498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url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.openConnection();</w:t>
            </w:r>
          </w:p>
          <w:p w14:paraId="4542CE93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BufferedReader </w:t>
            </w:r>
            <w:r w:rsidRPr="00D5498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D5498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BufferedReader(</w:t>
            </w:r>
            <w:r w:rsidRPr="00D5498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InputStreamReader(</w:t>
            </w:r>
            <w:r w:rsidRPr="00D5498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conn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.getInputStream()));</w:t>
            </w:r>
          </w:p>
          <w:p w14:paraId="2EFBC674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String </w:t>
            </w:r>
            <w:r w:rsidRPr="00D5498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line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D5498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0BF91CF2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5498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while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((</w:t>
            </w:r>
            <w:r w:rsidRPr="00D5498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line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D5498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.readLine())!=</w:t>
            </w:r>
            <w:r w:rsidRPr="00D5498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null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6ED82A5B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System.</w:t>
            </w:r>
            <w:r w:rsidRPr="00D5498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16"/>
              </w:rPr>
              <w:t>out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D5498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line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75DDD8F8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5AD9A24B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6A340F5B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54982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br</w:t>
            </w: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.close();</w:t>
            </w:r>
          </w:p>
          <w:p w14:paraId="6A3DF66A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662330F9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6F1AB2F2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6E4FDCBB" w14:textId="77777777" w:rsidR="00D54982" w:rsidRPr="00D54982" w:rsidRDefault="00D54982" w:rsidP="00D549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54982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}</w:t>
            </w:r>
          </w:p>
          <w:p w14:paraId="481101B7" w14:textId="77777777" w:rsidR="00D54982" w:rsidRPr="00D54982" w:rsidRDefault="00D54982" w:rsidP="00BA138B">
            <w:pPr>
              <w:rPr>
                <w:sz w:val="16"/>
                <w:szCs w:val="16"/>
              </w:rPr>
            </w:pPr>
          </w:p>
        </w:tc>
      </w:tr>
    </w:tbl>
    <w:p w14:paraId="3E82E316" w14:textId="77777777" w:rsidR="00BA138B" w:rsidRPr="00BA138B" w:rsidRDefault="00BA138B" w:rsidP="00BA138B"/>
    <w:p w14:paraId="7203F1B5" w14:textId="0FB1FCA4" w:rsidR="00B634C3" w:rsidRDefault="00B634C3" w:rsidP="00B634C3">
      <w:pPr>
        <w:pStyle w:val="3"/>
      </w:pPr>
      <w:r>
        <w:rPr>
          <w:rFonts w:hint="eastAsia"/>
        </w:rPr>
        <w:lastRenderedPageBreak/>
        <w:t>4.3.2</w:t>
      </w:r>
      <w:r>
        <w:t xml:space="preserve"> </w:t>
      </w:r>
      <w:r>
        <w:rPr>
          <w:rFonts w:hint="eastAsia"/>
        </w:rPr>
        <w:t>URL编码和</w:t>
      </w:r>
      <w:r w:rsidR="00B31ADF">
        <w:rPr>
          <w:rFonts w:hint="eastAsia"/>
        </w:rPr>
        <w:t>解码</w:t>
      </w:r>
    </w:p>
    <w:p w14:paraId="3A35E76F" w14:textId="6223E825" w:rsidR="00B31ADF" w:rsidRDefault="00B31ADF" w:rsidP="00B31ADF">
      <w:r>
        <w:rPr>
          <w:rFonts w:hint="eastAsia"/>
        </w:rPr>
        <w:t xml:space="preserve">根据URL标准： </w:t>
      </w:r>
      <w:hyperlink r:id="rId20" w:history="1">
        <w:r w:rsidRPr="000A0299">
          <w:rPr>
            <w:rStyle w:val="a5"/>
          </w:rPr>
          <w:t>https://www.ietf.org/rfc/rfc1738.txt</w:t>
        </w:r>
      </w:hyperlink>
    </w:p>
    <w:p w14:paraId="4AD641AA" w14:textId="77777777" w:rsidR="00B31ADF" w:rsidRPr="00B31ADF" w:rsidRDefault="00B31ADF" w:rsidP="00B31ADF"/>
    <w:p w14:paraId="2359F3D3" w14:textId="5C446168" w:rsidR="00B31ADF" w:rsidRDefault="00B31ADF" w:rsidP="00B31ADF">
      <w:r>
        <w:rPr>
          <w:noProof/>
        </w:rPr>
        <w:drawing>
          <wp:inline distT="0" distB="0" distL="0" distR="0" wp14:anchorId="4659CC04" wp14:editId="292F9918">
            <wp:extent cx="4657230" cy="43140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857" cy="432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E4AD" w14:textId="3A0E6CD5" w:rsidR="00B31ADF" w:rsidRDefault="00B31ADF" w:rsidP="00B31ADF"/>
    <w:p w14:paraId="5671F2C1" w14:textId="533389A9" w:rsidR="00B31ADF" w:rsidRPr="00B31ADF" w:rsidRDefault="00B31ADF" w:rsidP="00B31ADF">
      <w:r>
        <w:rPr>
          <w:noProof/>
        </w:rPr>
        <w:lastRenderedPageBreak/>
        <w:drawing>
          <wp:inline distT="0" distB="0" distL="0" distR="0" wp14:anchorId="7B350543" wp14:editId="1D19E58F">
            <wp:extent cx="5274310" cy="36334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AD4F" w14:textId="301B3AFA" w:rsidR="00BA138B" w:rsidRDefault="00B31ADF" w:rsidP="00593699">
      <w:r>
        <w:rPr>
          <w:rFonts w:hint="eastAsia"/>
        </w:rPr>
        <w:t>因而我们需要对不是这个范围的编码成这个范围的。</w:t>
      </w:r>
    </w:p>
    <w:p w14:paraId="1FB2442A" w14:textId="102BCDBF" w:rsidR="00B31ADF" w:rsidRDefault="00B31ADF" w:rsidP="00593699">
      <w:r>
        <w:rPr>
          <w:rFonts w:hint="eastAsia"/>
        </w:rPr>
        <w:t>在Java中提供两个类来完成这个事情：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ADF" w:rsidRPr="00B31ADF" w14:paraId="560F4944" w14:textId="77777777" w:rsidTr="00B31ADF">
        <w:tc>
          <w:tcPr>
            <w:tcW w:w="8296" w:type="dxa"/>
          </w:tcPr>
          <w:p w14:paraId="4B9C9C10" w14:textId="77777777" w:rsidR="00B31ADF" w:rsidRPr="00B31ADF" w:rsidRDefault="00B31ADF" w:rsidP="00B31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31AD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java.io.UnsupportedEncodingException;</w:t>
            </w:r>
          </w:p>
          <w:p w14:paraId="521BE4FC" w14:textId="77777777" w:rsidR="00B31ADF" w:rsidRPr="00B31ADF" w:rsidRDefault="00B31ADF" w:rsidP="00B31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31AD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java.net.URLDecoder;</w:t>
            </w:r>
          </w:p>
          <w:p w14:paraId="132C79DB" w14:textId="77777777" w:rsidR="00B31ADF" w:rsidRPr="00B31ADF" w:rsidRDefault="00B31ADF" w:rsidP="00B31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31AD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import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java.net.URLEncoder;</w:t>
            </w:r>
          </w:p>
          <w:p w14:paraId="2C4B8606" w14:textId="77777777" w:rsidR="00B31ADF" w:rsidRPr="00B31ADF" w:rsidRDefault="00B31ADF" w:rsidP="00B31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6861683F" w14:textId="77777777" w:rsidR="00B31ADF" w:rsidRPr="00B31ADF" w:rsidRDefault="00B31ADF" w:rsidP="00B31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31AD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B31AD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URLEn {</w:t>
            </w:r>
          </w:p>
          <w:p w14:paraId="7BE93171" w14:textId="77777777" w:rsidR="00B31ADF" w:rsidRPr="00B31ADF" w:rsidRDefault="00B31ADF" w:rsidP="00B31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3C1AC638" w14:textId="77777777" w:rsidR="00B31ADF" w:rsidRPr="00B31ADF" w:rsidRDefault="00B31ADF" w:rsidP="00B31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31AD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B31AD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static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B31AD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void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main(String[] </w:t>
            </w:r>
            <w:r w:rsidRPr="00B31ADF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args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) </w:t>
            </w:r>
            <w:r w:rsidRPr="00B31AD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throws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UnsupportedEncodingException {</w:t>
            </w:r>
          </w:p>
          <w:p w14:paraId="6A332A15" w14:textId="77777777" w:rsidR="00B31ADF" w:rsidRPr="00B31ADF" w:rsidRDefault="00B31ADF" w:rsidP="00B31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String </w:t>
            </w:r>
            <w:r w:rsidRPr="00B31ADF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str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B31ADF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B31ADF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中国</w:t>
            </w:r>
            <w:r w:rsidRPr="00B31ADF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47E25C5E" w14:textId="77777777" w:rsidR="00B31ADF" w:rsidRPr="00B31ADF" w:rsidRDefault="00B31ADF" w:rsidP="00B31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System.</w:t>
            </w:r>
            <w:r w:rsidRPr="00B31AD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16"/>
              </w:rPr>
              <w:t>out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.println(URLEncoder.</w:t>
            </w:r>
            <w:r w:rsidRPr="00B31ADF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16"/>
              </w:rPr>
              <w:t>encode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B31ADF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str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,</w:t>
            </w:r>
            <w:r w:rsidRPr="00B31ADF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"utf-8"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));</w:t>
            </w:r>
          </w:p>
          <w:p w14:paraId="51FE5BD6" w14:textId="77777777" w:rsidR="00B31ADF" w:rsidRPr="00B31ADF" w:rsidRDefault="00B31ADF" w:rsidP="00B31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31ADF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str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B31ADF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"%D6%D0%B9%FA"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36AABBBD" w14:textId="7F91724F" w:rsidR="00B31ADF" w:rsidRPr="00B31ADF" w:rsidRDefault="00B31ADF" w:rsidP="00B31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System.</w:t>
            </w:r>
            <w:r w:rsidRPr="00B31AD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16"/>
              </w:rPr>
              <w:t>out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.println(URLDecoder.</w:t>
            </w:r>
            <w:r w:rsidRPr="00B31ADF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16"/>
              </w:rPr>
              <w:t>decode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B31ADF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str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,</w:t>
            </w:r>
            <w:r w:rsidRPr="00B31ADF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"utf-8"</w:t>
            </w: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));</w:t>
            </w:r>
          </w:p>
          <w:p w14:paraId="10DE8484" w14:textId="48AF13A5" w:rsidR="00B31ADF" w:rsidRPr="00B31ADF" w:rsidRDefault="00B31ADF" w:rsidP="00B31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69F423D3" w14:textId="09DB4AF2" w:rsidR="00B31ADF" w:rsidRPr="00B31ADF" w:rsidRDefault="00B31ADF" w:rsidP="00B31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B31ADF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}</w:t>
            </w:r>
          </w:p>
        </w:tc>
      </w:tr>
    </w:tbl>
    <w:p w14:paraId="7B80C62A" w14:textId="77777777" w:rsidR="00B31ADF" w:rsidRPr="00BA138B" w:rsidRDefault="00B31ADF" w:rsidP="00593699"/>
    <w:p w14:paraId="37C4D33E" w14:textId="77777777" w:rsidR="00947774" w:rsidRPr="00593699" w:rsidRDefault="00947774" w:rsidP="00593699"/>
    <w:p w14:paraId="49EBEB95" w14:textId="77777777" w:rsidR="00593699" w:rsidRPr="009F36D7" w:rsidRDefault="00593699" w:rsidP="009F36D7"/>
    <w:sectPr w:rsidR="00593699" w:rsidRPr="009F36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ED7305"/>
    <w:multiLevelType w:val="hybridMultilevel"/>
    <w:tmpl w:val="CAC47D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3A3308"/>
    <w:multiLevelType w:val="hybridMultilevel"/>
    <w:tmpl w:val="E4C60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A71098"/>
    <w:multiLevelType w:val="hybridMultilevel"/>
    <w:tmpl w:val="884098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F23694"/>
    <w:multiLevelType w:val="hybridMultilevel"/>
    <w:tmpl w:val="FF52B5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DB2F73"/>
    <w:multiLevelType w:val="hybridMultilevel"/>
    <w:tmpl w:val="0FE892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028F6"/>
    <w:rsid w:val="0007693C"/>
    <w:rsid w:val="00105064"/>
    <w:rsid w:val="001436BC"/>
    <w:rsid w:val="001D7021"/>
    <w:rsid w:val="00246325"/>
    <w:rsid w:val="002C5B7C"/>
    <w:rsid w:val="003614ED"/>
    <w:rsid w:val="003B3AA9"/>
    <w:rsid w:val="00444F2F"/>
    <w:rsid w:val="00445447"/>
    <w:rsid w:val="00513E81"/>
    <w:rsid w:val="00593699"/>
    <w:rsid w:val="005F7580"/>
    <w:rsid w:val="00620FF0"/>
    <w:rsid w:val="0081482C"/>
    <w:rsid w:val="008927D4"/>
    <w:rsid w:val="008C4BB9"/>
    <w:rsid w:val="00947774"/>
    <w:rsid w:val="009A0507"/>
    <w:rsid w:val="009F36D7"/>
    <w:rsid w:val="00AA48EB"/>
    <w:rsid w:val="00AC315F"/>
    <w:rsid w:val="00AF1FD4"/>
    <w:rsid w:val="00B25B12"/>
    <w:rsid w:val="00B31ADF"/>
    <w:rsid w:val="00B634C3"/>
    <w:rsid w:val="00BA010E"/>
    <w:rsid w:val="00BA138B"/>
    <w:rsid w:val="00BE6086"/>
    <w:rsid w:val="00CE0ACA"/>
    <w:rsid w:val="00D54982"/>
    <w:rsid w:val="00E83E91"/>
    <w:rsid w:val="00F12144"/>
    <w:rsid w:val="00F310FE"/>
    <w:rsid w:val="00F92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B5E63"/>
  <w15:chartTrackingRefBased/>
  <w15:docId w15:val="{98499BF6-1617-4719-89A7-BB563EE96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27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01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A01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927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A01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A010E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310FE"/>
    <w:pPr>
      <w:ind w:firstLineChars="200" w:firstLine="420"/>
    </w:pPr>
  </w:style>
  <w:style w:type="table" w:styleId="a4">
    <w:name w:val="Table Grid"/>
    <w:basedOn w:val="a1"/>
    <w:uiPriority w:val="39"/>
    <w:rsid w:val="00143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1436B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436BC"/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947774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9477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60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ools.ietf.org/html/rfc791" TargetMode="External"/><Relationship Id="rId18" Type="http://schemas.openxmlformats.org/officeDocument/2006/relationships/hyperlink" Target="https://tools.ietf.org/html/rfc2616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3.png"/><Relationship Id="rId12" Type="http://schemas.openxmlformats.org/officeDocument/2006/relationships/hyperlink" Target="https://baike.baidu.com/item/%E9%9D%9E%E6%94%BF%E5%BA%9C%E7%BB%84%E7%BB%87/1416088" TargetMode="External"/><Relationship Id="rId17" Type="http://schemas.openxmlformats.org/officeDocument/2006/relationships/hyperlink" Target="https://baike.baidu.com/item/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baike.baidu.com/item/WWW" TargetMode="External"/><Relationship Id="rId20" Type="http://schemas.openxmlformats.org/officeDocument/2006/relationships/hyperlink" Target="https://www.ietf.org/rfc/rfc1738.tx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baike.baidu.com/item/%E7%BD%91%E7%BB%9C%E5%8D%8F%E8%AE%AE/328636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tools.ietf.org/html/rfc398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aike.baidu.com/item/%E4%BA%92%E8%81%94%E7%BD%91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21</Pages>
  <Words>3265</Words>
  <Characters>11348</Characters>
  <Application>Microsoft Office Word</Application>
  <DocSecurity>0</DocSecurity>
  <Lines>647</Lines>
  <Paragraphs>509</Paragraphs>
  <ScaleCrop>false</ScaleCrop>
  <Company/>
  <LinksUpToDate>false</LinksUpToDate>
  <CharactersWithSpaces>12763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HPYH</dc:creator>
  <cp:keywords/>
  <dc:description/>
  <cp:lastModifiedBy>HPYH</cp:lastModifiedBy>
  <cp:revision>13</cp:revision>
  <cp:lastPrinted>2018-10-21T01:08:00Z</cp:lastPrinted>
  <dcterms:created xsi:type="dcterms:W3CDTF">2018-10-20T00:08:00Z</dcterms:created>
  <dcterms:modified xsi:type="dcterms:W3CDTF">2018-10-21T01:43:00Z</dcterms:modified>
</cp:coreProperties>
</file>