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9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2"/>
        <w:gridCol w:w="3719"/>
        <w:gridCol w:w="2573"/>
        <w:gridCol w:w="2573"/>
        <w:gridCol w:w="2499"/>
      </w:tblGrid>
      <w:tr w:rsidR="0053706C" w:rsidRPr="0032771D" w14:paraId="0BAC9580" w14:textId="77777777" w:rsidTr="0089792A">
        <w:trPr>
          <w:trHeight w:val="416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D6274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napToGrid w:val="0"/>
              </w:rPr>
            </w:pPr>
            <w:r>
              <w:t>8.4 Documentation V</w:t>
            </w:r>
            <w:r w:rsidRPr="0032771D">
              <w:t>erification</w:t>
            </w:r>
          </w:p>
        </w:tc>
      </w:tr>
      <w:tr w:rsidR="0053706C" w:rsidRPr="0032771D" w14:paraId="0337AE49" w14:textId="77777777" w:rsidTr="0089792A">
        <w:trPr>
          <w:trHeight w:val="399"/>
        </w:trPr>
        <w:tc>
          <w:tcPr>
            <w:tcW w:w="2311" w:type="pct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6EFFB68" w14:textId="77777777" w:rsidR="0053706C" w:rsidRPr="00BA1720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TE Number </w:t>
            </w:r>
          </w:p>
        </w:tc>
        <w:tc>
          <w:tcPr>
            <w:tcW w:w="2689" w:type="pct"/>
            <w:gridSpan w:val="3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F8CAF8D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Equipment Name </w:t>
            </w:r>
          </w:p>
        </w:tc>
      </w:tr>
      <w:tr w:rsidR="0053706C" w:rsidRPr="0032771D" w14:paraId="1CE4B9FD" w14:textId="77777777" w:rsidTr="0089792A">
        <w:trPr>
          <w:trHeight w:val="518"/>
        </w:trPr>
        <w:tc>
          <w:tcPr>
            <w:tcW w:w="2311" w:type="pct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0A25D5F4" w14:textId="4A7C8112" w:rsidR="0053706C" w:rsidRPr="00BA1720" w:rsidRDefault="0053706C" w:rsidP="0089792A">
            <w:pPr>
              <w:spacing w:before="120" w:after="0"/>
              <w:ind w:right="66"/>
              <w:jc w:val="center"/>
              <w:rPr>
                <w:rFonts w:eastAsia="Calibri"/>
                <w:lang w:val="de-DE" w:eastAsia="de-DE"/>
              </w:rPr>
            </w:pPr>
            <w:r>
              <w:rPr>
                <w:rFonts w:eastAsia="Calibri"/>
                <w:lang w:val="de-DE" w:eastAsia="de-DE"/>
              </w:rPr>
              <w:t>{{tenum}}</w:t>
            </w:r>
          </w:p>
        </w:tc>
        <w:tc>
          <w:tcPr>
            <w:tcW w:w="2689" w:type="pct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8DA44B" w14:textId="31177E41" w:rsidR="0053706C" w:rsidRDefault="0089792A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lang w:val="de-DE" w:eastAsia="de-DE"/>
              </w:rPr>
              <w:t>{{name}}</w:t>
            </w:r>
          </w:p>
        </w:tc>
      </w:tr>
      <w:tr w:rsidR="0053706C" w:rsidRPr="0032771D" w14:paraId="4C23AE3C" w14:textId="77777777" w:rsidTr="0089792A">
        <w:trPr>
          <w:trHeight w:val="747"/>
        </w:trPr>
        <w:tc>
          <w:tcPr>
            <w:tcW w:w="1003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BFE6EB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Procedure</w:t>
            </w:r>
          </w:p>
        </w:tc>
        <w:tc>
          <w:tcPr>
            <w:tcW w:w="1308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60A8E34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Expected Results</w:t>
            </w:r>
          </w:p>
        </w:tc>
        <w:tc>
          <w:tcPr>
            <w:tcW w:w="905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FE29A6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 xml:space="preserve">Document </w:t>
            </w:r>
            <w:r>
              <w:rPr>
                <w:rFonts w:eastAsia="Calibri"/>
                <w:b/>
                <w:sz w:val="24"/>
                <w:lang w:val="de-DE" w:eastAsia="de-DE"/>
              </w:rPr>
              <w:t>Section</w:t>
            </w:r>
          </w:p>
        </w:tc>
        <w:tc>
          <w:tcPr>
            <w:tcW w:w="905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908718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Available (Yes/No)</w:t>
            </w:r>
          </w:p>
        </w:tc>
        <w:tc>
          <w:tcPr>
            <w:tcW w:w="879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59B69A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>
              <w:rPr>
                <w:rFonts w:eastAsia="Calibri"/>
                <w:b/>
                <w:sz w:val="24"/>
                <w:lang w:val="de-DE" w:eastAsia="de-DE"/>
              </w:rPr>
              <w:t xml:space="preserve">Performed By </w:t>
            </w:r>
          </w:p>
          <w:p w14:paraId="16300B06" w14:textId="77777777" w:rsidR="0053706C" w:rsidRPr="00E27714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4408BF">
              <w:rPr>
                <w:rFonts w:eastAsia="Calibri"/>
                <w:bCs/>
                <w:sz w:val="16"/>
                <w:szCs w:val="16"/>
                <w:lang w:val="de-DE" w:eastAsia="de-DE"/>
              </w:rPr>
              <w:t>(Initial &amp; Date)</w:t>
            </w:r>
          </w:p>
        </w:tc>
      </w:tr>
      <w:tr w:rsidR="0053706C" w:rsidRPr="0032771D" w14:paraId="2DF59D23" w14:textId="77777777" w:rsidTr="0089792A">
        <w:trPr>
          <w:trHeight w:val="779"/>
        </w:trPr>
        <w:tc>
          <w:tcPr>
            <w:tcW w:w="1003" w:type="pct"/>
            <w:vMerge w:val="restart"/>
            <w:vAlign w:val="center"/>
          </w:tcPr>
          <w:p w14:paraId="0FE01176" w14:textId="77777777" w:rsidR="0053706C" w:rsidRPr="0032771D" w:rsidRDefault="0053706C" w:rsidP="00E85633">
            <w:pPr>
              <w:rPr>
                <w:sz w:val="24"/>
                <w:szCs w:val="24"/>
              </w:rPr>
            </w:pPr>
            <w:r w:rsidRPr="0032771D">
              <w:rPr>
                <w:sz w:val="24"/>
                <w:szCs w:val="24"/>
              </w:rPr>
              <w:t>Verify documents listed</w:t>
            </w:r>
            <w:r>
              <w:rPr>
                <w:sz w:val="24"/>
                <w:szCs w:val="24"/>
              </w:rPr>
              <w:t xml:space="preserve"> </w:t>
            </w:r>
            <w:r w:rsidRPr="0032771D">
              <w:rPr>
                <w:sz w:val="24"/>
                <w:szCs w:val="24"/>
              </w:rPr>
              <w:t xml:space="preserve">are available and record the </w:t>
            </w:r>
            <w:r>
              <w:rPr>
                <w:sz w:val="24"/>
                <w:szCs w:val="24"/>
              </w:rPr>
              <w:t>document section.</w:t>
            </w:r>
          </w:p>
        </w:tc>
        <w:tc>
          <w:tcPr>
            <w:tcW w:w="1308" w:type="pct"/>
            <w:vAlign w:val="center"/>
          </w:tcPr>
          <w:p w14:paraId="220A914B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Approval Drawing</w:t>
            </w:r>
          </w:p>
        </w:tc>
        <w:tc>
          <w:tcPr>
            <w:tcW w:w="905" w:type="pct"/>
            <w:vAlign w:val="center"/>
          </w:tcPr>
          <w:p w14:paraId="0A74B148" w14:textId="77777777" w:rsidR="0053706C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905" w:type="pct"/>
          </w:tcPr>
          <w:p w14:paraId="39C1D220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5BA6ED9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587FA817" w14:textId="77777777" w:rsidTr="0089792A">
        <w:trPr>
          <w:trHeight w:val="779"/>
        </w:trPr>
        <w:tc>
          <w:tcPr>
            <w:tcW w:w="1003" w:type="pct"/>
            <w:vMerge/>
            <w:vAlign w:val="center"/>
          </w:tcPr>
          <w:p w14:paraId="429A150A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1308" w:type="pct"/>
            <w:vAlign w:val="center"/>
          </w:tcPr>
          <w:p w14:paraId="2C260BDB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General Arrangement Layout</w:t>
            </w:r>
          </w:p>
        </w:tc>
        <w:tc>
          <w:tcPr>
            <w:tcW w:w="905" w:type="pct"/>
            <w:vAlign w:val="center"/>
          </w:tcPr>
          <w:p w14:paraId="4AA1A7A0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905" w:type="pct"/>
          </w:tcPr>
          <w:p w14:paraId="36A88183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797D5701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790537AF" w14:textId="77777777" w:rsidTr="0089792A">
        <w:trPr>
          <w:trHeight w:val="779"/>
        </w:trPr>
        <w:tc>
          <w:tcPr>
            <w:tcW w:w="1003" w:type="pct"/>
            <w:vMerge/>
            <w:vAlign w:val="center"/>
          </w:tcPr>
          <w:p w14:paraId="34605565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1308" w:type="pct"/>
            <w:vAlign w:val="center"/>
          </w:tcPr>
          <w:p w14:paraId="6EB8D1C4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Component Cut Sheet</w:t>
            </w:r>
            <w:r w:rsidRPr="0032771D">
              <w:rPr>
                <w:sz w:val="24"/>
              </w:rPr>
              <w:t xml:space="preserve"> Drawing</w:t>
            </w:r>
            <w:r>
              <w:rPr>
                <w:sz w:val="24"/>
              </w:rPr>
              <w:t>s</w:t>
            </w:r>
          </w:p>
        </w:tc>
        <w:tc>
          <w:tcPr>
            <w:tcW w:w="905" w:type="pct"/>
            <w:vAlign w:val="center"/>
          </w:tcPr>
          <w:p w14:paraId="43543062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905" w:type="pct"/>
          </w:tcPr>
          <w:p w14:paraId="0FD0F3E6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5E297F4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1C9F3E31" w14:textId="77777777" w:rsidTr="0089792A">
        <w:trPr>
          <w:trHeight w:val="779"/>
        </w:trPr>
        <w:tc>
          <w:tcPr>
            <w:tcW w:w="1003" w:type="pct"/>
            <w:vMerge/>
            <w:vAlign w:val="center"/>
          </w:tcPr>
          <w:p w14:paraId="583633CD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1308" w:type="pct"/>
            <w:vAlign w:val="center"/>
          </w:tcPr>
          <w:p w14:paraId="326E29CC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Bill of Materials</w:t>
            </w:r>
          </w:p>
        </w:tc>
        <w:tc>
          <w:tcPr>
            <w:tcW w:w="905" w:type="pct"/>
            <w:vAlign w:val="center"/>
          </w:tcPr>
          <w:p w14:paraId="47464748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905" w:type="pct"/>
          </w:tcPr>
          <w:p w14:paraId="6E297CA1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489F26C5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7575F9F1" w14:textId="77777777" w:rsidTr="0089792A">
        <w:trPr>
          <w:trHeight w:val="779"/>
        </w:trPr>
        <w:tc>
          <w:tcPr>
            <w:tcW w:w="1003" w:type="pct"/>
            <w:vMerge/>
            <w:vAlign w:val="center"/>
          </w:tcPr>
          <w:p w14:paraId="2421A37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1308" w:type="pct"/>
            <w:vAlign w:val="center"/>
          </w:tcPr>
          <w:p w14:paraId="3989A30A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  <w:szCs w:val="24"/>
              </w:rPr>
              <w:t>Component/Material data sheets</w:t>
            </w:r>
          </w:p>
        </w:tc>
        <w:tc>
          <w:tcPr>
            <w:tcW w:w="905" w:type="pct"/>
            <w:vAlign w:val="center"/>
          </w:tcPr>
          <w:p w14:paraId="70408C0C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9.1 &amp; 9.2</w:t>
            </w:r>
          </w:p>
        </w:tc>
        <w:tc>
          <w:tcPr>
            <w:tcW w:w="905" w:type="pct"/>
          </w:tcPr>
          <w:p w14:paraId="7749AB42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603BE96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641DB386" w14:textId="77777777" w:rsidTr="0089792A">
        <w:trPr>
          <w:trHeight w:val="779"/>
        </w:trPr>
        <w:tc>
          <w:tcPr>
            <w:tcW w:w="1003" w:type="pct"/>
            <w:vMerge/>
            <w:vAlign w:val="center"/>
          </w:tcPr>
          <w:p w14:paraId="4A029779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1308" w:type="pct"/>
            <w:vAlign w:val="center"/>
          </w:tcPr>
          <w:p w14:paraId="6079DFC9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Recommended Spare</w:t>
            </w:r>
            <w:r>
              <w:rPr>
                <w:sz w:val="24"/>
              </w:rPr>
              <w:t xml:space="preserve"> Parts</w:t>
            </w:r>
            <w:r w:rsidRPr="0032771D">
              <w:rPr>
                <w:sz w:val="24"/>
              </w:rPr>
              <w:t xml:space="preserve"> </w:t>
            </w:r>
            <w:r>
              <w:rPr>
                <w:sz w:val="24"/>
              </w:rPr>
              <w:t>Drawing</w:t>
            </w:r>
          </w:p>
        </w:tc>
        <w:tc>
          <w:tcPr>
            <w:tcW w:w="905" w:type="pct"/>
            <w:vAlign w:val="center"/>
          </w:tcPr>
          <w:p w14:paraId="3E8B1243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905" w:type="pct"/>
          </w:tcPr>
          <w:p w14:paraId="784871E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879" w:type="pct"/>
          </w:tcPr>
          <w:p w14:paraId="0E4765E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1E90CEEA" w14:textId="77777777" w:rsidTr="0089792A">
        <w:trPr>
          <w:trHeight w:val="868"/>
        </w:trPr>
        <w:tc>
          <w:tcPr>
            <w:tcW w:w="5000" w:type="pct"/>
            <w:gridSpan w:val="5"/>
          </w:tcPr>
          <w:p w14:paraId="627CFCA3" w14:textId="77777777" w:rsidR="0053706C" w:rsidRDefault="0053706C" w:rsidP="00E85633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6FF4D4B3" w14:textId="68BBF97F" w:rsidR="0089792A" w:rsidRPr="0089792A" w:rsidRDefault="0053706C" w:rsidP="00E85633">
            <w:pPr>
              <w:rPr>
                <w:b/>
                <w:sz w:val="24"/>
              </w:rPr>
            </w:pPr>
            <w:r w:rsidRPr="008A7008">
              <w:rPr>
                <w:b/>
                <w:sz w:val="24"/>
              </w:rPr>
              <w:t>Comments</w:t>
            </w:r>
            <w:r>
              <w:rPr>
                <w:b/>
                <w:sz w:val="24"/>
              </w:rPr>
              <w:t>:</w:t>
            </w:r>
            <w:r w:rsidR="0089792A">
              <w:rPr>
                <w:b/>
                <w:sz w:val="24"/>
              </w:rPr>
              <w:br/>
            </w:r>
          </w:p>
        </w:tc>
      </w:tr>
      <w:tr w:rsidR="0053706C" w:rsidRPr="0032771D" w14:paraId="52B1C13F" w14:textId="77777777" w:rsidTr="0089792A">
        <w:trPr>
          <w:trHeight w:val="363"/>
        </w:trPr>
        <w:tc>
          <w:tcPr>
            <w:tcW w:w="5000" w:type="pct"/>
            <w:gridSpan w:val="5"/>
            <w:vAlign w:val="center"/>
          </w:tcPr>
          <w:p w14:paraId="2FF12F56" w14:textId="77777777" w:rsidR="0053706C" w:rsidRPr="00094B2E" w:rsidRDefault="0053706C" w:rsidP="00E85633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review by (Customer)</w:t>
            </w:r>
            <w:r w:rsidRPr="00094B2E">
              <w:rPr>
                <w:b/>
                <w:sz w:val="24"/>
                <w:szCs w:val="24"/>
              </w:rPr>
              <w:t>: ____________________________________________     Date: __________________________</w:t>
            </w:r>
          </w:p>
        </w:tc>
      </w:tr>
    </w:tbl>
    <w:p w14:paraId="55DA6C09" w14:textId="77777777" w:rsidR="0053706C" w:rsidRPr="0053706C" w:rsidRDefault="0053706C" w:rsidP="00546583">
      <w:pPr>
        <w:spacing w:after="160" w:line="278" w:lineRule="auto"/>
      </w:pPr>
    </w:p>
    <w:sectPr w:rsidR="0053706C" w:rsidRPr="0053706C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F658F" w14:textId="77777777" w:rsidR="00D11DA2" w:rsidRDefault="00D11DA2" w:rsidP="00AA264B">
      <w:pPr>
        <w:spacing w:after="0"/>
      </w:pPr>
      <w:r>
        <w:separator/>
      </w:r>
    </w:p>
  </w:endnote>
  <w:endnote w:type="continuationSeparator" w:id="0">
    <w:p w14:paraId="4206565F" w14:textId="77777777" w:rsidR="00D11DA2" w:rsidRDefault="00D11DA2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329B2229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0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End w:id="0"/>
  </w:p>
  <w:p w14:paraId="7AFD3DC2" w14:textId="20519CC7" w:rsidR="00AA264B" w:rsidRDefault="00E0508F" w:rsidP="00E0508F">
    <w:pPr>
      <w:pStyle w:val="Footer"/>
      <w:jc w:val="right"/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1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</w:t>
    </w:r>
    <w:r w:rsidRPr="00C74EB6">
      <w:rPr>
        <w:sz w:val="16"/>
        <w:szCs w:val="16"/>
      </w:rPr>
      <w:t>/1</w:t>
    </w:r>
    <w:r>
      <w:rPr>
        <w:sz w:val="16"/>
        <w:szCs w:val="16"/>
      </w:rPr>
      <w:t>0</w:t>
    </w:r>
    <w:r w:rsidRPr="00C74EB6">
      <w:rPr>
        <w:sz w:val="16"/>
        <w:szCs w:val="16"/>
      </w:rPr>
      <w:t>/202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44C01" w14:textId="77777777" w:rsidR="00D11DA2" w:rsidRDefault="00D11DA2" w:rsidP="00AA264B">
      <w:pPr>
        <w:spacing w:after="0"/>
      </w:pPr>
      <w:r>
        <w:separator/>
      </w:r>
    </w:p>
  </w:footnote>
  <w:footnote w:type="continuationSeparator" w:id="0">
    <w:p w14:paraId="6D3DFABD" w14:textId="77777777" w:rsidR="00D11DA2" w:rsidRDefault="00D11DA2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5441332B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6D600A">
            <w:rPr>
              <w:b/>
              <w:bCs/>
            </w:rPr>
            <w:t>1</w:t>
          </w:r>
          <w:r w:rsidR="003A1DCD">
            <w:rPr>
              <w:b/>
              <w:bCs/>
            </w:rPr>
            <w:t>1</w:t>
          </w:r>
          <w:r>
            <w:t xml:space="preserve"> of </w:t>
          </w:r>
          <w:r w:rsidR="00BE2E6E">
            <w:rPr>
              <w:b/>
              <w:bCs/>
            </w:rPr>
            <w:t>25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335BC1D0" w:rsidR="00AA264B" w:rsidRPr="005341DF" w:rsidRDefault="005341DF" w:rsidP="005341DF">
          <w:pPr>
            <w:spacing w:after="0"/>
            <w:jc w:val="center"/>
            <w:rPr>
              <w:b/>
              <w:smallCaps/>
              <w:lang w:val="en-GB"/>
            </w:rPr>
          </w:pPr>
          <w:r>
            <w:rPr>
              <w:b/>
              <w:smallCaps/>
              <w:lang w:val="en-GB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0DF01091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3A1DCD">
            <w:rPr>
              <w:sz w:val="22"/>
            </w:rPr>
            <w:t>1</w:t>
          </w:r>
          <w:r w:rsidR="007101E1">
            <w:rPr>
              <w:sz w:val="22"/>
            </w:rPr>
            <w:t>-</w:t>
          </w:r>
          <w:r w:rsidR="005341DF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43409"/>
    <w:rsid w:val="00094B70"/>
    <w:rsid w:val="000B7A9B"/>
    <w:rsid w:val="00101224"/>
    <w:rsid w:val="00143E66"/>
    <w:rsid w:val="001579D4"/>
    <w:rsid w:val="00180A83"/>
    <w:rsid w:val="001B06BE"/>
    <w:rsid w:val="001D5F2F"/>
    <w:rsid w:val="00211C6C"/>
    <w:rsid w:val="00242031"/>
    <w:rsid w:val="00270399"/>
    <w:rsid w:val="0029068D"/>
    <w:rsid w:val="002A6377"/>
    <w:rsid w:val="002B2C2C"/>
    <w:rsid w:val="0031473A"/>
    <w:rsid w:val="00321FE2"/>
    <w:rsid w:val="003351DE"/>
    <w:rsid w:val="00387AAE"/>
    <w:rsid w:val="003A1DCD"/>
    <w:rsid w:val="003D77A1"/>
    <w:rsid w:val="00421AF6"/>
    <w:rsid w:val="0045000C"/>
    <w:rsid w:val="00485B55"/>
    <w:rsid w:val="004B08DD"/>
    <w:rsid w:val="004D7D26"/>
    <w:rsid w:val="004F7487"/>
    <w:rsid w:val="00506A7F"/>
    <w:rsid w:val="0052442A"/>
    <w:rsid w:val="005341DF"/>
    <w:rsid w:val="0053706C"/>
    <w:rsid w:val="005432D0"/>
    <w:rsid w:val="00546583"/>
    <w:rsid w:val="0056478D"/>
    <w:rsid w:val="00580961"/>
    <w:rsid w:val="006238AA"/>
    <w:rsid w:val="00671D7F"/>
    <w:rsid w:val="00687F5D"/>
    <w:rsid w:val="006D600A"/>
    <w:rsid w:val="007101E1"/>
    <w:rsid w:val="00710C29"/>
    <w:rsid w:val="00782ABB"/>
    <w:rsid w:val="007F1878"/>
    <w:rsid w:val="00804D45"/>
    <w:rsid w:val="0082363D"/>
    <w:rsid w:val="0089792A"/>
    <w:rsid w:val="008D02AC"/>
    <w:rsid w:val="008F414F"/>
    <w:rsid w:val="00962F4B"/>
    <w:rsid w:val="009F634A"/>
    <w:rsid w:val="00A004CE"/>
    <w:rsid w:val="00A62954"/>
    <w:rsid w:val="00AA264B"/>
    <w:rsid w:val="00B16C1E"/>
    <w:rsid w:val="00B27051"/>
    <w:rsid w:val="00B47D14"/>
    <w:rsid w:val="00B63D26"/>
    <w:rsid w:val="00B856E1"/>
    <w:rsid w:val="00B921DA"/>
    <w:rsid w:val="00B96954"/>
    <w:rsid w:val="00BE2E6E"/>
    <w:rsid w:val="00CC33C1"/>
    <w:rsid w:val="00D11DA2"/>
    <w:rsid w:val="00D148B3"/>
    <w:rsid w:val="00DC10B7"/>
    <w:rsid w:val="00DC206E"/>
    <w:rsid w:val="00DD07E0"/>
    <w:rsid w:val="00DE4331"/>
    <w:rsid w:val="00DF3119"/>
    <w:rsid w:val="00E0508F"/>
    <w:rsid w:val="00E34F6E"/>
    <w:rsid w:val="00E42C6B"/>
    <w:rsid w:val="00E559A0"/>
    <w:rsid w:val="00EB131B"/>
    <w:rsid w:val="00EB5836"/>
    <w:rsid w:val="00F15265"/>
    <w:rsid w:val="00F2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TENUM</b:Tag>
    <b:RefOrder>1</b:RefOrder>
  </b:Source>
  <b:Source xmlns:b="http://schemas.openxmlformats.org/officeDocument/2006/bibliography" xmlns="http://schemas.openxmlformats.org/officeDocument/2006/bibliography">
    <b:Tag>DESCRIPION</b:Tag>
    <b:RefOrder>2</b:RefOrder>
  </b:Source>
  <b:Source xmlns:b="http://schemas.openxmlformats.org/officeDocument/2006/bibliography" xmlns="http://schemas.openxmlformats.org/officeDocument/2006/bibliography">
    <b:Tag>COMPANY_NAME</b:Tag>
    <b:RefOrder>3</b:RefOrder>
  </b:Source>
  <b:Source xmlns:b="http://schemas.openxmlformats.org/officeDocument/2006/bibliography" xmlns="http://schemas.openxmlformats.org/officeDocument/2006/bibliography">
    <b:Tag>JN</b:Tag>
    <b:RefOrder>4</b:RefOrder>
  </b:Source>
</b:Sources>
</file>

<file path=customXml/itemProps1.xml><?xml version="1.0" encoding="utf-8"?>
<ds:datastoreItem xmlns:ds="http://schemas.openxmlformats.org/officeDocument/2006/customXml" ds:itemID="{C067119D-67D7-47B0-9EFD-AA383F08BD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A44F90-382E-490C-ACB0-7DE6A95CDCA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BD860A-1428-4F3D-969B-8C3600C380B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46FEBF1-1E7B-4903-B00C-231809D98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64</cp:revision>
  <dcterms:created xsi:type="dcterms:W3CDTF">2024-10-29T12:50:00Z</dcterms:created>
  <dcterms:modified xsi:type="dcterms:W3CDTF">2025-12-15T10:28:00Z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  <property fmtid="{D5CDD505-2E9C-101B-9397-08002B2CF9AE}" pid="3" name="MediaServiceImageTags">
    <vt:lpwstr/>
  </property>
</Properties>
</file>