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CE2DE" w14:textId="1E8D6815" w:rsidR="00367F0D" w:rsidRPr="00367F0D" w:rsidRDefault="00367F0D">
      <w:pPr>
        <w:rPr>
          <w:b/>
          <w:bCs/>
          <w:sz w:val="24"/>
          <w:szCs w:val="24"/>
        </w:rPr>
      </w:pPr>
      <w:r w:rsidRPr="00367F0D">
        <w:rPr>
          <w:b/>
          <w:bCs/>
          <w:sz w:val="24"/>
          <w:szCs w:val="24"/>
        </w:rPr>
        <w:t>Tabla de utilidad total de Isabel para</w:t>
      </w:r>
      <w:r w:rsidR="00161FBC">
        <w:rPr>
          <w:b/>
          <w:bCs/>
          <w:sz w:val="24"/>
          <w:szCs w:val="24"/>
        </w:rPr>
        <w:t xml:space="preserve"> cine</w:t>
      </w:r>
      <w:r w:rsidRPr="00367F0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                                                                      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5"/>
        <w:gridCol w:w="1701"/>
      </w:tblGrid>
      <w:tr w:rsidR="00367F0D" w14:paraId="1BF440D7" w14:textId="77777777" w:rsidTr="00367F0D">
        <w:tc>
          <w:tcPr>
            <w:tcW w:w="1555" w:type="dxa"/>
          </w:tcPr>
          <w:p w14:paraId="6F260C40" w14:textId="538FC02E" w:rsidR="00367F0D" w:rsidRDefault="00367F0D">
            <w:r>
              <w:t xml:space="preserve">        </w:t>
            </w:r>
            <w:r w:rsidRPr="00161FBC">
              <w:rPr>
                <w:b/>
                <w:bCs/>
              </w:rPr>
              <w:t>C</w:t>
            </w:r>
            <w:r w:rsidR="00161FBC" w:rsidRPr="00161FBC">
              <w:rPr>
                <w:b/>
                <w:bCs/>
              </w:rPr>
              <w:t>ine</w:t>
            </w:r>
            <w:r w:rsidRPr="00161FBC">
              <w:rPr>
                <w:b/>
                <w:bCs/>
              </w:rPr>
              <w:t xml:space="preserve"> </w:t>
            </w:r>
            <w:r>
              <w:t>(funciones/mes)</w:t>
            </w:r>
          </w:p>
        </w:tc>
        <w:tc>
          <w:tcPr>
            <w:tcW w:w="1701" w:type="dxa"/>
          </w:tcPr>
          <w:p w14:paraId="2EA9319E" w14:textId="77777777" w:rsidR="00367F0D" w:rsidRPr="00161FBC" w:rsidRDefault="00367F0D">
            <w:pPr>
              <w:rPr>
                <w:b/>
                <w:bCs/>
              </w:rPr>
            </w:pPr>
            <w:r w:rsidRPr="00161FBC">
              <w:rPr>
                <w:b/>
                <w:bCs/>
              </w:rPr>
              <w:t>Utilidad total</w:t>
            </w:r>
          </w:p>
          <w:p w14:paraId="21B0F002" w14:textId="38D7122F" w:rsidR="00367F0D" w:rsidRDefault="00367F0D">
            <w:r>
              <w:t xml:space="preserve">   (unidades)</w:t>
            </w:r>
          </w:p>
        </w:tc>
      </w:tr>
      <w:tr w:rsidR="00367F0D" w14:paraId="2EA459A2" w14:textId="77777777" w:rsidTr="00367F0D">
        <w:tc>
          <w:tcPr>
            <w:tcW w:w="1555" w:type="dxa"/>
          </w:tcPr>
          <w:p w14:paraId="04682FDB" w14:textId="05FBB888" w:rsidR="00367F0D" w:rsidRDefault="00161FBC">
            <w:r>
              <w:t>0</w:t>
            </w:r>
          </w:p>
        </w:tc>
        <w:tc>
          <w:tcPr>
            <w:tcW w:w="1701" w:type="dxa"/>
          </w:tcPr>
          <w:p w14:paraId="2C009D6E" w14:textId="3749687B" w:rsidR="00367F0D" w:rsidRDefault="00161FBC">
            <w:r>
              <w:t>0</w:t>
            </w:r>
          </w:p>
        </w:tc>
      </w:tr>
      <w:tr w:rsidR="00367F0D" w14:paraId="04D89F9E" w14:textId="77777777" w:rsidTr="00367F0D">
        <w:tc>
          <w:tcPr>
            <w:tcW w:w="1555" w:type="dxa"/>
          </w:tcPr>
          <w:p w14:paraId="720F5911" w14:textId="46DCC334" w:rsidR="00367F0D" w:rsidRDefault="00161FBC">
            <w:r>
              <w:t>1</w:t>
            </w:r>
          </w:p>
        </w:tc>
        <w:tc>
          <w:tcPr>
            <w:tcW w:w="1701" w:type="dxa"/>
          </w:tcPr>
          <w:p w14:paraId="51D8CA60" w14:textId="4BCF7F67" w:rsidR="00367F0D" w:rsidRDefault="00161FBC">
            <w:r>
              <w:t>50</w:t>
            </w:r>
          </w:p>
        </w:tc>
      </w:tr>
      <w:tr w:rsidR="00367F0D" w14:paraId="36D00F9C" w14:textId="77777777" w:rsidTr="00367F0D">
        <w:tc>
          <w:tcPr>
            <w:tcW w:w="1555" w:type="dxa"/>
          </w:tcPr>
          <w:p w14:paraId="0570229B" w14:textId="1C4CDDA1" w:rsidR="00367F0D" w:rsidRDefault="00161FBC">
            <w:r>
              <w:t>2</w:t>
            </w:r>
          </w:p>
        </w:tc>
        <w:tc>
          <w:tcPr>
            <w:tcW w:w="1701" w:type="dxa"/>
          </w:tcPr>
          <w:p w14:paraId="39EC3C3F" w14:textId="21CC5007" w:rsidR="00367F0D" w:rsidRDefault="00161FBC">
            <w:r>
              <w:t>88</w:t>
            </w:r>
          </w:p>
        </w:tc>
      </w:tr>
      <w:tr w:rsidR="00367F0D" w14:paraId="33FB39F9" w14:textId="77777777" w:rsidTr="00367F0D">
        <w:tc>
          <w:tcPr>
            <w:tcW w:w="1555" w:type="dxa"/>
          </w:tcPr>
          <w:p w14:paraId="66F39B87" w14:textId="4A07FA29" w:rsidR="00367F0D" w:rsidRDefault="00161FBC">
            <w:r>
              <w:t>3</w:t>
            </w:r>
          </w:p>
        </w:tc>
        <w:tc>
          <w:tcPr>
            <w:tcW w:w="1701" w:type="dxa"/>
          </w:tcPr>
          <w:p w14:paraId="2AA26B4D" w14:textId="1769CE4E" w:rsidR="00367F0D" w:rsidRDefault="00161FBC">
            <w:r>
              <w:t>121</w:t>
            </w:r>
          </w:p>
        </w:tc>
      </w:tr>
      <w:tr w:rsidR="00367F0D" w14:paraId="728B11BC" w14:textId="77777777" w:rsidTr="00367F0D">
        <w:tc>
          <w:tcPr>
            <w:tcW w:w="1555" w:type="dxa"/>
          </w:tcPr>
          <w:p w14:paraId="47EBC67F" w14:textId="2F14CFB0" w:rsidR="00367F0D" w:rsidRDefault="00161FBC">
            <w:r>
              <w:t>4</w:t>
            </w:r>
          </w:p>
        </w:tc>
        <w:tc>
          <w:tcPr>
            <w:tcW w:w="1701" w:type="dxa"/>
          </w:tcPr>
          <w:p w14:paraId="3B2AC317" w14:textId="353C92A4" w:rsidR="00367F0D" w:rsidRDefault="00161FBC">
            <w:r>
              <w:t>150</w:t>
            </w:r>
          </w:p>
        </w:tc>
      </w:tr>
      <w:tr w:rsidR="00367F0D" w14:paraId="2027DC34" w14:textId="77777777" w:rsidTr="00367F0D">
        <w:tc>
          <w:tcPr>
            <w:tcW w:w="1555" w:type="dxa"/>
          </w:tcPr>
          <w:p w14:paraId="5C3444F8" w14:textId="4C704FC7" w:rsidR="00367F0D" w:rsidRDefault="00161FBC">
            <w:r>
              <w:t>5</w:t>
            </w:r>
          </w:p>
        </w:tc>
        <w:tc>
          <w:tcPr>
            <w:tcW w:w="1701" w:type="dxa"/>
          </w:tcPr>
          <w:p w14:paraId="5C46B8AE" w14:textId="3451891A" w:rsidR="00367F0D" w:rsidRDefault="00161FBC">
            <w:r>
              <w:t>175</w:t>
            </w:r>
          </w:p>
        </w:tc>
      </w:tr>
      <w:tr w:rsidR="00367F0D" w14:paraId="09BA0B83" w14:textId="77777777" w:rsidTr="00367F0D">
        <w:tc>
          <w:tcPr>
            <w:tcW w:w="1555" w:type="dxa"/>
          </w:tcPr>
          <w:p w14:paraId="34378D6F" w14:textId="0BB17204" w:rsidR="00367F0D" w:rsidRDefault="00161FBC">
            <w:r>
              <w:t>6</w:t>
            </w:r>
          </w:p>
        </w:tc>
        <w:tc>
          <w:tcPr>
            <w:tcW w:w="1701" w:type="dxa"/>
          </w:tcPr>
          <w:p w14:paraId="5239AD4C" w14:textId="72F9871D" w:rsidR="00367F0D" w:rsidRDefault="00161FBC">
            <w:r>
              <w:t>196</w:t>
            </w:r>
          </w:p>
        </w:tc>
      </w:tr>
      <w:tr w:rsidR="00367F0D" w14:paraId="2CDB1A1D" w14:textId="77777777" w:rsidTr="00367F0D">
        <w:tc>
          <w:tcPr>
            <w:tcW w:w="1555" w:type="dxa"/>
          </w:tcPr>
          <w:p w14:paraId="72548408" w14:textId="316FCC6F" w:rsidR="00367F0D" w:rsidRDefault="00161FBC">
            <w:r>
              <w:t>7</w:t>
            </w:r>
          </w:p>
        </w:tc>
        <w:tc>
          <w:tcPr>
            <w:tcW w:w="1701" w:type="dxa"/>
          </w:tcPr>
          <w:p w14:paraId="2F5A0E15" w14:textId="3896B7E8" w:rsidR="00367F0D" w:rsidRDefault="00161FBC">
            <w:r>
              <w:t>214</w:t>
            </w:r>
          </w:p>
        </w:tc>
      </w:tr>
      <w:tr w:rsidR="00367F0D" w14:paraId="4E8D9356" w14:textId="77777777" w:rsidTr="00367F0D">
        <w:tc>
          <w:tcPr>
            <w:tcW w:w="1555" w:type="dxa"/>
          </w:tcPr>
          <w:p w14:paraId="7D9DD396" w14:textId="29029505" w:rsidR="00367F0D" w:rsidRDefault="00161FBC">
            <w:r>
              <w:t>8</w:t>
            </w:r>
          </w:p>
        </w:tc>
        <w:tc>
          <w:tcPr>
            <w:tcW w:w="1701" w:type="dxa"/>
          </w:tcPr>
          <w:p w14:paraId="2ACB266B" w14:textId="3A8B715E" w:rsidR="00367F0D" w:rsidRDefault="00161FBC">
            <w:r>
              <w:t>229</w:t>
            </w:r>
          </w:p>
        </w:tc>
      </w:tr>
      <w:tr w:rsidR="00367F0D" w14:paraId="196BC22D" w14:textId="77777777" w:rsidTr="00367F0D">
        <w:tc>
          <w:tcPr>
            <w:tcW w:w="1555" w:type="dxa"/>
          </w:tcPr>
          <w:p w14:paraId="32270FAC" w14:textId="631B9A5C" w:rsidR="00367F0D" w:rsidRDefault="00161FBC">
            <w:r>
              <w:t>9</w:t>
            </w:r>
          </w:p>
        </w:tc>
        <w:tc>
          <w:tcPr>
            <w:tcW w:w="1701" w:type="dxa"/>
          </w:tcPr>
          <w:p w14:paraId="1F9104A4" w14:textId="090122E0" w:rsidR="00367F0D" w:rsidRDefault="00161FBC">
            <w:r>
              <w:t>241</w:t>
            </w:r>
          </w:p>
        </w:tc>
      </w:tr>
      <w:tr w:rsidR="00367F0D" w14:paraId="12ED3D15" w14:textId="77777777" w:rsidTr="00367F0D">
        <w:tc>
          <w:tcPr>
            <w:tcW w:w="1555" w:type="dxa"/>
          </w:tcPr>
          <w:p w14:paraId="0D469624" w14:textId="0233DBE9" w:rsidR="00367F0D" w:rsidRDefault="00161FBC">
            <w:r>
              <w:t>10</w:t>
            </w:r>
          </w:p>
        </w:tc>
        <w:tc>
          <w:tcPr>
            <w:tcW w:w="1701" w:type="dxa"/>
          </w:tcPr>
          <w:p w14:paraId="67FA932E" w14:textId="1FF8CF52" w:rsidR="00367F0D" w:rsidRDefault="00161FBC">
            <w:r>
              <w:t>250</w:t>
            </w:r>
          </w:p>
        </w:tc>
      </w:tr>
    </w:tbl>
    <w:p w14:paraId="2FCCB61B" w14:textId="0AF44717" w:rsidR="00367F0D" w:rsidRDefault="00367F0D"/>
    <w:p w14:paraId="6E82935A" w14:textId="172F2F0E" w:rsidR="00367F0D" w:rsidRDefault="00367F0D">
      <w:pPr>
        <w:rPr>
          <w:b/>
          <w:bCs/>
        </w:rPr>
      </w:pPr>
      <w:r>
        <w:rPr>
          <w:b/>
          <w:bCs/>
        </w:rPr>
        <w:t>Tabla de utilidad total de Isabel para</w:t>
      </w:r>
      <w:r w:rsidR="00161FBC">
        <w:rPr>
          <w:b/>
          <w:bCs/>
        </w:rPr>
        <w:t xml:space="preserve"> refrescos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701"/>
      </w:tblGrid>
      <w:tr w:rsidR="00367F0D" w14:paraId="0679BAEF" w14:textId="77777777" w:rsidTr="00161FBC">
        <w:tc>
          <w:tcPr>
            <w:tcW w:w="1696" w:type="dxa"/>
          </w:tcPr>
          <w:p w14:paraId="49FC0BEE" w14:textId="36B3493B" w:rsidR="00367F0D" w:rsidRPr="00161FBC" w:rsidRDefault="00161FBC">
            <w:pPr>
              <w:rPr>
                <w:b/>
                <w:bCs/>
              </w:rPr>
            </w:pPr>
            <w:r>
              <w:t xml:space="preserve">    </w:t>
            </w:r>
            <w:r w:rsidRPr="00161FBC">
              <w:rPr>
                <w:b/>
                <w:bCs/>
              </w:rPr>
              <w:t>R</w:t>
            </w:r>
            <w:r>
              <w:rPr>
                <w:b/>
                <w:bCs/>
              </w:rPr>
              <w:t>efrescos</w:t>
            </w:r>
          </w:p>
          <w:p w14:paraId="01E681A9" w14:textId="25923C73" w:rsidR="00161FBC" w:rsidRPr="00161FBC" w:rsidRDefault="00161FBC">
            <w:r>
              <w:t>(paquetes/mes)</w:t>
            </w:r>
          </w:p>
        </w:tc>
        <w:tc>
          <w:tcPr>
            <w:tcW w:w="1701" w:type="dxa"/>
          </w:tcPr>
          <w:p w14:paraId="388F0A35" w14:textId="77777777" w:rsidR="00367F0D" w:rsidRPr="00161FBC" w:rsidRDefault="00161FBC">
            <w:pPr>
              <w:rPr>
                <w:b/>
                <w:bCs/>
              </w:rPr>
            </w:pPr>
            <w:r w:rsidRPr="00161FBC">
              <w:rPr>
                <w:b/>
                <w:bCs/>
              </w:rPr>
              <w:t>Utilidad total</w:t>
            </w:r>
          </w:p>
          <w:p w14:paraId="0308DFAE" w14:textId="56F08F6A" w:rsidR="00161FBC" w:rsidRPr="00161FBC" w:rsidRDefault="00161FBC">
            <w:r>
              <w:t xml:space="preserve">   (unidades)</w:t>
            </w:r>
          </w:p>
        </w:tc>
      </w:tr>
      <w:tr w:rsidR="00367F0D" w14:paraId="460289EA" w14:textId="77777777" w:rsidTr="00161FBC">
        <w:tc>
          <w:tcPr>
            <w:tcW w:w="1696" w:type="dxa"/>
          </w:tcPr>
          <w:p w14:paraId="07050717" w14:textId="72FE5FF4" w:rsidR="00367F0D" w:rsidRPr="00161FBC" w:rsidRDefault="00161FBC">
            <w:r>
              <w:t>0</w:t>
            </w:r>
          </w:p>
        </w:tc>
        <w:tc>
          <w:tcPr>
            <w:tcW w:w="1701" w:type="dxa"/>
          </w:tcPr>
          <w:p w14:paraId="66EDA5E7" w14:textId="01F3F212" w:rsidR="00161FBC" w:rsidRPr="00161FBC" w:rsidRDefault="00161FBC">
            <w:r>
              <w:t>0</w:t>
            </w:r>
          </w:p>
        </w:tc>
      </w:tr>
      <w:tr w:rsidR="00367F0D" w14:paraId="423C442B" w14:textId="77777777" w:rsidTr="00161FBC">
        <w:tc>
          <w:tcPr>
            <w:tcW w:w="1696" w:type="dxa"/>
          </w:tcPr>
          <w:p w14:paraId="6A71A2E2" w14:textId="2161631D" w:rsidR="00367F0D" w:rsidRPr="00161FBC" w:rsidRDefault="00161FBC">
            <w:r>
              <w:t>1</w:t>
            </w:r>
          </w:p>
        </w:tc>
        <w:tc>
          <w:tcPr>
            <w:tcW w:w="1701" w:type="dxa"/>
          </w:tcPr>
          <w:p w14:paraId="24829FE1" w14:textId="68E29C4A" w:rsidR="00367F0D" w:rsidRPr="00161FBC" w:rsidRDefault="00161FBC">
            <w:r>
              <w:t>75</w:t>
            </w:r>
          </w:p>
        </w:tc>
      </w:tr>
      <w:tr w:rsidR="00367F0D" w14:paraId="1721E616" w14:textId="77777777" w:rsidTr="00161FBC">
        <w:tc>
          <w:tcPr>
            <w:tcW w:w="1696" w:type="dxa"/>
          </w:tcPr>
          <w:p w14:paraId="1D0FFFC3" w14:textId="25E5D97C" w:rsidR="00367F0D" w:rsidRPr="00161FBC" w:rsidRDefault="00161FBC">
            <w:r>
              <w:t>2</w:t>
            </w:r>
          </w:p>
        </w:tc>
        <w:tc>
          <w:tcPr>
            <w:tcW w:w="1701" w:type="dxa"/>
          </w:tcPr>
          <w:p w14:paraId="09D3A306" w14:textId="7200C6E3" w:rsidR="00367F0D" w:rsidRPr="00161FBC" w:rsidRDefault="00161FBC">
            <w:r>
              <w:t>117</w:t>
            </w:r>
          </w:p>
        </w:tc>
      </w:tr>
      <w:tr w:rsidR="00367F0D" w14:paraId="3E9328DF" w14:textId="77777777" w:rsidTr="00161FBC">
        <w:tc>
          <w:tcPr>
            <w:tcW w:w="1696" w:type="dxa"/>
          </w:tcPr>
          <w:p w14:paraId="0A84A9B8" w14:textId="7DD523AA" w:rsidR="00367F0D" w:rsidRPr="00161FBC" w:rsidRDefault="00161FBC">
            <w:r>
              <w:t>3</w:t>
            </w:r>
          </w:p>
        </w:tc>
        <w:tc>
          <w:tcPr>
            <w:tcW w:w="1701" w:type="dxa"/>
          </w:tcPr>
          <w:p w14:paraId="1E6FB583" w14:textId="0CD60895" w:rsidR="00367F0D" w:rsidRPr="00161FBC" w:rsidRDefault="00161FBC">
            <w:r>
              <w:t>153</w:t>
            </w:r>
          </w:p>
        </w:tc>
      </w:tr>
      <w:tr w:rsidR="00367F0D" w14:paraId="301F94D4" w14:textId="77777777" w:rsidTr="00161FBC">
        <w:tc>
          <w:tcPr>
            <w:tcW w:w="1696" w:type="dxa"/>
          </w:tcPr>
          <w:p w14:paraId="2E93DB63" w14:textId="764B2FEB" w:rsidR="00367F0D" w:rsidRPr="00161FBC" w:rsidRDefault="00161FBC">
            <w:r>
              <w:t>4</w:t>
            </w:r>
          </w:p>
        </w:tc>
        <w:tc>
          <w:tcPr>
            <w:tcW w:w="1701" w:type="dxa"/>
          </w:tcPr>
          <w:p w14:paraId="79543FC6" w14:textId="31A9DDC9" w:rsidR="00367F0D" w:rsidRPr="00161FBC" w:rsidRDefault="00161FBC">
            <w:r>
              <w:t>181</w:t>
            </w:r>
          </w:p>
        </w:tc>
      </w:tr>
      <w:tr w:rsidR="00367F0D" w14:paraId="6891D090" w14:textId="77777777" w:rsidTr="00161FBC">
        <w:tc>
          <w:tcPr>
            <w:tcW w:w="1696" w:type="dxa"/>
          </w:tcPr>
          <w:p w14:paraId="469D5345" w14:textId="3D7A2F4D" w:rsidR="00367F0D" w:rsidRPr="00161FBC" w:rsidRDefault="00161FBC">
            <w:r>
              <w:t>5</w:t>
            </w:r>
          </w:p>
        </w:tc>
        <w:tc>
          <w:tcPr>
            <w:tcW w:w="1701" w:type="dxa"/>
          </w:tcPr>
          <w:p w14:paraId="1C905822" w14:textId="2EA1E7A7" w:rsidR="00367F0D" w:rsidRPr="00161FBC" w:rsidRDefault="00161FBC">
            <w:r>
              <w:t>206</w:t>
            </w:r>
          </w:p>
        </w:tc>
      </w:tr>
      <w:tr w:rsidR="00367F0D" w14:paraId="4A6CF136" w14:textId="77777777" w:rsidTr="00161FBC">
        <w:tc>
          <w:tcPr>
            <w:tcW w:w="1696" w:type="dxa"/>
          </w:tcPr>
          <w:p w14:paraId="3CFB17B4" w14:textId="13756A3A" w:rsidR="00367F0D" w:rsidRPr="00161FBC" w:rsidRDefault="00161FBC">
            <w:r>
              <w:t>6</w:t>
            </w:r>
          </w:p>
        </w:tc>
        <w:tc>
          <w:tcPr>
            <w:tcW w:w="1701" w:type="dxa"/>
          </w:tcPr>
          <w:p w14:paraId="07C923BE" w14:textId="323C1821" w:rsidR="00367F0D" w:rsidRPr="00161FBC" w:rsidRDefault="00161FBC">
            <w:r>
              <w:t>225</w:t>
            </w:r>
          </w:p>
        </w:tc>
      </w:tr>
      <w:tr w:rsidR="00161FBC" w14:paraId="626F614E" w14:textId="77777777" w:rsidTr="00161FBC">
        <w:tc>
          <w:tcPr>
            <w:tcW w:w="1696" w:type="dxa"/>
          </w:tcPr>
          <w:p w14:paraId="7752D29D" w14:textId="1A78F0F7" w:rsidR="00161FBC" w:rsidRPr="00161FBC" w:rsidRDefault="00161FBC">
            <w:r>
              <w:t>7</w:t>
            </w:r>
          </w:p>
        </w:tc>
        <w:tc>
          <w:tcPr>
            <w:tcW w:w="1701" w:type="dxa"/>
          </w:tcPr>
          <w:p w14:paraId="3F66B660" w14:textId="2C092634" w:rsidR="00161FBC" w:rsidRPr="00161FBC" w:rsidRDefault="00161FBC">
            <w:r>
              <w:t>243</w:t>
            </w:r>
          </w:p>
        </w:tc>
      </w:tr>
      <w:tr w:rsidR="00161FBC" w14:paraId="479A5430" w14:textId="77777777" w:rsidTr="00161FBC">
        <w:tc>
          <w:tcPr>
            <w:tcW w:w="1696" w:type="dxa"/>
          </w:tcPr>
          <w:p w14:paraId="3C498B05" w14:textId="2CC0E88E" w:rsidR="00161FBC" w:rsidRPr="00161FBC" w:rsidRDefault="00161FBC">
            <w:r>
              <w:t>8</w:t>
            </w:r>
          </w:p>
        </w:tc>
        <w:tc>
          <w:tcPr>
            <w:tcW w:w="1701" w:type="dxa"/>
          </w:tcPr>
          <w:p w14:paraId="6C670792" w14:textId="3EFD971B" w:rsidR="00161FBC" w:rsidRPr="00161FBC" w:rsidRDefault="00161FBC">
            <w:r>
              <w:t>260</w:t>
            </w:r>
          </w:p>
        </w:tc>
      </w:tr>
      <w:tr w:rsidR="00161FBC" w14:paraId="23FB7C2D" w14:textId="77777777" w:rsidTr="00161FBC">
        <w:tc>
          <w:tcPr>
            <w:tcW w:w="1696" w:type="dxa"/>
          </w:tcPr>
          <w:p w14:paraId="39B80B81" w14:textId="7FA66B98" w:rsidR="00161FBC" w:rsidRPr="00161FBC" w:rsidRDefault="00161FBC">
            <w:r>
              <w:t>9</w:t>
            </w:r>
          </w:p>
        </w:tc>
        <w:tc>
          <w:tcPr>
            <w:tcW w:w="1701" w:type="dxa"/>
          </w:tcPr>
          <w:p w14:paraId="649E3245" w14:textId="4B86C02F" w:rsidR="00161FBC" w:rsidRPr="00161FBC" w:rsidRDefault="00161FBC">
            <w:r>
              <w:t>276</w:t>
            </w:r>
          </w:p>
        </w:tc>
      </w:tr>
      <w:tr w:rsidR="00161FBC" w14:paraId="0A5000B2" w14:textId="77777777" w:rsidTr="00161FBC">
        <w:tc>
          <w:tcPr>
            <w:tcW w:w="1696" w:type="dxa"/>
          </w:tcPr>
          <w:p w14:paraId="6EAE5C29" w14:textId="329FCB5C" w:rsidR="00161FBC" w:rsidRPr="00161FBC" w:rsidRDefault="00161FBC">
            <w:r>
              <w:t>10</w:t>
            </w:r>
          </w:p>
        </w:tc>
        <w:tc>
          <w:tcPr>
            <w:tcW w:w="1701" w:type="dxa"/>
          </w:tcPr>
          <w:p w14:paraId="32127CF1" w14:textId="4412F47A" w:rsidR="00161FBC" w:rsidRPr="00161FBC" w:rsidRDefault="00161FBC">
            <w:r>
              <w:t>291</w:t>
            </w:r>
          </w:p>
        </w:tc>
      </w:tr>
    </w:tbl>
    <w:p w14:paraId="14A043DD" w14:textId="77777777" w:rsidR="00367F0D" w:rsidRPr="00367F0D" w:rsidRDefault="00367F0D">
      <w:pPr>
        <w:rPr>
          <w:b/>
          <w:bCs/>
        </w:rPr>
      </w:pPr>
    </w:p>
    <w:sectPr w:rsidR="00367F0D" w:rsidRPr="00367F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0D"/>
    <w:rsid w:val="00161FBC"/>
    <w:rsid w:val="00367F0D"/>
    <w:rsid w:val="005D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F226E"/>
  <w15:chartTrackingRefBased/>
  <w15:docId w15:val="{380CFE5E-A26D-4645-B056-6CBC8702B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7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580817E994B5488BA8D9BE215B2B84" ma:contentTypeVersion="3" ma:contentTypeDescription="Create a new document." ma:contentTypeScope="" ma:versionID="003d605083cdd8b65cf930457d8cff5d">
  <xsd:schema xmlns:xsd="http://www.w3.org/2001/XMLSchema" xmlns:xs="http://www.w3.org/2001/XMLSchema" xmlns:p="http://schemas.microsoft.com/office/2006/metadata/properties" xmlns:ns2="0437ae1a-89d1-4fcb-8d9b-68184941ee39" targetNamespace="http://schemas.microsoft.com/office/2006/metadata/properties" ma:root="true" ma:fieldsID="aeb9e288dcd331f815c6152696aca2e7" ns2:_="">
    <xsd:import namespace="0437ae1a-89d1-4fcb-8d9b-68184941ee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7ae1a-89d1-4fcb-8d9b-68184941ee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5898DE-3908-4010-9C6F-2FDA6430A568}"/>
</file>

<file path=customXml/itemProps2.xml><?xml version="1.0" encoding="utf-8"?>
<ds:datastoreItem xmlns:ds="http://schemas.openxmlformats.org/officeDocument/2006/customXml" ds:itemID="{B4D2ACC3-1251-4E68-A89C-810A08D2FC34}"/>
</file>

<file path=customXml/itemProps3.xml><?xml version="1.0" encoding="utf-8"?>
<ds:datastoreItem xmlns:ds="http://schemas.openxmlformats.org/officeDocument/2006/customXml" ds:itemID="{E225819D-77E6-4843-BA71-EF0C4A66167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Castillo Marrufo</dc:creator>
  <cp:keywords/>
  <dc:description/>
  <cp:lastModifiedBy>Juan Antonio Castillo Marrufo</cp:lastModifiedBy>
  <cp:revision>1</cp:revision>
  <dcterms:created xsi:type="dcterms:W3CDTF">2021-03-10T16:53:00Z</dcterms:created>
  <dcterms:modified xsi:type="dcterms:W3CDTF">2021-03-10T17:12:00Z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0x0101003D580817E994B5488BA8D9BE215B2B84</vt:lpwstr>
  </property>
</Properties>
</file>