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B9011E" w14:textId="77777777" w:rsidR="006562EB" w:rsidRDefault="006562EB" w:rsidP="006562EB">
      <w:pPr>
        <w:tabs>
          <w:tab w:val="left" w:pos="8761"/>
          <w:tab w:val="left" w:pos="9429"/>
        </w:tabs>
        <w:spacing w:before="89" w:line="511" w:lineRule="auto"/>
        <w:ind w:left="120" w:right="288"/>
        <w:rPr>
          <w:rFonts w:ascii="Arial" w:hAnsi="Arial"/>
          <w:b/>
        </w:rPr>
      </w:pPr>
      <w:r w:rsidRPr="006562EB">
        <w:rPr>
          <w:rFonts w:ascii="Arial" w:hAnsi="Arial"/>
          <w:b/>
        </w:rPr>
        <w:t xml:space="preserve">CHOOSE </w:t>
      </w:r>
      <w:r w:rsidRPr="006562EB">
        <w:rPr>
          <w:rFonts w:ascii="Arial" w:hAnsi="Arial"/>
          <w:b/>
          <w:u w:val="single"/>
        </w:rPr>
        <w:t>ONE</w:t>
      </w:r>
      <w:r w:rsidRPr="006562EB">
        <w:rPr>
          <w:rFonts w:ascii="Arial" w:hAnsi="Arial"/>
          <w:b/>
        </w:rPr>
        <w:t xml:space="preserve"> OPTION ONLY. </w:t>
      </w:r>
      <w:r>
        <w:rPr>
          <w:rFonts w:ascii="Arial" w:hAnsi="Arial"/>
          <w:b/>
        </w:rPr>
        <w:t>WRITE 60-80 WORDS.</w:t>
      </w:r>
    </w:p>
    <w:p w14:paraId="43C78984" w14:textId="1AC9271F" w:rsidR="00FD70D4" w:rsidRPr="00FD70D4" w:rsidRDefault="00FD70D4" w:rsidP="00FD70D4">
      <w:pPr>
        <w:pStyle w:val="Textoindependiente"/>
        <w:spacing w:line="242" w:lineRule="auto"/>
        <w:ind w:left="120" w:right="136"/>
        <w:rPr>
          <w:rFonts w:ascii="Arial"/>
          <w:b/>
          <w:lang w:val="es-MX"/>
        </w:rPr>
      </w:pPr>
      <w:r w:rsidRPr="00FD70D4">
        <w:rPr>
          <w:rFonts w:ascii="Arial"/>
          <w:b/>
          <w:lang w:val="es-MX"/>
        </w:rPr>
        <w:t>Gustavo iva</w:t>
      </w:r>
      <w:r w:rsidRPr="00FD70D4">
        <w:rPr>
          <w:rFonts w:ascii="Arial"/>
          <w:b/>
          <w:lang w:val="es-MX"/>
        </w:rPr>
        <w:t>n</w:t>
      </w:r>
      <w:r w:rsidRPr="00FD70D4">
        <w:rPr>
          <w:rFonts w:ascii="Arial"/>
          <w:b/>
          <w:lang w:val="es-MX"/>
        </w:rPr>
        <w:t xml:space="preserve"> Garcia Q</w:t>
      </w:r>
      <w:r>
        <w:rPr>
          <w:rFonts w:ascii="Arial"/>
          <w:b/>
          <w:lang w:val="es-MX"/>
        </w:rPr>
        <w:t xml:space="preserve">uiroz. </w:t>
      </w:r>
    </w:p>
    <w:p w14:paraId="36E5CA61" w14:textId="1CAD69FB" w:rsidR="006562EB" w:rsidRDefault="006562EB" w:rsidP="00FD70D4">
      <w:pPr>
        <w:pStyle w:val="Textoindependiente"/>
        <w:spacing w:line="242" w:lineRule="auto"/>
        <w:ind w:left="120" w:right="136"/>
      </w:pPr>
      <w:r w:rsidRPr="00FD70D4">
        <w:rPr>
          <w:rFonts w:ascii="Arial"/>
          <w:b/>
          <w:lang w:val="es-MX"/>
        </w:rPr>
        <w:t>OPTION</w:t>
      </w:r>
      <w:r w:rsidRPr="00FD70D4">
        <w:rPr>
          <w:rFonts w:ascii="Arial"/>
          <w:b/>
          <w:spacing w:val="-2"/>
          <w:lang w:val="es-MX"/>
        </w:rPr>
        <w:t xml:space="preserve"> </w:t>
      </w:r>
      <w:r w:rsidRPr="00FD70D4">
        <w:rPr>
          <w:rFonts w:ascii="Arial"/>
          <w:b/>
          <w:lang w:val="es-MX"/>
        </w:rPr>
        <w:t>1.</w:t>
      </w:r>
      <w:r w:rsidRPr="00FD70D4">
        <w:rPr>
          <w:rFonts w:ascii="Arial"/>
          <w:b/>
          <w:spacing w:val="-1"/>
          <w:lang w:val="es-MX"/>
        </w:rPr>
        <w:t xml:space="preserve"> </w:t>
      </w:r>
      <w:r>
        <w:t>Write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short</w:t>
      </w:r>
      <w:r>
        <w:rPr>
          <w:spacing w:val="-3"/>
        </w:rPr>
        <w:t xml:space="preserve"> </w:t>
      </w:r>
      <w:r>
        <w:t>travel</w:t>
      </w:r>
      <w:r>
        <w:rPr>
          <w:spacing w:val="-2"/>
        </w:rPr>
        <w:t xml:space="preserve"> </w:t>
      </w:r>
      <w:r>
        <w:t>blog</w:t>
      </w:r>
      <w:r>
        <w:rPr>
          <w:spacing w:val="-2"/>
        </w:rPr>
        <w:t xml:space="preserve"> </w:t>
      </w:r>
      <w:r>
        <w:t>about a</w:t>
      </w:r>
      <w:r>
        <w:rPr>
          <w:spacing w:val="-4"/>
        </w:rPr>
        <w:t xml:space="preserve"> </w:t>
      </w:r>
      <w:r>
        <w:t>journey</w:t>
      </w:r>
      <w:r>
        <w:rPr>
          <w:spacing w:val="-2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place</w:t>
      </w:r>
      <w:r>
        <w:rPr>
          <w:spacing w:val="-4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visited</w:t>
      </w:r>
      <w:r>
        <w:rPr>
          <w:spacing w:val="-4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holiday. Answer</w:t>
      </w:r>
      <w:r>
        <w:rPr>
          <w:spacing w:val="-3"/>
        </w:rPr>
        <w:t xml:space="preserve"> </w:t>
      </w:r>
      <w:r>
        <w:t>these</w:t>
      </w:r>
      <w:r>
        <w:rPr>
          <w:spacing w:val="-2"/>
        </w:rPr>
        <w:t xml:space="preserve"> </w:t>
      </w:r>
      <w:r>
        <w:t>questions in your text:</w:t>
      </w:r>
    </w:p>
    <w:p w14:paraId="122125A2" w14:textId="77777777" w:rsidR="00FD70D4" w:rsidRDefault="00FD70D4" w:rsidP="00FD70D4">
      <w:pPr>
        <w:pStyle w:val="Textoindependiente"/>
        <w:spacing w:line="242" w:lineRule="auto"/>
        <w:ind w:left="120" w:right="136"/>
      </w:pPr>
    </w:p>
    <w:p w14:paraId="536E8C7D" w14:textId="58E3B594" w:rsidR="00224E07" w:rsidRPr="00224E07" w:rsidRDefault="006562EB" w:rsidP="00224E07">
      <w:pPr>
        <w:tabs>
          <w:tab w:val="left" w:pos="1964"/>
          <w:tab w:val="left" w:pos="3888"/>
          <w:tab w:val="left" w:pos="5542"/>
          <w:tab w:val="left" w:pos="7465"/>
        </w:tabs>
        <w:spacing w:line="362" w:lineRule="auto"/>
        <w:ind w:right="1840"/>
      </w:pPr>
      <w:r>
        <w:t>I was a stude</w:t>
      </w:r>
      <w:r w:rsidRPr="006562EB">
        <w:t>n</w:t>
      </w:r>
      <w:r>
        <w:t>t. I was 10 yea</w:t>
      </w:r>
      <w:r w:rsidRPr="006562EB">
        <w:t>r</w:t>
      </w:r>
      <w:r w:rsidRPr="006562EB">
        <w:t>s old a</w:t>
      </w:r>
      <w:r w:rsidRPr="006562EB">
        <w:t>n</w:t>
      </w:r>
      <w:r>
        <w:t>d I we</w:t>
      </w:r>
      <w:r w:rsidRPr="006562EB">
        <w:t>n</w:t>
      </w:r>
      <w:r>
        <w:t xml:space="preserve">t to a </w:t>
      </w:r>
      <w:r w:rsidRPr="006562EB">
        <w:t>m</w:t>
      </w:r>
      <w:r>
        <w:t>useu</w:t>
      </w:r>
      <w:r w:rsidRPr="006562EB">
        <w:t>m</w:t>
      </w:r>
      <w:r>
        <w:t xml:space="preserve">. </w:t>
      </w:r>
      <w:r w:rsidR="00224E07">
        <w:t xml:space="preserve">It was </w:t>
      </w:r>
      <w:r w:rsidR="00224E07">
        <w:t>21</w:t>
      </w:r>
      <w:r w:rsidR="00224E07">
        <w:t xml:space="preserve"> September o</w:t>
      </w:r>
      <w:r w:rsidR="00224E07" w:rsidRPr="00224E07">
        <w:t>f</w:t>
      </w:r>
      <w:r w:rsidR="00224E07">
        <w:t xml:space="preserve"> 2003. </w:t>
      </w:r>
      <w:r w:rsidR="00224E07">
        <w:t>That day was i</w:t>
      </w:r>
      <w:r w:rsidR="00224E07" w:rsidRPr="00224E07">
        <w:t>n</w:t>
      </w:r>
      <w:r w:rsidR="00224E07">
        <w:t>teresti</w:t>
      </w:r>
      <w:r w:rsidR="00224E07" w:rsidRPr="00224E07">
        <w:t>n</w:t>
      </w:r>
      <w:r w:rsidR="00224E07">
        <w:t>g be</w:t>
      </w:r>
      <w:r w:rsidR="00224E07" w:rsidRPr="00224E07">
        <w:t xml:space="preserve">cause I went with </w:t>
      </w:r>
      <w:r w:rsidR="00224E07">
        <w:t>m</w:t>
      </w:r>
      <w:r w:rsidR="00224E07" w:rsidRPr="00224E07">
        <w:t>y fa</w:t>
      </w:r>
      <w:r w:rsidR="00224E07">
        <w:t>mily</w:t>
      </w:r>
      <w:r w:rsidR="00224E07">
        <w:t xml:space="preserve"> .</w:t>
      </w:r>
      <w:r>
        <w:t xml:space="preserve">I saw </w:t>
      </w:r>
      <w:r w:rsidR="00224E07">
        <w:t>pi</w:t>
      </w:r>
      <w:r w:rsidR="00224E07" w:rsidRPr="006562EB">
        <w:t>ct</w:t>
      </w:r>
      <w:r w:rsidR="00224E07">
        <w:t>u</w:t>
      </w:r>
      <w:r w:rsidR="00224E07" w:rsidRPr="006562EB">
        <w:t>re</w:t>
      </w:r>
      <w:r w:rsidR="00224E07">
        <w:t>s a</w:t>
      </w:r>
      <w:r w:rsidR="00224E07" w:rsidRPr="00224E07">
        <w:t>n</w:t>
      </w:r>
      <w:r w:rsidR="00224E07">
        <w:t xml:space="preserve">d I </w:t>
      </w:r>
      <w:r w:rsidR="00224E07">
        <w:t>saw</w:t>
      </w:r>
      <w:r w:rsidR="00224E07">
        <w:t xml:space="preserve"> people i</w:t>
      </w:r>
      <w:r w:rsidR="00224E07" w:rsidRPr="00224E07">
        <w:t>n</w:t>
      </w:r>
      <w:r w:rsidR="00224E07" w:rsidRPr="00224E07">
        <w:t xml:space="preserve"> </w:t>
      </w:r>
      <w:r w:rsidR="00224E07">
        <w:t>pi</w:t>
      </w:r>
      <w:r w:rsidR="00224E07" w:rsidRPr="006562EB">
        <w:t>ct</w:t>
      </w:r>
      <w:r w:rsidR="00224E07">
        <w:t>u</w:t>
      </w:r>
      <w:r w:rsidR="00224E07" w:rsidRPr="006562EB">
        <w:t>re</w:t>
      </w:r>
      <w:r w:rsidR="00224E07">
        <w:t>s</w:t>
      </w:r>
      <w:r>
        <w:t xml:space="preserve">. I saw </w:t>
      </w:r>
      <w:r w:rsidR="00224E07">
        <w:t xml:space="preserve">old </w:t>
      </w:r>
      <w:r>
        <w:t>book</w:t>
      </w:r>
      <w:r w:rsidR="00224E07">
        <w:t>s a</w:t>
      </w:r>
      <w:r w:rsidR="00224E07" w:rsidRPr="00224E07">
        <w:t>n</w:t>
      </w:r>
      <w:r w:rsidR="00224E07">
        <w:t xml:space="preserve">d old </w:t>
      </w:r>
      <w:r w:rsidR="00224E07" w:rsidRPr="00224E07">
        <w:t>c</w:t>
      </w:r>
      <w:r w:rsidR="00224E07" w:rsidRPr="00224E07">
        <w:t>lothes</w:t>
      </w:r>
      <w:r w:rsidR="00224E07">
        <w:t xml:space="preserve">. </w:t>
      </w:r>
      <w:r w:rsidR="00FD70D4">
        <w:t xml:space="preserve">A </w:t>
      </w:r>
      <w:r w:rsidR="00FD70D4" w:rsidRPr="00FD70D4">
        <w:t>m</w:t>
      </w:r>
      <w:r w:rsidR="00FD70D4">
        <w:t>a</w:t>
      </w:r>
      <w:r w:rsidR="00FD70D4" w:rsidRPr="00FD70D4">
        <w:t>n</w:t>
      </w:r>
      <w:r w:rsidR="00224E07">
        <w:t xml:space="preserve"> </w:t>
      </w:r>
      <w:r w:rsidR="00FD70D4">
        <w:t>played a so</w:t>
      </w:r>
      <w:r w:rsidR="00FD70D4" w:rsidRPr="00FD70D4">
        <w:t>n</w:t>
      </w:r>
      <w:r w:rsidR="00FD70D4">
        <w:t>g, a</w:t>
      </w:r>
      <w:r w:rsidR="00FD70D4" w:rsidRPr="00FD70D4">
        <w:t>n</w:t>
      </w:r>
      <w:r w:rsidR="00FD70D4">
        <w:t>d I listened so</w:t>
      </w:r>
      <w:r w:rsidR="00FD70D4" w:rsidRPr="00FD70D4">
        <w:t>n</w:t>
      </w:r>
      <w:r w:rsidR="00FD70D4">
        <w:t>gs i</w:t>
      </w:r>
      <w:r w:rsidR="00FD70D4" w:rsidRPr="00FD70D4">
        <w:t>n</w:t>
      </w:r>
      <w:r w:rsidR="00FD70D4">
        <w:t xml:space="preserve"> the </w:t>
      </w:r>
      <w:r w:rsidR="00FD70D4" w:rsidRPr="006562EB">
        <w:t>m</w:t>
      </w:r>
      <w:r w:rsidR="00FD70D4">
        <w:t>useu</w:t>
      </w:r>
      <w:r w:rsidR="00FD70D4" w:rsidRPr="006562EB">
        <w:t>m</w:t>
      </w:r>
      <w:r w:rsidR="00FD70D4">
        <w:t xml:space="preserve">.  That day was </w:t>
      </w:r>
      <w:r w:rsidR="00FD70D4">
        <w:t>i</w:t>
      </w:r>
      <w:r w:rsidR="00FD70D4" w:rsidRPr="00224E07">
        <w:t>n</w:t>
      </w:r>
      <w:r w:rsidR="00FD70D4">
        <w:t>teresti</w:t>
      </w:r>
      <w:r w:rsidR="00FD70D4" w:rsidRPr="00224E07">
        <w:t>n</w:t>
      </w:r>
      <w:r w:rsidR="00FD70D4">
        <w:t>g</w:t>
      </w:r>
      <w:r w:rsidR="00FD70D4">
        <w:t>.</w:t>
      </w:r>
      <w:r w:rsidR="00FD70D4">
        <w:t xml:space="preserve"> </w:t>
      </w:r>
    </w:p>
    <w:p w14:paraId="586A9ABB" w14:textId="53107811" w:rsidR="006562EB" w:rsidRPr="006562EB" w:rsidRDefault="00224E07" w:rsidP="006562EB">
      <w:pPr>
        <w:tabs>
          <w:tab w:val="left" w:pos="1964"/>
          <w:tab w:val="left" w:pos="3888"/>
          <w:tab w:val="left" w:pos="5542"/>
          <w:tab w:val="left" w:pos="7465"/>
        </w:tabs>
        <w:spacing w:line="362" w:lineRule="auto"/>
        <w:ind w:right="1840"/>
      </w:pPr>
      <w:r>
        <w:t xml:space="preserve">   </w:t>
      </w:r>
    </w:p>
    <w:p w14:paraId="1A0FB0DB" w14:textId="0CBECA82" w:rsidR="006562EB" w:rsidRPr="006562EB" w:rsidRDefault="006562EB" w:rsidP="006562EB">
      <w:pPr>
        <w:tabs>
          <w:tab w:val="left" w:pos="1964"/>
          <w:tab w:val="left" w:pos="3888"/>
          <w:tab w:val="left" w:pos="5542"/>
          <w:tab w:val="left" w:pos="7465"/>
        </w:tabs>
        <w:spacing w:line="362" w:lineRule="auto"/>
        <w:ind w:right="1840"/>
      </w:pPr>
    </w:p>
    <w:p w14:paraId="7A826AFA" w14:textId="67007F73" w:rsidR="006562EB" w:rsidRPr="006562EB" w:rsidRDefault="006562EB" w:rsidP="006562EB">
      <w:pPr>
        <w:tabs>
          <w:tab w:val="left" w:pos="1964"/>
          <w:tab w:val="left" w:pos="3888"/>
          <w:tab w:val="left" w:pos="5542"/>
          <w:tab w:val="left" w:pos="7465"/>
        </w:tabs>
        <w:spacing w:line="362" w:lineRule="auto"/>
        <w:ind w:right="1840"/>
      </w:pPr>
      <w:r>
        <w:t xml:space="preserve">  </w:t>
      </w:r>
    </w:p>
    <w:p w14:paraId="76B759E7" w14:textId="784F01DC" w:rsidR="006562EB" w:rsidRDefault="006562EB" w:rsidP="006562EB">
      <w:pPr>
        <w:tabs>
          <w:tab w:val="left" w:pos="1964"/>
          <w:tab w:val="left" w:pos="3888"/>
          <w:tab w:val="left" w:pos="5542"/>
          <w:tab w:val="left" w:pos="7465"/>
        </w:tabs>
        <w:spacing w:line="362" w:lineRule="auto"/>
        <w:ind w:right="1840"/>
      </w:pPr>
    </w:p>
    <w:p w14:paraId="7F5D4377" w14:textId="77777777" w:rsidR="006B5BC9" w:rsidRDefault="006B5BC9"/>
    <w:sectPr w:rsidR="006B5BC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F57C79"/>
    <w:multiLevelType w:val="hybridMultilevel"/>
    <w:tmpl w:val="FB8498F6"/>
    <w:lvl w:ilvl="0" w:tplc="AA3EA51C">
      <w:numFmt w:val="bullet"/>
      <w:lvlText w:val="•"/>
      <w:lvlJc w:val="left"/>
      <w:pPr>
        <w:ind w:left="182" w:hanging="14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D8432CA">
      <w:numFmt w:val="bullet"/>
      <w:lvlText w:val="•"/>
      <w:lvlJc w:val="left"/>
      <w:pPr>
        <w:ind w:left="1268" w:hanging="140"/>
      </w:pPr>
      <w:rPr>
        <w:rFonts w:hint="default"/>
        <w:lang w:val="en-US" w:eastAsia="en-US" w:bidi="ar-SA"/>
      </w:rPr>
    </w:lvl>
    <w:lvl w:ilvl="2" w:tplc="D6B6866E">
      <w:numFmt w:val="bullet"/>
      <w:lvlText w:val="•"/>
      <w:lvlJc w:val="left"/>
      <w:pPr>
        <w:ind w:left="2356" w:hanging="140"/>
      </w:pPr>
      <w:rPr>
        <w:rFonts w:hint="default"/>
        <w:lang w:val="en-US" w:eastAsia="en-US" w:bidi="ar-SA"/>
      </w:rPr>
    </w:lvl>
    <w:lvl w:ilvl="3" w:tplc="921254B8">
      <w:numFmt w:val="bullet"/>
      <w:lvlText w:val="•"/>
      <w:lvlJc w:val="left"/>
      <w:pPr>
        <w:ind w:left="3444" w:hanging="140"/>
      </w:pPr>
      <w:rPr>
        <w:rFonts w:hint="default"/>
        <w:lang w:val="en-US" w:eastAsia="en-US" w:bidi="ar-SA"/>
      </w:rPr>
    </w:lvl>
    <w:lvl w:ilvl="4" w:tplc="B17A0B2E">
      <w:numFmt w:val="bullet"/>
      <w:lvlText w:val="•"/>
      <w:lvlJc w:val="left"/>
      <w:pPr>
        <w:ind w:left="4532" w:hanging="140"/>
      </w:pPr>
      <w:rPr>
        <w:rFonts w:hint="default"/>
        <w:lang w:val="en-US" w:eastAsia="en-US" w:bidi="ar-SA"/>
      </w:rPr>
    </w:lvl>
    <w:lvl w:ilvl="5" w:tplc="58C85E42">
      <w:numFmt w:val="bullet"/>
      <w:lvlText w:val="•"/>
      <w:lvlJc w:val="left"/>
      <w:pPr>
        <w:ind w:left="5620" w:hanging="140"/>
      </w:pPr>
      <w:rPr>
        <w:rFonts w:hint="default"/>
        <w:lang w:val="en-US" w:eastAsia="en-US" w:bidi="ar-SA"/>
      </w:rPr>
    </w:lvl>
    <w:lvl w:ilvl="6" w:tplc="A7085CF8">
      <w:numFmt w:val="bullet"/>
      <w:lvlText w:val="•"/>
      <w:lvlJc w:val="left"/>
      <w:pPr>
        <w:ind w:left="6708" w:hanging="140"/>
      </w:pPr>
      <w:rPr>
        <w:rFonts w:hint="default"/>
        <w:lang w:val="en-US" w:eastAsia="en-US" w:bidi="ar-SA"/>
      </w:rPr>
    </w:lvl>
    <w:lvl w:ilvl="7" w:tplc="1D269EAA">
      <w:numFmt w:val="bullet"/>
      <w:lvlText w:val="•"/>
      <w:lvlJc w:val="left"/>
      <w:pPr>
        <w:ind w:left="7796" w:hanging="140"/>
      </w:pPr>
      <w:rPr>
        <w:rFonts w:hint="default"/>
        <w:lang w:val="en-US" w:eastAsia="en-US" w:bidi="ar-SA"/>
      </w:rPr>
    </w:lvl>
    <w:lvl w:ilvl="8" w:tplc="54C44C90">
      <w:numFmt w:val="bullet"/>
      <w:lvlText w:val="•"/>
      <w:lvlJc w:val="left"/>
      <w:pPr>
        <w:ind w:left="8884" w:hanging="140"/>
      </w:pPr>
      <w:rPr>
        <w:rFonts w:hint="default"/>
        <w:lang w:val="en-US" w:eastAsia="en-US" w:bidi="ar-SA"/>
      </w:rPr>
    </w:lvl>
  </w:abstractNum>
  <w:num w:numId="1" w16cid:durableId="1137139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2EB"/>
    <w:rsid w:val="000744B5"/>
    <w:rsid w:val="00120F45"/>
    <w:rsid w:val="00224E07"/>
    <w:rsid w:val="006562EB"/>
    <w:rsid w:val="006B5BC9"/>
    <w:rsid w:val="0076634F"/>
    <w:rsid w:val="00AA3E33"/>
    <w:rsid w:val="00C16685"/>
    <w:rsid w:val="00E80573"/>
    <w:rsid w:val="00E8243C"/>
    <w:rsid w:val="00FD7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88A51"/>
  <w15:chartTrackingRefBased/>
  <w15:docId w15:val="{E1C96996-95B7-4ADC-9BF2-8B6F97E12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62EB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6562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562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562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562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562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562E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562E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562E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562E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562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562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562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562E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562E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562E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562E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562E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562E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562E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562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562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562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562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562E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1"/>
    <w:qFormat/>
    <w:rsid w:val="006562E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562E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562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562E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562EB"/>
    <w:rPr>
      <w:b/>
      <w:bCs/>
      <w:smallCaps/>
      <w:color w:val="0F4761" w:themeColor="accent1" w:themeShade="BF"/>
      <w:spacing w:val="5"/>
    </w:rPr>
  </w:style>
  <w:style w:type="paragraph" w:styleId="Textoindependiente">
    <w:name w:val="Body Text"/>
    <w:basedOn w:val="Normal"/>
    <w:link w:val="TextoindependienteCar"/>
    <w:uiPriority w:val="1"/>
    <w:qFormat/>
    <w:rsid w:val="006562EB"/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6562EB"/>
    <w:rPr>
      <w:rFonts w:ascii="Arial MT" w:eastAsia="Arial MT" w:hAnsi="Arial MT" w:cs="Arial MT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294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7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69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0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20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73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795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94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46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389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900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37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28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30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71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99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97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57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765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81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28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77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76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73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66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34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23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40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09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43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40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85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61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1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31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79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63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47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79</Words>
  <Characters>436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Ivan Garcia Quiroz</dc:creator>
  <cp:keywords/>
  <dc:description/>
  <cp:lastModifiedBy>Gustavo Ivan Garcia Quiroz</cp:lastModifiedBy>
  <cp:revision>3</cp:revision>
  <dcterms:created xsi:type="dcterms:W3CDTF">2024-09-28T18:58:00Z</dcterms:created>
  <dcterms:modified xsi:type="dcterms:W3CDTF">2024-09-28T18:59:00Z</dcterms:modified>
</cp:coreProperties>
</file>