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B312" w14:textId="6FD26426" w:rsidR="00D30245" w:rsidRPr="000C3EC7" w:rsidRDefault="0087141F" w:rsidP="000C3EC7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0C3EC7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VENKATRAMAMOORHTY.G</w:t>
      </w:r>
    </w:p>
    <w:p w14:paraId="05C954A8" w14:textId="77777777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C3EC7">
        <w:rPr>
          <w:rFonts w:ascii="Arial" w:hAnsi="Arial" w:cs="Arial"/>
          <w:sz w:val="24"/>
          <w:szCs w:val="24"/>
        </w:rPr>
        <w:t>1. Create a stored procedure to insert a new employee.</w:t>
      </w:r>
    </w:p>
    <w:p w14:paraId="17C16C61" w14:textId="77777777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C3EC7">
        <w:rPr>
          <w:rFonts w:ascii="Arial" w:hAnsi="Arial" w:cs="Arial"/>
          <w:sz w:val="24"/>
          <w:szCs w:val="24"/>
        </w:rPr>
        <w:t>2. Create a stored procedure to update salary based on id.</w:t>
      </w:r>
    </w:p>
    <w:p w14:paraId="72677351" w14:textId="77777777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C3EC7">
        <w:rPr>
          <w:rFonts w:ascii="Arial" w:hAnsi="Arial" w:cs="Arial"/>
          <w:sz w:val="24"/>
          <w:szCs w:val="24"/>
        </w:rPr>
        <w:t>3. Write a trigger that updates stock when a new order is placed.</w:t>
      </w:r>
    </w:p>
    <w:p w14:paraId="05BFDF78" w14:textId="77777777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C3EC7">
        <w:rPr>
          <w:rFonts w:ascii="Arial" w:hAnsi="Arial" w:cs="Arial"/>
          <w:sz w:val="24"/>
          <w:szCs w:val="24"/>
        </w:rPr>
        <w:t>4. Write a trigger that prevents deleting the last admin user.</w:t>
      </w:r>
    </w:p>
    <w:p w14:paraId="2CECA795" w14:textId="77777777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C3EC7">
        <w:rPr>
          <w:rFonts w:ascii="Arial" w:hAnsi="Arial" w:cs="Arial"/>
          <w:sz w:val="24"/>
          <w:szCs w:val="24"/>
        </w:rPr>
        <w:t>5. Call a stored procedure to fetch employees.</w:t>
      </w:r>
    </w:p>
    <w:p w14:paraId="70BEA9B3" w14:textId="2B6AC748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0C3EC7">
        <w:rPr>
          <w:rFonts w:ascii="Arial" w:hAnsi="Arial" w:cs="Arial"/>
          <w:sz w:val="24"/>
          <w:szCs w:val="24"/>
        </w:rPr>
        <w:t>6. Drop a procedure and trigger.</w:t>
      </w:r>
    </w:p>
    <w:p w14:paraId="3E2C65A7" w14:textId="42344316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C3EC7">
        <w:rPr>
          <w:rFonts w:ascii="Arial" w:hAnsi="Arial" w:cs="Arial"/>
          <w:b/>
          <w:bCs/>
          <w:sz w:val="24"/>
          <w:szCs w:val="24"/>
          <w:lang w:val="en-US"/>
        </w:rPr>
        <w:t>QUERY:</w:t>
      </w:r>
    </w:p>
    <w:p w14:paraId="22D745DE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studentdb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;</w:t>
      </w:r>
    </w:p>
    <w:p w14:paraId="37A01351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delimiter //</w:t>
      </w:r>
    </w:p>
    <w:p w14:paraId="1311D0B6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fetchemployees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C3EC7">
        <w:rPr>
          <w:rFonts w:ascii="Arial" w:hAnsi="Arial" w:cs="Arial"/>
          <w:sz w:val="24"/>
          <w:szCs w:val="24"/>
          <w:lang w:val="en-US"/>
        </w:rPr>
        <w:t>)</w:t>
      </w:r>
    </w:p>
    <w:p w14:paraId="2D809821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begin</w:t>
      </w:r>
    </w:p>
    <w:p w14:paraId="395904CD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ab/>
        <w:t>insert into employees (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id,name</w:t>
      </w:r>
      <w:proofErr w:type="gramEnd"/>
      <w:r w:rsidRPr="000C3EC7">
        <w:rPr>
          <w:rFonts w:ascii="Arial" w:hAnsi="Arial" w:cs="Arial"/>
          <w:sz w:val="24"/>
          <w:szCs w:val="24"/>
          <w:lang w:val="en-US"/>
        </w:rPr>
        <w:t>,</w:t>
      </w:r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department,salary</w:t>
      </w:r>
      <w:proofErr w:type="spellEnd"/>
      <w:proofErr w:type="gramEnd"/>
      <w:r w:rsidRPr="000C3EC7">
        <w:rPr>
          <w:rFonts w:ascii="Arial" w:hAnsi="Arial" w:cs="Arial"/>
          <w:sz w:val="24"/>
          <w:szCs w:val="24"/>
          <w:lang w:val="en-US"/>
        </w:rPr>
        <w:t>) value(14,'sam','HR',50000);</w:t>
      </w:r>
    </w:p>
    <w:p w14:paraId="271A0C02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end//</w:t>
      </w:r>
    </w:p>
    <w:p w14:paraId="2D4B72E8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delimiter ;</w:t>
      </w:r>
      <w:proofErr w:type="gramEnd"/>
    </w:p>
    <w:p w14:paraId="42840160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select * from employees;</w:t>
      </w:r>
    </w:p>
    <w:p w14:paraId="5D35AA92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call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fetchemployees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C3EC7">
        <w:rPr>
          <w:rFonts w:ascii="Arial" w:hAnsi="Arial" w:cs="Arial"/>
          <w:sz w:val="24"/>
          <w:szCs w:val="24"/>
          <w:lang w:val="en-US"/>
        </w:rPr>
        <w:t>);</w:t>
      </w:r>
    </w:p>
    <w:p w14:paraId="6EDD960D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select * from employees;</w:t>
      </w:r>
    </w:p>
    <w:p w14:paraId="45D269F5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437B1F3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delimiter //</w:t>
      </w:r>
    </w:p>
    <w:p w14:paraId="57B277DD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UpdEmpl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C3EC7"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Id_n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 xml:space="preserve"> int)</w:t>
      </w:r>
    </w:p>
    <w:p w14:paraId="74AD4926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begin</w:t>
      </w:r>
    </w:p>
    <w:p w14:paraId="36DC3E47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ab/>
        <w:t>update employees set salary = 30000 where id=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Id_n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;</w:t>
      </w:r>
    </w:p>
    <w:p w14:paraId="3A4DECDB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end//</w:t>
      </w:r>
    </w:p>
    <w:p w14:paraId="5A8456D6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delimiter ;</w:t>
      </w:r>
      <w:proofErr w:type="gramEnd"/>
    </w:p>
    <w:p w14:paraId="2204424F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select * from employees where id=13;</w:t>
      </w:r>
    </w:p>
    <w:p w14:paraId="1870A020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lastRenderedPageBreak/>
        <w:t xml:space="preserve">call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UpdEmpl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C3EC7">
        <w:rPr>
          <w:rFonts w:ascii="Arial" w:hAnsi="Arial" w:cs="Arial"/>
          <w:sz w:val="24"/>
          <w:szCs w:val="24"/>
          <w:lang w:val="en-US"/>
        </w:rPr>
        <w:t>13);</w:t>
      </w:r>
    </w:p>
    <w:p w14:paraId="33BBB3C8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select * from employees where id=13;</w:t>
      </w:r>
    </w:p>
    <w:p w14:paraId="42ECD66C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2EAD41D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CREATE TABLE Products (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ProductID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KEY,ProductName</w:t>
      </w:r>
      <w:proofErr w:type="spellEnd"/>
      <w:proofErr w:type="gramEnd"/>
      <w:r w:rsidRPr="000C3EC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0C3EC7">
        <w:rPr>
          <w:rFonts w:ascii="Arial" w:hAnsi="Arial" w:cs="Arial"/>
          <w:sz w:val="24"/>
          <w:szCs w:val="24"/>
          <w:lang w:val="en-US"/>
        </w:rPr>
        <w:t>100</w:t>
      </w:r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),Stock</w:t>
      </w:r>
      <w:proofErr w:type="gramEnd"/>
      <w:r w:rsidRPr="000C3EC7">
        <w:rPr>
          <w:rFonts w:ascii="Arial" w:hAnsi="Arial" w:cs="Arial"/>
          <w:sz w:val="24"/>
          <w:szCs w:val="24"/>
          <w:lang w:val="en-US"/>
        </w:rPr>
        <w:t xml:space="preserve"> INT);</w:t>
      </w:r>
    </w:p>
    <w:p w14:paraId="55D81F12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CREATE TABLE Orders (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OrderID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KEY,ProductID</w:t>
      </w:r>
      <w:proofErr w:type="spellEnd"/>
      <w:proofErr w:type="gramEnd"/>
      <w:r w:rsidRPr="000C3EC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INT,Quantity</w:t>
      </w:r>
      <w:proofErr w:type="spellEnd"/>
      <w:proofErr w:type="gramEnd"/>
      <w:r w:rsidRPr="000C3EC7">
        <w:rPr>
          <w:rFonts w:ascii="Arial" w:hAnsi="Arial" w:cs="Arial"/>
          <w:sz w:val="24"/>
          <w:szCs w:val="24"/>
          <w:lang w:val="en-US"/>
        </w:rPr>
        <w:t xml:space="preserve"> INT);</w:t>
      </w:r>
    </w:p>
    <w:p w14:paraId="5F2CDAC4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insert into products values (1, 'laptop', 50);</w:t>
      </w:r>
    </w:p>
    <w:p w14:paraId="56D17A40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delimiter //</w:t>
      </w:r>
    </w:p>
    <w:p w14:paraId="3D4BDC6A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insertproduct</w:t>
      </w:r>
      <w:proofErr w:type="spellEnd"/>
    </w:p>
    <w:p w14:paraId="2253AF51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after insert</w:t>
      </w:r>
    </w:p>
    <w:p w14:paraId="7F7983F9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on orders</w:t>
      </w:r>
    </w:p>
    <w:p w14:paraId="73C8E795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for each row</w:t>
      </w:r>
    </w:p>
    <w:p w14:paraId="7D693058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begin</w:t>
      </w:r>
    </w:p>
    <w:p w14:paraId="47708B7E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ab/>
        <w:t>update products set stock= stock-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new.Quantity</w:t>
      </w:r>
      <w:proofErr w:type="spellEnd"/>
      <w:proofErr w:type="gramEnd"/>
      <w:r w:rsidRPr="000C3EC7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ProductID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new.ProductID</w:t>
      </w:r>
      <w:proofErr w:type="spellEnd"/>
      <w:proofErr w:type="gramEnd"/>
      <w:r w:rsidRPr="000C3EC7">
        <w:rPr>
          <w:rFonts w:ascii="Arial" w:hAnsi="Arial" w:cs="Arial"/>
          <w:sz w:val="24"/>
          <w:szCs w:val="24"/>
          <w:lang w:val="en-US"/>
        </w:rPr>
        <w:t>;</w:t>
      </w:r>
    </w:p>
    <w:p w14:paraId="43A42D6D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end//</w:t>
      </w:r>
    </w:p>
    <w:p w14:paraId="0C6F8179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delimiter ;</w:t>
      </w:r>
      <w:proofErr w:type="gramEnd"/>
    </w:p>
    <w:p w14:paraId="2CC6AE63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insert into orders values (101, 1, 2);</w:t>
      </w:r>
    </w:p>
    <w:p w14:paraId="5D1CE4FA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select * from products;</w:t>
      </w:r>
    </w:p>
    <w:p w14:paraId="388942EE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4D984D3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delimiter //</w:t>
      </w:r>
    </w:p>
    <w:p w14:paraId="27C93665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create trigger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deleteadmin</w:t>
      </w:r>
      <w:proofErr w:type="spellEnd"/>
    </w:p>
    <w:p w14:paraId="6D388CD1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before delete</w:t>
      </w:r>
    </w:p>
    <w:p w14:paraId="2D7F1CBF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on employees</w:t>
      </w:r>
    </w:p>
    <w:p w14:paraId="007E97BE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for each row</w:t>
      </w:r>
    </w:p>
    <w:p w14:paraId="13900B06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begin</w:t>
      </w:r>
    </w:p>
    <w:p w14:paraId="1803A519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ab/>
        <w:t>if old.id= 14 then</w:t>
      </w:r>
    </w:p>
    <w:p w14:paraId="5EE16CBC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lastRenderedPageBreak/>
        <w:tab/>
        <w:t xml:space="preserve">signal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sqlstate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 xml:space="preserve"> '45000'</w:t>
      </w:r>
    </w:p>
    <w:p w14:paraId="091556C8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    set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message_text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 xml:space="preserve"> = 'you r deleting last admin';</w:t>
      </w:r>
    </w:p>
    <w:p w14:paraId="12AEF6CC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ab/>
        <w:t>end if;</w:t>
      </w:r>
    </w:p>
    <w:p w14:paraId="5D3EB62A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end //</w:t>
      </w:r>
    </w:p>
    <w:p w14:paraId="49DF6317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0C3EC7">
        <w:rPr>
          <w:rFonts w:ascii="Arial" w:hAnsi="Arial" w:cs="Arial"/>
          <w:sz w:val="24"/>
          <w:szCs w:val="24"/>
          <w:lang w:val="en-US"/>
        </w:rPr>
        <w:t>delimiter ;</w:t>
      </w:r>
      <w:proofErr w:type="gramEnd"/>
    </w:p>
    <w:p w14:paraId="19E95089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>delete from employees where id=14;</w:t>
      </w:r>
    </w:p>
    <w:p w14:paraId="26C34FD1" w14:textId="77777777" w:rsidR="000C3EC7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drop procedure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UpdEmpl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;</w:t>
      </w:r>
    </w:p>
    <w:p w14:paraId="61A07937" w14:textId="2DD9D9AC" w:rsidR="0087141F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sz w:val="24"/>
          <w:szCs w:val="24"/>
          <w:lang w:val="en-US"/>
        </w:rPr>
        <w:t xml:space="preserve">drop trigger </w:t>
      </w:r>
      <w:proofErr w:type="spellStart"/>
      <w:r w:rsidRPr="000C3EC7">
        <w:rPr>
          <w:rFonts w:ascii="Arial" w:hAnsi="Arial" w:cs="Arial"/>
          <w:sz w:val="24"/>
          <w:szCs w:val="24"/>
          <w:lang w:val="en-US"/>
        </w:rPr>
        <w:t>deleteadmin</w:t>
      </w:r>
      <w:proofErr w:type="spellEnd"/>
      <w:r w:rsidRPr="000C3EC7">
        <w:rPr>
          <w:rFonts w:ascii="Arial" w:hAnsi="Arial" w:cs="Arial"/>
          <w:sz w:val="24"/>
          <w:szCs w:val="24"/>
          <w:lang w:val="en-US"/>
        </w:rPr>
        <w:t>;</w:t>
      </w:r>
    </w:p>
    <w:p w14:paraId="7CF7EA69" w14:textId="3B4D5DA7" w:rsidR="0087141F" w:rsidRPr="000C3EC7" w:rsidRDefault="0087141F" w:rsidP="000C3EC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C3EC7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4D7D0F0" w14:textId="6E483F33" w:rsidR="0087141F" w:rsidRPr="000C3EC7" w:rsidRDefault="000C3EC7" w:rsidP="000C3EC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C3EC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F9AD3A0" wp14:editId="5E15FC57">
            <wp:extent cx="5604164" cy="8863330"/>
            <wp:effectExtent l="0" t="0" r="0" b="0"/>
            <wp:docPr id="93167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86" cy="887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41F" w:rsidRPr="000C3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1F"/>
    <w:rsid w:val="00061368"/>
    <w:rsid w:val="000C3EC7"/>
    <w:rsid w:val="00813CB5"/>
    <w:rsid w:val="0087141F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37DF"/>
  <w15:chartTrackingRefBased/>
  <w15:docId w15:val="{A897E147-3068-4D67-861C-2628C2E3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2026-06-10T09:48:00Z</dcterms:created>
  <dcterms:modified xsi:type="dcterms:W3CDTF">2026-06-10T10:44:00Z</dcterms:modified>
</cp:coreProperties>
</file>