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00C06" w14:textId="302C6CF3" w:rsidR="00B51204" w:rsidRDefault="00B51204">
      <w:r w:rsidRPr="00B51204">
        <w:rPr>
          <w:noProof/>
        </w:rPr>
        <w:drawing>
          <wp:inline distT="0" distB="0" distL="0" distR="0" wp14:anchorId="07B96494" wp14:editId="6E543970">
            <wp:extent cx="5029200" cy="3530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0AEF1" w14:textId="2E109361" w:rsidR="008D7756" w:rsidRDefault="00B51204">
      <w:r>
        <w:t>The base boundary flow line</w:t>
      </w:r>
      <w:r w:rsidR="00B32D2C" w:rsidRPr="00B32D2C">
        <w:rPr>
          <w:noProof/>
        </w:rPr>
        <w:drawing>
          <wp:inline distT="0" distB="0" distL="0" distR="0" wp14:anchorId="40AB0654" wp14:editId="7C1E950F">
            <wp:extent cx="5105400" cy="3530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7756">
        <w:t>middle flow line</w:t>
      </w:r>
    </w:p>
    <w:p w14:paraId="456DCBB2" w14:textId="351199E3" w:rsidR="008D7756" w:rsidRDefault="008D7756">
      <w:r w:rsidRPr="008D7756">
        <w:rPr>
          <w:noProof/>
        </w:rPr>
        <w:lastRenderedPageBreak/>
        <w:drawing>
          <wp:inline distT="0" distB="0" distL="0" distR="0" wp14:anchorId="53D72E45" wp14:editId="0116F60C">
            <wp:extent cx="5016500" cy="3530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650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7756">
        <w:rPr>
          <w:noProof/>
        </w:rPr>
        <w:drawing>
          <wp:inline distT="0" distB="0" distL="0" distR="0" wp14:anchorId="40121A77" wp14:editId="118E207A">
            <wp:extent cx="5016500" cy="3530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650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drawdown lines</w:t>
      </w:r>
    </w:p>
    <w:p w14:paraId="4F51DF8E" w14:textId="411F9E3D" w:rsidR="008D7756" w:rsidRDefault="008D7756">
      <w:r w:rsidRPr="008D7756">
        <w:rPr>
          <w:noProof/>
        </w:rPr>
        <w:lastRenderedPageBreak/>
        <w:drawing>
          <wp:inline distT="0" distB="0" distL="0" distR="0" wp14:anchorId="7BA6E1DD" wp14:editId="46D61A37">
            <wp:extent cx="5943600" cy="47491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equipotential and flow vector</w:t>
      </w:r>
    </w:p>
    <w:p w14:paraId="7506729B" w14:textId="1367AC75" w:rsidR="000914F5" w:rsidRDefault="000914F5"/>
    <w:p w14:paraId="0B4FB9A2" w14:textId="0C912704" w:rsidR="000914F5" w:rsidRDefault="000914F5"/>
    <w:p w14:paraId="3792698B" w14:textId="06E7CFF8" w:rsidR="000914F5" w:rsidRDefault="000914F5"/>
    <w:p w14:paraId="062201BD" w14:textId="61A95C51" w:rsidR="000914F5" w:rsidRDefault="000914F5"/>
    <w:p w14:paraId="39477328" w14:textId="0519964F" w:rsidR="000914F5" w:rsidRDefault="000914F5"/>
    <w:p w14:paraId="41A800D5" w14:textId="6534C4B1" w:rsidR="000914F5" w:rsidRDefault="000914F5"/>
    <w:p w14:paraId="346AA7EC" w14:textId="7AB8D89B" w:rsidR="000914F5" w:rsidRDefault="000914F5"/>
    <w:p w14:paraId="205AA447" w14:textId="505CF5E8" w:rsidR="000914F5" w:rsidRDefault="000914F5"/>
    <w:p w14:paraId="1952B560" w14:textId="1504F387" w:rsidR="000914F5" w:rsidRDefault="000914F5"/>
    <w:p w14:paraId="79FF38BD" w14:textId="4F309B6D" w:rsidR="000914F5" w:rsidRDefault="000914F5"/>
    <w:p w14:paraId="16C78CAD" w14:textId="006C87CB" w:rsidR="000914F5" w:rsidRDefault="000914F5"/>
    <w:p w14:paraId="5EA21A09" w14:textId="0BCDBA51" w:rsidR="000914F5" w:rsidRDefault="000914F5"/>
    <w:p w14:paraId="6E717BB5" w14:textId="12A3B722" w:rsidR="000914F5" w:rsidRDefault="000914F5"/>
    <w:p w14:paraId="2DB547E1" w14:textId="1E9342E1" w:rsidR="000914F5" w:rsidRDefault="000914F5"/>
    <w:p w14:paraId="127977CD" w14:textId="58F5A094" w:rsidR="000914F5" w:rsidRDefault="000914F5"/>
    <w:p w14:paraId="621E34F1" w14:textId="3BE1DFF6" w:rsidR="000914F5" w:rsidRDefault="000914F5"/>
    <w:p w14:paraId="6359B51C" w14:textId="0385DDB9" w:rsidR="000914F5" w:rsidRDefault="000914F5"/>
    <w:p w14:paraId="4197C0EC" w14:textId="59D1D8A3" w:rsidR="000914F5" w:rsidRDefault="000914F5">
      <w:r>
        <w:lastRenderedPageBreak/>
        <w:t xml:space="preserve">Moved well </w:t>
      </w:r>
      <w:r w:rsidR="002F5E02">
        <w:t>draw down plot</w:t>
      </w:r>
      <w:r w:rsidR="002F5E02" w:rsidRPr="002F5E02">
        <w:rPr>
          <w:noProof/>
        </w:rPr>
        <w:drawing>
          <wp:inline distT="0" distB="0" distL="0" distR="0" wp14:anchorId="7F9819D9" wp14:editId="09248A14">
            <wp:extent cx="5016500" cy="3530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650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5E02" w:rsidRPr="002F5E02">
        <w:rPr>
          <w:noProof/>
        </w:rPr>
        <w:drawing>
          <wp:inline distT="0" distB="0" distL="0" distR="0" wp14:anchorId="437EA1EC" wp14:editId="6C16AC1B">
            <wp:extent cx="5016500" cy="3530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650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0C7F8" w14:textId="3E9ACE22" w:rsidR="002F5E02" w:rsidRDefault="001A7341">
      <w:r>
        <w:lastRenderedPageBreak/>
        <w:t>E</w:t>
      </w:r>
      <w:r w:rsidR="002F5E02">
        <w:t>q</w:t>
      </w:r>
      <w:r>
        <w:t>uipotential flow vector</w:t>
      </w:r>
      <w:r w:rsidRPr="001A7341">
        <w:rPr>
          <w:noProof/>
        </w:rPr>
        <w:drawing>
          <wp:inline distT="0" distB="0" distL="0" distR="0" wp14:anchorId="5AAAF897" wp14:editId="13090B70">
            <wp:extent cx="5943600" cy="47491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2C232" w14:textId="229D0F67" w:rsidR="00F024AE" w:rsidRDefault="00CB1F06">
      <w:r>
        <w:t>Discussion</w:t>
      </w:r>
      <w:r w:rsidR="00F024AE">
        <w:t xml:space="preserve"> question 2: the values are not constant along the boundaries because the well is removing total volume from the system so </w:t>
      </w:r>
      <w:r>
        <w:t>while they all have a constant head boundary the flow is no longer constant throughout the system.</w:t>
      </w:r>
    </w:p>
    <w:p w14:paraId="07591DF0" w14:textId="7F0B2955" w:rsidR="00CB1F06" w:rsidRDefault="00CB1F06">
      <w:r>
        <w:t xml:space="preserve">The flow shape is different because the well effects can be felt more on the </w:t>
      </w:r>
      <w:r w:rsidR="00C06697">
        <w:t>downstream</w:t>
      </w:r>
      <w:r>
        <w:t xml:space="preserve"> flow rather than the </w:t>
      </w:r>
      <w:r w:rsidR="00C06697">
        <w:t>upstream</w:t>
      </w:r>
      <w:r>
        <w:t xml:space="preserve"> so the </w:t>
      </w:r>
      <w:r w:rsidR="00C06697">
        <w:t>right-hand</w:t>
      </w:r>
      <w:r>
        <w:t xml:space="preserve"> side sees more effects from the well</w:t>
      </w:r>
    </w:p>
    <w:p w14:paraId="38AC87BE" w14:textId="3F712362" w:rsidR="00CB1F06" w:rsidRDefault="00CB1F06">
      <w:r>
        <w:t>Pressure is supplying water to the well due to the constant head so a head change is giving the well water.</w:t>
      </w:r>
    </w:p>
    <w:p w14:paraId="7267362C" w14:textId="35661ABA" w:rsidR="00CB1F06" w:rsidRDefault="00CB1F06">
      <w:r>
        <w:t xml:space="preserve">Discussion question 3: </w:t>
      </w:r>
      <w:r w:rsidR="00C06697">
        <w:t xml:space="preserve">the flow through the area of the well drops significantly as a lot of flow is removed from the system due to the well it also doesn’t do what an area of low k does as it doesn’t get </w:t>
      </w:r>
      <w:r w:rsidR="001E23F5">
        <w:t>more flow around the well.</w:t>
      </w:r>
    </w:p>
    <w:p w14:paraId="291C1409" w14:textId="2907876C" w:rsidR="001E23F5" w:rsidRDefault="001E23F5">
      <w:r>
        <w:t>Discussion question 4: the water generally flows through the domain in a straight path until it reaches the well then it flows towards the well and the flow after the well is less as the well drains flow from the system.</w:t>
      </w:r>
    </w:p>
    <w:p w14:paraId="392AD6E7" w14:textId="77777777" w:rsidR="004B28CD" w:rsidRDefault="001E23F5">
      <w:r>
        <w:t xml:space="preserve">Discussion question 5: </w:t>
      </w:r>
      <w:r w:rsidR="004B28CD">
        <w:t>the contours are not circles as the flow is in the x direction and not omni directional so the biggest effects are seen in the x flow direction.</w:t>
      </w:r>
    </w:p>
    <w:p w14:paraId="46FB9D97" w14:textId="77777777" w:rsidR="004B28CD" w:rsidRDefault="004B28CD">
      <w:r>
        <w:t>Some flow is lost as it passes through the well so the spacing there goes down but then normalizes after it so it returns to having the even spacing.</w:t>
      </w:r>
    </w:p>
    <w:p w14:paraId="20E2F67B" w14:textId="4FDBD4C7" w:rsidR="001E23F5" w:rsidRDefault="004B28CD">
      <w:r>
        <w:lastRenderedPageBreak/>
        <w:t>Discussion question 6:</w:t>
      </w:r>
      <w:r w:rsidR="001E23F5">
        <w:t xml:space="preserve"> </w:t>
      </w:r>
      <w:r w:rsidR="00B26CD7" w:rsidRPr="00B26CD7">
        <w:rPr>
          <w:noProof/>
        </w:rPr>
        <w:drawing>
          <wp:inline distT="0" distB="0" distL="0" distR="0" wp14:anchorId="39182143" wp14:editId="6DC0E84B">
            <wp:extent cx="5029200" cy="3530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6CD7" w:rsidRPr="00B26CD7">
        <w:rPr>
          <w:noProof/>
        </w:rPr>
        <w:drawing>
          <wp:inline distT="0" distB="0" distL="0" distR="0" wp14:anchorId="32B5AEEE" wp14:editId="7F04B8B9">
            <wp:extent cx="5016500" cy="3530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650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6CD7" w:rsidRPr="00B26CD7">
        <w:rPr>
          <w:noProof/>
        </w:rPr>
        <w:lastRenderedPageBreak/>
        <w:drawing>
          <wp:inline distT="0" distB="0" distL="0" distR="0" wp14:anchorId="159B37F4" wp14:editId="7EBE4329">
            <wp:extent cx="5016500" cy="3530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1650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6CD7" w:rsidRPr="00B26CD7">
        <w:rPr>
          <w:noProof/>
        </w:rPr>
        <w:lastRenderedPageBreak/>
        <w:drawing>
          <wp:inline distT="0" distB="0" distL="0" distR="0" wp14:anchorId="5DD7A9EE" wp14:editId="3E2A76F9">
            <wp:extent cx="5943600" cy="474916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EC317" w14:textId="66171D68" w:rsidR="00D94EF5" w:rsidRDefault="00D94EF5">
      <w:r>
        <w:t xml:space="preserve">Glossary question 1: </w:t>
      </w:r>
      <w:proofErr w:type="spellStart"/>
      <w:r>
        <w:t>equipotentials</w:t>
      </w:r>
      <w:proofErr w:type="spellEnd"/>
      <w:r>
        <w:t xml:space="preserve"> are the flow potentials through a system and they are created through head difference.</w:t>
      </w:r>
    </w:p>
    <w:p w14:paraId="1FD00AFB" w14:textId="46ABE443" w:rsidR="00D94EF5" w:rsidRDefault="00E11CE5">
      <w:r>
        <w:t>Glossary</w:t>
      </w:r>
      <w:r w:rsidR="00D94EF5">
        <w:t xml:space="preserve"> question 2: flow lines are the draw depiction of the flow vector in a system.</w:t>
      </w:r>
    </w:p>
    <w:p w14:paraId="1F2E9E99" w14:textId="03D3C9B6" w:rsidR="00D94EF5" w:rsidRDefault="00E11CE5">
      <w:r>
        <w:t>Glossary question 3: flow nets are the depiction of how the flow lines appear to go through certain areas.</w:t>
      </w:r>
    </w:p>
    <w:p w14:paraId="6EEDF0E1" w14:textId="2367148B" w:rsidR="00E11CE5" w:rsidRDefault="00E11CE5">
      <w:r>
        <w:t xml:space="preserve">Glossary question 4: Capture is all the water that goes through the well that would </w:t>
      </w:r>
      <w:proofErr w:type="spellStart"/>
      <w:r>
        <w:t>gave</w:t>
      </w:r>
      <w:proofErr w:type="spellEnd"/>
      <w:r>
        <w:t xml:space="preserve"> gone down stream but was removed from the system.</w:t>
      </w:r>
    </w:p>
    <w:sectPr w:rsidR="00E11C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204"/>
    <w:rsid w:val="000914F5"/>
    <w:rsid w:val="001A7341"/>
    <w:rsid w:val="001E23F5"/>
    <w:rsid w:val="002F5E02"/>
    <w:rsid w:val="004B28CD"/>
    <w:rsid w:val="008D7756"/>
    <w:rsid w:val="00B26CD7"/>
    <w:rsid w:val="00B32D2C"/>
    <w:rsid w:val="00B51204"/>
    <w:rsid w:val="00C06697"/>
    <w:rsid w:val="00CB1F06"/>
    <w:rsid w:val="00D94EF5"/>
    <w:rsid w:val="00E11CE5"/>
    <w:rsid w:val="00F024AE"/>
    <w:rsid w:val="00F80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0BED32"/>
  <w15:chartTrackingRefBased/>
  <w15:docId w15:val="{F12C6C07-18F7-8547-A6C8-3BCE9127C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switzer.jeff00@gmail.com</dc:creator>
  <cp:keywords/>
  <dc:description/>
  <cp:lastModifiedBy>switzer.jeff00@gmail.com</cp:lastModifiedBy>
  <cp:revision>2</cp:revision>
  <dcterms:created xsi:type="dcterms:W3CDTF">2022-02-17T02:43:00Z</dcterms:created>
  <dcterms:modified xsi:type="dcterms:W3CDTF">2022-02-17T02:43:00Z</dcterms:modified>
</cp:coreProperties>
</file>