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2A4A"/>
          <w:sz w:val="56"/>
          <w:szCs w:val="56"/>
        </w:rPr>
        <w:t xml:space="preserve">AI PAGE BUILDER</w:t>
      </w:r>
    </w:p>
    <w:p>
      <w:pPr>
        <w:spacing w:after="100"/>
        <w:jc w:val="center"/>
      </w:pPr>
      <w:r>
        <w:rPr>
          <w:rFonts w:ascii="Arial" w:cs="Arial" w:eastAsia="Arial" w:hAnsi="Arial"/>
          <w:b/>
          <w:bCs/>
          <w:color w:val="2E5090"/>
          <w:sz w:val="44"/>
          <w:szCs w:val="44"/>
        </w:rPr>
        <w:t xml:space="preserve">SPRINT STORIES &amp; EPICS</w:t>
      </w:r>
    </w:p>
    <w:p>
      <w:pPr>
        <w:spacing w:after="600"/>
        <w:jc w:val="center"/>
      </w:pPr>
      <w:r>
        <w:rPr>
          <w:rFonts w:ascii="Arial" w:cs="Arial" w:eastAsia="Arial" w:hAnsi="Arial"/>
          <w:color w:val="666666"/>
          <w:sz w:val="24"/>
          <w:szCs w:val="24"/>
        </w:rPr>
        <w:t xml:space="preserve">Intelligent Layout Generation  ·  Ad Unit Enforcement  ·  Widget Library Integration</w:t>
      </w:r>
    </w:p>
    <w:p>
      <w:pPr>
        <w:pBdr>
          <w:top w:val="single" w:color="2E5090" w:sz="2"/>
        </w:pBdr>
        <w:spacing w:before="200" w:after="400"/>
        <w:jc w:val="center"/>
      </w:pPr>
    </w:p>
    <w:p>
      <w:pPr>
        <w:spacing w:after="400"/>
        <w:jc w:val="center"/>
      </w:pPr>
      <w:r>
        <w:rPr>
          <w:rFonts w:ascii="Arial" w:cs="Arial" w:eastAsia="Arial" w:hAnsi="Arial"/>
          <w:i/>
          <w:iCs/>
          <w:color w:val="555555"/>
          <w:sz w:val="22"/>
          <w:szCs w:val="22"/>
        </w:rPr>
        <w:t xml:space="preserve">AI analyzes your content inventory, audience data, and platform goals to suggest complete page layouts with pre-configured widgets, guaranteed ad placements, and optimized content ordering.</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3 EPICS  ·  15 STORIES</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42-58 HOURS ESTIMATED</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Epic 1: AI Layout Engine</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Epic 2: Ad Enforcement System</w:t>
            </w:r>
          </w:p>
        </w:tc>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333333"/>
                <w:sz w:val="20"/>
                <w:szCs w:val="20"/>
              </w:rPr>
              <w:t xml:space="preserve">Epic 3: Builder UI + Templates</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AI agent that inventories content, selects widgets, generates page configs</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Rules engine that guarantees ad units on every page, validates before publish</w:t>
            </w:r>
          </w:p>
        </w:tc>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drag-and-drop editor with AI suggestions panel, preview, and one-click apply</w:t>
            </w:r>
          </w:p>
        </w:tc>
      </w:tr>
    </w:tbl>
    <w:p>
      <w:pPr>
        <w:spacing w:before="600"/>
      </w:pPr>
    </w:p>
    <w:p>
      <w:pPr>
        <w:spacing w:after="200"/>
        <w:jc w:val="center"/>
      </w:pPr>
      <w:r>
        <w:rPr>
          <w:rFonts w:ascii="Arial" w:cs="Arial" w:eastAsia="Arial" w:hAnsi="Arial"/>
          <w:color w:val="888888"/>
          <w:sz w:val="20"/>
          <w:szCs w:val="20"/>
        </w:rPr>
        <w:t xml:space="preserve">All stories include copy-paste Replit Agent prompts</w:t>
      </w:r>
    </w:p>
    <w:p>
      <w:pPr>
        <w:spacing w:after="200"/>
        <w:jc w:val="center"/>
      </w:pPr>
      <w:r>
        <w:rPr>
          <w:rFonts w:ascii="Arial" w:cs="Arial" w:eastAsia="Arial" w:hAnsi="Arial"/>
          <w:color w:val="888888"/>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40"/>
      </w:pPr>
      <w:r>
        <w:rPr>
          <w:rFonts w:ascii="Arial" w:cs="Arial" w:eastAsia="Arial" w:hAnsi="Arial"/>
          <w:b/>
          <w:bCs/>
        </w:rPr>
        <w:t xml:space="preserve">Sprint Overview</w:t>
      </w:r>
    </w:p>
    <w:p>
      <w:pPr>
        <w:spacing w:after="200"/>
      </w:pPr>
      <w:r>
        <w:rPr>
          <w:rFonts w:ascii="Arial" w:cs="Arial" w:eastAsia="Arial" w:hAnsi="Arial"/>
          <w:color w:val="333333"/>
          <w:sz w:val="22"/>
          <w:szCs w:val="22"/>
        </w:rPr>
        <w:t xml:space="preserve">This sprint builds an AI-powered page builder on top of the existing platform. The current NewsLayoutAdmin at /api/news-layout-sections/smart-suggest already generates hardcoded layout suggestions based on content counts. This sprint replaces that with an intelligent AI agent that understands all 35+ widget types, analyzes real content inventory, and generates complete page layouts with guaranteed ad unit placement.</w:t>
      </w:r>
    </w:p>
    <w:p>
      <w:pPr>
        <w:pBdr>
          <w:left w:val="single" w:color="2E5090" w:sz="12"/>
        </w:pBdr>
        <w:spacing w:after="200"/>
        <w:ind w:left="360"/>
      </w:pPr>
      <w:r>
        <w:rPr>
          <w:rFonts w:ascii="Arial" w:cs="Arial" w:eastAsia="Arial" w:hAnsi="Arial"/>
          <w:color w:val="333333"/>
          <w:sz w:val="20"/>
          <w:szCs w:val="20"/>
        </w:rPr>
        <w:t xml:space="preserve">How it works: Staff clicks 'AI Build Page,' selects a page type (homepage, podcast directory, show page, news feed, events, custom), and the AI engine inventories available content (articles, episodes, shows, events, classifieds, directory listings), selects appropriate widgets, configures each widget's data source and display settings, inserts ad units at optimal intervals, and returns a complete page layout ready to preview and publish.</w:t>
      </w:r>
    </w:p>
    <w:p>
      <w:pPr>
        <w:pStyle w:val="Heading2"/>
        <w:spacing w:before="300" w:after="200"/>
      </w:pPr>
      <w:r>
        <w:rPr>
          <w:rFonts w:ascii="Arial" w:cs="Arial" w:eastAsia="Arial" w:hAnsi="Arial"/>
          <w:b/>
          <w:bCs/>
        </w:rPr>
        <w:t xml:space="preserve">Sprint Velocity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21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Epic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Stories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312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333333"/>
                <w:sz w:val="20"/>
                <w:szCs w:val="20"/>
              </w:rPr>
              <w:t xml:space="preserve">Epic 1: AI Layout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stories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pts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18-26 hours</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Epic 2: Ad Enforcement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stories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pts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10-14 hours</w:t>
            </w:r>
          </w:p>
        </w:tc>
      </w:tr>
      <w:tr>
        <w:tc>
          <w:tcPr>
            <w:tcW w:type="dxa" w:w="312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333333"/>
                <w:sz w:val="20"/>
                <w:szCs w:val="20"/>
              </w:rPr>
              <w:t xml:space="preserve">Epic 3: Builder UI + Templates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stories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 pts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14-18 hours</w:t>
            </w:r>
          </w:p>
        </w:tc>
      </w:tr>
      <w:tr>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stories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78 pts</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42-58 hours</w:t>
            </w:r>
          </w:p>
        </w:tc>
      </w:tr>
    </w:tbl>
    <w:p>
      <w:pPr>
        <w:spacing w:before="200"/>
      </w:pPr>
    </w:p>
    <w:p>
      <w:pPr>
        <w:spacing w:after="200"/>
      </w:pPr>
      <w:r>
        <w:rPr>
          <w:rFonts w:ascii="Arial" w:cs="Arial" w:eastAsia="Arial" w:hAnsi="Arial"/>
          <w:color w:val="333333"/>
          <w:sz w:val="22"/>
          <w:szCs w:val="22"/>
        </w:rPr>
        <w:t xml:space="preserve">Dependency order: Epic 1 (Stories 1.1–1.3) first, then Epic 2 (Stories 2.1–2.2) can run in parallel with Epic 1 (Stories 1.4–1.6), then Epic 3 depends on both Epics 1 and 2 being complete.</w:t>
      </w:r>
    </w:p>
    <w:p>
      <w:r>
        <w:br w:type="page"/>
      </w:r>
    </w:p>
    <w:p>
      <w:pPr>
        <w:pStyle w:val="Heading1"/>
        <w:spacing w:before="360" w:after="240"/>
      </w:pPr>
      <w:r>
        <w:rPr>
          <w:rFonts w:ascii="Arial" w:cs="Arial" w:eastAsia="Arial" w:hAnsi="Arial"/>
          <w:b/>
          <w:bCs/>
        </w:rPr>
        <w:t xml:space="preserve">Epic 1: AI Layout Engine</w:t>
      </w:r>
    </w:p>
    <w:p>
      <w:pPr>
        <w:spacing w:after="200"/>
      </w:pPr>
      <w:r>
        <w:rPr>
          <w:rFonts w:ascii="Arial" w:cs="Arial" w:eastAsia="Arial" w:hAnsi="Arial"/>
          <w:color w:val="333333"/>
          <w:sz w:val="22"/>
          <w:szCs w:val="22"/>
        </w:rPr>
        <w:t xml:space="preserve">Build the backend intelligence that inventories content, understands the full widget library, and generates complete page layout configurations using Claude. The engine takes a page type, scans available content, and returns a JSON page structure with rows, widgets, and configurations.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AI-1.1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Widget Registry and Content Inventory Service</w:t>
            </w:r>
          </w:p>
        </w:tc>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Create a centralized widget registry that defines all available widget types with their capabilities, required data sources, and configuration schemas. Also build a content inventory service that counts and categorizes all available content in the database, giving the AI engine the raw material it needs to make decisions.</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 WIDGET_REGISTRY constant exports all 35+ widget types with: type key, display name, category (Content/Podcast/Community/Commerce/Utility), required data sources, configurable properties with defaults, and minimum content thresholds (e.g., ArticleGrid needs at least 3 articles to be useful).</w:t>
      </w:r>
    </w:p>
    <w:p>
      <w:pPr>
        <w:pStyle w:val="ListParagraph"/>
        <w:numPr>
          <w:ilvl w:val="0"/>
          <w:numId w:val="2"/>
        </w:numPr>
        <w:spacing w:after="80"/>
      </w:pPr>
      <w:r>
        <w:rPr>
          <w:rFonts w:ascii="Arial" w:cs="Arial" w:eastAsia="Arial" w:hAnsi="Arial"/>
          <w:sz w:val="20"/>
          <w:szCs w:val="20"/>
        </w:rPr>
        <w:t xml:space="preserve">A getContentInventory() function queries the database and returns counts: total articles, articles by category, total podcast shows, total episodes, total events, total classifieds, total obituaries, total directory listings, total subscribers, active ad campaigns, and available hero slides.</w:t>
      </w:r>
    </w:p>
    <w:p>
      <w:pPr>
        <w:pStyle w:val="ListParagraph"/>
        <w:numPr>
          <w:ilvl w:val="0"/>
          <w:numId w:val="2"/>
        </w:numPr>
        <w:spacing w:after="80"/>
      </w:pPr>
      <w:r>
        <w:rPr>
          <w:rFonts w:ascii="Arial" w:cs="Arial" w:eastAsia="Arial" w:hAnsi="Arial"/>
          <w:sz w:val="20"/>
          <w:szCs w:val="20"/>
        </w:rPr>
        <w:t xml:space="preserve">The inventory includes 'richness scores' — e.g., if you have 50 articles but 0 events, the AI should know not to suggest an Events Calendar widget.</w:t>
      </w:r>
    </w:p>
    <w:p>
      <w:pPr>
        <w:pStyle w:val="ListParagraph"/>
        <w:numPr>
          <w:ilvl w:val="0"/>
          <w:numId w:val="2"/>
        </w:numPr>
        <w:spacing w:after="80"/>
      </w:pPr>
      <w:r>
        <w:rPr>
          <w:rFonts w:ascii="Arial" w:cs="Arial" w:eastAsia="Arial" w:hAnsi="Arial"/>
          <w:sz w:val="20"/>
          <w:szCs w:val="20"/>
        </w:rPr>
        <w:t xml:space="preserve">Both are importable from a new file server/ai-page-builder.ts.</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Create a new file server/ai-page-builder.ts. In this file, create and export a constant called WIDGET_REGISTRY. It should be an array of objects, each defining a widget type with these fields: type (string key like 'article_grid', 'episode_feed', 'podcast_directory', 'events_calendar', 'obituaries', 'classifieds', 'weather_widget', 'community_poll', 'business_directory', 'ad_banner', 'sponsored_content', 'newsletter_signup', 'media_kit_cta', 'membership_banner', 'hero_carousel', 'article_hero', 'article_list', 'article_carousel', 'category_tabs', 'good_news', 'village_picks', 'letters_to_editor', 'podcast_card_carousel', 'episode_player_embed', 'listen_on_badges', 'host_profile', 'show_links', 'sticky_player', 'rich_text', 'image_block', 'social_feed', 'divider', 'search_bar', 'embed_iframe', 'tag_cloud'), category (one of: 'content', 'podcast', 'community', 'commerce', 'utility'), displayName (human readable), description (one sentence), requiredDataSource (what DB table/content type it pulls from, or 'none' for static widgets), defaultConfig (jsonb with sensible defaults like maxItems, columns, layout), and minContentThreshold (minimum number of items in the data source for this widget to be useful, e.g., article_grid needs 3, podcast_directory needs 1, events_calendar needs 1, ad_banner needs 0 since it can show fallback). Also create and export an async function called getContentInventory() that queries storage to count: articles (from contentPieces where type='article'), blog posts (type='blog'), podcasts (from getPodcasts), episodes (from getEpisodes), published articles, draft articles, hero slides (from getHeroSlides), scheduled posts, subscribers (from getSubscribers), advertisers (from getAdvertisers), active campaigns (from getCampaigns where status='active'). For future community tables that don't exist yet, return 0 for events, obituaries, classifieds, polls, announcements, directory_listings. Return an object with all these counts plus a 'richness' sub-object that rates each content area as 'none' (0), 'sparse' (1-3), 'moderate' (4-10), or 'rich' (11+). Add unit tests that verify the registry has at least 30 widget types and the inventory function returns the expected shape.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AI-1.2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Page Layout Generation Endpoint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8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Build the core AI endpoint that takes a page type and optional preferences, sends the content inventory and widget registry to Claude, and receives back a complete page layout as structured JSON. This is the brain of the AI page builder.</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POST /api/ai-page-builder/generate accepts { pageType: string, preferences?: { style, contentFocus, adDensity } } and returns a complete page layout JSON.</w:t>
      </w:r>
    </w:p>
    <w:p>
      <w:pPr>
        <w:pStyle w:val="ListParagraph"/>
        <w:numPr>
          <w:ilvl w:val="0"/>
          <w:numId w:val="2"/>
        </w:numPr>
        <w:spacing w:after="80"/>
      </w:pPr>
      <w:r>
        <w:rPr>
          <w:rFonts w:ascii="Arial" w:cs="Arial" w:eastAsia="Arial" w:hAnsi="Arial"/>
          <w:sz w:val="20"/>
          <w:szCs w:val="20"/>
        </w:rPr>
        <w:t xml:space="preserve">The endpoint builds a system prompt that includes the full widget registry, current content inventory, and ad placement rules.</w:t>
      </w:r>
    </w:p>
    <w:p>
      <w:pPr>
        <w:pStyle w:val="ListParagraph"/>
        <w:numPr>
          <w:ilvl w:val="0"/>
          <w:numId w:val="2"/>
        </w:numPr>
        <w:spacing w:after="80"/>
      </w:pPr>
      <w:r>
        <w:rPr>
          <w:rFonts w:ascii="Arial" w:cs="Arial" w:eastAsia="Arial" w:hAnsi="Arial"/>
          <w:sz w:val="20"/>
          <w:szCs w:val="20"/>
        </w:rPr>
        <w:t xml:space="preserve">Claude returns structured JSON with: pageTitle, pageSlug, seoTitle, seoDescription, layoutType, and rows[] where each row has rowType, columnCount, backgroundColor, and widgets[] where each widget has widgetType, columnSpan, columnPosition, config (fully populated), and titleOverride.</w:t>
      </w:r>
    </w:p>
    <w:p>
      <w:pPr>
        <w:pStyle w:val="ListParagraph"/>
        <w:numPr>
          <w:ilvl w:val="0"/>
          <w:numId w:val="2"/>
        </w:numPr>
        <w:spacing w:after="80"/>
      </w:pPr>
      <w:r>
        <w:rPr>
          <w:rFonts w:ascii="Arial" w:cs="Arial" w:eastAsia="Arial" w:hAnsi="Arial"/>
          <w:sz w:val="20"/>
          <w:szCs w:val="20"/>
        </w:rPr>
        <w:t xml:space="preserve">The response always includes at least one ad_banner widget for every 3 content rows (enforced in the prompt).</w:t>
      </w:r>
    </w:p>
    <w:p>
      <w:pPr>
        <w:pStyle w:val="ListParagraph"/>
        <w:numPr>
          <w:ilvl w:val="0"/>
          <w:numId w:val="2"/>
        </w:numPr>
        <w:spacing w:after="80"/>
      </w:pPr>
      <w:r>
        <w:rPr>
          <w:rFonts w:ascii="Arial" w:cs="Arial" w:eastAsia="Arial" w:hAnsi="Arial"/>
          <w:sz w:val="20"/>
          <w:szCs w:val="20"/>
        </w:rPr>
        <w:t xml:space="preserve">Response is validated against the widget registry before returning to the client.</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server/ai-page-builder.ts, create and export an async function called generateAIPageLayout(pageType: string, preferences?: { style?: string, contentFocus?: string, adDensity?: 'low' | 'medium' | 'high' }). This function should: (1) Call getContentInventory() to get current content counts. (2) Build a system prompt for Claude that says: 'You are an expert media platform page builder AI. You design page layouts for a podcast and news media platform. You have access to a library of widgets and real-time content inventory data. Your job is to generate a complete page layout as JSON. CRITICAL RULES: (a) Every page MUST include at least one ad_banner widget. (b) For every 3 content/podcast/community rows, insert 1 ad row with an ad_banner widget. (c) If adDensity is high, insert ad after every 2 rows. If low, after every 4 rows. Medium is every 3. (d) Always include a newsletter_signup widget on every page. (e) Only suggest widgets whose data source has content above the minContentThreshold. (f) Return valid JSON only, no markdown.' (3) Include the full WIDGET_REGISTRY in the prompt so Claude knows every available widget, its config options, and defaults. (4) Include the content inventory so Claude knows what content is available. (5) Include the pageType in the user message along with any preferences. (6) The user message should say: 'Generate a complete page layout for a [pageType] page. Available content: [inventory summary]. Use the widget registry to select appropriate widgets. Return ONLY a JSON object with this exact structure: { pageTitle, pageSlug, seoTitle, seoDescription, layoutType (full_width or sidebar_right), rows: [{ displayOrder, rowType (content/ad/utility), columnCount (1-3), backgroundColor (hex or null), widgets: [{ widgetType, columnSpan, columnPosition, titleOverride, config }] }] }'. (7) Call claude.messages.create with model 'claude-sonnet-4-20250514', max_tokens 4000, and parse the JSON response. (8) Validate the response: check every widgetType exists in the registry, check ad_banner appears at the required intervals, check no widget references a data source with 0 content (unless it's a static widget). If validation fails, log warnings but still return the layout with the invalid widgets removed. (9) Add the API route in server/routes.ts: app.post('/api/ai-page-builder/generate', requireAuth, requirePermission('customize.edit'), ...). Return the validated layout JSON.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AI-1.3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Page Type Presets and AI Prompt Variants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Create intelligent prompt variants for each page type so the AI generates contextually appropriate layouts. A homepage needs a hero + mixed content. A podcast directory needs show cards and category filters. A show detail page needs episode feed and listen-on badges. Each page type gets its own set of instructions layered on top of the base prompt.</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At least 8 page type presets defined: homepage, news_feed, podcast_directory, show_detail, episode_detail, events_page, community_hub, blog_insights.</w:t>
      </w:r>
    </w:p>
    <w:p>
      <w:pPr>
        <w:pStyle w:val="ListParagraph"/>
        <w:numPr>
          <w:ilvl w:val="0"/>
          <w:numId w:val="2"/>
        </w:numPr>
        <w:spacing w:after="80"/>
      </w:pPr>
      <w:r>
        <w:rPr>
          <w:rFonts w:ascii="Arial" w:cs="Arial" w:eastAsia="Arial" w:hAnsi="Arial"/>
          <w:sz w:val="20"/>
          <w:szCs w:val="20"/>
        </w:rPr>
        <w:t xml:space="preserve">Each preset includes: recommended widget types (ordered by priority), layout suggestions (sidebar vs full-width), content distribution guidance, and mandatory widgets for that page type.</w:t>
      </w:r>
    </w:p>
    <w:p>
      <w:pPr>
        <w:pStyle w:val="ListParagraph"/>
        <w:numPr>
          <w:ilvl w:val="0"/>
          <w:numId w:val="2"/>
        </w:numPr>
        <w:spacing w:after="80"/>
      </w:pPr>
      <w:r>
        <w:rPr>
          <w:rFonts w:ascii="Arial" w:cs="Arial" w:eastAsia="Arial" w:hAnsi="Arial"/>
          <w:sz w:val="20"/>
          <w:szCs w:val="20"/>
        </w:rPr>
        <w:t xml:space="preserve">The homepage preset always starts with hero_carousel or article_hero, always includes a podcast section, and always ends with newsletter_signup.</w:t>
      </w:r>
    </w:p>
    <w:p>
      <w:pPr>
        <w:pStyle w:val="ListParagraph"/>
        <w:numPr>
          <w:ilvl w:val="0"/>
          <w:numId w:val="2"/>
        </w:numPr>
        <w:spacing w:after="80"/>
      </w:pPr>
      <w:r>
        <w:rPr>
          <w:rFonts w:ascii="Arial" w:cs="Arial" w:eastAsia="Arial" w:hAnsi="Arial"/>
          <w:sz w:val="20"/>
          <w:szCs w:val="20"/>
        </w:rPr>
        <w:t xml:space="preserve">The podcast_directory preset always starts with category_tabs, includes podcast_card_carousel for featured/popular, and has the full podcast_directory grid.</w:t>
      </w:r>
    </w:p>
    <w:p>
      <w:pPr>
        <w:pStyle w:val="ListParagraph"/>
        <w:numPr>
          <w:ilvl w:val="0"/>
          <w:numId w:val="2"/>
        </w:numPr>
        <w:spacing w:after="80"/>
      </w:pPr>
      <w:r>
        <w:rPr>
          <w:rFonts w:ascii="Arial" w:cs="Arial" w:eastAsia="Arial" w:hAnsi="Arial"/>
          <w:sz w:val="20"/>
          <w:szCs w:val="20"/>
        </w:rPr>
        <w:t xml:space="preserve">The show_detail preset always includes listen_on_badges, episode_feed, host_profile, and a 'More Shows' podcast_card_carousel at the bottom.</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server/ai-page-builder.ts, create and export a constant called PAGE_TYPE_PRESETS. It should be a Record&lt;string, object&gt; mapping page type keys to preset configurations. Each preset has: displayName (string), description (string), recommendedLayoutType ('full_width' or 'sidebar_right'), mandatoryWidgets (array of widget types that MUST appear, e.g., homepage requires ['hero_carousel', 'newsletter_signup', 'ad_banner']), primaryWidgets (array of widget types to prioritize, in order), forbiddenWidgets (array of widgets that don't make sense, e.g., show_detail shouldn't have podcast_directory), adPlacement (object with { afterRow: number, minAds: number, maxAds: number }), promptGuidance (string with page-type-specific instructions for Claude). Create these presets: (1) 'homepage': mandatoryWidgets: ['hero_carousel', 'article_grid', 'ad_banner', 'newsletter_signup'], primaryWidgets: ['article_grid', 'episode_feed', 'podcast_card_carousel', 'good_news', 'events_calendar', 'business_directory', 'community_poll', 'weather_widget'], promptGuidance: 'This is the main landing page. Start with a hero carousel or article hero. Include a mix of content, podcast, and community widgets. End with newsletter signup. Use sidebar layout with weather and ad banners in the sidebar.' (2) 'news_feed': mandatoryWidgets: ['category_tabs', 'article_grid', 'ad_banner'], primaryWidgets: ['article_hero', 'article_list', 'article_carousel', 'village_picks'], promptGuidance: 'News-first layout. Category tabs at top for filtering. Main content is article grids and lists. Sidebar with trending list and ads.' (3) 'podcast_directory': mandatoryWidgets: ['category_tabs', 'podcast_card_carousel', 'ad_banner'], primaryWidgets: ['podcast_directory', 'podcast_card_carousel'], promptGuidance: 'Discovery-focused. Category tabs for genre filtering. Popular shows carousel, featured shows carousel, then full directory grid. Full-width layout.' (4) 'show_detail': mandatoryWidgets: ['listen_on_badges', 'episode_feed', 'ad_banner'], primaryWidgets: ['host_profile', 'show_links', 'podcast_card_carousel', 'tag_cloud'], promptGuidance: 'Single show page. Large show art with title and description at top. Listen-on badges immediately below. Episode feed is the main content. Sidebar with host profile, show links, and ads. Bottom section with related shows carousel.' (5) 'episode_detail': mandatoryWidgets: ['episode_player_embed', 'ad_banner'], primaryWidgets: ['rich_text', 'listen_on_badges', 'newsletter_signup', 'episode_feed'], promptGuidance: 'Single episode page. Player embed at top. Show notes as rich text. Related episodes below. Sidebar with ads and newsletter signup.' (6) 'events_page': mandatoryWidgets: ['events_calendar', 'ad_banner'], primaryWidgets: ['community_poll', 'classifieds', 'newsletter_signup'], promptGuidance: 'Community events page. Calendar view at top. Upcoming events list. Sidebar with community poll and classifieds.' (7) 'community_hub': mandatoryWidgets: ['ad_banner', 'newsletter_signup'], primaryWidgets: ['events_calendar', 'obituaries', 'classifieds', 'community_poll', 'business_directory', 'weather_widget'], promptGuidance: 'Community portal. Mix of all community widgets. Sidebar layout.' (8) 'blog_insights': mandatoryWidgets: ['article_hero', 'article_list', 'ad_banner', 'newsletter_signup'], primaryWidgets: ['article_grid', 'tag_cloud', 'search_bar'], promptGuidance: 'Blog/insights hub. Featured article hero at top. Tag cloud in sidebar for filtering. Article list below. Newsletter signup in sidebar.' Update the generateAIPageLayout function to look up the preset for the given pageType and inject the preset's promptGuidance, mandatoryWidgets, and primaryWidgets into the Claude prompt. After Claude returns the layout, validate that all mandatoryWidgets are present; if any are missing, inject them at logical positions (ad_banner after the 3rd row, newsletter_signup at the end).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AI-1.4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Layout Examples and Suggestion Cache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Generate 3 pre-built AI example layouts for each page type that serve as instant suggestions when staff opens the builder. Also implement a caching layer so repeated AI generation calls for the same page type within 15 minutes return the cached result instead of calling Claude again.</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On first deployment, a seed script generates 3 example layouts for each of the 8 page types (24 examples total) using the AI endpoint and stores them in a new ai_layout_examples table.</w:t>
      </w:r>
    </w:p>
    <w:p>
      <w:pPr>
        <w:pStyle w:val="ListParagraph"/>
        <w:numPr>
          <w:ilvl w:val="0"/>
          <w:numId w:val="2"/>
        </w:numPr>
        <w:spacing w:after="80"/>
      </w:pPr>
      <w:r>
        <w:rPr>
          <w:rFonts w:ascii="Arial" w:cs="Arial" w:eastAsia="Arial" w:hAnsi="Arial"/>
          <w:sz w:val="20"/>
          <w:szCs w:val="20"/>
        </w:rPr>
        <w:t xml:space="preserve">Staff can browse examples by page type before committing to an AI-generated or custom layout.</w:t>
      </w:r>
    </w:p>
    <w:p>
      <w:pPr>
        <w:pStyle w:val="ListParagraph"/>
        <w:numPr>
          <w:ilvl w:val="0"/>
          <w:numId w:val="2"/>
        </w:numPr>
        <w:spacing w:after="80"/>
      </w:pPr>
      <w:r>
        <w:rPr>
          <w:rFonts w:ascii="Arial" w:cs="Arial" w:eastAsia="Arial" w:hAnsi="Arial"/>
          <w:sz w:val="20"/>
          <w:szCs w:val="20"/>
        </w:rPr>
        <w:t xml:space="preserve">A Redis/memory cache stores AI-generated layouts keyed by pageType + preferences hash, with 15-minute TTL.</w:t>
      </w:r>
    </w:p>
    <w:p>
      <w:pPr>
        <w:pStyle w:val="ListParagraph"/>
        <w:numPr>
          <w:ilvl w:val="0"/>
          <w:numId w:val="2"/>
        </w:numPr>
        <w:spacing w:after="80"/>
      </w:pPr>
      <w:r>
        <w:rPr>
          <w:rFonts w:ascii="Arial" w:cs="Arial" w:eastAsia="Arial" w:hAnsi="Arial"/>
          <w:sz w:val="20"/>
          <w:szCs w:val="20"/>
        </w:rPr>
        <w:t xml:space="preserve">Cache hit returns instantly. Cache miss calls Claude and stores the result.</w:t>
      </w:r>
    </w:p>
    <w:p>
      <w:pPr>
        <w:pStyle w:val="ListParagraph"/>
        <w:numPr>
          <w:ilvl w:val="0"/>
          <w:numId w:val="2"/>
        </w:numPr>
        <w:spacing w:after="80"/>
      </w:pPr>
      <w:r>
        <w:rPr>
          <w:rFonts w:ascii="Arial" w:cs="Arial" w:eastAsia="Arial" w:hAnsi="Arial"/>
          <w:sz w:val="20"/>
          <w:szCs w:val="20"/>
        </w:rPr>
        <w:t xml:space="preserve">A 'Regenerate' button bypasses the cache and forces a new AI call.</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Create a new table ai_layout_examples in the schema: id (uuid PK), page_type (text not null), name (text not null), description (text), layout_json (jsonb not null, stores the full rows+widgets structure), is_default (boolean default false), display_order (integer default 0), created_at (timestamp), updated_at (timestamp). Add CRUD endpoints: GET /api/ai-page-builder/examples?pageType=X returns examples filtered by page type. POST /api/ai-page-builder/examples to create. DELETE /api/ai-page-builder/examples/:id to delete. Add a POST /api/ai-page-builder/generate-examples endpoint (admin only) that loops through all 8 page types from PAGE_TYPE_PRESETS, calls generateAIPageLayout for each 3 times with slightly varied preferences ({ style: 'compact' }, { style: 'spacious' }, { style: 'media_rich' }), and stores the results in ai_layout_examples. Name them like 'Homepage — Compact', 'Homepage — Spacious', 'Homepage — Media Rich'. For caching, create a simple in-memory Map&lt;string, { layout: object, expiresAt: number }&gt; in server/ai-page-builder.ts. In generateAIPageLayout, before calling Claude, check if a cached result exists for the key pageType + JSON.stringify(preferences) and hasn't expired (15 min TTL). If cache hit, return cached layout. If miss, call Claude, store result in cache, return. Add a bustCache parameter to generateAIPageLayout that, when true, skips the cache check and forces a fresh AI call. Wire this to a query parameter on the generate endpoint: POST /api/ai-page-builder/generate?fresh=true.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AI-1.5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Content-Aware Widget Configuration</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Enhance the AI to configure each widget's settings intelligently based on actual content data, not just defaults. If you have 20 articles, the AI should set maxItems: 8 and columns: 2. If you have 3 articles, it should set maxItems: 3 and columns: 1. If a podcast has 100 episodes, the episode feed should paginate. If it has 5, show all.</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The AI prompt includes specific content counts per category/show/tag so Claude can make smart configuration decisions.</w:t>
      </w:r>
    </w:p>
    <w:p>
      <w:pPr>
        <w:pStyle w:val="ListParagraph"/>
        <w:numPr>
          <w:ilvl w:val="0"/>
          <w:numId w:val="2"/>
        </w:numPr>
        <w:spacing w:after="80"/>
      </w:pPr>
      <w:r>
        <w:rPr>
          <w:rFonts w:ascii="Arial" w:cs="Arial" w:eastAsia="Arial" w:hAnsi="Arial"/>
          <w:sz w:val="20"/>
          <w:szCs w:val="20"/>
        </w:rPr>
        <w:t xml:space="preserve">Article Grid widget config adapts: columns (1 for &lt; 4 articles, 2 for 4-8, 3 for 9+), maxItems based on available content, cardStyle based on image availability.</w:t>
      </w:r>
    </w:p>
    <w:p>
      <w:pPr>
        <w:pStyle w:val="ListParagraph"/>
        <w:numPr>
          <w:ilvl w:val="0"/>
          <w:numId w:val="2"/>
        </w:numPr>
        <w:spacing w:after="80"/>
      </w:pPr>
      <w:r>
        <w:rPr>
          <w:rFonts w:ascii="Arial" w:cs="Arial" w:eastAsia="Arial" w:hAnsi="Arial"/>
          <w:sz w:val="20"/>
          <w:szCs w:val="20"/>
        </w:rPr>
        <w:t xml:space="preserve">Episode Feed config adapts: maxItems based on episode count, showDescription true only if episodes have descriptions.</w:t>
      </w:r>
    </w:p>
    <w:p>
      <w:pPr>
        <w:pStyle w:val="ListParagraph"/>
        <w:numPr>
          <w:ilvl w:val="0"/>
          <w:numId w:val="2"/>
        </w:numPr>
        <w:spacing w:after="80"/>
      </w:pPr>
      <w:r>
        <w:rPr>
          <w:rFonts w:ascii="Arial" w:cs="Arial" w:eastAsia="Arial" w:hAnsi="Arial"/>
          <w:sz w:val="20"/>
          <w:szCs w:val="20"/>
        </w:rPr>
        <w:t xml:space="preserve">Podcast Card Carousel config adapts: maxItems based on show count, cardSize based on count (large for 1-3, medium for 4-8, small for 9+).</w:t>
      </w:r>
    </w:p>
    <w:p>
      <w:pPr>
        <w:pStyle w:val="ListParagraph"/>
        <w:numPr>
          <w:ilvl w:val="0"/>
          <w:numId w:val="2"/>
        </w:numPr>
        <w:spacing w:after="80"/>
      </w:pPr>
      <w:r>
        <w:rPr>
          <w:rFonts w:ascii="Arial" w:cs="Arial" w:eastAsia="Arial" w:hAnsi="Arial"/>
          <w:sz w:val="20"/>
          <w:szCs w:val="20"/>
        </w:rPr>
        <w:t xml:space="preserve">Business Directory config adapts: layout (list for &lt; 5, grid for 5+), searchEnabled only if 10+ listings.</w:t>
      </w:r>
    </w:p>
    <w:p>
      <w:pPr>
        <w:pStyle w:val="ListParagraph"/>
        <w:numPr>
          <w:ilvl w:val="0"/>
          <w:numId w:val="2"/>
        </w:numPr>
        <w:spacing w:after="80"/>
      </w:pPr>
      <w:r>
        <w:rPr>
          <w:rFonts w:ascii="Arial" w:cs="Arial" w:eastAsia="Arial" w:hAnsi="Arial"/>
          <w:sz w:val="20"/>
          <w:szCs w:val="20"/>
        </w:rPr>
        <w:t xml:space="preserve">Events Calendar config adapts: viewMode (list for &lt; 5 events, calendar for 5+).</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Update the generateAIPageLayout function in server/ai-page-builder.ts. Enhance the content inventory to include per-category and per-show breakdowns. Add to getContentInventory(): articlesPerCategory (object mapping category names to counts, e.g., { politics: 12, sports: 8, entertainment: 5 }), episodesPerShow (object mapping podcast id to episode count), showsWithImages (count of shows that have cover art), articlesWithImages (count of articles that have image URLs), averageEpisodeDuration (average duration from episodes table), latestEpisodeDate (most recent publishedAt from episodes). Update the Claude system prompt to include a CONFIGURATION INTELLIGENCE section that says: 'When configuring widgets, use these rules: (a) article_grid: set columns to 1 if fewer than 4 items available, 2 for 4-8, 3 for 9+. Set maxItems to the lesser of the available count and the optimal display count. Set showImages to true only if at least 60% of the content has images. (b) episode_feed: set maxItems to min(available, 10). Set showDescription to true only if the average episode has a description longer than 50 characters. (c) podcast_card_carousel: set cardSize to large if 3 or fewer shows, medium for 4-8, small for 9+. (d) business_directory: set layout to list if fewer than 5 listings, grid for 5+. Set searchEnabled to true only if 10+ listings. (e) events_calendar: set viewMode to list if fewer than 5 events, calendar for 5+. (f) For all widgets, set the config values based on actual content counts, never suggest maxItems higher than available content.' Pass the enriched inventory to Claude and update the validation step to verify config.maxItems does not exceed available content for that data source.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AI-1.6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Layout Refinement Endpoint (Iterate)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6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Allow staff to refine an AI-generated layout through natural language instructions. After the AI generates a page, the user can say 'Move the podcast section above the news grid' or 'Add a community poll to the sidebar' or 'Make the hero section taller' and the AI adjusts the existing layout without regenerating from scratch.</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POST /api/ai-page-builder/refine accepts { currentLayout: object, instruction: string } and returns the modified layout.</w:t>
      </w:r>
    </w:p>
    <w:p>
      <w:pPr>
        <w:pStyle w:val="ListParagraph"/>
        <w:numPr>
          <w:ilvl w:val="0"/>
          <w:numId w:val="2"/>
        </w:numPr>
        <w:spacing w:after="80"/>
      </w:pPr>
      <w:r>
        <w:rPr>
          <w:rFonts w:ascii="Arial" w:cs="Arial" w:eastAsia="Arial" w:hAnsi="Arial"/>
          <w:sz w:val="20"/>
          <w:szCs w:val="20"/>
        </w:rPr>
        <w:t xml:space="preserve">The AI receives the current layout JSON and the user's natural language instruction, and returns the adjusted layout.</w:t>
      </w:r>
    </w:p>
    <w:p>
      <w:pPr>
        <w:pStyle w:val="ListParagraph"/>
        <w:numPr>
          <w:ilvl w:val="0"/>
          <w:numId w:val="2"/>
        </w:numPr>
        <w:spacing w:after="80"/>
      </w:pPr>
      <w:r>
        <w:rPr>
          <w:rFonts w:ascii="Arial" w:cs="Arial" w:eastAsia="Arial" w:hAnsi="Arial"/>
          <w:sz w:val="20"/>
          <w:szCs w:val="20"/>
        </w:rPr>
        <w:t xml:space="preserve">Supports instructions like: add/remove widgets, reorder rows, change widget configs, swap widget types, adjust column spans.</w:t>
      </w:r>
    </w:p>
    <w:p>
      <w:pPr>
        <w:pStyle w:val="ListParagraph"/>
        <w:numPr>
          <w:ilvl w:val="0"/>
          <w:numId w:val="2"/>
        </w:numPr>
        <w:spacing w:after="80"/>
      </w:pPr>
      <w:r>
        <w:rPr>
          <w:rFonts w:ascii="Arial" w:cs="Arial" w:eastAsia="Arial" w:hAnsi="Arial"/>
          <w:sz w:val="20"/>
          <w:szCs w:val="20"/>
        </w:rPr>
        <w:t xml:space="preserve">The response maintains all existing ad placements unless the user explicitly says to remove them.</w:t>
      </w:r>
    </w:p>
    <w:p>
      <w:pPr>
        <w:pStyle w:val="ListParagraph"/>
        <w:numPr>
          <w:ilvl w:val="0"/>
          <w:numId w:val="2"/>
        </w:numPr>
        <w:spacing w:after="80"/>
      </w:pPr>
      <w:r>
        <w:rPr>
          <w:rFonts w:ascii="Arial" w:cs="Arial" w:eastAsia="Arial" w:hAnsi="Arial"/>
          <w:sz w:val="20"/>
          <w:szCs w:val="20"/>
        </w:rPr>
        <w:t xml:space="preserve">If the refinement would remove all ad units, the AI adds a warning and re-inserts one ad unit.</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server/ai-page-builder.ts, create and export an async function called refineAIPageLayout(currentLayout: object, instruction: string). This function should: (1) Build a system prompt: 'You are an expert page layout editor. You receive a current page layout as JSON and a natural language instruction from the user. Modify the layout according to the instruction and return the complete modified layout as JSON. RULES: (a) Preserve the overall structure unless the instruction says otherwise. (b) NEVER remove ALL ad_banner widgets. If the instruction would remove the last ad_banner, add a warning field to the response and keep one ad_banner. (c) When adding widgets, use the WIDGET_REGISTRY to get correct config defaults. (d) When reordering, update all displayOrder values to be sequential. (e) Return the complete layout JSON, not just the changes.' (2) Include the WIDGET_REGISTRY in the prompt. (3) Send currentLayout as the existing state and instruction as the user message. (4) Call Claude, parse JSON response, validate against registry. (5) Check ad enforcement rules (at least 1 ad_banner must remain). If violated, inject an ad_banner at the midpoint of the layout. (6) Return { layout: modifiedLayout, warnings: string[], changes: string[] } where changes is a human-readable summary of what was modified. Add the API route in server/routes.ts: app.post('/api/ai-page-builder/refine', requireAuth, requirePermission('customize.edit'), ...). The request body is { currentLayout, instruction }. Return the refined layout with warnings and change summary.</w:t>
      </w:r>
    </w:p>
    <w:p>
      <w:r>
        <w:br w:type="page"/>
      </w:r>
    </w:p>
    <w:p>
      <w:pPr>
        <w:pStyle w:val="Heading1"/>
        <w:spacing w:before="360" w:after="240"/>
      </w:pPr>
      <w:r>
        <w:rPr>
          <w:rFonts w:ascii="Arial" w:cs="Arial" w:eastAsia="Arial" w:hAnsi="Arial"/>
          <w:b/>
          <w:bCs/>
        </w:rPr>
        <w:t xml:space="preserve">Epic 2: Ad Enforcement System</w:t>
      </w:r>
    </w:p>
    <w:p>
      <w:pPr>
        <w:spacing w:after="200"/>
      </w:pPr>
      <w:r>
        <w:rPr>
          <w:rFonts w:ascii="Arial" w:cs="Arial" w:eastAsia="Arial" w:hAnsi="Arial"/>
          <w:color w:val="333333"/>
          <w:sz w:val="22"/>
          <w:szCs w:val="22"/>
        </w:rPr>
        <w:t xml:space="preserve">Build a rules engine that guarantees ad units are present on every page, validates layouts before publishing, and prevents staff from accidentally creating ad-free pages. The system works at three levels: AI generation (ads baked in), validation (pre-publish check), and runtime (fallback injection).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AI-2.1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 Placement Rules Engine</w:t>
            </w:r>
          </w:p>
        </w:tc>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Create a configurable rules engine that defines ad placement requirements per page type. The engine is used by the AI generator, the layout validator, and the page renderer to ensure ads are always present.</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An AD_PLACEMENT_RULES constant defines rules per page type: minimum ad units, maximum ad units, required positions (e.g., after hero row, in sidebar, before footer), ad types allowed per position (leaderboard, rectangle, skyscraper, in_feed).</w:t>
      </w:r>
    </w:p>
    <w:p>
      <w:pPr>
        <w:pStyle w:val="ListParagraph"/>
        <w:numPr>
          <w:ilvl w:val="0"/>
          <w:numId w:val="2"/>
        </w:numPr>
        <w:spacing w:after="80"/>
      </w:pPr>
      <w:r>
        <w:rPr>
          <w:rFonts w:ascii="Arial" w:cs="Arial" w:eastAsia="Arial" w:hAnsi="Arial"/>
          <w:sz w:val="20"/>
          <w:szCs w:val="20"/>
        </w:rPr>
        <w:t xml:space="preserve">A validateAdPlacements(layout) function checks a page layout against the rules and returns { valid: boolean, violations: string[], suggestions: AdPlacement[] }.</w:t>
      </w:r>
    </w:p>
    <w:p>
      <w:pPr>
        <w:pStyle w:val="ListParagraph"/>
        <w:numPr>
          <w:ilvl w:val="0"/>
          <w:numId w:val="2"/>
        </w:numPr>
        <w:spacing w:after="80"/>
      </w:pPr>
      <w:r>
        <w:rPr>
          <w:rFonts w:ascii="Arial" w:cs="Arial" w:eastAsia="Arial" w:hAnsi="Arial"/>
          <w:sz w:val="20"/>
          <w:szCs w:val="20"/>
        </w:rPr>
        <w:t xml:space="preserve">If violations are found, the suggestions array contains the exact widget configs needed to fix them (insert at position X, with type Y).</w:t>
      </w:r>
    </w:p>
    <w:p>
      <w:pPr>
        <w:pStyle w:val="ListParagraph"/>
        <w:numPr>
          <w:ilvl w:val="0"/>
          <w:numId w:val="2"/>
        </w:numPr>
        <w:spacing w:after="80"/>
      </w:pPr>
      <w:r>
        <w:rPr>
          <w:rFonts w:ascii="Arial" w:cs="Arial" w:eastAsia="Arial" w:hAnsi="Arial"/>
          <w:sz w:val="20"/>
          <w:szCs w:val="20"/>
        </w:rPr>
        <w:t xml:space="preserve">Rules are configurable via admin settings so ad density can be adjusted without code changes.</w:t>
      </w:r>
    </w:p>
    <w:p>
      <w:pPr>
        <w:pStyle w:val="ListParagraph"/>
        <w:numPr>
          <w:ilvl w:val="0"/>
          <w:numId w:val="2"/>
        </w:numPr>
        <w:spacing w:after="80"/>
      </w:pPr>
      <w:r>
        <w:rPr>
          <w:rFonts w:ascii="Arial" w:cs="Arial" w:eastAsia="Arial" w:hAnsi="Arial"/>
          <w:sz w:val="20"/>
          <w:szCs w:val="20"/>
        </w:rPr>
        <w:t xml:space="preserve">Default rule: minimum 1 ad per page, 1 ad per 3 content rows, sidebar pages must have at least 1 sidebar ad.</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server/ai-page-builder.ts, create and export a constant called AD_PLACEMENT_RULES. It should be a Record&lt;string, object&gt; keyed by page type (matching PAGE_TYPE_PRESETS) with a 'default' fallback. Each rule has: minAdsPerPage (integer, default 1), maxAdsPerPage (integer, default 8), contentRowsPerAd (integer, how many content rows between ads, default 3), requireSidebarAd (boolean, true for sidebar layouts), requiredPositions (array of { position: 'after_hero' | 'mid_content' | 'before_footer' | 'sidebar_top' | 'sidebar_mid', adType: 'leaderboard' | 'rectangle' | 'skyscraper' | 'in_feed', priority: 'required' | 'recommended' }), fallbackAdConfig (the default ad_banner widget config to inject: { widgetType: 'ad_banner', config: { placement: 'rectangle', size: '300x250', fallbackImage: null, trackImpressions: true } }). Set these defaults: homepage: minAds 3, contentRowsPerAd 3, requireSidebarAd true, requiredPositions [after_hero leaderboard, sidebar_top rectangle, before_footer leaderboard]. podcast_directory: minAds 2, contentRowsPerAd 4. show_detail: minAds 2, requireSidebarAd true. All others: minAds 1, contentRowsPerAd 3. Create and export a function validateAdPlacements(layout: object, pageType: string): { valid: boolean, violations: string[], suggestions: Array&lt;{ insertAtRowIndex: number, widget: object }&gt; }. This function should: (1) Count existing ad_banner and sponsored_content widgets in the layout. (2) Check against minAdsPerPage. (3) Check content-rows-between-ads ratio. (4) Check requiredPositions. (5) For each violation, generate a suggestion with the exact widget config and insertion point. (6) Return the result. Also create and export a function enforceAdPlacements(layout: object, pageType: string): object that takes a layout, runs validateAdPlacements, and if invalid, applies all suggestions to produce a compliant layout. Return the fixed layout. Add ad_placement_settings to the platform_settings schema (or use a jsonb column) so admins can override the default rules per page type from the settings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AI-2.2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Pre-Publish Validation Gate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Add a validation step that runs before any page is published. If the page layout violates ad placement rules, the publish action is blocked and the user sees a clear error with one-click fix options.</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The publish endpoint (POST /api/site-pages/:id/publish) calls validateAdPlacements before changing status to published.</w:t>
      </w:r>
    </w:p>
    <w:p>
      <w:pPr>
        <w:pStyle w:val="ListParagraph"/>
        <w:numPr>
          <w:ilvl w:val="0"/>
          <w:numId w:val="2"/>
        </w:numPr>
        <w:spacing w:after="80"/>
      </w:pPr>
      <w:r>
        <w:rPr>
          <w:rFonts w:ascii="Arial" w:cs="Arial" w:eastAsia="Arial" w:hAnsi="Arial"/>
          <w:sz w:val="20"/>
          <w:szCs w:val="20"/>
        </w:rPr>
        <w:t xml:space="preserve">If violations exist, the endpoint returns 400 with the violations list and fix suggestions.</w:t>
      </w:r>
    </w:p>
    <w:p>
      <w:pPr>
        <w:pStyle w:val="ListParagraph"/>
        <w:numPr>
          <w:ilvl w:val="0"/>
          <w:numId w:val="2"/>
        </w:numPr>
        <w:spacing w:after="80"/>
      </w:pPr>
      <w:r>
        <w:rPr>
          <w:rFonts w:ascii="Arial" w:cs="Arial" w:eastAsia="Arial" w:hAnsi="Arial"/>
          <w:sz w:val="20"/>
          <w:szCs w:val="20"/>
        </w:rPr>
        <w:t xml:space="preserve">The admin UI shows a validation modal: red warnings for each violation, and a 'Fix All' button that applies the AI suggestions and re-saves.</w:t>
      </w:r>
    </w:p>
    <w:p>
      <w:pPr>
        <w:pStyle w:val="ListParagraph"/>
        <w:numPr>
          <w:ilvl w:val="0"/>
          <w:numId w:val="2"/>
        </w:numPr>
        <w:spacing w:after="80"/>
      </w:pPr>
      <w:r>
        <w:rPr>
          <w:rFonts w:ascii="Arial" w:cs="Arial" w:eastAsia="Arial" w:hAnsi="Arial"/>
          <w:sz w:val="20"/>
          <w:szCs w:val="20"/>
        </w:rPr>
        <w:t xml:space="preserve">A 'Publish Anyway' override option exists but requires the admin role (not editor) and logs an audit entry explaining the override.</w:t>
      </w:r>
    </w:p>
    <w:p>
      <w:pPr>
        <w:pStyle w:val="ListParagraph"/>
        <w:numPr>
          <w:ilvl w:val="0"/>
          <w:numId w:val="2"/>
        </w:numPr>
        <w:spacing w:after="80"/>
      </w:pPr>
      <w:r>
        <w:rPr>
          <w:rFonts w:ascii="Arial" w:cs="Arial" w:eastAsia="Arial" w:hAnsi="Arial"/>
          <w:sz w:val="20"/>
          <w:szCs w:val="20"/>
        </w:rPr>
        <w:t xml:space="preserve">Validation also runs on save-draft to show warnings (yellow) without blocking.</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server/routes.ts, find or create the POST /api/site-pages/:id/publish endpoint. Before setting status to 'published', call validateAdPlacements(pageLayout, page.pageType) from the ai-page-builder module. If result.valid is false, return res.status(400).json({ message: 'Ad placement violations detected', violations: result.violations, suggestions: result.suggestions, canOverride: req.user.role === 'admin' }). If valid, proceed with publishing. Add a POST /api/site-pages/:id/publish-override endpoint that requires the 'admin' role (not 'editor'), logs an audit entry with type 'ad_override' and details of which violations were overridden, then publishes the page. Add a POST /api/site-pages/:id/auto-fix-ads endpoint that loads the page layout, calls enforceAdPlacements(layout, pageType), saves the fixed layout back to the database, and returns the updated layout. In the admin page builder UI, when the user clicks 'Publish' and gets a 400 response with violations, show a modal with: a list of violations in red text, a 'Fix All &amp; Publish' button that calls the auto-fix-ads endpoint then publishes, a 'Publish Anyway' button (only visible to admins) that calls the override endpoint. When the user clicks 'Save Draft', call validateAdPlacements on the client side (or a new GET /api/site-pages/:id/validate endpoint) and show yellow warning badges next to violated rows in the builder canvas, but don't block the save.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AI-2.3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Runtime Ad Injection Fallback</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As a safety net, the public site page renderer checks ad placement rules at render time. If a published page somehow has no ads (data corruption, manual override, legacy pages), the renderer injects fallback ad units before sending the HTML to the browser.</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The public page renderer (GET /api/v1/site-pages/:slug or Next.js dynamic route) runs enforceAdPlacements on the layout before rendering.</w:t>
      </w:r>
    </w:p>
    <w:p>
      <w:pPr>
        <w:pStyle w:val="ListParagraph"/>
        <w:numPr>
          <w:ilvl w:val="0"/>
          <w:numId w:val="2"/>
        </w:numPr>
        <w:spacing w:after="80"/>
      </w:pPr>
      <w:r>
        <w:rPr>
          <w:rFonts w:ascii="Arial" w:cs="Arial" w:eastAsia="Arial" w:hAnsi="Arial"/>
          <w:sz w:val="20"/>
          <w:szCs w:val="20"/>
        </w:rPr>
        <w:t xml:space="preserve">Injected ads use the fallback ad config (generic house ad or remnant ad).</w:t>
      </w:r>
    </w:p>
    <w:p>
      <w:pPr>
        <w:pStyle w:val="ListParagraph"/>
        <w:numPr>
          <w:ilvl w:val="0"/>
          <w:numId w:val="2"/>
        </w:numPr>
        <w:spacing w:after="80"/>
      </w:pPr>
      <w:r>
        <w:rPr>
          <w:rFonts w:ascii="Arial" w:cs="Arial" w:eastAsia="Arial" w:hAnsi="Arial"/>
          <w:sz w:val="20"/>
          <w:szCs w:val="20"/>
        </w:rPr>
        <w:t xml:space="preserve">A response header X-Ads-Injected: true is set when runtime injection occurs, for monitoring.</w:t>
      </w:r>
    </w:p>
    <w:p>
      <w:pPr>
        <w:pStyle w:val="ListParagraph"/>
        <w:numPr>
          <w:ilvl w:val="0"/>
          <w:numId w:val="2"/>
        </w:numPr>
        <w:spacing w:after="80"/>
      </w:pPr>
      <w:r>
        <w:rPr>
          <w:rFonts w:ascii="Arial" w:cs="Arial" w:eastAsia="Arial" w:hAnsi="Arial"/>
          <w:sz w:val="20"/>
          <w:szCs w:val="20"/>
        </w:rPr>
        <w:t xml:space="preserve">Injected ads are logged to an ad_injection_log table for audit and debugging.</w:t>
      </w:r>
    </w:p>
    <w:p>
      <w:pPr>
        <w:pStyle w:val="ListParagraph"/>
        <w:numPr>
          <w:ilvl w:val="0"/>
          <w:numId w:val="2"/>
        </w:numPr>
        <w:spacing w:after="80"/>
      </w:pPr>
      <w:r>
        <w:rPr>
          <w:rFonts w:ascii="Arial" w:cs="Arial" w:eastAsia="Arial" w:hAnsi="Arial"/>
          <w:sz w:val="20"/>
          <w:szCs w:val="20"/>
        </w:rPr>
        <w:t xml:space="preserve">Performance: enforcement adds &lt; 5ms to render time (no external API calls, pure in-memory validation).</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the public API endpoint that serves page layouts (e.g., GET /api/v1/site-pages/:slug or GET /api/public/site-pages/:slug), after fetching the page layout from the database but before returning it to the client, call enforceAdPlacements(layout, page.pageType). Compare the enforced layout to the original. If widgets were added, set a response header 'X-Ads-Injected: true' and log to the console: 'Runtime ad injection: [count] ad(s) injected on page [slug]'. Create a simple ad_injection_log table: id (uuid PK), page_id (varchar), page_slug (text), ads_injected (integer), violations_found (text[]), injected_at (timestamp). Insert a record when runtime injection occurs. Return the enforced layout to the client. Ensure this enforcement is fast — it should only do in-memory array operations, no database queries or AI calls. The enforceAdPlacements function should complete in under 5ms. Add a monitoring endpoint GET /api/admin/ad-injection-report that returns recent injection events grouped by page, so admins can see which pages are missing ads and fix them in the builder.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AI-2.4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 Placement Settings Admin Panel</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3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Build an admin settings panel where staff can configure ad density rules per page type without touching code. This controls how aggressive or conservative the AI and enforcement engine are with ad placement.</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 new 'Ad Placement Rules' section in Settings (or under Advertising) shows a table of page types with editable rules.</w:t>
      </w:r>
    </w:p>
    <w:p>
      <w:pPr>
        <w:pStyle w:val="ListParagraph"/>
        <w:numPr>
          <w:ilvl w:val="0"/>
          <w:numId w:val="2"/>
        </w:numPr>
        <w:spacing w:after="80"/>
      </w:pPr>
      <w:r>
        <w:rPr>
          <w:rFonts w:ascii="Arial" w:cs="Arial" w:eastAsia="Arial" w:hAnsi="Arial"/>
          <w:sz w:val="20"/>
          <w:szCs w:val="20"/>
        </w:rPr>
        <w:t xml:space="preserve">Each row shows: page type, min ads, max ads, rows between ads, sidebar ad required (toggle).</w:t>
      </w:r>
    </w:p>
    <w:p>
      <w:pPr>
        <w:pStyle w:val="ListParagraph"/>
        <w:numPr>
          <w:ilvl w:val="0"/>
          <w:numId w:val="2"/>
        </w:numPr>
        <w:spacing w:after="80"/>
      </w:pPr>
      <w:r>
        <w:rPr>
          <w:rFonts w:ascii="Arial" w:cs="Arial" w:eastAsia="Arial" w:hAnsi="Arial"/>
          <w:sz w:val="20"/>
          <w:szCs w:val="20"/>
        </w:rPr>
        <w:t xml:space="preserve">Changes are saved to platform_settings and immediately affect AI generation and validation.</w:t>
      </w:r>
    </w:p>
    <w:p>
      <w:pPr>
        <w:pStyle w:val="ListParagraph"/>
        <w:numPr>
          <w:ilvl w:val="0"/>
          <w:numId w:val="2"/>
        </w:numPr>
        <w:spacing w:after="80"/>
      </w:pPr>
      <w:r>
        <w:rPr>
          <w:rFonts w:ascii="Arial" w:cs="Arial" w:eastAsia="Arial" w:hAnsi="Arial"/>
          <w:sz w:val="20"/>
          <w:szCs w:val="20"/>
        </w:rPr>
        <w:t xml:space="preserve">A 'Reset to Defaults' button restores the hardcoded AD_PLACEMENT_RULES values.</w:t>
      </w:r>
    </w:p>
    <w:p>
      <w:pPr>
        <w:pStyle w:val="ListParagraph"/>
        <w:numPr>
          <w:ilvl w:val="0"/>
          <w:numId w:val="2"/>
        </w:numPr>
        <w:spacing w:after="80"/>
      </w:pPr>
      <w:r>
        <w:rPr>
          <w:rFonts w:ascii="Arial" w:cs="Arial" w:eastAsia="Arial" w:hAnsi="Arial"/>
          <w:sz w:val="20"/>
          <w:szCs w:val="20"/>
        </w:rPr>
        <w:t xml:space="preserve">Preview mode: shows a wireframe of a sample page with ad positions highlighted based on current rules.</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Create a new admin component AdPlacementSettings.tsx and add it as a sub-section in the Settings page or as a new sidebar item under 'Advertising' &gt; 'Ad Placement Rules'. The component should: (1) Fetch current ad placement rules from GET /api/admin/ad-placement-rules (which reads from platform_settings with key 'ad_placement_rules', falling back to AD_PLACEMENT_RULES defaults). (2) Display a table with columns: Page Type, Min Ads, Max Ads, Rows Between Ads, Sidebar Ad (toggle), Actions. (3) Each row is editable inline. Min/Max Ads are number inputs. Rows Between Ads is a number input. Sidebar Ad is a toggle switch. (4) A 'Save' button at the bottom calls PATCH /api/admin/ad-placement-rules with the updated rules object. (5) A 'Reset to Defaults' button resets to AD_PLACEMENT_RULES and saves. (6) Below the table, show a visual wireframe preview: a simple column layout with grey boxes representing content rows and orange boxes representing ad positions, dynamically updating as the user changes the rules. This can be a simple React component with div blocks, no canvas needed. Add the API endpoints: GET /api/admin/ad-placement-rules (returns current rules from platform_settings, merging with defaults for any missing page types) and PATCH /api/admin/ad-placement-rules (saves to platform_settings). Both require requireAuth and requirePermission('customize.edit').</w:t>
      </w:r>
    </w:p>
    <w:p>
      <w:r>
        <w:br w:type="page"/>
      </w:r>
    </w:p>
    <w:p>
      <w:pPr>
        <w:pStyle w:val="Heading1"/>
        <w:spacing w:before="360" w:after="240"/>
      </w:pPr>
      <w:r>
        <w:rPr>
          <w:rFonts w:ascii="Arial" w:cs="Arial" w:eastAsia="Arial" w:hAnsi="Arial"/>
          <w:b/>
          <w:bCs/>
        </w:rPr>
        <w:t xml:space="preserve">Epic 3: AI Builder UI and Template System</w:t>
      </w:r>
    </w:p>
    <w:p>
      <w:pPr>
        <w:spacing w:after="200"/>
      </w:pPr>
      <w:r>
        <w:rPr>
          <w:rFonts w:ascii="Arial" w:cs="Arial" w:eastAsia="Arial" w:hAnsi="Arial"/>
          <w:color w:val="333333"/>
          <w:sz w:val="22"/>
          <w:szCs w:val="22"/>
        </w:rPr>
        <w:t xml:space="preserve">Build the frontend interface where staff interacts with the AI page builder. This includes the page builder canvas with drag-and-drop, the AI suggestions panel, example template browser, preview mode, and the publish workflow with ad validation.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AI-3.1</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Page Builder Dashboard Screen</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8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Create the main AI Page Builder screen in the admin. This is the central hub where staff can view all site pages, create new pages via AI, open existing pages in the editor, and manage page status. Think of it as the 'command center' for the public site's structure.</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 new admin route at /site-builder accessible from the main sidebar navigation.</w:t>
      </w:r>
    </w:p>
    <w:p>
      <w:pPr>
        <w:pStyle w:val="ListParagraph"/>
        <w:numPr>
          <w:ilvl w:val="0"/>
          <w:numId w:val="2"/>
        </w:numPr>
        <w:spacing w:after="80"/>
      </w:pPr>
      <w:r>
        <w:rPr>
          <w:rFonts w:ascii="Arial" w:cs="Arial" w:eastAsia="Arial" w:hAnsi="Arial"/>
          <w:sz w:val="20"/>
          <w:szCs w:val="20"/>
        </w:rPr>
        <w:t xml:space="preserve">Shows a table/grid of all site pages with: page title, slug, page type, status (draft/published), last modified date, ad compliance status (green checkmark or red warning), and actions (edit, duplicate, delete, publish/unpublish).</w:t>
      </w:r>
    </w:p>
    <w:p>
      <w:pPr>
        <w:pStyle w:val="ListParagraph"/>
        <w:numPr>
          <w:ilvl w:val="0"/>
          <w:numId w:val="2"/>
        </w:numPr>
        <w:spacing w:after="80"/>
      </w:pPr>
      <w:r>
        <w:rPr>
          <w:rFonts w:ascii="Arial" w:cs="Arial" w:eastAsia="Arial" w:hAnsi="Arial"/>
          <w:sz w:val="20"/>
          <w:szCs w:val="20"/>
        </w:rPr>
        <w:t xml:space="preserve">A prominent 'AI Build New Page' button at the top that opens the AI generation flow.</w:t>
      </w:r>
    </w:p>
    <w:p>
      <w:pPr>
        <w:pStyle w:val="ListParagraph"/>
        <w:numPr>
          <w:ilvl w:val="0"/>
          <w:numId w:val="2"/>
        </w:numPr>
        <w:spacing w:after="80"/>
      </w:pPr>
      <w:r>
        <w:rPr>
          <w:rFonts w:ascii="Arial" w:cs="Arial" w:eastAsia="Arial" w:hAnsi="Arial"/>
          <w:sz w:val="20"/>
          <w:szCs w:val="20"/>
        </w:rPr>
        <w:t xml:space="preserve">A 'Quick Create' dropdown for manual page creation (choose type, enter title/slug).</w:t>
      </w:r>
    </w:p>
    <w:p>
      <w:pPr>
        <w:pStyle w:val="ListParagraph"/>
        <w:numPr>
          <w:ilvl w:val="0"/>
          <w:numId w:val="2"/>
        </w:numPr>
        <w:spacing w:after="80"/>
      </w:pPr>
      <w:r>
        <w:rPr>
          <w:rFonts w:ascii="Arial" w:cs="Arial" w:eastAsia="Arial" w:hAnsi="Arial"/>
          <w:sz w:val="20"/>
          <w:szCs w:val="20"/>
        </w:rPr>
        <w:t xml:space="preserve">Filter and search: filter by page type, status, and search by title.</w:t>
      </w:r>
    </w:p>
    <w:p>
      <w:pPr>
        <w:pStyle w:val="ListParagraph"/>
        <w:numPr>
          <w:ilvl w:val="0"/>
          <w:numId w:val="2"/>
        </w:numPr>
        <w:spacing w:after="80"/>
      </w:pPr>
      <w:r>
        <w:rPr>
          <w:rFonts w:ascii="Arial" w:cs="Arial" w:eastAsia="Arial" w:hAnsi="Arial"/>
          <w:sz w:val="20"/>
          <w:szCs w:val="20"/>
        </w:rPr>
        <w:t xml:space="preserve">Bulk actions: publish multiple drafts, delete multiple pages.</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Create a new admin page component SiteBuilderDashboard.tsx and register it at route /site-builder. Add 'Site Builder' to the admin sidebar navigation with a LayoutGrid or Blocks icon, positioned after the existing menu items. The component should: (1) Use useQuery to fetch pages from GET /api/site-pages (create this endpoint if it doesn't exist, returning all pages with rowCount and widgetCount and adCompliant fields). (2) Display pages in a table with columns: Title (clickable, links to /site-builder/edit/:id), Slug, Type (with colored badge like 'Homepage', 'Podcast Dir', etc.), Status (green 'Published' or yellow 'Draft'), Modified (relative time like '2 hours ago'), Ads (green checkmark icon if compliant, red warning icon if not), Actions (Edit, Duplicate, Delete buttons). (3) Above the table: a search input, a page type filter dropdown (all types from PAGE_TYPE_PRESETS), a status filter (All/Draft/Published). (4) A large primary button 'AI Build New Page' with a Sparkles icon that opens a modal. The modal should have: a page type selector (radio buttons or cards showing all 8 page types with descriptions from PAGE_TYPE_PRESETS), a text input for page title, optional preference selectors (style: compact/spacious/media_rich, ad density: low/medium/high), and a 'Generate Layout' button that calls POST /api/ai-page-builder/generate and navigates to the editor with the result. (5) A secondary button 'Create Blank Page' that opens a simpler modal with just page type, title, and slug inputs, creates an empty page via POST /api/site-pages, and navigates to the editor. (6) Each row's duplicate action calls POST /api/site-pages/:id/duplicate and refreshes the list. Delete shows a confirmation dialog.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AI-3.2</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Drag-and-Drop Page Editor with Widget Palette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8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Critical</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Build the visual drag-and-drop page editor. This is the canvas where staff arranges widgets into rows. The left panel has the widget palette grouped by category, the center panel is the canvas showing the page layout, and the right panel shows widget settings when one is selected.</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Three-panel layout: Widget Palette (left, 240px), Canvas (center, flexible), Settings Panel (right, 320px, hidden when no widget selected).</w:t>
      </w:r>
    </w:p>
    <w:p>
      <w:pPr>
        <w:pStyle w:val="ListParagraph"/>
        <w:numPr>
          <w:ilvl w:val="0"/>
          <w:numId w:val="2"/>
        </w:numPr>
        <w:spacing w:after="80"/>
      </w:pPr>
      <w:r>
        <w:rPr>
          <w:rFonts w:ascii="Arial" w:cs="Arial" w:eastAsia="Arial" w:hAnsi="Arial"/>
          <w:sz w:val="20"/>
          <w:szCs w:val="20"/>
        </w:rPr>
        <w:t xml:space="preserve">Widget Palette shows all 35+ widgets grouped into 5 categories (Content, Podcast, Community, Commerce, Utility) with expandable accordions. Each widget shows icon + name. Widgets are draggable.</w:t>
      </w:r>
    </w:p>
    <w:p>
      <w:pPr>
        <w:pStyle w:val="ListParagraph"/>
        <w:numPr>
          <w:ilvl w:val="0"/>
          <w:numId w:val="2"/>
        </w:numPr>
        <w:spacing w:after="80"/>
      </w:pPr>
      <w:r>
        <w:rPr>
          <w:rFonts w:ascii="Arial" w:cs="Arial" w:eastAsia="Arial" w:hAnsi="Arial"/>
          <w:sz w:val="20"/>
          <w:szCs w:val="20"/>
        </w:rPr>
        <w:t xml:space="preserve">Canvas shows rows stacked vertically. Each row shows its column structure and contained widgets. Rows have drag handles for reordering. An '+ Add Row' button between each row and at the bottom.</w:t>
      </w:r>
    </w:p>
    <w:p>
      <w:pPr>
        <w:pStyle w:val="ListParagraph"/>
        <w:numPr>
          <w:ilvl w:val="0"/>
          <w:numId w:val="2"/>
        </w:numPr>
        <w:spacing w:after="80"/>
      </w:pPr>
      <w:r>
        <w:rPr>
          <w:rFonts w:ascii="Arial" w:cs="Arial" w:eastAsia="Arial" w:hAnsi="Arial"/>
          <w:sz w:val="20"/>
          <w:szCs w:val="20"/>
        </w:rPr>
        <w:t xml:space="preserve">Widgets can be dragged from palette onto canvas rows, dragged between rows to move, or clicked to select.</w:t>
      </w:r>
    </w:p>
    <w:p>
      <w:pPr>
        <w:pStyle w:val="ListParagraph"/>
        <w:numPr>
          <w:ilvl w:val="0"/>
          <w:numId w:val="2"/>
        </w:numPr>
        <w:spacing w:after="80"/>
      </w:pPr>
      <w:r>
        <w:rPr>
          <w:rFonts w:ascii="Arial" w:cs="Arial" w:eastAsia="Arial" w:hAnsi="Arial"/>
          <w:sz w:val="20"/>
          <w:szCs w:val="20"/>
        </w:rPr>
        <w:t xml:space="preserve">When a widget is selected (blue border highlight), the right settings panel opens showing all configurable properties for that widget type, pulled from the WIDGET_REGISTRY.</w:t>
      </w:r>
    </w:p>
    <w:p>
      <w:pPr>
        <w:pStyle w:val="ListParagraph"/>
        <w:numPr>
          <w:ilvl w:val="0"/>
          <w:numId w:val="2"/>
        </w:numPr>
        <w:spacing w:after="80"/>
      </w:pPr>
      <w:r>
        <w:rPr>
          <w:rFonts w:ascii="Arial" w:cs="Arial" w:eastAsia="Arial" w:hAnsi="Arial"/>
          <w:sz w:val="20"/>
          <w:szCs w:val="20"/>
        </w:rPr>
        <w:t xml:space="preserve">Ad banner widgets have a special orange border and a lock icon indicating they are required. Attempting to delete the last ad banner shows a warning modal.</w:t>
      </w:r>
    </w:p>
    <w:p>
      <w:pPr>
        <w:pStyle w:val="ListParagraph"/>
        <w:numPr>
          <w:ilvl w:val="0"/>
          <w:numId w:val="2"/>
        </w:numPr>
        <w:spacing w:after="80"/>
      </w:pPr>
      <w:r>
        <w:rPr>
          <w:rFonts w:ascii="Arial" w:cs="Arial" w:eastAsia="Arial" w:hAnsi="Arial"/>
          <w:sz w:val="20"/>
          <w:szCs w:val="20"/>
        </w:rPr>
        <w:t xml:space="preserve">Uses @dnd-kit/core and @dnd-kit/sortable for drag and drop.</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Create a new component SiteBuilderEditor.tsx and register it at route /site-builder/edit/:id. This is the main editor. On mount, fetch the page data from GET /api/site-pages/:id (full nested structure with rows and widgets). The layout should be a flex row with three panels. LEFT PANEL (WidgetPalette component, 240px wide, overflow-y scroll): Fetch the WIDGET_REGISTRY from a new endpoint GET /api/ai-page-builder/widget-registry (which returns the WIDGET_REGISTRY constant). Group widgets by category. Show 5 collapsible accordion sections: Content, Podcast, Community, Commerce, Utility. Each widget item shows a small icon (use lucide-react icons mapped per widget type: Newspaper for article_grid, Mic for episode_feed, Calendar for events_calendar, DollarSign for ad_banner, Mail for newsletter_signup, etc.), the widget name, and a brief 1-line description. Each widget item should be a DnD draggable using @dnd-kit. CENTER PANEL (PageCanvas component, flex-grow): Show the page title at top with an edit icon. Below, show all rows from the page data. Each row is a DnD sortable container. Inside each row, show its widgets as blocks with the widget name, type icon, and a preview summary (e.g., 'Article Grid — Latest 6, 2 columns'). Widgets within rows are also DnD sortable and can be dragged between rows. Each row has a header bar with: drag handle, 'Row [n]' label, column count selector (1-3), background color picker, visibility toggle, delete row button. Between each row and at the bottom, show a subtle '+ Add Row' button. Ad banner widgets get an orange left border and a small dollar icon badge. When a widget is clicked, it gets a blue selection border and the right panel opens. RIGHT PANEL (WidgetSettingsPanel component, 320px wide, shown only when a widget is selected): Show the widget type name and icon at top. Below, render form controls for each config property from the WIDGET_REGISTRY's defaultConfig for that widget type. Use: select dropdowns for enum values (like contentRule, layout, sectionType), number inputs for maxItems/columns/padding, toggle switches for booleans (showImages, showDescription, showArrows), text inputs for strings (titleOverride, backgroundColor), color pickers for color values. Show a 'Remove Widget' button at the bottom (red, with confirmation). If it's the last ad_banner, show a warning that ads are required. Install @dnd-kit/core @dnd-kit/sortable @dnd-kit/utilities if not already installed. Top toolbar includes: 'Save Draft' button, 'Preview' button (opens page in new tab via /preview/:slug), 'Publish' button (calls publish endpoint, shows ad validation modal if violations), 'AI Suggest' button with Sparkles icon (see story 3.3), and 'Back to Dashboard' link.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AI-3.3</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Suggestions Panel in Editor</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5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Add an AI intelligence layer to the drag-and-drop editor. A slide-out panel shows AI suggestions: recommended widgets to add, layout improvements, and pre-built page examples from the examples library. Staff can one-click apply any suggestion.</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An 'AI Assist' button (Sparkles icon) in the editor toolbar toggles a slide-out panel on the right side (replacing the settings panel temporarily).</w:t>
      </w:r>
    </w:p>
    <w:p>
      <w:pPr>
        <w:pStyle w:val="ListParagraph"/>
        <w:numPr>
          <w:ilvl w:val="0"/>
          <w:numId w:val="2"/>
        </w:numPr>
        <w:spacing w:after="80"/>
      </w:pPr>
      <w:r>
        <w:rPr>
          <w:rFonts w:ascii="Arial" w:cs="Arial" w:eastAsia="Arial" w:hAnsi="Arial"/>
          <w:sz w:val="20"/>
          <w:szCs w:val="20"/>
        </w:rPr>
        <w:t xml:space="preserve">The panel has 3 tabs: 'Suggest Widgets', 'Improve Layout', 'Examples'.</w:t>
      </w:r>
    </w:p>
    <w:p>
      <w:pPr>
        <w:pStyle w:val="ListParagraph"/>
        <w:numPr>
          <w:ilvl w:val="0"/>
          <w:numId w:val="2"/>
        </w:numPr>
        <w:spacing w:after="80"/>
      </w:pPr>
      <w:r>
        <w:rPr>
          <w:rFonts w:ascii="Arial" w:cs="Arial" w:eastAsia="Arial" w:hAnsi="Arial"/>
          <w:sz w:val="20"/>
          <w:szCs w:val="20"/>
        </w:rPr>
        <w:t xml:space="preserve">'Suggest Widgets' calls the AI endpoint with the current layout and asks 'What widgets should I add?' based on content inventory. Shows suggested widgets as cards with one-click 'Add' buttons.</w:t>
      </w:r>
    </w:p>
    <w:p>
      <w:pPr>
        <w:pStyle w:val="ListParagraph"/>
        <w:numPr>
          <w:ilvl w:val="0"/>
          <w:numId w:val="2"/>
        </w:numPr>
        <w:spacing w:after="80"/>
      </w:pPr>
      <w:r>
        <w:rPr>
          <w:rFonts w:ascii="Arial" w:cs="Arial" w:eastAsia="Arial" w:hAnsi="Arial"/>
          <w:sz w:val="20"/>
          <w:szCs w:val="20"/>
        </w:rPr>
        <w:t xml:space="preserve">'Improve Layout' sends the current layout to the refine endpoint with instruction 'Analyze this layout and suggest improvements for engagement, ad placement, and content diversity.' Returns a list of actionable suggestions.</w:t>
      </w:r>
    </w:p>
    <w:p>
      <w:pPr>
        <w:pStyle w:val="ListParagraph"/>
        <w:numPr>
          <w:ilvl w:val="0"/>
          <w:numId w:val="2"/>
        </w:numPr>
        <w:spacing w:after="80"/>
      </w:pPr>
      <w:r>
        <w:rPr>
          <w:rFonts w:ascii="Arial" w:cs="Arial" w:eastAsia="Arial" w:hAnsi="Arial"/>
          <w:sz w:val="20"/>
          <w:szCs w:val="20"/>
        </w:rPr>
        <w:t xml:space="preserve">'Examples' shows pre-generated example layouts for the current page type from the ai_layout_examples table. Each example has a thumbnail-style preview and an 'Apply' button that replaces the current layout.</w:t>
      </w:r>
    </w:p>
    <w:p>
      <w:pPr>
        <w:pStyle w:val="ListParagraph"/>
        <w:numPr>
          <w:ilvl w:val="0"/>
          <w:numId w:val="2"/>
        </w:numPr>
        <w:spacing w:after="80"/>
      </w:pPr>
      <w:r>
        <w:rPr>
          <w:rFonts w:ascii="Arial" w:cs="Arial" w:eastAsia="Arial" w:hAnsi="Arial"/>
          <w:sz w:val="20"/>
          <w:szCs w:val="20"/>
        </w:rPr>
        <w:t xml:space="preserve">One-click 'Apply' for examples prompts 'This will replace your current layout. Continue?' before applying.</w:t>
      </w:r>
    </w:p>
    <w:p>
      <w:pPr>
        <w:pStyle w:val="ListParagraph"/>
        <w:numPr>
          <w:ilvl w:val="0"/>
          <w:numId w:val="2"/>
        </w:numPr>
        <w:spacing w:after="80"/>
      </w:pPr>
      <w:r>
        <w:rPr>
          <w:rFonts w:ascii="Arial" w:cs="Arial" w:eastAsia="Arial" w:hAnsi="Arial"/>
          <w:sz w:val="20"/>
          <w:szCs w:val="20"/>
        </w:rPr>
        <w:t xml:space="preserve">All AI suggestions respect ad placement rules.</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the SiteBuilderEditor component, add an 'AI Assist' button with a Sparkles icon to the top toolbar. When clicked, it opens a right-side panel (same width as settings panel, 320px) with three tabs using a tab component. TAB 1 — 'Suggest Widgets': On tab open, call POST /api/ai-page-builder/refine with { currentLayout: currentPageLayout, instruction: 'Analyze this page layout and suggest 3-5 additional widgets that would improve it based on available content. For each suggestion, explain why it would help. Return a JSON array of { widgetType, reason, suggestedRow, config }.' } Display each suggestion as a card with: widget icon, widget name, reason text, and a green 'Add to Page' button. When clicked, the widget is inserted at the suggested row position and the canvas refreshes. TAB 2 — 'Improve Layout': On tab open, call POST /api/ai-page-builder/refine with { currentLayout, instruction: 'Review this layout and suggest specific improvements. Check: ad placement optimization, content diversity, mobile responsiveness, engagement flow. Return JSON: { improvements: [{ type, description, action }] }.' } Display improvements as a checklist. Each item has a description and an 'Apply' button that calls the refine endpoint with the specific action as the instruction. TAB 3 — 'Examples': Fetch GET /api/ai-page-builder/examples?pageType=currentPageType. Display each example as a card with: name, description, a mini wireframe preview (simple div layout showing row/widget structure), and an 'Apply Layout' button. When clicked, show a confirmation modal ('This will replace your current layout. Your unsaved changes will be lost. Continue?'). On confirm, replace the page's rows and widgets with the example's layout_json and refresh the canvas. The AI panel should close when the settings panel needs to open (they share the same space). Show a loading spinner while AI calls are in progress. Handle errors gracefully with toast notifications.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AI-3.4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Page Preview with Responsive Viewport Switcher</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3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Build a preview mode that shows staff how the page will look on the public site at different screen sizes. The preview renders actual widget components with real data, not just wireframe blocks.</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 'Preview' button in the editor toolbar opens a preview panel or new tab.</w:t>
      </w:r>
    </w:p>
    <w:p>
      <w:pPr>
        <w:pStyle w:val="ListParagraph"/>
        <w:numPr>
          <w:ilvl w:val="0"/>
          <w:numId w:val="2"/>
        </w:numPr>
        <w:spacing w:after="80"/>
      </w:pPr>
      <w:r>
        <w:rPr>
          <w:rFonts w:ascii="Arial" w:cs="Arial" w:eastAsia="Arial" w:hAnsi="Arial"/>
          <w:sz w:val="20"/>
          <w:szCs w:val="20"/>
        </w:rPr>
        <w:t xml:space="preserve">The preview shows a rendered version of the current page layout with real content from the database.</w:t>
      </w:r>
    </w:p>
    <w:p>
      <w:pPr>
        <w:pStyle w:val="ListParagraph"/>
        <w:numPr>
          <w:ilvl w:val="0"/>
          <w:numId w:val="2"/>
        </w:numPr>
        <w:spacing w:after="80"/>
      </w:pPr>
      <w:r>
        <w:rPr>
          <w:rFonts w:ascii="Arial" w:cs="Arial" w:eastAsia="Arial" w:hAnsi="Arial"/>
          <w:sz w:val="20"/>
          <w:szCs w:val="20"/>
        </w:rPr>
        <w:t xml:space="preserve">A viewport switcher at the top lets staff toggle between Desktop (1200px), Tablet (768px), and Mobile (375px) views.</w:t>
      </w:r>
    </w:p>
    <w:p>
      <w:pPr>
        <w:pStyle w:val="ListParagraph"/>
        <w:numPr>
          <w:ilvl w:val="0"/>
          <w:numId w:val="2"/>
        </w:numPr>
        <w:spacing w:after="80"/>
      </w:pPr>
      <w:r>
        <w:rPr>
          <w:rFonts w:ascii="Arial" w:cs="Arial" w:eastAsia="Arial" w:hAnsi="Arial"/>
          <w:sz w:val="20"/>
          <w:szCs w:val="20"/>
        </w:rPr>
        <w:t xml:space="preserve">Ad widgets show placeholder banners labeled 'AD UNIT — [size]' in preview mode.</w:t>
      </w:r>
    </w:p>
    <w:p>
      <w:pPr>
        <w:pStyle w:val="ListParagraph"/>
        <w:numPr>
          <w:ilvl w:val="0"/>
          <w:numId w:val="2"/>
        </w:numPr>
        <w:spacing w:after="80"/>
      </w:pPr>
      <w:r>
        <w:rPr>
          <w:rFonts w:ascii="Arial" w:cs="Arial" w:eastAsia="Arial" w:hAnsi="Arial"/>
          <w:sz w:val="20"/>
          <w:szCs w:val="20"/>
        </w:rPr>
        <w:t xml:space="preserve">Preview updates in real-time as widgets are rearranged in the editor (debounced, 500ms delay).</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Add a 'Preview' button to the SiteBuilderEditor toolbar. When clicked, open a modal (full-screen or near-full-screen) that contains: (1) A top bar with 3 viewport toggle buttons (Desktop 1280px, Tablet 768px, Mobile 375px) and a close button. (2) An iframe-style preview container that is constrained to the selected viewport width and centered horizontally. (3) Inside the container, render a PagePreview component that takes the current page layout JSON and renders each row and widget. For the preview, create simplified widget preview components: ArticleGridPreview (shows placeholder card grid with gray boxes and lorem ipsum titles), EpisodeFeedPreview (shows episode list items), AdBannerPreview (shows an orange dashed border box with text 'AD UNIT — 728x90' or whatever the config size is), NewsletterSignupPreview (shows a simple email input mockup), PodcastDirectoryPreview (shows a grid of podcast cover art placeholders), WeatherPreview (shows a weather icon and temperature), etc. Each preview component reads the widget's config to determine layout (e.g., ArticleGridPreview shows config.columns columns and config.maxItems placeholder cards). The preview should apply the row's backgroundColor and column structure. Show the page title at the top. Where possible, fetch real data — create a new endpoint GET /api/ai-page-builder/preview-data/:pageId that returns sample content for each widget type (first 3 articles, first 3 episodes, etc.) so previews show real titles and images rather than only lorem ipsum. The preview should update when the user makes changes in the editor (pass the layout as state), debounced by 500ms.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440"/>
        <w:gridCol w:w="1080"/>
        <w:gridCol w:w="1080"/>
      </w:tblGrid>
      <w:tr>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AI-3.5</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 Page Builder Onboarding and First-Run Experience</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Story</w:t>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2 pts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r>
    </w:tbl>
    <w:p>
      <w:pPr>
        <w:spacing w:before="100"/>
      </w:pPr>
    </w:p>
    <w:p>
      <w:pPr>
        <w:spacing w:after="80"/>
      </w:pPr>
      <w:r>
        <w:rPr>
          <w:rFonts w:ascii="Arial" w:cs="Arial" w:eastAsia="Arial" w:hAnsi="Arial"/>
          <w:b/>
          <w:bCs/>
          <w:color w:val="333333"/>
          <w:sz w:val="20"/>
          <w:szCs w:val="20"/>
        </w:rPr>
        <w:t xml:space="preserve">Description:</w:t>
      </w:r>
    </w:p>
    <w:p>
      <w:pPr>
        <w:spacing w:after="160"/>
      </w:pPr>
      <w:r>
        <w:rPr>
          <w:rFonts w:ascii="Arial" w:cs="Arial" w:eastAsia="Arial" w:hAnsi="Arial"/>
          <w:color w:val="333333"/>
          <w:sz w:val="20"/>
          <w:szCs w:val="20"/>
        </w:rPr>
        <w:t xml:space="preserve">When staff opens the Site Builder for the first time and no pages exist, guide them through creating their first page with AI. This removes the blank-canvas intimidation and gets the platform looking professional immediately.</w:t>
      </w:r>
    </w:p>
    <w:p>
      <w:pPr>
        <w:spacing w:after="80"/>
      </w:pPr>
      <w:r>
        <w:rPr>
          <w:rFonts w:ascii="Arial" w:cs="Arial" w:eastAsia="Arial" w:hAnsi="Arial"/>
          <w:b/>
          <w:bCs/>
          <w:color w:val="333333"/>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If no pages exist in site_pages, the dashboard shows an onboarding card instead of an empty table.</w:t>
      </w:r>
    </w:p>
    <w:p>
      <w:pPr>
        <w:pStyle w:val="ListParagraph"/>
        <w:numPr>
          <w:ilvl w:val="0"/>
          <w:numId w:val="2"/>
        </w:numPr>
        <w:spacing w:after="80"/>
      </w:pPr>
      <w:r>
        <w:rPr>
          <w:rFonts w:ascii="Arial" w:cs="Arial" w:eastAsia="Arial" w:hAnsi="Arial"/>
          <w:sz w:val="20"/>
          <w:szCs w:val="20"/>
        </w:rPr>
        <w:t xml:space="preserve">The onboarding card says 'Let AI build your site' with a description and a 'Get Started' button.</w:t>
      </w:r>
    </w:p>
    <w:p>
      <w:pPr>
        <w:pStyle w:val="ListParagraph"/>
        <w:numPr>
          <w:ilvl w:val="0"/>
          <w:numId w:val="2"/>
        </w:numPr>
        <w:spacing w:after="80"/>
      </w:pPr>
      <w:r>
        <w:rPr>
          <w:rFonts w:ascii="Arial" w:cs="Arial" w:eastAsia="Arial" w:hAnsi="Arial"/>
          <w:sz w:val="20"/>
          <w:szCs w:val="20"/>
        </w:rPr>
        <w:t xml:space="preserve">'Get Started' opens a step-by-step wizard: Step 1 (Select pages to generate — checkboxes for Homepage, Podcast Directory, News Feed, Community Hub, About, with all checked by default), Step 2 (AI generates all selected pages in sequence, showing a progress bar), Step 3 (Success screen with links to preview each page).</w:t>
      </w:r>
    </w:p>
    <w:p>
      <w:pPr>
        <w:pStyle w:val="ListParagraph"/>
        <w:numPr>
          <w:ilvl w:val="0"/>
          <w:numId w:val="2"/>
        </w:numPr>
        <w:spacing w:after="80"/>
      </w:pPr>
      <w:r>
        <w:rPr>
          <w:rFonts w:ascii="Arial" w:cs="Arial" w:eastAsia="Arial" w:hAnsi="Arial"/>
          <w:sz w:val="20"/>
          <w:szCs w:val="20"/>
        </w:rPr>
        <w:t xml:space="preserve">Generated pages are saved as drafts, not published, so staff can review and adjust before going live.</w:t>
      </w:r>
    </w:p>
    <w:p>
      <w:pPr>
        <w:pStyle w:val="ListParagraph"/>
        <w:numPr>
          <w:ilvl w:val="0"/>
          <w:numId w:val="2"/>
        </w:numPr>
        <w:spacing w:after="80"/>
      </w:pPr>
      <w:r>
        <w:rPr>
          <w:rFonts w:ascii="Arial" w:cs="Arial" w:eastAsia="Arial" w:hAnsi="Arial"/>
          <w:sz w:val="20"/>
          <w:szCs w:val="20"/>
        </w:rPr>
        <w:t xml:space="preserve">A 'Skip and create manually' link is always visible.</w:t>
      </w:r>
    </w:p>
    <w:p>
      <w:pPr>
        <w:spacing w:before="100"/>
      </w:pPr>
    </w:p>
    <w:p>
      <w:pPr>
        <w:spacing w:after="80"/>
      </w:pPr>
      <w:r>
        <w:rPr>
          <w:rFonts w:ascii="Arial" w:cs="Arial" w:eastAsia="Arial" w:hAnsi="Arial"/>
          <w:b/>
          <w:bCs/>
          <w:color w:val="2E5090"/>
          <w:sz w:val="20"/>
          <w:szCs w:val="20"/>
        </w:rPr>
        <w:t xml:space="preserve">Replit Agent Prompt:</w:t>
      </w:r>
    </w:p>
    <w:p>
      <w:pPr>
        <w:pBdr>
          <w:left w:val="single" w:color="2E5090" w:sz="8"/>
        </w:pBdr>
        <w:spacing w:after="300"/>
        <w:ind w:left="360"/>
      </w:pPr>
      <w:r>
        <w:rPr>
          <w:rFonts w:ascii="Arial" w:cs="Arial" w:eastAsia="Arial" w:hAnsi="Arial"/>
          <w:i/>
          <w:iCs/>
          <w:sz w:val="20"/>
          <w:szCs w:val="20"/>
        </w:rPr>
        <w:t xml:space="preserve">In SiteBuilderDashboard.tsx, add a check: if the pages array from GET /api/site-pages is empty (length 0), render an onboarding component instead of the table. The OnboardingWizard component has 3 steps. STEP 1: A card with headline 'Let AI Build Your Site', description 'Select the pages you want and our AI will create professional layouts using your existing content.' Below, show checkboxes for: Homepage (checked), Podcast Directory (checked), News Feed (checked), Community Hub (unchecked), Blog/Insights (unchecked), About (unchecked). Each checkbox shows the page type name and a one-line description. A 'Build My Site' primary button and a 'Skip, I'll build manually' text link. STEP 2: When 'Build My Site' is clicked, loop through selected page types and call POST /api/ai-page-builder/generate for each. Show a progress indicator: 'Creating Homepage... (1/3)', 'Creating Podcast Directory... (2/3)', etc. For each response, call POST /api/site-pages to create the page with the AI-generated layout, status: 'draft'. If any generation fails, show the error but continue with remaining pages. STEP 3: Success screen showing all created pages as cards with: page title, page type badge, 'Preview' button (opens preview), 'Edit' button (opens editor). A primary button 'Go to Dashboard' that navigates to the dashboard which now shows the new pages. The onboarding wizard should only show when no pages exist. Once pages are created, the normal dashboard table shows instead.</w:t>
      </w:r>
    </w:p>
    <w:p>
      <w:r>
        <w:br w:type="page"/>
      </w:r>
    </w:p>
    <w:p>
      <w:pPr>
        <w:pStyle w:val="Heading1"/>
        <w:spacing w:before="360" w:after="240"/>
      </w:pPr>
      <w:r>
        <w:rPr>
          <w:rFonts w:ascii="Arial" w:cs="Arial" w:eastAsia="Arial" w:hAnsi="Arial"/>
          <w:b/>
          <w:bCs/>
        </w:rPr>
        <w:t xml:space="preserve">Sprint Summary and Dependency Map</w:t>
      </w:r>
    </w:p>
    <w:p>
      <w:pPr>
        <w:pStyle w:val="Heading2"/>
        <w:spacing w:before="300" w:after="200"/>
      </w:pPr>
      <w:r>
        <w:rPr>
          <w:rFonts w:ascii="Arial" w:cs="Arial" w:eastAsia="Arial" w:hAnsi="Arial"/>
          <w:b/>
          <w:bCs/>
        </w:rPr>
        <w:t xml:space="preserve">Story Dependency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3600"/>
        <w:gridCol w:w="1800"/>
        <w:gridCol w:w="1800"/>
      </w:tblGrid>
      <w:tr>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Widget Registry + Content Inventory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AI-1.2</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Layout Generation Endpoint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AI-1.1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4-6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Type Presets + Prompt Variants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AI-2.1</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 Placement Rules Engine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AI-1.1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AI-2.2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Pre-Publish Validation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AI-1.4</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Example Layouts + Suggestion Cache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AI-1.3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Content-Aware Widget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AI-1.6</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Layout Refinement (Iterate)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AI-1.3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AI-2.3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 Ad Injection Fallback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1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AI-2.4</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 Placement Settings Admin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AI-2.1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w:t>
            </w:r>
          </w:p>
        </w:tc>
        <w:tc>
          <w:tcPr>
            <w:tcW w:type="dxa" w:w="10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AI-3.1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 Builder Dashboard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AI-1.2, AI-2.1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12</w:t>
            </w:r>
          </w:p>
        </w:tc>
        <w:tc>
          <w:tcPr>
            <w:tcW w:type="dxa" w:w="10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AI-3.2</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Drag-and-Drop Page Editor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AI-3.1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5-7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13</w:t>
            </w:r>
          </w:p>
        </w:tc>
        <w:tc>
          <w:tcPr>
            <w:tcW w:type="dxa" w:w="10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AI-3.3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Suggestions Panel in Editor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AI-3.2, AI-1.6, AI-1.4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 hrs</w:t>
            </w:r>
          </w:p>
        </w:tc>
      </w:tr>
      <w:tr>
        <w:tc>
          <w:tcPr>
            <w:tcW w:type="dxa" w:w="10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333333"/>
                <w:sz w:val="20"/>
                <w:szCs w:val="20"/>
              </w:rPr>
              <w:t xml:space="preserve">14</w:t>
            </w:r>
          </w:p>
        </w:tc>
        <w:tc>
          <w:tcPr>
            <w:tcW w:type="dxa" w:w="10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AI-3.4</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Preview with Responsive Viewport</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AI-3.2</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color w:val="333333"/>
                <w:sz w:val="20"/>
                <w:szCs w:val="20"/>
              </w:rPr>
              <w:t xml:space="preserve">2-3 hrs</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15</w:t>
            </w:r>
          </w:p>
        </w:tc>
        <w:tc>
          <w:tcPr>
            <w:tcW w:type="dxa" w:w="108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20"/>
                <w:szCs w:val="20"/>
              </w:rPr>
              <w:t xml:space="preserve">AI-3.5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First-Run Onboarding Wizard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AI-3.1, AI-1.2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hrs</w:t>
            </w:r>
          </w:p>
        </w:tc>
      </w:tr>
      <w:tr>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3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Stories across 3 Epics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42-58 hrs</w:t>
            </w:r>
          </w:p>
        </w:tc>
      </w:tr>
    </w:tbl>
    <w:p>
      <w:pPr>
        <w:spacing w:before="200"/>
      </w:pPr>
    </w:p>
    <w:p>
      <w:pPr>
        <w:pStyle w:val="Heading2"/>
        <w:spacing w:before="300" w:after="200"/>
      </w:pPr>
      <w:r>
        <w:rPr>
          <w:rFonts w:ascii="Arial" w:cs="Arial" w:eastAsia="Arial" w:hAnsi="Arial"/>
          <w:b/>
          <w:bCs/>
        </w:rPr>
        <w:t xml:space="preserve">How It All Connects</w:t>
      </w:r>
    </w:p>
    <w:p>
      <w:pPr>
        <w:spacing w:after="200"/>
      </w:pPr>
      <w:r>
        <w:rPr>
          <w:rFonts w:ascii="Arial" w:cs="Arial" w:eastAsia="Arial" w:hAnsi="Arial"/>
          <w:color w:val="333333"/>
          <w:sz w:val="22"/>
          <w:szCs w:val="22"/>
        </w:rPr>
        <w:t xml:space="preserve">Here is the flow from start to finish when a staff member builds a new page.</w:t>
      </w:r>
    </w:p>
    <w:p>
      <w:pPr>
        <w:spacing w:after="100"/>
      </w:pPr>
      <w:r>
        <w:rPr>
          <w:rFonts w:ascii="Arial" w:cs="Arial" w:eastAsia="Arial" w:hAnsi="Arial"/>
          <w:color w:val="333333"/>
          <w:sz w:val="22"/>
          <w:szCs w:val="22"/>
        </w:rPr>
        <w:t xml:space="preserve">Step 1: Staff opens the Site Builder dashboard (Story 3.1) and clicks 'AI Build New Page.' They select 'Homepage' as the page type and 'Medium' ad density.</w:t>
      </w:r>
    </w:p>
    <w:p>
      <w:pPr>
        <w:spacing w:after="100"/>
      </w:pPr>
      <w:r>
        <w:rPr>
          <w:rFonts w:ascii="Arial" w:cs="Arial" w:eastAsia="Arial" w:hAnsi="Arial"/>
          <w:color w:val="333333"/>
          <w:sz w:val="22"/>
          <w:szCs w:val="22"/>
        </w:rPr>
        <w:t xml:space="preserve">Step 2: The frontend calls POST /api/ai-page-builder/generate (Story 1.2) with pageType='homepage'. The backend loads the homepage preset (Story 1.3), calls getContentInventory (Story 1.1) to see what content exists, and sends it all to Claude.</w:t>
      </w:r>
    </w:p>
    <w:p>
      <w:pPr>
        <w:spacing w:after="100"/>
      </w:pPr>
      <w:r>
        <w:rPr>
          <w:rFonts w:ascii="Arial" w:cs="Arial" w:eastAsia="Arial" w:hAnsi="Arial"/>
          <w:color w:val="333333"/>
          <w:sz w:val="22"/>
          <w:szCs w:val="22"/>
        </w:rPr>
        <w:t xml:space="preserve">Step 3: Claude returns a complete page layout with 7 rows: Hero Carousel, Article Grid + Sidebar (Weather, Ad), Podcast Carousel, Ad Banner, Good News Section, Events Calendar, Newsletter Signup. Each widget has intelligent configs based on actual content counts (Story 1.5).</w:t>
      </w:r>
    </w:p>
    <w:p>
      <w:pPr>
        <w:spacing w:after="100"/>
      </w:pPr>
      <w:r>
        <w:rPr>
          <w:rFonts w:ascii="Arial" w:cs="Arial" w:eastAsia="Arial" w:hAnsi="Arial"/>
          <w:color w:val="333333"/>
          <w:sz w:val="22"/>
          <w:szCs w:val="22"/>
        </w:rPr>
        <w:t xml:space="preserve">Step 4: The backend runs enforceAdPlacements (Story 2.1) to verify ad density meets the rules. If Claude forgot an ad or placed too few, the engine inserts them. The result is returned to the frontend.</w:t>
      </w:r>
    </w:p>
    <w:p>
      <w:pPr>
        <w:spacing w:after="100"/>
      </w:pPr>
      <w:r>
        <w:rPr>
          <w:rFonts w:ascii="Arial" w:cs="Arial" w:eastAsia="Arial" w:hAnsi="Arial"/>
          <w:color w:val="333333"/>
          <w:sz w:val="22"/>
          <w:szCs w:val="22"/>
        </w:rPr>
        <w:t xml:space="preserve">Step 5: The page opens in the drag-and-drop editor (Story 3.2). Staff sees all rows and widgets visually. They can drag to reorder, click widgets to edit settings, or open the AI panel (Story 3.3) for suggestions.</w:t>
      </w:r>
    </w:p>
    <w:p>
      <w:pPr>
        <w:spacing w:after="100"/>
      </w:pPr>
      <w:r>
        <w:rPr>
          <w:rFonts w:ascii="Arial" w:cs="Arial" w:eastAsia="Arial" w:hAnsi="Arial"/>
          <w:color w:val="333333"/>
          <w:sz w:val="22"/>
          <w:szCs w:val="22"/>
        </w:rPr>
        <w:t xml:space="preserve">Step 6: Staff wants the podcast section moved above the news grid. Instead of dragging, they click 'AI Assist' and type 'Move podcasts above the news grid.' The refine endpoint (Story 1.6) adjusts the layout and the canvas updates.</w:t>
      </w:r>
    </w:p>
    <w:p>
      <w:pPr>
        <w:spacing w:after="100"/>
      </w:pPr>
      <w:r>
        <w:rPr>
          <w:rFonts w:ascii="Arial" w:cs="Arial" w:eastAsia="Arial" w:hAnsi="Arial"/>
          <w:color w:val="333333"/>
          <w:sz w:val="22"/>
          <w:szCs w:val="22"/>
        </w:rPr>
        <w:t xml:space="preserve">Step 7: Staff clicks 'Preview' and sees the page at Desktop, Tablet, and Mobile viewports (Story 3.4) with real content and ad placeholders.</w:t>
      </w:r>
    </w:p>
    <w:p>
      <w:pPr>
        <w:spacing w:after="100"/>
      </w:pPr>
      <w:r>
        <w:rPr>
          <w:rFonts w:ascii="Arial" w:cs="Arial" w:eastAsia="Arial" w:hAnsi="Arial"/>
          <w:color w:val="333333"/>
          <w:sz w:val="22"/>
          <w:szCs w:val="22"/>
        </w:rPr>
        <w:t xml:space="preserve">Step 8: Staff clicks 'Publish.' The pre-publish validation (Story 2.2) confirms ads are compliant. The page goes live. If someone later manually removes all ads, the runtime injection fallback (Story 2.3) catches it at render time.</w:t>
      </w:r>
    </w:p>
    <w:p>
      <w:pPr>
        <w:spacing w:before="200"/>
      </w:pPr>
    </w:p>
    <w:p>
      <w:pPr>
        <w:pBdr>
          <w:left w:val="single" w:color="2E5090" w:sz="12"/>
        </w:pBdr>
        <w:spacing w:after="200"/>
        <w:ind w:left="360"/>
      </w:pPr>
      <w:r>
        <w:rPr>
          <w:rFonts w:ascii="Arial" w:cs="Arial" w:eastAsia="Arial" w:hAnsi="Arial"/>
          <w:color w:val="333333"/>
          <w:sz w:val="20"/>
          <w:szCs w:val="20"/>
        </w:rPr>
        <w:t xml:space="preserve">This sprint transforms the page builder from a manual drag-and-drop tool into an AI co-pilot. Staff can build a complete, monetized, professionally laid-out page in under 2 minutes. The ad enforcement system ensures every page is revenue-generating from the moment it's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2026-02-15T06:41:33.263Z</dcterms:created>
  <dcterms:modified xsi:type="dcterms:W3CDTF">2026-02-15T06:41:33.264Z</dcterms:modified>
</cp:coreProperties>
</file>

<file path=docProps/custom.xml><?xml version="1.0" encoding="utf-8"?>
<Properties xmlns="http://schemas.openxmlformats.org/officeDocument/2006/custom-properties" xmlns:vt="http://schemas.openxmlformats.org/officeDocument/2006/docPropsVTypes"/>
</file>