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95FCF" w14:textId="77777777" w:rsidR="00C879EB" w:rsidRPr="00EC6610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Техническое задание к файловому менеджеру </w:t>
      </w:r>
      <w:r>
        <w:rPr>
          <w:rFonts w:ascii="Times New Roman" w:hAnsi="Times New Roman" w:cs="Times New Roman"/>
          <w:sz w:val="36"/>
          <w:szCs w:val="36"/>
          <w:lang w:val="en-US"/>
        </w:rPr>
        <w:t>FileO</w:t>
      </w:r>
    </w:p>
    <w:p w14:paraId="31ED71A0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FileO</w:t>
      </w:r>
      <w:r>
        <w:rPr>
          <w:rFonts w:ascii="Times New Roman" w:hAnsi="Times New Roman" w:cs="Times New Roman"/>
          <w:sz w:val="28"/>
          <w:szCs w:val="28"/>
        </w:rPr>
        <w:t xml:space="preserve"> – это файловый менеджер, сочетающий в себе обильный функционал для работы с файлами и интуитивно понятный пользовательский интерфейс.</w:t>
      </w:r>
    </w:p>
    <w:p w14:paraId="7D2CD07A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— это файловый менеджер, разработанный с учетом потребностей как опытных, так и начинающих пользователей. Существующие файловые менеджеры часто страдают от недостатка интуитивности и гибкости, особенно для пользователей без глубокого опыта работы с компьютерами.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призван решить эту проблему, предлагая богатый функционал, упакованный в простой и удобный интерфейс. Это делает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рентабельным проектом, поскольку он заполняет пробел на рынке, не удовлетворяемый существующими решениями.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Подробное описание преимуществ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: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Для начинающих пользователей: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Интуитивно понятный интерфейс: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спроектирован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таким образом, чтобы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неоптыный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пользователь сразу понял, какой элемент интерфейса для чего нужен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Чётко спроецированный интерфейс позволит пользователю эффективно выполнять работу без использования сложных функций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Упрощенные операции: Сложные операции,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такие, как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поиск, сортировка, фильтрация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,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упрощен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ы, для того чтобы пользователям был более понятен принцип их работы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>Интерактивные подсказки и обучение: Встроенная система подсказок поможет н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еопытным пользователям понять, для чего нужен конкретный элемент интерфейса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Защита от ошибок: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будет включать механизмы защиты от случайного удаления важных файлов и папок, предлагая подтверждение действий и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давая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возможность отмены операци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и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>Визуальное представление информации: Информация о файлах и папках (размер, тип, дата изменения) будет отображаться наглядно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, к примеру размер объекта будет отображён в процентном соотношении, а не в единицах битовой системы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  <w:t xml:space="preserve">Для опытных пользователей: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Расширенный функционал: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предложит множество функций, таких как создание библиотек, множеств файлов, гибк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ая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>система поиска и сортировки, поддержка плагинов (опционально)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.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Гибкость и </w:t>
      </w:r>
      <w:proofErr w:type="spellStart"/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>настраиваемость</w:t>
      </w:r>
      <w:proofErr w:type="spellEnd"/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: Опытные пользователи смогут настроить внешний вид и поведение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под свои нужды, выбирая различные темы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lastRenderedPageBreak/>
        <w:t xml:space="preserve">оформления, изменяя размеры иконок, настраивая отображение информации.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Производительность: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FileO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будет оптимизирован для работы с большим количеством файлов, обеспечивая быстрый доступ к информации и высокую скорость выполнения операций.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Поддержка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скриптов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или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макросов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опционально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)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Для</w:t>
      </w:r>
      <w:proofErr w:type="spellEnd"/>
      <w:proofErr w:type="gram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автоматизации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повторяющихся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задач</w:t>
      </w:r>
      <w:proofErr w:type="spellEnd"/>
      <w:r>
        <w:rPr>
          <w:rFonts w:ascii="SimSun" w:eastAsia="SimSun" w:hAnsi="SimSun" w:cs="SimSun"/>
          <w:sz w:val="28"/>
          <w:szCs w:val="28"/>
          <w:lang w:val="en-US" w:eastAsia="zh-CN" w:bidi="ar"/>
        </w:rPr>
        <w:t>.</w:t>
      </w:r>
    </w:p>
    <w:p w14:paraId="3B46D1DB" w14:textId="77777777" w:rsidR="00C879EB" w:rsidRPr="00EC661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C66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EC6610">
        <w:rPr>
          <w:rFonts w:ascii="Times New Roman" w:hAnsi="Times New Roman" w:cs="Times New Roman"/>
          <w:sz w:val="28"/>
          <w:szCs w:val="28"/>
        </w:rPr>
        <w:t>:</w:t>
      </w:r>
    </w:p>
    <w:p w14:paraId="26ED8A03" w14:textId="1BAA97A8" w:rsidR="00C879EB" w:rsidRPr="00EC6610" w:rsidRDefault="00000000">
      <w:pPr>
        <w:rPr>
          <w:rFonts w:ascii="Times New Roman" w:hAnsi="Times New Roman" w:cs="Times New Roman"/>
          <w:sz w:val="28"/>
          <w:szCs w:val="28"/>
        </w:rPr>
      </w:pPr>
      <w:r w:rsidRPr="00EC66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Pr="00EC66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6610">
        <w:rPr>
          <w:rFonts w:ascii="Times New Roman" w:hAnsi="Times New Roman" w:cs="Times New Roman"/>
          <w:sz w:val="28"/>
          <w:szCs w:val="28"/>
        </w:rPr>
        <w:t xml:space="preserve"> </w:t>
      </w:r>
      <w:r w:rsidR="00EC6610">
        <w:rPr>
          <w:rFonts w:ascii="Times New Roman" w:hAnsi="Times New Roman" w:cs="Times New Roman"/>
          <w:sz w:val="28"/>
          <w:szCs w:val="28"/>
        </w:rPr>
        <w:t>10</w:t>
      </w:r>
    </w:p>
    <w:p w14:paraId="01D46B90" w14:textId="77777777" w:rsidR="00C879EB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6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661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4D2F17F4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 w:rsidRPr="00EC661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ЦП</w:t>
      </w:r>
      <w:r w:rsidRPr="00EC66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EC66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C6610">
        <w:rPr>
          <w:rFonts w:ascii="Times New Roman" w:hAnsi="Times New Roman" w:cs="Times New Roman"/>
          <w:sz w:val="28"/>
          <w:szCs w:val="28"/>
          <w:lang w:val="en-US"/>
        </w:rPr>
        <w:t xml:space="preserve"> 1.2 GHz</w:t>
      </w:r>
    </w:p>
    <w:p w14:paraId="28F0074F" w14:textId="2BEB64DA" w:rsidR="00EC6610" w:rsidRPr="00EC6610" w:rsidRDefault="00EC6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Доп. Данные: Пакет данных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C6610">
        <w:rPr>
          <w:rFonts w:ascii="Times New Roman" w:hAnsi="Times New Roman" w:cs="Times New Roman"/>
          <w:sz w:val="28"/>
          <w:szCs w:val="28"/>
        </w:rPr>
        <w:t xml:space="preserve"> 8.0 </w:t>
      </w:r>
      <w:r>
        <w:rPr>
          <w:rFonts w:ascii="Times New Roman" w:hAnsi="Times New Roman" w:cs="Times New Roman"/>
          <w:sz w:val="28"/>
          <w:szCs w:val="28"/>
        </w:rPr>
        <w:t xml:space="preserve">и новее </w:t>
      </w:r>
    </w:p>
    <w:p w14:paraId="22B6BEAA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Состав и содержание работ по созданию системы:</w:t>
      </w:r>
    </w:p>
    <w:p w14:paraId="57BD5420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Разработка способа взаимодействия системы с памятью компьютера</w:t>
      </w:r>
    </w:p>
    <w:p w14:paraId="15513DB3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Разработка функций для работы с файлами: </w:t>
      </w:r>
    </w:p>
    <w:p w14:paraId="68B8A8FB" w14:textId="3495F686" w:rsidR="00C879EB" w:rsidRPr="00EC6610" w:rsidRDefault="00000000">
      <w:pPr>
        <w:ind w:left="708" w:firstLine="708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1.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Создание файлов и папок.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2.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Удаление файлов и папок (с возможностью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восстановления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).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3.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Переименование файлов и папок.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4.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>Копирование и перемещение файлов и папок.</w:t>
      </w:r>
    </w:p>
    <w:p w14:paraId="0F37A4CA" w14:textId="644E75E8" w:rsidR="00C879EB" w:rsidRPr="00EC6610" w:rsidRDefault="00EC6610">
      <w:pPr>
        <w:ind w:left="708" w:firstLine="708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5</w:t>
      </w:r>
      <w:r w:rsidR="0000000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. </w:t>
      </w:r>
      <w:r w:rsidR="00000000"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Поддержка контекстного меню с распространенными операциями. </w:t>
      </w:r>
    </w:p>
    <w:p w14:paraId="64B999AB" w14:textId="77777777" w:rsidR="00C879EB" w:rsidRPr="00EC6610" w:rsidRDefault="00C879EB">
      <w:pPr>
        <w:ind w:left="708" w:firstLine="708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14:paraId="3F492F7B" w14:textId="77777777" w:rsidR="00C879EB" w:rsidRPr="00EC661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Разработка пользовательского интерфейса</w:t>
      </w:r>
      <w:r w:rsidRPr="00EC6610">
        <w:rPr>
          <w:rFonts w:ascii="Times New Roman" w:hAnsi="Times New Roman" w:cs="Times New Roman"/>
          <w:sz w:val="28"/>
          <w:szCs w:val="28"/>
        </w:rPr>
        <w:t>:</w:t>
      </w:r>
    </w:p>
    <w:p w14:paraId="75AF4CE9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 w:rsidRPr="00EC6610">
        <w:rPr>
          <w:rFonts w:ascii="Times New Roman" w:hAnsi="Times New Roman" w:cs="Times New Roman"/>
          <w:sz w:val="28"/>
          <w:szCs w:val="28"/>
        </w:rPr>
        <w:tab/>
      </w:r>
      <w:r w:rsidRPr="00EC6610">
        <w:rPr>
          <w:rFonts w:ascii="Times New Roman" w:hAnsi="Times New Roman" w:cs="Times New Roman"/>
          <w:sz w:val="28"/>
          <w:szCs w:val="28"/>
        </w:rPr>
        <w:tab/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Создание элементов взаимодействия пользователя с системой</w:t>
      </w:r>
    </w:p>
    <w:p w14:paraId="61266E92" w14:textId="77777777" w:rsidR="00C879E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661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Создание элементов отображения системных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характеристик(</w:t>
      </w:r>
      <w:proofErr w:type="gramEnd"/>
      <w:r>
        <w:rPr>
          <w:rFonts w:ascii="Times New Roman" w:hAnsi="Times New Roman" w:cs="Times New Roman"/>
          <w:sz w:val="28"/>
          <w:szCs w:val="28"/>
        </w:rPr>
        <w:t>вес объекта, дата редактирования и т.п)</w:t>
      </w:r>
    </w:p>
    <w:p w14:paraId="1A6CAE7C" w14:textId="7CE5819B" w:rsidR="00C879EB" w:rsidRPr="00EC6610" w:rsidRDefault="00000000">
      <w:pPr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Дополнительный функционал: </w:t>
      </w:r>
      <w:r w:rsidRPr="00EC6610">
        <w:rPr>
          <w:rFonts w:ascii="Times New Roman" w:eastAsia="SimSun" w:hAnsi="Times New Roman" w:cs="Times New Roman"/>
          <w:sz w:val="24"/>
          <w:szCs w:val="24"/>
          <w:lang w:eastAsia="zh-CN" w:bidi="ar"/>
        </w:rPr>
        <w:br/>
      </w:r>
      <w:r w:rsidRPr="00EC6610">
        <w:rPr>
          <w:rFonts w:ascii="Times New Roman" w:eastAsia="SimSun" w:hAnsi="Times New Roman" w:cs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ab/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ab/>
        <w:t xml:space="preserve">1.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Создание и управление библиотеками файлов (виртуальные папки, объединяющие файлы из разных мест).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2.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Создание и управление множествами файлов (группировка файлов для одновременных операций).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4.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Интеграция с контекстным меню проводника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Windows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ab/>
        <w:t xml:space="preserve">5. 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Настраиваемый внешний вид (темы оформления, размеры иконок). </w:t>
      </w:r>
    </w:p>
    <w:p w14:paraId="15B6E0F6" w14:textId="77777777" w:rsidR="00EC6610" w:rsidRDefault="00000000">
      <w:pPr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lastRenderedPageBreak/>
        <w:t>5. Используемые технологии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: </w:t>
      </w:r>
    </w:p>
    <w:p w14:paraId="566E7D8C" w14:textId="0BAA0CBA" w:rsidR="00C879EB" w:rsidRPr="00EC6610" w:rsidRDefault="00000000">
      <w:pPr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Основной язык, на котором будет выполнен менеджер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C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#,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интерфейс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будет сформирован при помощи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Windows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Presentation</w:t>
      </w:r>
      <w:r w:rsidRPr="00EC6610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 w:bidi="ar"/>
        </w:rPr>
        <w:t>Foundation</w:t>
      </w:r>
    </w:p>
    <w:sectPr w:rsidR="00C879EB" w:rsidRPr="00EC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9CC71" w14:textId="77777777" w:rsidR="00524AE8" w:rsidRDefault="00524AE8">
      <w:pPr>
        <w:spacing w:line="240" w:lineRule="auto"/>
      </w:pPr>
      <w:r>
        <w:separator/>
      </w:r>
    </w:p>
  </w:endnote>
  <w:endnote w:type="continuationSeparator" w:id="0">
    <w:p w14:paraId="0DAC0018" w14:textId="77777777" w:rsidR="00524AE8" w:rsidRDefault="00524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37FD8" w14:textId="77777777" w:rsidR="00524AE8" w:rsidRDefault="00524AE8">
      <w:pPr>
        <w:spacing w:after="0"/>
      </w:pPr>
      <w:r>
        <w:separator/>
      </w:r>
    </w:p>
  </w:footnote>
  <w:footnote w:type="continuationSeparator" w:id="0">
    <w:p w14:paraId="4B7A0428" w14:textId="77777777" w:rsidR="00524AE8" w:rsidRDefault="00524A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3F7"/>
    <w:rsid w:val="00010594"/>
    <w:rsid w:val="001A24B1"/>
    <w:rsid w:val="004E0C54"/>
    <w:rsid w:val="00524AE8"/>
    <w:rsid w:val="005535A7"/>
    <w:rsid w:val="00C519ED"/>
    <w:rsid w:val="00C879EB"/>
    <w:rsid w:val="00D803F7"/>
    <w:rsid w:val="00EC6610"/>
    <w:rsid w:val="00FE2A2B"/>
    <w:rsid w:val="01C50C47"/>
    <w:rsid w:val="1DF63944"/>
    <w:rsid w:val="1ED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10A3"/>
  <w15:docId w15:val="{801606C6-4910-4532-BB1E-DF72F9C3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545</Words>
  <Characters>3110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Глеб Маслов</cp:lastModifiedBy>
  <cp:revision>2</cp:revision>
  <dcterms:created xsi:type="dcterms:W3CDTF">2024-11-26T19:17:00Z</dcterms:created>
  <dcterms:modified xsi:type="dcterms:W3CDTF">2025-02-28T08:57:00Z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02F3248FA9C24A989171CAA5E002F309_13</vt:lpwstr>
  </property>
</Properties>
</file>